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>вского сельского поселения от 26.06.2019 № 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E6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Саркеловского сельского поселения от </w:t>
      </w:r>
      <w:r w:rsidR="00E67E87">
        <w:rPr>
          <w:rFonts w:ascii="Times New Roman" w:hAnsi="Times New Roman"/>
          <w:sz w:val="28"/>
          <w:szCs w:val="28"/>
        </w:rPr>
        <w:t>26.06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67E87">
        <w:rPr>
          <w:rFonts w:ascii="Times New Roman" w:hAnsi="Times New Roman"/>
          <w:sz w:val="28"/>
          <w:szCs w:val="28"/>
        </w:rPr>
        <w:t>68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594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94F37" w:rsidRDefault="00594F37" w:rsidP="00594F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26.06.2019 № 68 «</w:t>
      </w:r>
      <w:r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rFonts w:ascii="Times New Roman" w:hAnsi="Times New Roman"/>
          <w:sz w:val="28"/>
          <w:szCs w:val="28"/>
        </w:rPr>
        <w:t>»</w:t>
      </w:r>
    </w:p>
    <w:p w:rsidR="00594F37" w:rsidRDefault="00594F3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81981" w:rsidRPr="00481981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</w:t>
      </w:r>
      <w:r w:rsidR="00481981">
        <w:rPr>
          <w:rFonts w:ascii="Times New Roman" w:hAnsi="Times New Roman"/>
          <w:bCs/>
          <w:sz w:val="28"/>
          <w:szCs w:val="28"/>
        </w:rPr>
        <w:t>ротиводействие коррупции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01B51">
        <w:rPr>
          <w:rFonts w:ascii="Times New Roman" w:hAnsi="Times New Roman"/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B01B51" w:rsidRDefault="00B01B51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B01B51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B01B51" w:rsidRDefault="00B01B51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701" w:type="dxa"/>
        <w:tblInd w:w="-318" w:type="dxa"/>
        <w:tblLayout w:type="fixed"/>
        <w:tblLook w:val="00A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0055" w:rsidRPr="00390055" w:rsidTr="00390055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390055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390055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390055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Ответственный</w:t>
            </w:r>
            <w:r w:rsidRPr="00390055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Код бюджетной</w:t>
            </w:r>
            <w:r w:rsidRPr="00390055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390055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90055" w:rsidRPr="00390055" w:rsidTr="00390055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90055" w:rsidRPr="00390055" w:rsidTr="00390055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90055" w:rsidRPr="00390055" w:rsidTr="00390055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005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Pr="00390055">
              <w:rPr>
                <w:rFonts w:ascii="Times New Roman" w:hAnsi="Times New Roman"/>
                <w:bCs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:rsidTr="00390055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:rsidTr="00390055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90055">
              <w:rPr>
                <w:rFonts w:ascii="Times New Roman" w:hAnsi="Times New Roman"/>
                <w:b/>
                <w:i/>
              </w:rPr>
              <w:t xml:space="preserve"> 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 ОМ 1.1.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1.2.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ОМ.1.3. Осуществление антикоррупционной экспертизы нормативных правовых актов Администрации Саркеловского сельского поселения и 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ОМ.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ОМ.1.5.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1.6.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1.7. Издание и размещение социальной рекламной продукции,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Pr="00390055">
              <w:rPr>
                <w:rFonts w:ascii="Times New Roman" w:hAnsi="Times New Roman"/>
                <w:b/>
                <w:i/>
              </w:rPr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</w:rPr>
              <w:t>ОМ.2.1</w:t>
            </w:r>
            <w:r w:rsidRPr="00390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055">
              <w:rPr>
                <w:rFonts w:ascii="Times New Roman" w:hAnsi="Times New Roman"/>
                <w:bCs/>
                <w:kern w:val="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ОМ. 2.2.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90055">
              <w:rPr>
                <w:rFonts w:ascii="Times New Roman" w:hAnsi="Times New Roman"/>
                <w:b/>
                <w:i/>
              </w:rPr>
              <w:t xml:space="preserve">Подпрограмма 3 </w:t>
            </w:r>
            <w:r w:rsidRPr="00390055">
              <w:rPr>
                <w:rFonts w:ascii="Times New Roman" w:hAnsi="Times New Roman"/>
                <w:b/>
                <w:i/>
              </w:rPr>
              <w:lastRenderedPageBreak/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 xml:space="preserve">Всего, том </w:t>
            </w:r>
            <w:r w:rsidRPr="00390055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3.1.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3.2.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 3.4. Организация и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390055" w:rsidRDefault="00390055" w:rsidP="00390055">
      <w:pPr>
        <w:rPr>
          <w:b/>
        </w:rPr>
      </w:pPr>
    </w:p>
    <w:p w:rsidR="00390055" w:rsidRDefault="00390055" w:rsidP="00390055"/>
    <w:p w:rsidR="00390055" w:rsidRDefault="00390055" w:rsidP="00390055"/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390055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390055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90055" w:rsidRDefault="0039005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90055" w:rsidRPr="00390055" w:rsidTr="0039005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Объем расходов всего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390055" w:rsidRPr="00390055" w:rsidTr="00390055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390055" w:rsidRPr="00390055" w:rsidRDefault="00390055" w:rsidP="00390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390055" w:rsidRPr="00390055" w:rsidTr="00390055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Пенсионного фонда 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90055" w:rsidRPr="00390055" w:rsidRDefault="00390055" w:rsidP="0039005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162BA8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</w:t>
            </w:r>
          </w:p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96" w:rsidRDefault="00896596" w:rsidP="000456CB">
      <w:pPr>
        <w:spacing w:after="0" w:line="240" w:lineRule="auto"/>
      </w:pPr>
      <w:r>
        <w:separator/>
      </w:r>
    </w:p>
  </w:endnote>
  <w:endnote w:type="continuationSeparator" w:id="1">
    <w:p w:rsidR="00896596" w:rsidRDefault="00896596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96" w:rsidRDefault="00896596" w:rsidP="000456CB">
      <w:pPr>
        <w:spacing w:after="0" w:line="240" w:lineRule="auto"/>
      </w:pPr>
      <w:r>
        <w:separator/>
      </w:r>
    </w:p>
  </w:footnote>
  <w:footnote w:type="continuationSeparator" w:id="1">
    <w:p w:rsidR="00896596" w:rsidRDefault="00896596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F3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</cp:lastModifiedBy>
  <cp:revision>16</cp:revision>
  <cp:lastPrinted>2020-01-15T11:50:00Z</cp:lastPrinted>
  <dcterms:created xsi:type="dcterms:W3CDTF">2019-04-05T10:33:00Z</dcterms:created>
  <dcterms:modified xsi:type="dcterms:W3CDTF">2020-01-15T18:42:00Z</dcterms:modified>
</cp:coreProperties>
</file>