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9E" w:rsidRDefault="00880F4D">
      <w:pPr>
        <w:tabs>
          <w:tab w:val="left" w:pos="3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D289E" w:rsidRDefault="00880F4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2D289E" w:rsidRDefault="00880F4D">
      <w:pPr>
        <w:jc w:val="center"/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  <w:r>
        <w:rPr>
          <w:sz w:val="28"/>
          <w:szCs w:val="28"/>
        </w:rPr>
        <w:br/>
        <w:t>АДМИНИСТРАЦИЯ</w:t>
      </w:r>
      <w:r>
        <w:rPr>
          <w:sz w:val="28"/>
          <w:szCs w:val="28"/>
        </w:rPr>
        <w:br/>
      </w:r>
      <w:r w:rsidR="0089398C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</w:t>
      </w:r>
    </w:p>
    <w:p w:rsidR="002D289E" w:rsidRDefault="002D289E">
      <w:pPr>
        <w:jc w:val="center"/>
        <w:rPr>
          <w:sz w:val="28"/>
          <w:szCs w:val="28"/>
        </w:rPr>
      </w:pPr>
    </w:p>
    <w:p w:rsidR="002D289E" w:rsidRDefault="00880F4D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02A05" w:rsidRDefault="00202A05">
      <w:pPr>
        <w:tabs>
          <w:tab w:val="left" w:pos="2920"/>
        </w:tabs>
        <w:jc w:val="center"/>
        <w:rPr>
          <w:sz w:val="28"/>
          <w:szCs w:val="28"/>
        </w:rPr>
      </w:pPr>
    </w:p>
    <w:p w:rsidR="002D289E" w:rsidRDefault="00BC4EE1">
      <w:pPr>
        <w:tabs>
          <w:tab w:val="left" w:pos="3840"/>
          <w:tab w:val="left" w:pos="3900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28.06.</w:t>
      </w:r>
      <w:r w:rsidR="00D74DF3">
        <w:rPr>
          <w:sz w:val="28"/>
          <w:szCs w:val="28"/>
        </w:rPr>
        <w:t>2024</w:t>
      </w:r>
      <w:r w:rsidR="00880F4D">
        <w:rPr>
          <w:sz w:val="28"/>
          <w:szCs w:val="28"/>
        </w:rPr>
        <w:t xml:space="preserve"> г.                                      </w:t>
      </w:r>
      <w:r w:rsidR="00202A05">
        <w:rPr>
          <w:sz w:val="28"/>
          <w:szCs w:val="28"/>
        </w:rPr>
        <w:t xml:space="preserve">   </w:t>
      </w:r>
      <w:r w:rsidR="00880F4D">
        <w:rPr>
          <w:sz w:val="28"/>
          <w:szCs w:val="28"/>
        </w:rPr>
        <w:t xml:space="preserve">   №</w:t>
      </w:r>
      <w:r w:rsidR="00D74DF3">
        <w:rPr>
          <w:sz w:val="28"/>
          <w:szCs w:val="28"/>
        </w:rPr>
        <w:t xml:space="preserve"> </w:t>
      </w:r>
      <w:r>
        <w:rPr>
          <w:sz w:val="28"/>
          <w:szCs w:val="28"/>
        </w:rPr>
        <w:t>65</w:t>
      </w:r>
      <w:r w:rsidR="00880F4D">
        <w:rPr>
          <w:sz w:val="28"/>
          <w:szCs w:val="28"/>
        </w:rPr>
        <w:t xml:space="preserve">     </w:t>
      </w:r>
      <w:r w:rsidR="00202A05">
        <w:rPr>
          <w:sz w:val="28"/>
          <w:szCs w:val="28"/>
        </w:rPr>
        <w:t xml:space="preserve">  </w:t>
      </w:r>
      <w:r w:rsidR="00880F4D">
        <w:rPr>
          <w:sz w:val="28"/>
          <w:szCs w:val="28"/>
        </w:rPr>
        <w:t xml:space="preserve">                   </w:t>
      </w:r>
      <w:r w:rsidR="00BF0242">
        <w:rPr>
          <w:sz w:val="28"/>
          <w:szCs w:val="28"/>
        </w:rPr>
        <w:t xml:space="preserve">           </w:t>
      </w:r>
      <w:r w:rsidR="00880F4D">
        <w:rPr>
          <w:sz w:val="28"/>
          <w:szCs w:val="28"/>
        </w:rPr>
        <w:t xml:space="preserve">          </w:t>
      </w:r>
      <w:r w:rsidR="00202A05">
        <w:rPr>
          <w:sz w:val="28"/>
          <w:szCs w:val="28"/>
        </w:rPr>
        <w:t>п</w:t>
      </w:r>
      <w:r w:rsidR="0089398C">
        <w:rPr>
          <w:sz w:val="28"/>
          <w:szCs w:val="28"/>
        </w:rPr>
        <w:t>.Саркел</w:t>
      </w:r>
    </w:p>
    <w:p w:rsidR="002D289E" w:rsidRDefault="002D289E">
      <w:pPr>
        <w:ind w:left="567" w:hanging="567"/>
        <w:rPr>
          <w:bCs/>
          <w:sz w:val="28"/>
          <w:szCs w:val="34"/>
        </w:rPr>
      </w:pPr>
    </w:p>
    <w:p w:rsidR="002D289E" w:rsidRPr="00A247F4" w:rsidRDefault="00880F4D">
      <w:pPr>
        <w:pStyle w:val="a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2351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A247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«Об актуализации схемы теплоснабжения </w:t>
      </w:r>
    </w:p>
    <w:p w:rsidR="002D289E" w:rsidRPr="00A247F4" w:rsidRDefault="00880F4D">
      <w:pPr>
        <w:pStyle w:val="a4"/>
        <w:rPr>
          <w:lang w:val="ru-RU"/>
        </w:rPr>
      </w:pPr>
      <w:r w:rsidRPr="00A247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муниципального образования </w:t>
      </w:r>
    </w:p>
    <w:p w:rsidR="002D289E" w:rsidRPr="00A247F4" w:rsidRDefault="00880F4D">
      <w:pPr>
        <w:pStyle w:val="a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247F4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="0089398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Саркеловское </w:t>
      </w:r>
      <w:r w:rsidRPr="00A247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сельское поселение» </w:t>
      </w:r>
    </w:p>
    <w:p w:rsidR="002D289E" w:rsidRPr="00A247F4" w:rsidRDefault="00880F4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247F4">
        <w:rPr>
          <w:rFonts w:ascii="Times New Roman" w:hAnsi="Times New Roman" w:cs="Times New Roman"/>
          <w:bCs/>
          <w:sz w:val="28"/>
          <w:szCs w:val="28"/>
          <w:lang w:val="ru-RU"/>
        </w:rPr>
        <w:t>Цимлянского района  Ростовской области.</w:t>
      </w:r>
    </w:p>
    <w:p w:rsidR="002D289E" w:rsidRDefault="002D289E" w:rsidP="000E48BA">
      <w:pPr>
        <w:ind w:left="567"/>
        <w:rPr>
          <w:bCs/>
          <w:sz w:val="28"/>
          <w:szCs w:val="34"/>
        </w:rPr>
      </w:pPr>
    </w:p>
    <w:p w:rsidR="002D289E" w:rsidRDefault="002D289E">
      <w:pPr>
        <w:ind w:left="567" w:hanging="567"/>
        <w:rPr>
          <w:bCs/>
          <w:sz w:val="28"/>
          <w:szCs w:val="34"/>
        </w:rPr>
      </w:pPr>
    </w:p>
    <w:p w:rsidR="002D289E" w:rsidRDefault="00880F4D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актуализации схемы теплоснабжения в соответствии с Федеральным законом от 06.10.2003г. №131 ФЗ «Об общих принципах организации местного самоуправления в Российской Федерации», Федеральный законом от 27.07.2010г. №190-ФЗ «О теплоснабжении», Постановлением Правительства Российской Федерации от 22.02.2012г. №154 «О  требованиях к схемам теплоснабжения, порядку их разработки и утверждения»,  </w:t>
      </w:r>
      <w:r>
        <w:rPr>
          <w:color w:val="333333"/>
          <w:sz w:val="28"/>
          <w:szCs w:val="28"/>
        </w:rPr>
        <w:t xml:space="preserve"> </w:t>
      </w:r>
    </w:p>
    <w:p w:rsidR="002D289E" w:rsidRDefault="002D289E">
      <w:pPr>
        <w:tabs>
          <w:tab w:val="left" w:pos="1640"/>
        </w:tabs>
        <w:jc w:val="center"/>
        <w:rPr>
          <w:sz w:val="28"/>
          <w:szCs w:val="28"/>
        </w:rPr>
      </w:pPr>
    </w:p>
    <w:p w:rsidR="002D289E" w:rsidRDefault="0089398C">
      <w:pPr>
        <w:tabs>
          <w:tab w:val="left" w:pos="1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880F4D">
        <w:rPr>
          <w:sz w:val="28"/>
          <w:szCs w:val="28"/>
        </w:rPr>
        <w:t>:</w:t>
      </w:r>
    </w:p>
    <w:p w:rsidR="002D289E" w:rsidRDefault="002D289E">
      <w:pPr>
        <w:tabs>
          <w:tab w:val="left" w:pos="1640"/>
        </w:tabs>
        <w:jc w:val="center"/>
        <w:rPr>
          <w:sz w:val="28"/>
          <w:szCs w:val="28"/>
        </w:rPr>
      </w:pPr>
    </w:p>
    <w:p w:rsidR="002D289E" w:rsidRPr="0089398C" w:rsidRDefault="00880F4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89398C">
        <w:rPr>
          <w:rFonts w:ascii="Times New Roman" w:hAnsi="Times New Roman" w:cs="Times New Roman"/>
          <w:sz w:val="28"/>
          <w:szCs w:val="28"/>
          <w:lang w:val="ru-RU"/>
        </w:rPr>
        <w:t xml:space="preserve">         1.   Актуализировать </w:t>
      </w:r>
      <w:r w:rsidRPr="0089398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схему теплоснабжения муниципального образования «</w:t>
      </w:r>
      <w:r w:rsidR="00BF0242">
        <w:rPr>
          <w:rFonts w:ascii="Times New Roman" w:hAnsi="Times New Roman" w:cs="Times New Roman"/>
          <w:bCs/>
          <w:sz w:val="28"/>
          <w:szCs w:val="28"/>
          <w:lang w:val="ru-RU"/>
        </w:rPr>
        <w:t>Саркеловское</w:t>
      </w:r>
      <w:r w:rsidRPr="0089398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сельское поселение»</w:t>
      </w:r>
      <w:r w:rsidR="00BF024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Цимлянского района  Ростовской </w:t>
      </w:r>
      <w:r w:rsidRPr="0089398C">
        <w:rPr>
          <w:rFonts w:ascii="Times New Roman" w:hAnsi="Times New Roman" w:cs="Times New Roman"/>
          <w:bCs/>
          <w:sz w:val="28"/>
          <w:szCs w:val="28"/>
          <w:lang w:val="ru-RU"/>
        </w:rPr>
        <w:t>области</w:t>
      </w:r>
      <w:r w:rsidRPr="0089398C">
        <w:rPr>
          <w:rFonts w:ascii="Times New Roman" w:hAnsi="Times New Roman" w:cs="Times New Roman"/>
          <w:sz w:val="28"/>
          <w:szCs w:val="28"/>
          <w:lang w:val="ru-RU"/>
        </w:rPr>
        <w:t xml:space="preserve">», согласно приложению. </w:t>
      </w:r>
    </w:p>
    <w:p w:rsidR="00BF0242" w:rsidRDefault="00880F4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Постановление вступает в силу со дня его </w:t>
      </w:r>
      <w:r w:rsidR="00BF0242">
        <w:rPr>
          <w:sz w:val="28"/>
          <w:szCs w:val="28"/>
        </w:rPr>
        <w:t xml:space="preserve">подписания. </w:t>
      </w:r>
    </w:p>
    <w:p w:rsidR="002D289E" w:rsidRDefault="00BF0242">
      <w:pPr>
        <w:widowControl w:val="0"/>
        <w:jc w:val="both"/>
      </w:pPr>
      <w:r>
        <w:rPr>
          <w:sz w:val="28"/>
          <w:szCs w:val="28"/>
        </w:rPr>
        <w:t xml:space="preserve">         3.Р</w:t>
      </w:r>
      <w:r w:rsidR="00880F4D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постановление </w:t>
      </w:r>
      <w:r w:rsidR="00880F4D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Саркеловского</w:t>
      </w:r>
      <w:r w:rsidR="00880F4D">
        <w:rPr>
          <w:sz w:val="28"/>
          <w:szCs w:val="28"/>
        </w:rPr>
        <w:t xml:space="preserve"> сельского поселения в информационно - телекоммуникационной сети «Интернет».</w:t>
      </w:r>
    </w:p>
    <w:p w:rsidR="002D289E" w:rsidRDefault="00BF0242">
      <w:pPr>
        <w:widowControl w:val="0"/>
        <w:ind w:firstLine="567"/>
        <w:jc w:val="both"/>
      </w:pPr>
      <w:r>
        <w:rPr>
          <w:sz w:val="28"/>
          <w:szCs w:val="28"/>
        </w:rPr>
        <w:t xml:space="preserve">  4</w:t>
      </w:r>
      <w:r w:rsidR="00880F4D">
        <w:rPr>
          <w:sz w:val="28"/>
          <w:szCs w:val="28"/>
        </w:rPr>
        <w:t>. Контроль за выполнением настоящего постановления  оставляю за собой.</w:t>
      </w:r>
    </w:p>
    <w:p w:rsidR="002D289E" w:rsidRDefault="002D289E">
      <w:pPr>
        <w:shd w:val="clear" w:color="auto" w:fill="FFFFFF"/>
        <w:jc w:val="both"/>
        <w:rPr>
          <w:sz w:val="28"/>
          <w:szCs w:val="28"/>
        </w:rPr>
      </w:pPr>
    </w:p>
    <w:p w:rsidR="002D289E" w:rsidRDefault="002D289E">
      <w:pPr>
        <w:shd w:val="clear" w:color="auto" w:fill="FFFFFF"/>
        <w:jc w:val="both"/>
        <w:rPr>
          <w:sz w:val="28"/>
          <w:szCs w:val="28"/>
        </w:rPr>
      </w:pPr>
    </w:p>
    <w:p w:rsidR="002D289E" w:rsidRDefault="00BF024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="00880F4D">
        <w:rPr>
          <w:sz w:val="28"/>
          <w:szCs w:val="28"/>
        </w:rPr>
        <w:t xml:space="preserve">  Администрации </w:t>
      </w:r>
    </w:p>
    <w:p w:rsidR="002D289E" w:rsidRDefault="00BF0242">
      <w:pPr>
        <w:tabs>
          <w:tab w:val="left" w:pos="1160"/>
          <w:tab w:val="left" w:pos="6820"/>
        </w:tabs>
        <w:rPr>
          <w:sz w:val="28"/>
          <w:szCs w:val="28"/>
        </w:rPr>
      </w:pPr>
      <w:r>
        <w:rPr>
          <w:sz w:val="28"/>
          <w:szCs w:val="28"/>
        </w:rPr>
        <w:t>Саркеловского</w:t>
      </w:r>
      <w:r w:rsidR="00880F4D">
        <w:rPr>
          <w:sz w:val="28"/>
          <w:szCs w:val="28"/>
        </w:rPr>
        <w:t xml:space="preserve">  се</w:t>
      </w:r>
      <w:r>
        <w:rPr>
          <w:sz w:val="28"/>
          <w:szCs w:val="28"/>
        </w:rPr>
        <w:t xml:space="preserve">льского поселения             </w:t>
      </w:r>
      <w:r w:rsidR="00880F4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Н.П.Плотникова</w:t>
      </w:r>
      <w:r w:rsidR="00880F4D">
        <w:rPr>
          <w:sz w:val="28"/>
          <w:szCs w:val="28"/>
        </w:rPr>
        <w:t xml:space="preserve">     </w:t>
      </w:r>
    </w:p>
    <w:p w:rsidR="002D289E" w:rsidRDefault="002D289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BF0242" w:rsidRDefault="00BF0242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2D289E" w:rsidRDefault="00880F4D">
      <w:pPr>
        <w:jc w:val="both"/>
        <w:rPr>
          <w:sz w:val="18"/>
          <w:szCs w:val="18"/>
        </w:rPr>
      </w:pPr>
      <w:r>
        <w:rPr>
          <w:sz w:val="18"/>
          <w:szCs w:val="18"/>
        </w:rPr>
        <w:t>Постановление вносит</w:t>
      </w:r>
    </w:p>
    <w:p w:rsidR="002D289E" w:rsidRDefault="0038011C">
      <w:pPr>
        <w:jc w:val="both"/>
        <w:rPr>
          <w:sz w:val="18"/>
          <w:szCs w:val="18"/>
        </w:rPr>
      </w:pPr>
      <w:r>
        <w:rPr>
          <w:sz w:val="18"/>
          <w:szCs w:val="18"/>
        </w:rPr>
        <w:t>заместител</w:t>
      </w:r>
      <w:r w:rsidR="00D74DF3">
        <w:rPr>
          <w:sz w:val="18"/>
          <w:szCs w:val="18"/>
        </w:rPr>
        <w:t>ь</w:t>
      </w:r>
      <w:r>
        <w:rPr>
          <w:sz w:val="18"/>
          <w:szCs w:val="18"/>
        </w:rPr>
        <w:t xml:space="preserve"> главы </w:t>
      </w:r>
    </w:p>
    <w:p w:rsidR="0038011C" w:rsidRDefault="0038011C">
      <w:pPr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Саркеловского сельского</w:t>
      </w:r>
    </w:p>
    <w:p w:rsidR="002D289E" w:rsidRDefault="002D289E">
      <w:pPr>
        <w:jc w:val="both"/>
        <w:rPr>
          <w:sz w:val="18"/>
          <w:szCs w:val="18"/>
        </w:rPr>
      </w:pPr>
    </w:p>
    <w:p w:rsidR="002D289E" w:rsidRDefault="002D289E">
      <w:pPr>
        <w:jc w:val="both"/>
        <w:rPr>
          <w:sz w:val="18"/>
          <w:szCs w:val="18"/>
        </w:rPr>
      </w:pPr>
    </w:p>
    <w:p w:rsidR="002D289E" w:rsidRDefault="002D289E">
      <w:pPr>
        <w:rPr>
          <w:sz w:val="18"/>
          <w:szCs w:val="18"/>
        </w:rPr>
      </w:pPr>
    </w:p>
    <w:p w:rsidR="002D289E" w:rsidRDefault="002D289E"/>
    <w:p w:rsidR="002D289E" w:rsidRDefault="002D289E"/>
    <w:p w:rsidR="002D289E" w:rsidRDefault="002D289E"/>
    <w:p w:rsidR="002D289E" w:rsidRDefault="002D289E"/>
    <w:p w:rsidR="002D289E" w:rsidRDefault="002D289E"/>
    <w:p w:rsidR="002D289E" w:rsidRDefault="002D289E">
      <w:pPr>
        <w:jc w:val="both"/>
      </w:pPr>
    </w:p>
    <w:p w:rsidR="002D289E" w:rsidRDefault="002D289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2D289E" w:rsidRDefault="002D289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2D289E" w:rsidRDefault="002D289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2D289E" w:rsidRDefault="002D289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2D289E" w:rsidRDefault="002D289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2D289E" w:rsidRDefault="002D289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2D289E" w:rsidRDefault="002D289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2D289E" w:rsidRDefault="002D289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2D289E" w:rsidRDefault="002D289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2D289E" w:rsidRDefault="002D289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2D289E" w:rsidRDefault="002D289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2D289E" w:rsidRDefault="002D289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2D289E" w:rsidRDefault="00880F4D">
      <w:pPr>
        <w:jc w:val="center"/>
      </w:pPr>
      <w:r>
        <w:t xml:space="preserve">Схемы теплоснабжения </w:t>
      </w:r>
      <w:r w:rsidR="00BF0242">
        <w:t>Саркеловского</w:t>
      </w:r>
      <w:r>
        <w:t xml:space="preserve"> сельского поселения Цимлянского района Ростовской области до</w:t>
      </w:r>
      <w:r w:rsidR="00D74DF3">
        <w:t xml:space="preserve"> 2040 года. Актуализация на 2025</w:t>
      </w:r>
      <w:r w:rsidR="00A82F11">
        <w:t xml:space="preserve"> </w:t>
      </w:r>
      <w:bookmarkStart w:id="0" w:name="_GoBack"/>
      <w:bookmarkEnd w:id="0"/>
      <w:r>
        <w:t xml:space="preserve"> год</w:t>
      </w:r>
    </w:p>
    <w:p w:rsidR="002D289E" w:rsidRDefault="002D289E">
      <w:pPr>
        <w:jc w:val="center"/>
      </w:pPr>
    </w:p>
    <w:p w:rsidR="002D289E" w:rsidRDefault="002D289E">
      <w:pPr>
        <w:jc w:val="center"/>
      </w:pPr>
    </w:p>
    <w:p w:rsidR="002D289E" w:rsidRDefault="002D289E">
      <w:pPr>
        <w:jc w:val="both"/>
      </w:pPr>
    </w:p>
    <w:p w:rsidR="002D289E" w:rsidRDefault="002D289E">
      <w:pPr>
        <w:jc w:val="both"/>
      </w:pPr>
    </w:p>
    <w:p w:rsidR="002D289E" w:rsidRDefault="00880F4D">
      <w:pPr>
        <w:jc w:val="both"/>
      </w:pPr>
      <w:r>
        <w:t xml:space="preserve">                                                                                   </w:t>
      </w:r>
    </w:p>
    <w:p w:rsidR="002D289E" w:rsidRDefault="002D289E">
      <w:pPr>
        <w:jc w:val="both"/>
      </w:pPr>
    </w:p>
    <w:p w:rsidR="002D289E" w:rsidRDefault="002D289E">
      <w:pPr>
        <w:jc w:val="both"/>
      </w:pPr>
    </w:p>
    <w:p w:rsidR="002D289E" w:rsidRDefault="002D289E">
      <w:pPr>
        <w:jc w:val="both"/>
      </w:pPr>
    </w:p>
    <w:p w:rsidR="002D289E" w:rsidRDefault="00880F4D">
      <w:pPr>
        <w:jc w:val="right"/>
      </w:pPr>
      <w:r>
        <w:t>Генеральный директор</w:t>
      </w:r>
    </w:p>
    <w:p w:rsidR="002D289E" w:rsidRDefault="00880F4D">
      <w:pPr>
        <w:jc w:val="right"/>
      </w:pPr>
      <w:r>
        <w:t>ООО «</w:t>
      </w:r>
      <w:r w:rsidR="00BF0242">
        <w:t>Хорс»</w:t>
      </w:r>
      <w:r>
        <w:t xml:space="preserve">» </w:t>
      </w:r>
    </w:p>
    <w:p w:rsidR="002D289E" w:rsidRDefault="00BF0242">
      <w:pPr>
        <w:jc w:val="right"/>
      </w:pPr>
      <w:r>
        <w:t>________________ В.В.Попов</w:t>
      </w:r>
    </w:p>
    <w:p w:rsidR="002D289E" w:rsidRDefault="002D289E">
      <w:pPr>
        <w:jc w:val="right"/>
      </w:pPr>
    </w:p>
    <w:p w:rsidR="002D289E" w:rsidRDefault="00880F4D">
      <w:pPr>
        <w:jc w:val="right"/>
      </w:pPr>
      <w:r>
        <w:t>М.П.</w:t>
      </w:r>
    </w:p>
    <w:p w:rsidR="002D289E" w:rsidRDefault="002D289E">
      <w:pPr>
        <w:jc w:val="both"/>
      </w:pPr>
    </w:p>
    <w:p w:rsidR="002D289E" w:rsidRDefault="002D289E">
      <w:pPr>
        <w:jc w:val="both"/>
      </w:pPr>
    </w:p>
    <w:p w:rsidR="002D289E" w:rsidRDefault="002D289E">
      <w:pPr>
        <w:jc w:val="both"/>
      </w:pPr>
    </w:p>
    <w:p w:rsidR="002D289E" w:rsidRDefault="002D289E">
      <w:pPr>
        <w:jc w:val="both"/>
      </w:pPr>
    </w:p>
    <w:p w:rsidR="002D289E" w:rsidRDefault="002D289E">
      <w:pPr>
        <w:jc w:val="both"/>
      </w:pPr>
    </w:p>
    <w:p w:rsidR="002D289E" w:rsidRDefault="002D289E">
      <w:pPr>
        <w:jc w:val="both"/>
      </w:pPr>
    </w:p>
    <w:p w:rsidR="002D289E" w:rsidRDefault="002D289E">
      <w:pPr>
        <w:jc w:val="both"/>
      </w:pPr>
    </w:p>
    <w:p w:rsidR="002D289E" w:rsidRDefault="00880F4D">
      <w:pPr>
        <w:jc w:val="both"/>
      </w:pPr>
      <w:r>
        <w:t xml:space="preserve">                                                                       </w:t>
      </w:r>
    </w:p>
    <w:p w:rsidR="002D289E" w:rsidRDefault="002D289E">
      <w:pPr>
        <w:jc w:val="both"/>
      </w:pPr>
    </w:p>
    <w:p w:rsidR="002D289E" w:rsidRDefault="002D289E">
      <w:pPr>
        <w:jc w:val="both"/>
      </w:pPr>
    </w:p>
    <w:p w:rsidR="002D289E" w:rsidRDefault="002D289E">
      <w:pPr>
        <w:jc w:val="both"/>
      </w:pPr>
    </w:p>
    <w:p w:rsidR="002D289E" w:rsidRDefault="002D289E">
      <w:pPr>
        <w:jc w:val="both"/>
      </w:pPr>
    </w:p>
    <w:p w:rsidR="002D289E" w:rsidRDefault="00880F4D">
      <w:pPr>
        <w:tabs>
          <w:tab w:val="left" w:pos="4395"/>
        </w:tabs>
        <w:jc w:val="both"/>
      </w:pPr>
      <w:r>
        <w:t xml:space="preserve"> </w:t>
      </w:r>
    </w:p>
    <w:p w:rsidR="002D289E" w:rsidRDefault="002D289E">
      <w:pPr>
        <w:tabs>
          <w:tab w:val="left" w:pos="4395"/>
        </w:tabs>
        <w:jc w:val="both"/>
      </w:pPr>
    </w:p>
    <w:p w:rsidR="002D289E" w:rsidRDefault="00880F4D">
      <w:pPr>
        <w:tabs>
          <w:tab w:val="left" w:pos="4395"/>
        </w:tabs>
        <w:jc w:val="both"/>
      </w:pPr>
      <w:r>
        <w:t xml:space="preserve">                                                                    </w:t>
      </w:r>
      <w:r w:rsidR="00BF0242">
        <w:t>поселок Саркел</w:t>
      </w:r>
      <w:r w:rsidR="00D74DF3">
        <w:t>, 2024</w:t>
      </w:r>
      <w:r>
        <w:tab/>
      </w:r>
    </w:p>
    <w:p w:rsidR="000E48BA" w:rsidRDefault="000E48BA">
      <w:pPr>
        <w:tabs>
          <w:tab w:val="left" w:pos="4395"/>
        </w:tabs>
        <w:jc w:val="both"/>
      </w:pPr>
    </w:p>
    <w:p w:rsidR="000E48BA" w:rsidRDefault="000E48BA">
      <w:pPr>
        <w:tabs>
          <w:tab w:val="left" w:pos="4395"/>
        </w:tabs>
        <w:jc w:val="both"/>
      </w:pPr>
    </w:p>
    <w:tbl>
      <w:tblPr>
        <w:tblStyle w:val="TableNormal1"/>
        <w:tblW w:w="10491" w:type="dxa"/>
        <w:tblInd w:w="-4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5"/>
        <w:gridCol w:w="16"/>
        <w:gridCol w:w="262"/>
        <w:gridCol w:w="284"/>
        <w:gridCol w:w="168"/>
        <w:gridCol w:w="50"/>
        <w:gridCol w:w="90"/>
        <w:gridCol w:w="50"/>
        <w:gridCol w:w="447"/>
        <w:gridCol w:w="557"/>
        <w:gridCol w:w="557"/>
        <w:gridCol w:w="557"/>
        <w:gridCol w:w="833"/>
        <w:gridCol w:w="557"/>
        <w:gridCol w:w="3900"/>
        <w:gridCol w:w="839"/>
        <w:gridCol w:w="834"/>
        <w:gridCol w:w="384"/>
        <w:gridCol w:w="23"/>
        <w:gridCol w:w="48"/>
      </w:tblGrid>
      <w:tr w:rsidR="000E48BA" w:rsidRPr="000E48BA" w:rsidTr="000E48BA">
        <w:trPr>
          <w:gridAfter w:val="2"/>
          <w:wAfter w:w="71" w:type="dxa"/>
          <w:trHeight w:hRule="exact" w:val="7603"/>
        </w:trPr>
        <w:tc>
          <w:tcPr>
            <w:tcW w:w="51" w:type="dxa"/>
            <w:gridSpan w:val="2"/>
            <w:tcBorders>
              <w:top w:val="nil"/>
              <w:left w:val="nil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0369" w:type="dxa"/>
            <w:gridSpan w:val="16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  <w:p w:rsidR="000E48BA" w:rsidRPr="000E48BA" w:rsidRDefault="000E48BA" w:rsidP="000E48BA">
            <w:pPr>
              <w:tabs>
                <w:tab w:val="left" w:pos="9265"/>
              </w:tabs>
              <w:spacing w:before="165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sz w:val="28"/>
                <w:lang w:val="en-US"/>
              </w:rPr>
              <w:t>Содержание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  <w:lang w:val="en-US"/>
              </w:rPr>
              <w:t>Лист</w:t>
            </w:r>
          </w:p>
          <w:p w:rsidR="000E48BA" w:rsidRPr="000E48BA" w:rsidRDefault="000E48BA" w:rsidP="000E48BA">
            <w:pPr>
              <w:numPr>
                <w:ilvl w:val="0"/>
                <w:numId w:val="28"/>
              </w:numPr>
              <w:tabs>
                <w:tab w:val="left" w:pos="703"/>
                <w:tab w:val="right" w:pos="9416"/>
              </w:tabs>
              <w:spacing w:before="12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Основание</w:t>
            </w:r>
            <w:r w:rsidRPr="000E48BA">
              <w:rPr>
                <w:rFonts w:ascii="Arial Narrow" w:eastAsia="Arial Narrow" w:hAnsi="Arial Narrow" w:cs="Arial Narrow"/>
                <w:spacing w:val="1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разработки</w:t>
            </w:r>
            <w:r w:rsidRPr="000E48BA">
              <w:rPr>
                <w:rFonts w:ascii="Arial Narrow" w:eastAsia="Arial Narrow" w:hAnsi="Arial Narrow" w:cs="Arial Narrow"/>
                <w:spacing w:val="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проектной</w:t>
            </w:r>
            <w:r w:rsidRPr="000E48BA">
              <w:rPr>
                <w:rFonts w:ascii="Arial Narrow" w:eastAsia="Arial Narrow" w:hAnsi="Arial Narrow" w:cs="Arial Narrow"/>
                <w:spacing w:val="1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документации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2</w:t>
            </w:r>
          </w:p>
          <w:p w:rsidR="000E48BA" w:rsidRPr="000E48BA" w:rsidRDefault="000E48BA" w:rsidP="000E48BA">
            <w:pPr>
              <w:numPr>
                <w:ilvl w:val="0"/>
                <w:numId w:val="28"/>
              </w:numPr>
              <w:tabs>
                <w:tab w:val="left" w:pos="742"/>
                <w:tab w:val="right" w:pos="9416"/>
              </w:tabs>
              <w:spacing w:before="120"/>
              <w:ind w:left="741" w:hanging="20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Исходные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данные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условия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подготовки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проектной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документации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2</w:t>
            </w:r>
          </w:p>
          <w:p w:rsidR="000E48BA" w:rsidRPr="000E48BA" w:rsidRDefault="000E48BA" w:rsidP="000E48BA">
            <w:pPr>
              <w:numPr>
                <w:ilvl w:val="0"/>
                <w:numId w:val="28"/>
              </w:numPr>
              <w:tabs>
                <w:tab w:val="left" w:pos="732"/>
                <w:tab w:val="right" w:pos="9416"/>
              </w:tabs>
              <w:spacing w:before="116"/>
              <w:ind w:left="731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Технико-экономическое</w:t>
            </w:r>
            <w:r w:rsidRPr="000E48BA">
              <w:rPr>
                <w:rFonts w:ascii="Arial Narrow" w:eastAsia="Arial Narrow" w:hAnsi="Arial Narrow" w:cs="Arial Narrow"/>
                <w:spacing w:val="4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состояние</w:t>
            </w:r>
            <w:r w:rsidRPr="000E48BA">
              <w:rPr>
                <w:rFonts w:ascii="Arial Narrow" w:eastAsia="Arial Narrow" w:hAnsi="Arial Narrow" w:cs="Arial Narrow"/>
                <w:spacing w:val="4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spacing w:val="4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теплоснабжения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4</w:t>
            </w:r>
          </w:p>
          <w:p w:rsidR="000E48BA" w:rsidRPr="000E48BA" w:rsidRDefault="000E48BA" w:rsidP="000E48BA">
            <w:pPr>
              <w:numPr>
                <w:ilvl w:val="0"/>
                <w:numId w:val="28"/>
              </w:numPr>
              <w:tabs>
                <w:tab w:val="left" w:pos="741"/>
                <w:tab w:val="right" w:pos="9416"/>
              </w:tabs>
              <w:spacing w:before="120"/>
              <w:ind w:left="741" w:hanging="20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Сведения</w:t>
            </w:r>
            <w:r w:rsidRPr="000E48BA">
              <w:rPr>
                <w:rFonts w:ascii="Arial Narrow" w:eastAsia="Arial Narrow" w:hAnsi="Arial Narrow" w:cs="Arial Narrow"/>
                <w:spacing w:val="-1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балансе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потребления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энергии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6</w:t>
            </w:r>
          </w:p>
          <w:p w:rsidR="000E48BA" w:rsidRPr="000E48BA" w:rsidRDefault="000E48BA" w:rsidP="000E48BA">
            <w:pPr>
              <w:numPr>
                <w:ilvl w:val="0"/>
                <w:numId w:val="28"/>
              </w:numPr>
              <w:tabs>
                <w:tab w:val="left" w:pos="732"/>
                <w:tab w:val="right" w:pos="9416"/>
              </w:tabs>
              <w:spacing w:before="121"/>
              <w:ind w:left="731" w:hanging="193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Направления</w:t>
            </w:r>
            <w:r w:rsidRPr="000E48BA">
              <w:rPr>
                <w:rFonts w:ascii="Arial Narrow" w:eastAsia="Arial Narrow" w:hAnsi="Arial Narrow" w:cs="Arial Narrow"/>
                <w:spacing w:val="13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развития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spacing w:val="13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  <w:lang w:val="en-US"/>
              </w:rPr>
              <w:t>теплоснабжения</w:t>
            </w:r>
            <w:r w:rsidRPr="000E48BA">
              <w:rPr>
                <w:rFonts w:eastAsia="Arial Narrow" w:cs="Arial Narrow"/>
                <w:sz w:val="28"/>
                <w:lang w:val="en-US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  <w:lang w:val="en-US"/>
              </w:rPr>
              <w:t>6</w:t>
            </w:r>
          </w:p>
          <w:p w:rsidR="000E48BA" w:rsidRPr="000E48BA" w:rsidRDefault="000E48BA" w:rsidP="000E48BA">
            <w:pPr>
              <w:numPr>
                <w:ilvl w:val="0"/>
                <w:numId w:val="28"/>
              </w:numPr>
              <w:tabs>
                <w:tab w:val="left" w:pos="741"/>
                <w:tab w:val="right" w:pos="9416"/>
              </w:tabs>
              <w:spacing w:before="120"/>
              <w:ind w:left="741" w:hanging="20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Предложения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строительству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реконструкции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теплоснабжения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7</w:t>
            </w:r>
          </w:p>
          <w:p w:rsidR="000E48BA" w:rsidRPr="000E48BA" w:rsidRDefault="000E48BA" w:rsidP="000E48BA">
            <w:pPr>
              <w:numPr>
                <w:ilvl w:val="0"/>
                <w:numId w:val="28"/>
              </w:numPr>
              <w:tabs>
                <w:tab w:val="left" w:pos="741"/>
                <w:tab w:val="right" w:pos="9416"/>
              </w:tabs>
              <w:spacing w:before="120"/>
              <w:ind w:left="741" w:hanging="20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Экологические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аспекты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мероприятий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строительству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реконструкции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8</w:t>
            </w:r>
          </w:p>
          <w:p w:rsidR="000E48BA" w:rsidRPr="000E48BA" w:rsidRDefault="000E48BA" w:rsidP="000E48BA">
            <w:pPr>
              <w:numPr>
                <w:ilvl w:val="0"/>
                <w:numId w:val="28"/>
              </w:numPr>
              <w:tabs>
                <w:tab w:val="left" w:pos="741"/>
                <w:tab w:val="right" w:pos="9416"/>
              </w:tabs>
              <w:spacing w:before="116"/>
              <w:ind w:left="741" w:hanging="202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Оценка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объемов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капитальных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  <w:lang w:val="en-US"/>
              </w:rPr>
              <w:t>вложений</w:t>
            </w:r>
            <w:r w:rsidRPr="000E48BA">
              <w:rPr>
                <w:rFonts w:eastAsia="Arial Narrow" w:cs="Arial Narrow"/>
                <w:sz w:val="28"/>
                <w:lang w:val="en-US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  <w:lang w:val="en-US"/>
              </w:rPr>
              <w:t>8</w:t>
            </w:r>
          </w:p>
          <w:p w:rsidR="000E48BA" w:rsidRPr="000E48BA" w:rsidRDefault="000E48BA" w:rsidP="000E48BA">
            <w:pPr>
              <w:numPr>
                <w:ilvl w:val="0"/>
                <w:numId w:val="28"/>
              </w:numPr>
              <w:tabs>
                <w:tab w:val="left" w:pos="741"/>
                <w:tab w:val="right" w:pos="9416"/>
              </w:tabs>
              <w:spacing w:before="120"/>
              <w:ind w:left="741" w:hanging="20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Перечень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выявленных</w:t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бесхозяйных</w:t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объектов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теплоснабжения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8</w:t>
            </w:r>
          </w:p>
        </w:tc>
      </w:tr>
      <w:tr w:rsidR="000E48BA" w:rsidRPr="000E48BA" w:rsidTr="000E48BA">
        <w:trPr>
          <w:gridAfter w:val="1"/>
          <w:wAfter w:w="48" w:type="dxa"/>
          <w:trHeight w:hRule="exact" w:val="556"/>
        </w:trPr>
        <w:tc>
          <w:tcPr>
            <w:tcW w:w="313" w:type="dxa"/>
            <w:gridSpan w:val="3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spacing w:before="8"/>
              <w:rPr>
                <w:rFonts w:eastAsia="Arial Narrow" w:hAnsi="Arial Narrow" w:cs="Arial Narrow"/>
                <w:sz w:val="23"/>
              </w:rPr>
            </w:pPr>
          </w:p>
          <w:p w:rsidR="000E48BA" w:rsidRPr="000E48BA" w:rsidRDefault="006D3799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6D3799">
              <w:rPr>
                <w:rFonts w:ascii="Times New Roman" w:eastAsia="Arial Narrow" w:hAnsi="Arial Narrow" w:cs="Arial Narrow"/>
                <w:noProof/>
                <w:sz w:val="20"/>
                <w:szCs w:val="24"/>
                <w:lang w:eastAsia="ru-RU"/>
              </w:rPr>
            </w:r>
            <w:r w:rsidRPr="006D3799">
              <w:rPr>
                <w:rFonts w:ascii="Times New Roman" w:eastAsia="Arial Narrow" w:hAnsi="Arial Narrow" w:cs="Arial Narrow"/>
                <w:noProof/>
                <w:sz w:val="20"/>
                <w:szCs w:val="24"/>
                <w:lang w:eastAsia="ru-RU"/>
              </w:rPr>
              <w:pict>
                <v:group id="docshapegroup1" o:spid="_x0000_s1026" style="width:7.95pt;height:60.25pt;mso-position-horizontal-relative:char;mso-position-vertical-relative:line" coordsize="159,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">
                  <v:shape id="docshape2" o:spid="_x0000_s1027" style="position:absolute;left:9;top:1089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YcBsMA&#10;AADbAAAADwAAAGRycy9kb3ducmV2LnhtbESPQWvCQBSE70L/w/IK3nTTCKVEV7FFoagXNej1kX0m&#10;wezbdHcb47/vCgWPw8x8w8wWvWlER87XlhW8jRMQxIXVNZcK8uN69AHCB2SNjWVScCcPi/nLYIaZ&#10;tjfeU3cIpYgQ9hkqqEJoMyl9UZFBP7YtcfQu1hkMUbpSaoe3CDeNTJPkXRqsOS5U2NJXRcX18GsU&#10;uJ9jcw/d3q/S03n3ud3kybnOlRq+9sspiEB9eIb/299aQTqBx5f4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YcBsMAAADbAAAADwAAAAAAAAAAAAAAAACYAgAAZHJzL2Rv&#10;d25yZXYueG1sUEsFBgAAAAAEAAQA9QAAAIgDAAAAAA==&#10;" path="m33,l19,4,14,9,4,14,,24,,48,4,62r10,5l19,76,33,86,52,96r34,9l105,105r15,-5l134,96r5,-15l139,57r-5,-9l120,28,105,24e" filled="f" strokeweight=".33864mm">
                    <v:path arrowok="t" o:connecttype="custom" o:connectlocs="33,1090;19,1094;14,1099;4,1104;0,1114;0,1138;4,1152;14,1157;19,1166;33,1176;52,1186;86,1195;105,1195;120,1190;134,1186;139,1171;139,1147;134,1138;120,1118;105,1114" o:connectangles="0,0,0,0,0,0,0,0,0,0,0,0,0,0,0,0,0,0,0,0"/>
                  </v:shape>
                  <v:shape id="docshape3" o:spid="_x0000_s1028" style="position:absolute;left:57;top:998;width:92;height:82;visibility:visible;mso-wrap-style:square;v-text-anchor:top" coordsize="9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Pv88UA&#10;AADbAAAADwAAAGRycy9kb3ducmV2LnhtbESPT2sCMRTE74V+h/AK3mq2C1q7NYpIiyL04J9Dj6+b&#10;52bp5iUmUbffvhEKPQ4z8xtmOu9tJy4UYutYwdOwAEFcO91yo+Cwf3+cgIgJWWPnmBT8UIT57P5u&#10;ipV2V97SZZcakSEcK1RgUvKVlLE2ZDEOnSfO3tEFiynL0Egd8JrhtpNlUYylxZbzgkFPS0P19+5s&#10;FYTTxh+LtntJy7evj8Pzp1mVvldq8NAvXkEk6tN/+K+91grKEdy+5B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+/zxQAAANsAAAAPAAAAAAAAAAAAAAAAAJgCAABkcnMv&#10;ZG93bnJldi54bWxQSwUGAAAAAAQABAD1AAAAigMAAAAA&#10;" path="m,34l,20,4,10,19,,38,,52,5,72,15,86,29r5,15l91,63r-5,9l72,82r-20,l38,77,19,68,4,48,,34xe" filled="f" strokeweight=".33864mm">
                    <v:path arrowok="t" o:connecttype="custom" o:connectlocs="0,1032;0,1018;4,1008;19,998;38,998;52,1003;72,1013;86,1027;91,1042;91,1061;86,1070;72,1080;52,1080;38,1075;19,1066;4,1046;0,1032" o:connectangles="0,0,0,0,0,0,0,0,0,0,0,0,0,0,0,0,0"/>
                  </v:shape>
                  <v:shape id="docshape4" o:spid="_x0000_s1029" style="position:absolute;left:57;top:566;width:92;height:408;visibility:visible" coordsize="92,4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/McMUA&#10;AADbAAAADwAAAGRycy9kb3ducmV2LnhtbESPQWvCQBSE70L/w/IKvdVdpbQSXUUKwaKHolXw+Mw+&#10;k2j2bcyuJv33XaHgcZiZb5jJrLOVuFHjS8caBn0FgjhzpuRcw/YnfR2B8AHZYOWYNPySh9n0qTfB&#10;xLiW13TbhFxECPsENRQh1ImUPivIou+7mjh6R9dYDFE2uTQNthFuKzlU6l1aLDkuFFjTZ0HZeXO1&#10;GlaYpuq6Xy6+8117zk6Lizq8XbR+ee7mYxCBuvAI/7e/jIbhB9y/x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D8xwxQAAANsAAAAPAAAAAAAAAAAAAAAAAJgCAABkcnMv&#10;ZG93bnJldi54bWxQSwUGAAAAAAQABAD1AAAAigMAAAAA&#10;" adj="0,,0" path="m19,394l4,380,,360,,341,4,327r15,l33,336r5,15l48,380r4,14l67,404r5,4l86,404r5,-15l91,370,86,351,72,341m,216r,39l67,274r19,10l91,298r,10m,216r91,29m72,125r14,15l91,154r,19l86,183r-10,5l72,192r-20,l38,188,19,178,4,164,,149,,130,4,120r15,-9m,106r91,24m19,l4,10,,15,,34,4,48,19,63r19,9l52,77r20,l86,68,91,58r,-19l86,29,72,15e" filled="f" strokeweight=".33864mm">
                    <v:stroke joinstyle="round"/>
                    <v:formulas/>
                    <v:path arrowok="t" o:connecttype="custom" o:connectlocs="19,960;4,946;0,926;0,907;4,893;19,893;33,902;38,917;48,946;52,960;67,970;72,974;86,970;91,955;91,936;86,917;72,907;0,782;0,821;67,840;86,850;91,864;91,874;0,782;91,811;72,691;86,706;91,720;91,739;86,749;76,754;72,758;52,758;38,754;19,744;4,730;0,715;0,696;4,686;19,677;0,672;91,696;19,566;4,576;0,581;0,600;4,614;19,629;38,638;52,643;72,643;86,634;91,624;91,605;86,595;72,581" o:connectangles="0,0,0,0,0,0,0,0,0,0,0,0,0,0,0,0,0,0,0,0,0,0,0,0,0,0,0,0,0,0,0,0,0,0,0,0,0,0,0,0,0,0,0,0,0,0,0,0,0,0,0,0,0,0,0,0"/>
                  </v:shape>
                  <v:shape id="docshape5" o:spid="_x0000_s1030" style="position:absolute;left:57;top:460;width:92;height:87;visibility:visible;mso-wrap-style:square;v-text-anchor:top" coordsize="92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6Vl8MA&#10;AADbAAAADwAAAGRycy9kb3ducmV2LnhtbESPQYvCMBSE78L+h/AW9iKaKlq0axQRFvYkWj3o7dE8&#10;27LNS21i7f57Iwgeh5n5hlmsOlOJlhpXWlYwGkYgiDOrS84VHA8/gxkI55E1VpZJwT85WC0/egtM&#10;tL3zntrU5yJA2CWooPC+TqR0WUEG3dDWxMG72MagD7LJpW7wHuCmkuMoiqXBksNCgTVtCsr+0ptR&#10;QPbc7dJpG/P1kB+nZr3dTU59pb4+u/U3CE+df4df7V+tYDyH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6Vl8MAAADbAAAADwAAAAAAAAAAAAAAAACYAgAAZHJzL2Rv&#10;d25yZXYueG1sUEsFBgAAAAAEAAQA9QAAAIgDAAAAAA==&#10;" path="m,38l,19,4,14,19,5,38,,52,5r20,9l86,33r5,15l91,62,86,72,72,81,52,86,38,81,19,67,4,53,,38xe" filled="f" strokeweight=".33864mm">
                    <v:path arrowok="t" o:connecttype="custom" o:connectlocs="0,499;0,480;4,475;19,466;38,461;52,466;72,475;86,494;91,509;91,523;86,533;72,542;52,547;38,542;19,528;4,514;0,499" o:connectangles="0,0,0,0,0,0,0,0,0,0,0,0,0,0,0,0,0"/>
                  </v:shape>
                  <v:shape id="docshape6" o:spid="_x0000_s1031" style="position:absolute;left:9;top:115;width:140;height:317;visibility:visible" coordsize="140,3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HcsQA&#10;AADbAAAADwAAAGRycy9kb3ducmV2LnhtbESPQWvCQBSE7wX/w/KE3ppNapGSugZRUnq0iYcen9ln&#10;kpp9G7Jbk/rruwXB4zAz3zCrbDKduNDgWssKkigGQVxZ3XKt4FDmT68gnEfW2FkmBb/kIFvPHlaY&#10;ajvyJ10KX4sAYZeigsb7PpXSVQ0ZdJHtiYN3soNBH+RQSz3gGOCmk89xvJQGWw4LDfa0bag6Fz9G&#10;wfviVOVlcTy+fEnu9kXyXe/8VanH+bR5A+Fp8vfwrf2hFSwS+P8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VR3LEAAAA2wAAAA8AAAAAAAAAAAAAAAAAmAIAAGRycy9k&#10;b3ducmV2LnhtbFBLBQYAAAAABAAEAPUAAACJAwAAAAA=&#10;" adj="0,,0" path="m67,303l52,288,48,274,33,255,19,245r-15,l,250r,19l4,279r10,9l115,317r9,-5l134,307r5,-9l139,279r-5,-10l120,250,100,240,86,235r-19,l52,245r-4,10l48,274m120,135r14,14l139,163r,20l134,192r-10,5l120,202r-20,l86,202,67,187,52,173,48,159r,-20l52,130,67,120m48,115r91,29m96,82r4,-63m48,r91,29m48,67r91,29e" filled="f" strokeweight=".33864mm">
                    <v:stroke joinstyle="round"/>
                    <v:formulas/>
                    <v:path arrowok="t" o:connecttype="custom" o:connectlocs="67,418;52,403;48,389;33,370;19,360;4,360;0,365;0,384;4,394;14,403;115,432;124,427;134,422;139,413;139,394;134,384;120,365;100,355;86,350;67,350;52,360;48,370;48,389;120,250;134,264;139,278;139,298;134,307;124,312;120,317;100,317;86,317;67,302;52,288;48,274;48,254;52,245;67,235;48,230;139,259;96,197;100,134;48,115;139,144;48,182;139,211" o:connectangles="0,0,0,0,0,0,0,0,0,0,0,0,0,0,0,0,0,0,0,0,0,0,0,0,0,0,0,0,0,0,0,0,0,0,0,0,0,0,0,0,0,0,0,0,0,0"/>
                  </v:shape>
                  <v:shape id="docshape7" o:spid="_x0000_s1032" style="position:absolute;left:57;top:9;width:92;height:82;visibility:visible;mso-wrap-style:square;v-text-anchor:top" coordsize="9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jBdMYA&#10;AADcAAAADwAAAGRycy9kb3ducmV2LnhtbESPQWsCMRSE7wX/Q3iF3mq2S611axSRilLooeqhx+fm&#10;uVm6eUmTqOu/bwqFHoeZ+YaZznvbiTOF2DpW8DAsQBDXTrfcKNjvVvfPIGJC1tg5JgVXijCfDW6m&#10;WGl34Q86b1MjMoRjhQpMSr6SMtaGLMah88TZO7pgMWUZGqkDXjLcdrIsiidpseW8YNDT0lD9tT1Z&#10;BeH7zR+Ltpuk5evhfT/+NOvS90rd3faLFxCJ+vQf/mtvtIJy9Ai/Z/IR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jBdMYAAADcAAAADwAAAAAAAAAAAAAAAACYAgAAZHJz&#10;L2Rvd25yZXYueG1sUEsFBgAAAAAEAAQA9QAAAIsDAAAAAA==&#10;" path="m,38l,19,4,9,19,,38,,52,4,72,14,86,28r5,15l91,62,86,72,72,81r-20,l38,81,19,67,4,52,,38xe" filled="f" strokeweight=".33864mm">
                    <v:path arrowok="t" o:connecttype="custom" o:connectlocs="0,48;0,29;4,19;19,10;38,10;52,14;72,24;86,38;91,53;91,72;86,82;72,91;52,91;38,91;19,77;4,62;0,48" o:connectangles="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284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308" w:type="dxa"/>
            <w:gridSpan w:val="3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5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9488" w:type="dxa"/>
            <w:gridSpan w:val="11"/>
            <w:vMerge w:val="restart"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0E48BA">
        <w:trPr>
          <w:gridAfter w:val="1"/>
          <w:wAfter w:w="48" w:type="dxa"/>
          <w:trHeight w:hRule="exact" w:val="835"/>
        </w:trPr>
        <w:tc>
          <w:tcPr>
            <w:tcW w:w="313" w:type="dxa"/>
            <w:gridSpan w:val="3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4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308" w:type="dxa"/>
            <w:gridSpan w:val="3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5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9488" w:type="dxa"/>
            <w:gridSpan w:val="11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0E48BA">
        <w:trPr>
          <w:gridAfter w:val="1"/>
          <w:wAfter w:w="48" w:type="dxa"/>
          <w:trHeight w:hRule="exact" w:val="1113"/>
        </w:trPr>
        <w:tc>
          <w:tcPr>
            <w:tcW w:w="313" w:type="dxa"/>
            <w:gridSpan w:val="3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4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308" w:type="dxa"/>
            <w:gridSpan w:val="3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5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9488" w:type="dxa"/>
            <w:gridSpan w:val="11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0E48BA">
        <w:trPr>
          <w:gridAfter w:val="1"/>
          <w:wAfter w:w="48" w:type="dxa"/>
          <w:trHeight w:hRule="exact" w:val="1108"/>
        </w:trPr>
        <w:tc>
          <w:tcPr>
            <w:tcW w:w="313" w:type="dxa"/>
            <w:gridSpan w:val="3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4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308" w:type="dxa"/>
            <w:gridSpan w:val="3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5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9488" w:type="dxa"/>
            <w:gridSpan w:val="11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0E48BA">
        <w:trPr>
          <w:trHeight w:hRule="exact" w:val="1387"/>
        </w:trPr>
        <w:tc>
          <w:tcPr>
            <w:tcW w:w="35" w:type="dxa"/>
            <w:vMerge w:val="restart"/>
            <w:tcBorders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730" w:type="dxa"/>
            <w:gridSpan w:val="4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6D3799" w:rsidP="000E48BA">
            <w:pPr>
              <w:spacing w:line="120" w:lineRule="exact"/>
              <w:rPr>
                <w:rFonts w:eastAsia="Arial Narrow" w:hAnsi="Arial Narrow" w:cs="Arial Narrow"/>
                <w:sz w:val="12"/>
                <w:lang w:val="en-US"/>
              </w:rPr>
            </w:pPr>
            <w:r w:rsidRPr="006D3799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</w:r>
            <w:r w:rsidRPr="006D3799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  <w:pict>
                <v:group id="docshapegroup8" o:spid="_x0000_s1213" style="width:7.95pt;height:7pt;mso-position-horizontal-relative:char;mso-position-vertical-relative:line" coordsize="159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">
                  <v:shape id="docshape9" o:spid="_x0000_s1214" style="position:absolute;left:9;top:9;width:140;height:120;visibility:visible;mso-wrap-style:square;v-text-anchor:top" coordsize="14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mTZsUA&#10;AADcAAAADwAAAGRycy9kb3ducmV2LnhtbESPQWvCQBSE74L/YXmF3nRTi1KiqwSxpdCDNG2px2f2&#10;mQSzb8PumsR/7xaEHoeZ+YZZbQbTiI6cry0reJomIIgLq2suFXx/vU5eQPiArLGxTAqu5GGzHo9W&#10;mGrb8yd1eShFhLBPUUEVQptK6YuKDPqpbYmjd7LOYIjSlVI77CPcNHKWJAtpsOa4UGFL24qKc34x&#10;CtwbHur+uOs+sm12oPzS/f60e6UeH4ZsCSLQEP7D9/a7VjCbP8P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iZNmxQAAANwAAAAPAAAAAAAAAAAAAAAAAJgCAABkcnMv&#10;ZG93bnJldi54bWxQSwUGAAAAAAQABAD1AAAAigMAAAAA&#10;" path="m139,120l,81,139,38,,e" filled="f" strokeweight=".33864mm">
                    <v:path arrowok="t" o:connecttype="custom" o:connectlocs="139,130;0,91;139,48;0,10" o:connectangles="0,0,0,0"/>
                  </v:shape>
                  <w10:wrap type="none"/>
                  <w10:anchorlock/>
                </v:group>
              </w:pict>
            </w:r>
          </w:p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14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0582" cy="228600"/>
                  <wp:effectExtent l="0" t="0" r="0" b="0"/>
                  <wp:docPr id="10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14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0150" cy="309562"/>
                  <wp:effectExtent l="0" t="0" r="0" b="0"/>
                  <wp:docPr id="1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50" cy="30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9676" w:type="dxa"/>
            <w:gridSpan w:val="14"/>
            <w:vMerge w:val="restart"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0E48BA">
        <w:trPr>
          <w:trHeight w:hRule="exact" w:val="1111"/>
        </w:trPr>
        <w:tc>
          <w:tcPr>
            <w:tcW w:w="35" w:type="dxa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730" w:type="dxa"/>
            <w:gridSpan w:val="4"/>
            <w:vMerge w:val="restart"/>
          </w:tcPr>
          <w:p w:rsidR="000E48BA" w:rsidRPr="000E48BA" w:rsidRDefault="000E48BA" w:rsidP="000E48BA">
            <w:pPr>
              <w:spacing w:before="5"/>
              <w:rPr>
                <w:rFonts w:eastAsia="Arial Narrow" w:hAnsi="Arial Narrow" w:cs="Arial Narrow"/>
                <w:sz w:val="18"/>
                <w:lang w:val="en-US"/>
              </w:rPr>
            </w:pPr>
          </w:p>
          <w:p w:rsidR="000E48BA" w:rsidRPr="000E48BA" w:rsidRDefault="000E48BA" w:rsidP="000E48BA">
            <w:pPr>
              <w:ind w:right="-29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1248" cy="319087"/>
                  <wp:effectExtent l="0" t="0" r="0" b="0"/>
                  <wp:docPr id="1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48" cy="31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10" w:after="1"/>
              <w:rPr>
                <w:rFonts w:eastAsia="Arial Narrow" w:hAnsi="Arial Narrow" w:cs="Arial Narrow"/>
                <w:sz w:val="10"/>
                <w:lang w:val="en-US"/>
              </w:rPr>
            </w:pPr>
          </w:p>
          <w:p w:rsidR="000E48BA" w:rsidRPr="000E48BA" w:rsidRDefault="000E48BA" w:rsidP="000E48BA">
            <w:pPr>
              <w:spacing w:line="101" w:lineRule="exact"/>
              <w:rPr>
                <w:rFonts w:eastAsia="Arial Narrow" w:hAnsi="Arial Narrow" w:cs="Arial Narrow"/>
                <w:sz w:val="1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70520" cy="64388"/>
                  <wp:effectExtent l="0" t="0" r="0" b="0"/>
                  <wp:docPr id="1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20" cy="64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14"/>
                <w:lang w:val="en-US"/>
              </w:rPr>
            </w:pPr>
          </w:p>
          <w:p w:rsidR="000E48BA" w:rsidRPr="000E48BA" w:rsidRDefault="000E48BA" w:rsidP="000E48BA">
            <w:pPr>
              <w:ind w:right="-29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31929" cy="319087"/>
                  <wp:effectExtent l="0" t="0" r="0" b="0"/>
                  <wp:docPr id="1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29" cy="31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9676" w:type="dxa"/>
            <w:gridSpan w:val="14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0E48BA">
        <w:trPr>
          <w:trHeight w:hRule="exact" w:val="275"/>
        </w:trPr>
        <w:tc>
          <w:tcPr>
            <w:tcW w:w="35" w:type="dxa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730" w:type="dxa"/>
            <w:gridSpan w:val="4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0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87" w:type="dxa"/>
            <w:gridSpan w:val="3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57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57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57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33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57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028" w:type="dxa"/>
            <w:gridSpan w:val="6"/>
            <w:vMerge w:val="restart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spacing w:before="132"/>
              <w:ind w:right="215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</w:tr>
      <w:tr w:rsidR="000E48BA" w:rsidRPr="000E48BA" w:rsidTr="000E48BA">
        <w:trPr>
          <w:trHeight w:hRule="exact" w:val="278"/>
        </w:trPr>
        <w:tc>
          <w:tcPr>
            <w:tcW w:w="35" w:type="dxa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730" w:type="dxa"/>
            <w:gridSpan w:val="4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0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87" w:type="dxa"/>
            <w:gridSpan w:val="3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57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57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57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33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57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028" w:type="dxa"/>
            <w:gridSpan w:val="6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0E48BA">
        <w:trPr>
          <w:trHeight w:hRule="exact" w:val="278"/>
        </w:trPr>
        <w:tc>
          <w:tcPr>
            <w:tcW w:w="35" w:type="dxa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730" w:type="dxa"/>
            <w:gridSpan w:val="4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0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87" w:type="dxa"/>
            <w:gridSpan w:val="3"/>
          </w:tcPr>
          <w:p w:rsidR="000E48BA" w:rsidRPr="000E48BA" w:rsidRDefault="000E48BA" w:rsidP="000E48BA">
            <w:pPr>
              <w:spacing w:before="9"/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0E48BA" w:rsidP="000E48BA">
            <w:pPr>
              <w:spacing w:line="153" w:lineRule="exact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67178" cy="97155"/>
                  <wp:effectExtent l="0" t="0" r="0" b="0"/>
                  <wp:docPr id="11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78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" w:type="dxa"/>
          </w:tcPr>
          <w:p w:rsidR="000E48BA" w:rsidRPr="000E48BA" w:rsidRDefault="000E48BA" w:rsidP="000E48BA">
            <w:pPr>
              <w:spacing w:before="9"/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6D3799" w:rsidP="000E48BA">
            <w:pPr>
              <w:spacing w:line="201" w:lineRule="exact"/>
              <w:ind w:right="-58"/>
              <w:rPr>
                <w:rFonts w:eastAsia="Arial Narrow" w:hAnsi="Arial Narrow" w:cs="Arial Narrow"/>
                <w:sz w:val="20"/>
                <w:lang w:val="en-US"/>
              </w:rPr>
            </w:pPr>
            <w:r w:rsidRPr="006D3799">
              <w:rPr>
                <w:rFonts w:ascii="Times New Roman" w:eastAsia="Arial Narrow" w:hAnsi="Arial Narrow" w:cs="Arial Narrow"/>
                <w:noProof/>
                <w:position w:val="-3"/>
                <w:sz w:val="20"/>
                <w:szCs w:val="24"/>
                <w:lang w:eastAsia="ru-RU"/>
              </w:rPr>
            </w:r>
            <w:r w:rsidRPr="006D3799">
              <w:rPr>
                <w:rFonts w:ascii="Times New Roman" w:eastAsia="Arial Narrow" w:hAnsi="Arial Narrow" w:cs="Arial Narrow"/>
                <w:noProof/>
                <w:position w:val="-3"/>
                <w:sz w:val="20"/>
                <w:szCs w:val="24"/>
                <w:lang w:eastAsia="ru-RU"/>
              </w:rPr>
              <w:pict>
                <v:group id="docshapegroup10" o:spid="_x0000_s1210" style="width:25.45pt;height:10.1pt;mso-position-horizontal-relative:char;mso-position-vertical-relative:line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11" o:spid="_x0000_s1212" type="#_x0000_t75" style="position:absolute;width:255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N+1DAAAAA3AAAAA8AAABkcnMvZG93bnJldi54bWxET8uKwjAU3Q/4D+EKsxtTC4pWo4gwjLPy&#10;ietLc21Lm5uaxNr5+8lCcHk47+W6N43oyPnKsoLxKAFBnFtdcaHgcv7+moHwAVljY5kU/JGH9Wrw&#10;scRM2ycfqTuFQsQQ9hkqKENoMyl9XpJBP7ItceRu1hkMEbpCaofPGG4amSbJVBqsODaU2NK2pLw+&#10;PYyCOj/ef6+H7Xx/aUOzS9LO/dQ3pT6H/WYBIlAf3uKXe6cVpJM4P56JR0Cu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c37UMAAAADcAAAADwAAAAAAAAAAAAAAAACfAgAA&#10;ZHJzL2Rvd25yZXYueG1sUEsFBgAAAAAEAAQA9wAAAIwDAAAAAA==&#10;">
                    <v:imagedata r:id="rId13" o:title=""/>
                  </v:shape>
                  <v:shape id="docshape12" o:spid="_x0000_s1211" type="#_x0000_t75" style="position:absolute;left:316;top:43;width:192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R8TPGAAAA3AAAAA8AAABkcnMvZG93bnJldi54bWxEj91qwkAUhO8LvsNyCt7VjVpF0qxiiz+l&#10;FwU1D3DInmaTZs+G7GrSt3cLhV4OM/MNk20G24gbdb5yrGA6SUAQF05XXCrIL/unFQgfkDU2jknB&#10;D3nYrEcPGaba9Xyi2zmUIkLYp6jAhNCmUvrCkEU/cS1x9L5cZzFE2ZVSd9hHuG3kLEmW0mLFccFg&#10;S2+Giu/z1Sr4rF819c/5cVm7Zld/LMxhbk5KjR+H7QuIQEP4D/+137WC2WIKv2fiEZDr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BHxM8YAAADcAAAADwAAAAAAAAAAAAAA&#10;AACfAgAAZHJzL2Rvd25yZXYueG1sUEsFBgAAAAAEAAQA9wAAAJIDAAAAAA==&#10;">
                    <v:imagedata r:id="rId1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557" w:type="dxa"/>
          </w:tcPr>
          <w:p w:rsidR="000E48BA" w:rsidRPr="000E48BA" w:rsidRDefault="000E48BA" w:rsidP="000E48BA">
            <w:pPr>
              <w:spacing w:before="9"/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0E48BA" w:rsidP="000E48BA">
            <w:pPr>
              <w:spacing w:line="153" w:lineRule="exact"/>
              <w:ind w:right="-15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91467" cy="97155"/>
                  <wp:effectExtent l="0" t="0" r="0" b="0"/>
                  <wp:docPr id="12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7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" w:type="dxa"/>
          </w:tcPr>
          <w:p w:rsidR="000E48BA" w:rsidRPr="000E48BA" w:rsidRDefault="000E48BA" w:rsidP="000E48BA">
            <w:pPr>
              <w:spacing w:before="7"/>
              <w:rPr>
                <w:rFonts w:eastAsia="Arial Narrow" w:hAnsi="Arial Narrow" w:cs="Arial Narrow"/>
                <w:sz w:val="4"/>
                <w:lang w:val="en-US"/>
              </w:rPr>
            </w:pPr>
          </w:p>
          <w:p w:rsidR="000E48BA" w:rsidRPr="000E48BA" w:rsidRDefault="006D3799" w:rsidP="000E48BA">
            <w:pPr>
              <w:spacing w:line="191" w:lineRule="exact"/>
              <w:ind w:right="-29"/>
              <w:rPr>
                <w:rFonts w:eastAsia="Arial Narrow" w:hAnsi="Arial Narrow" w:cs="Arial Narrow"/>
                <w:sz w:val="15"/>
                <w:lang w:val="en-US"/>
              </w:rPr>
            </w:pPr>
            <w:r w:rsidRPr="006D3799">
              <w:rPr>
                <w:rFonts w:ascii="Times New Roman" w:eastAsia="Arial Narrow" w:hAnsi="Arial Narrow" w:cs="Arial Narrow"/>
                <w:noProof/>
                <w:position w:val="2"/>
                <w:sz w:val="13"/>
                <w:szCs w:val="24"/>
                <w:lang w:eastAsia="ru-RU"/>
              </w:rPr>
            </w:r>
            <w:r w:rsidRPr="006D3799">
              <w:rPr>
                <w:rFonts w:ascii="Times New Roman" w:eastAsia="Arial Narrow" w:hAnsi="Arial Narrow" w:cs="Arial Narrow"/>
                <w:noProof/>
                <w:position w:val="2"/>
                <w:sz w:val="13"/>
                <w:szCs w:val="24"/>
                <w:lang w:eastAsia="ru-RU"/>
              </w:rPr>
              <w:pict>
                <v:group id="docshapegroup13" o:spid="_x0000_s1208" style="width:6pt;height:7.7pt;mso-position-horizontal-relative:char;mso-position-vertical-relative:line" coordsize="120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">
                  <v:shape id="docshape14" o:spid="_x0000_s1209" style="position:absolute;left:9;top:9;width:101;height:135;visibility:visible;mso-wrap-style:square;v-text-anchor:top" coordsize="10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SIc8AA&#10;AADcAAAADwAAAGRycy9kb3ducmV2LnhtbERPy4rCMBTdD/gP4QruxsQig1RjEUEQXIjObNxdm9sH&#10;NjcliVrn6ycLYZaH814Vg+3Eg3xoHWuYTRUI4tKZlmsNP9+7zwWIEJENdo5Jw4sCFOvRxwpz4558&#10;osc51iKFcMhRQxNjn0sZyoYshqnriRNXOW8xJuhraTw+U7jtZKbUl7TYcmposKdtQ+XtfLcaVIWD&#10;8m11OF5vZPf3uvy1l4XWk/GwWYKINMR/8du9NxqyeVqbzqQj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SIc8AAAADcAAAADwAAAAAAAAAAAAAAAACYAgAAZHJzL2Rvd25y&#10;ZXYueG1sUEsFBgAAAAAEAAQA9QAAAIUDAAAAAA==&#10;" path="m,134l38,,67,134,100,e" filled="f" strokeweight=".33864mm">
                    <v:path arrowok="t" o:connecttype="custom" o:connectlocs="0,144;38,10;67,144;100,10" o:connectangles="0,0,0,0"/>
                  </v:shape>
                  <w10:wrap type="none"/>
                  <w10:anchorlock/>
                </v:group>
              </w:pict>
            </w:r>
            <w:r w:rsidR="000E48BA" w:rsidRPr="000E48BA">
              <w:rPr>
                <w:rFonts w:eastAsia="Arial Narrow" w:hAnsi="Arial Narrow" w:cs="Arial Narrow"/>
                <w:spacing w:val="43"/>
                <w:position w:val="2"/>
                <w:sz w:val="15"/>
                <w:lang w:val="en-US"/>
              </w:rPr>
              <w:t xml:space="preserve"> </w:t>
            </w:r>
            <w:r w:rsidR="000E48BA" w:rsidRPr="000E48BA">
              <w:rPr>
                <w:rFonts w:eastAsia="Arial Narrow" w:hAnsi="Arial Narrow" w:cs="Arial Narrow"/>
                <w:noProof/>
                <w:spacing w:val="43"/>
                <w:position w:val="-3"/>
                <w:sz w:val="15"/>
                <w:lang w:eastAsia="ru-RU"/>
              </w:rPr>
              <w:drawing>
                <wp:inline distT="0" distB="0" distL="0" distR="0">
                  <wp:extent cx="181839" cy="100012"/>
                  <wp:effectExtent l="0" t="0" r="0" b="0"/>
                  <wp:docPr id="12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39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dxa"/>
          </w:tcPr>
          <w:p w:rsidR="000E48BA" w:rsidRPr="000E48BA" w:rsidRDefault="000E48BA" w:rsidP="000E48BA">
            <w:pPr>
              <w:spacing w:before="9"/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0E48BA" w:rsidP="000E48BA">
            <w:pPr>
              <w:spacing w:line="202" w:lineRule="exact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287789" cy="128587"/>
                  <wp:effectExtent l="0" t="0" r="0" b="0"/>
                  <wp:docPr id="12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89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" w:type="dxa"/>
          </w:tcPr>
          <w:p w:rsidR="000E48BA" w:rsidRPr="000E48BA" w:rsidRDefault="000E48BA" w:rsidP="000E48BA">
            <w:pPr>
              <w:spacing w:before="9"/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0E48BA" w:rsidP="000E48BA">
            <w:pPr>
              <w:spacing w:line="183" w:lineRule="exact"/>
              <w:ind w:right="-29"/>
              <w:rPr>
                <w:rFonts w:eastAsia="Arial Narrow" w:hAnsi="Arial Narrow" w:cs="Arial Narrow"/>
                <w:sz w:val="18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19079" cy="116586"/>
                  <wp:effectExtent l="0" t="0" r="0" b="0"/>
                  <wp:docPr id="12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79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8" w:type="dxa"/>
            <w:gridSpan w:val="6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0E48BA">
        <w:trPr>
          <w:trHeight w:hRule="exact" w:val="278"/>
        </w:trPr>
        <w:tc>
          <w:tcPr>
            <w:tcW w:w="35" w:type="dxa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730" w:type="dxa"/>
            <w:gridSpan w:val="4"/>
            <w:vMerge w:val="restart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2"/>
                <w:lang w:val="en-US"/>
              </w:rPr>
            </w:pPr>
          </w:p>
          <w:p w:rsidR="000E48BA" w:rsidRPr="000E48BA" w:rsidRDefault="000E48BA" w:rsidP="000E48BA">
            <w:pPr>
              <w:ind w:right="-29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0583" cy="304800"/>
                  <wp:effectExtent l="0" t="0" r="0" b="0"/>
                  <wp:docPr id="12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3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9" w:after="1"/>
              <w:rPr>
                <w:rFonts w:eastAsia="Arial Narrow" w:hAnsi="Arial Narrow" w:cs="Arial Narrow"/>
                <w:sz w:val="10"/>
                <w:lang w:val="en-US"/>
              </w:rPr>
            </w:pPr>
          </w:p>
          <w:p w:rsidR="000E48BA" w:rsidRPr="000E48BA" w:rsidRDefault="006D3799" w:rsidP="000E48BA">
            <w:pPr>
              <w:spacing w:line="120" w:lineRule="exact"/>
              <w:rPr>
                <w:rFonts w:eastAsia="Arial Narrow" w:hAnsi="Arial Narrow" w:cs="Arial Narrow"/>
                <w:sz w:val="12"/>
                <w:lang w:val="en-US"/>
              </w:rPr>
            </w:pPr>
            <w:r w:rsidRPr="006D3799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</w:r>
            <w:r w:rsidRPr="006D3799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  <w:pict>
                <v:group id="docshapegroup15" o:spid="_x0000_s1206" style="width:7.95pt;height:7pt;mso-position-horizontal-relative:char;mso-position-vertical-relative:line" coordsize="159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">
                  <v:shape id="docshape16" o:spid="_x0000_s1207" style="position:absolute;left:9;top:9;width:140;height:120;visibility:visible;mso-wrap-style:square;v-text-anchor:top" coordsize="14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emI8UA&#10;AADcAAAADwAAAGRycy9kb3ducmV2LnhtbESPQWvCQBSE7wX/w/KE3upGESnRVYLYIvRQGhU9PrPP&#10;JJh9G3bXJP333UKhx2FmvmFWm8E0oiPna8sKppMEBHFhdc2lguPh7eUVhA/IGhvLpOCbPGzWo6cV&#10;ptr2/EVdHkoRIexTVFCF0KZS+qIig35iW+Lo3awzGKJ0pdQO+wg3jZwlyUIarDkuVNjStqLinj+M&#10;AveOl7q/7rqPbJtdKH9051P7qdTzeMiWIAIN4T/8195rBbP5An7Px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6YjxQAAANwAAAAPAAAAAAAAAAAAAAAAAJgCAABkcnMv&#10;ZG93bnJldi54bWxQSwUGAAAAAAQABAD1AAAAigMAAAAA&#10;" path="m139,120l,81,139,38,,e" filled="f" strokeweight=".33864mm">
                    <v:path arrowok="t" o:connecttype="custom" o:connectlocs="139,130;0,91;139,48;0,10" o:connectangles="0,0,0,0"/>
                  </v:shape>
                  <w10:wrap type="none"/>
                  <w10:anchorlock/>
                </v:group>
              </w:pict>
            </w:r>
          </w:p>
          <w:p w:rsidR="000E48BA" w:rsidRPr="000E48BA" w:rsidRDefault="000E48BA" w:rsidP="000E48BA">
            <w:pPr>
              <w:spacing w:before="8" w:after="1"/>
              <w:rPr>
                <w:rFonts w:eastAsia="Arial Narrow" w:hAnsi="Arial Narrow" w:cs="Arial Narrow"/>
                <w:sz w:val="13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0892" cy="247650"/>
                  <wp:effectExtent l="0" t="0" r="0" b="0"/>
                  <wp:docPr id="13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92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  <w:vMerge w:val="restart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144" w:type="dxa"/>
            <w:gridSpan w:val="4"/>
          </w:tcPr>
          <w:p w:rsidR="000E48BA" w:rsidRPr="000E48BA" w:rsidRDefault="000E48BA" w:rsidP="000E48BA">
            <w:pPr>
              <w:spacing w:line="228" w:lineRule="exact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w w:val="95"/>
                <w:lang w:val="en-US"/>
              </w:rPr>
              <w:t>Разраб.</w:t>
            </w:r>
          </w:p>
        </w:tc>
        <w:tc>
          <w:tcPr>
            <w:tcW w:w="1114" w:type="dxa"/>
            <w:gridSpan w:val="2"/>
          </w:tcPr>
          <w:p w:rsidR="000E48BA" w:rsidRPr="000E48BA" w:rsidRDefault="000E48BA" w:rsidP="000E48BA">
            <w:pPr>
              <w:spacing w:line="228" w:lineRule="exact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lang w:val="en-US"/>
              </w:rPr>
              <w:t>Двинских</w:t>
            </w:r>
          </w:p>
        </w:tc>
        <w:tc>
          <w:tcPr>
            <w:tcW w:w="833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57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3900" w:type="dxa"/>
            <w:vMerge w:val="restart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spacing w:before="11"/>
              <w:rPr>
                <w:rFonts w:eastAsia="Arial Narrow" w:hAnsi="Arial Narrow" w:cs="Arial Narrow"/>
                <w:sz w:val="42"/>
                <w:lang w:val="en-US"/>
              </w:rPr>
            </w:pPr>
          </w:p>
          <w:p w:rsidR="000E48BA" w:rsidRPr="000E48BA" w:rsidRDefault="000E48BA" w:rsidP="000E48BA">
            <w:pPr>
              <w:rPr>
                <w:rFonts w:ascii="Arial Narrow" w:eastAsia="Arial Narrow" w:hAnsi="Arial Narrow" w:cs="Arial Narrow"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36"/>
                <w:lang w:val="en-US"/>
              </w:rPr>
              <w:t>Пояснительная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36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sz w:val="36"/>
                <w:lang w:val="en-US"/>
              </w:rPr>
              <w:t>записка</w:t>
            </w:r>
          </w:p>
        </w:tc>
        <w:tc>
          <w:tcPr>
            <w:tcW w:w="839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2"/>
                <w:lang w:val="en-US"/>
              </w:rPr>
            </w:pPr>
          </w:p>
          <w:p w:rsidR="000E48BA" w:rsidRPr="000E48BA" w:rsidRDefault="000E48BA" w:rsidP="000E48BA">
            <w:pPr>
              <w:spacing w:line="202" w:lineRule="exact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462305" cy="128587"/>
                  <wp:effectExtent l="0" t="0" r="0" b="0"/>
                  <wp:docPr id="13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305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2"/>
                <w:lang w:val="en-US"/>
              </w:rPr>
            </w:pPr>
          </w:p>
          <w:p w:rsidR="000E48BA" w:rsidRPr="000E48BA" w:rsidRDefault="000E48BA" w:rsidP="000E48BA">
            <w:pPr>
              <w:spacing w:line="157" w:lineRule="exact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324285" cy="100012"/>
                  <wp:effectExtent l="0" t="0" r="0" b="0"/>
                  <wp:docPr id="13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285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" w:type="dxa"/>
            <w:gridSpan w:val="3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2"/>
                <w:lang w:val="en-US"/>
              </w:rPr>
            </w:pPr>
          </w:p>
          <w:p w:rsidR="000E48BA" w:rsidRPr="000E48BA" w:rsidRDefault="000E48BA" w:rsidP="000E48BA">
            <w:pPr>
              <w:spacing w:line="157" w:lineRule="exact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69760" cy="100012"/>
                  <wp:effectExtent l="0" t="0" r="0" b="0"/>
                  <wp:docPr id="13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760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8BA" w:rsidRPr="000E48BA" w:rsidTr="000E48BA">
        <w:trPr>
          <w:trHeight w:hRule="exact" w:val="275"/>
        </w:trPr>
        <w:tc>
          <w:tcPr>
            <w:tcW w:w="35" w:type="dxa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730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0" w:type="dxa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1144" w:type="dxa"/>
            <w:gridSpan w:val="4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1114" w:type="dxa"/>
            <w:gridSpan w:val="2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33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57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3900" w:type="dxa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39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spacing w:line="231" w:lineRule="exact"/>
              <w:ind w:right="137"/>
              <w:jc w:val="center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74"/>
                <w:lang w:val="en-US"/>
              </w:rPr>
              <w:t>П</w:t>
            </w:r>
          </w:p>
        </w:tc>
        <w:tc>
          <w:tcPr>
            <w:tcW w:w="834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spacing w:line="231" w:lineRule="exact"/>
              <w:ind w:right="90"/>
              <w:jc w:val="center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64"/>
                <w:lang w:val="en-US"/>
              </w:rPr>
              <w:t>1</w:t>
            </w:r>
          </w:p>
        </w:tc>
        <w:tc>
          <w:tcPr>
            <w:tcW w:w="455" w:type="dxa"/>
            <w:gridSpan w:val="3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spacing w:line="231" w:lineRule="exact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6"/>
                <w:lang w:val="en-US"/>
              </w:rPr>
              <w:t>8</w:t>
            </w:r>
          </w:p>
        </w:tc>
      </w:tr>
      <w:tr w:rsidR="000E48BA" w:rsidRPr="000E48BA" w:rsidTr="000E48BA">
        <w:trPr>
          <w:trHeight w:hRule="exact" w:val="280"/>
        </w:trPr>
        <w:tc>
          <w:tcPr>
            <w:tcW w:w="35" w:type="dxa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730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0" w:type="dxa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1144" w:type="dxa"/>
            <w:gridSpan w:val="4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spacing w:before="9" w:line="227" w:lineRule="exact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spacing w:val="-5"/>
                <w:w w:val="90"/>
                <w:lang w:val="en-US"/>
              </w:rPr>
              <w:t>ГИП</w:t>
            </w:r>
          </w:p>
        </w:tc>
        <w:tc>
          <w:tcPr>
            <w:tcW w:w="1114" w:type="dxa"/>
            <w:gridSpan w:val="2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spacing w:before="9" w:line="227" w:lineRule="exact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lang w:val="en-US"/>
              </w:rPr>
              <w:t>Двинских</w:t>
            </w:r>
          </w:p>
        </w:tc>
        <w:tc>
          <w:tcPr>
            <w:tcW w:w="833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57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3900" w:type="dxa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128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0E48BA" w:rsidRPr="000E48BA" w:rsidRDefault="000E48BA" w:rsidP="000E48BA">
            <w:pPr>
              <w:spacing w:before="49"/>
              <w:rPr>
                <w:rFonts w:ascii="Arial Narrow" w:eastAsia="Arial Narrow" w:hAnsi="Arial Narrow" w:cs="Arial Narrow"/>
                <w:b/>
                <w:sz w:val="32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0"/>
                <w:sz w:val="32"/>
                <w:lang w:val="en-US"/>
              </w:rPr>
              <w:t>ООО</w:t>
            </w:r>
            <w:r w:rsidRPr="000E48BA">
              <w:rPr>
                <w:rFonts w:ascii="Arial Narrow" w:eastAsia="Arial Narrow" w:hAnsi="Arial Narrow" w:cs="Arial Narrow"/>
                <w:b/>
                <w:spacing w:val="12"/>
                <w:sz w:val="32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32"/>
                <w:lang w:val="en-US"/>
              </w:rPr>
              <w:t>«ХОРС»</w:t>
            </w:r>
          </w:p>
        </w:tc>
      </w:tr>
      <w:tr w:rsidR="000E48BA" w:rsidRPr="000E48BA" w:rsidTr="000E48BA">
        <w:trPr>
          <w:trHeight w:hRule="exact" w:val="273"/>
        </w:trPr>
        <w:tc>
          <w:tcPr>
            <w:tcW w:w="35" w:type="dxa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730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0" w:type="dxa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1144" w:type="dxa"/>
            <w:gridSpan w:val="4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6"/>
                <w:lang w:val="en-US"/>
              </w:rPr>
            </w:pPr>
          </w:p>
        </w:tc>
        <w:tc>
          <w:tcPr>
            <w:tcW w:w="1114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6"/>
                <w:lang w:val="en-US"/>
              </w:rPr>
            </w:pPr>
          </w:p>
        </w:tc>
        <w:tc>
          <w:tcPr>
            <w:tcW w:w="833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6"/>
                <w:lang w:val="en-US"/>
              </w:rPr>
            </w:pPr>
          </w:p>
        </w:tc>
        <w:tc>
          <w:tcPr>
            <w:tcW w:w="557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6"/>
                <w:lang w:val="en-US"/>
              </w:rPr>
            </w:pPr>
          </w:p>
        </w:tc>
        <w:tc>
          <w:tcPr>
            <w:tcW w:w="3900" w:type="dxa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128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0E48BA">
        <w:trPr>
          <w:trHeight w:hRule="exact" w:val="280"/>
        </w:trPr>
        <w:tc>
          <w:tcPr>
            <w:tcW w:w="35" w:type="dxa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730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0" w:type="dxa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1144" w:type="dxa"/>
            <w:gridSpan w:val="4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1114" w:type="dxa"/>
            <w:gridSpan w:val="2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33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57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3900" w:type="dxa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128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 w:rsidSect="000E48BA">
          <w:pgSz w:w="11900" w:h="16840"/>
          <w:pgMar w:top="420" w:right="418" w:bottom="280" w:left="1134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D74DF3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190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Основание</w:t>
            </w:r>
            <w:r w:rsidRPr="000E48BA">
              <w:rPr>
                <w:rFonts w:ascii="Arial Narrow" w:eastAsia="Arial Narrow" w:hAnsi="Arial Narrow" w:cs="Arial Narrow"/>
                <w:b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b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разработки</w:t>
            </w:r>
            <w:r w:rsidRPr="000E48BA">
              <w:rPr>
                <w:rFonts w:ascii="Arial Narrow" w:eastAsia="Arial Narrow" w:hAnsi="Arial Narrow" w:cs="Arial Narrow"/>
                <w:b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проектной</w:t>
            </w:r>
            <w:r w:rsidRPr="000E48BA">
              <w:rPr>
                <w:rFonts w:ascii="Arial Narrow" w:eastAsia="Arial Narrow" w:hAnsi="Arial Narrow" w:cs="Arial Narrow"/>
                <w:b/>
                <w:spacing w:val="-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28"/>
              </w:rPr>
              <w:t>документации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40" w:line="326" w:lineRule="auto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схемы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теплоснабжения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Саркеловского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сельского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поселения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Цимлянского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района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Ростовской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области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разработан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основании:</w:t>
            </w:r>
          </w:p>
          <w:p w:rsidR="000E48BA" w:rsidRPr="000E48BA" w:rsidRDefault="000E48BA" w:rsidP="000E48BA">
            <w:pPr>
              <w:numPr>
                <w:ilvl w:val="0"/>
                <w:numId w:val="27"/>
              </w:numPr>
              <w:tabs>
                <w:tab w:val="left" w:pos="1659"/>
              </w:tabs>
              <w:spacing w:before="4" w:line="328" w:lineRule="auto"/>
              <w:ind w:right="517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z w:val="28"/>
              </w:rPr>
              <w:t>Договора</w:t>
            </w:r>
            <w:r w:rsidRPr="000E48BA">
              <w:rPr>
                <w:rFonts w:ascii="Arial Narrow" w:eastAsia="Arial Narrow" w:hAnsi="Arial Narrow" w:cs="Arial Narrow"/>
                <w:spacing w:val="6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№</w:t>
            </w:r>
            <w:r w:rsidRPr="000E48BA">
              <w:rPr>
                <w:rFonts w:ascii="Arial Narrow" w:eastAsia="Arial Narrow" w:hAnsi="Arial Narrow" w:cs="Arial Narrow"/>
                <w:spacing w:val="6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79"/>
                <w:sz w:val="28"/>
              </w:rPr>
              <w:t>22</w:t>
            </w:r>
            <w:r w:rsidRPr="000E48BA">
              <w:rPr>
                <w:rFonts w:ascii="Arial Narrow" w:eastAsia="Arial Narrow" w:hAnsi="Arial Narrow" w:cs="Arial Narrow"/>
                <w:w w:val="218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spacing w:val="1"/>
                <w:w w:val="47"/>
                <w:sz w:val="28"/>
              </w:rPr>
              <w:t>11</w:t>
            </w:r>
            <w:r w:rsidRPr="000E48BA">
              <w:rPr>
                <w:rFonts w:ascii="Arial Narrow" w:eastAsia="Arial Narrow" w:hAnsi="Arial Narrow" w:cs="Arial Narrow"/>
                <w:spacing w:val="2"/>
                <w:w w:val="126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2015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6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20</w:t>
            </w:r>
            <w:r w:rsidRPr="000E48BA">
              <w:rPr>
                <w:rFonts w:ascii="Arial Narrow" w:eastAsia="Arial Narrow" w:hAnsi="Arial Narrow" w:cs="Arial Narrow"/>
                <w:spacing w:val="6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ноября</w:t>
            </w:r>
            <w:r w:rsidRPr="000E48BA">
              <w:rPr>
                <w:rFonts w:ascii="Arial Narrow" w:eastAsia="Arial Narrow" w:hAnsi="Arial Narrow" w:cs="Arial Narrow"/>
                <w:spacing w:val="6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2015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года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между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Администрацией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Саркеловского сельского поселения и ООО «ХОРС»;</w:t>
            </w:r>
          </w:p>
          <w:p w:rsidR="000E48BA" w:rsidRPr="000E48BA" w:rsidRDefault="000E48BA" w:rsidP="000E48BA">
            <w:pPr>
              <w:numPr>
                <w:ilvl w:val="0"/>
                <w:numId w:val="27"/>
              </w:numPr>
              <w:tabs>
                <w:tab w:val="left" w:pos="1734"/>
                <w:tab w:val="left" w:pos="1735"/>
                <w:tab w:val="left" w:pos="3389"/>
                <w:tab w:val="left" w:pos="4310"/>
                <w:tab w:val="left" w:pos="4842"/>
                <w:tab w:val="left" w:pos="6047"/>
                <w:tab w:val="left" w:pos="6518"/>
                <w:tab w:val="left" w:pos="7528"/>
                <w:tab w:val="left" w:pos="8037"/>
                <w:tab w:val="left" w:pos="9763"/>
              </w:tabs>
              <w:spacing w:before="3" w:line="326" w:lineRule="auto"/>
              <w:ind w:right="51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Федерального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закона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07.12.2011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№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416-ФЗ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>«О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водоснабжении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8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 xml:space="preserve"> водоотведении»;</w:t>
            </w:r>
          </w:p>
          <w:p w:rsidR="000E48BA" w:rsidRPr="000E48BA" w:rsidRDefault="000E48BA" w:rsidP="000E48BA">
            <w:pPr>
              <w:numPr>
                <w:ilvl w:val="0"/>
                <w:numId w:val="27"/>
              </w:numPr>
              <w:tabs>
                <w:tab w:val="left" w:pos="1548"/>
              </w:tabs>
              <w:spacing w:before="5" w:line="328" w:lineRule="auto"/>
              <w:ind w:right="51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Федерального закона от 30.12.2011 №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210-ФЗ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«Об основах регулирования тарифов организаций коммунального комплекса».</w:t>
            </w:r>
          </w:p>
          <w:p w:rsidR="000E48BA" w:rsidRPr="000E48BA" w:rsidRDefault="000E48BA" w:rsidP="000E48BA">
            <w:pPr>
              <w:spacing w:before="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разработан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соответствии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со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следующими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нормативными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документами</w:t>
            </w:r>
          </w:p>
          <w:p w:rsidR="000E48BA" w:rsidRPr="000E48BA" w:rsidRDefault="000E48BA" w:rsidP="000E48BA">
            <w:pPr>
              <w:spacing w:before="121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СП</w:t>
            </w:r>
            <w:r w:rsidRPr="000E48BA">
              <w:rPr>
                <w:rFonts w:ascii="Arial Narrow" w:eastAsia="Arial Narrow" w:hAnsi="Arial Narrow" w:cs="Arial Narrow"/>
                <w:spacing w:val="-1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124.13330.2012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Тепловые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4"/>
                <w:w w:val="85"/>
                <w:sz w:val="28"/>
                <w:lang w:val="en-US"/>
              </w:rPr>
              <w:t>сети;</w:t>
            </w:r>
          </w:p>
          <w:p w:rsidR="000E48BA" w:rsidRPr="000E48BA" w:rsidRDefault="000E48BA" w:rsidP="000E48BA">
            <w:pPr>
              <w:numPr>
                <w:ilvl w:val="0"/>
                <w:numId w:val="27"/>
              </w:numPr>
              <w:tabs>
                <w:tab w:val="left" w:pos="1543"/>
              </w:tabs>
              <w:spacing w:before="115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ГОСТ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1"/>
                <w:w w:val="93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-1"/>
                <w:w w:val="61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1"/>
                <w:w w:val="61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4"/>
                <w:w w:val="93"/>
                <w:sz w:val="28"/>
              </w:rPr>
              <w:t>60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5</w:t>
            </w:r>
            <w:r w:rsidRPr="000E48BA">
              <w:rPr>
                <w:rFonts w:ascii="Arial Narrow" w:eastAsia="Arial Narrow" w:hAnsi="Arial Narrow" w:cs="Arial Narrow"/>
                <w:spacing w:val="5"/>
                <w:w w:val="140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82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6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2"/>
                <w:w w:val="13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8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тепловые</w:t>
            </w:r>
            <w:r w:rsidRPr="000E48BA">
              <w:rPr>
                <w:rFonts w:ascii="Arial Narrow" w:eastAsia="Arial Narrow" w:hAnsi="Arial Narrow" w:cs="Arial Narrow"/>
                <w:spacing w:val="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(тепломеханическая</w:t>
            </w:r>
            <w:r w:rsidRPr="000E48BA">
              <w:rPr>
                <w:rFonts w:ascii="Arial Narrow" w:eastAsia="Arial Narrow" w:hAnsi="Arial Narrow" w:cs="Arial Narrow"/>
                <w:spacing w:val="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89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spacing w:val="-2"/>
                <w:w w:val="84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2"/>
                <w:w w:val="93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4"/>
                <w:w w:val="141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89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-5"/>
                <w:w w:val="70"/>
                <w:sz w:val="28"/>
              </w:rPr>
              <w:t>)</w:t>
            </w:r>
            <w:r w:rsidRPr="000E48BA">
              <w:rPr>
                <w:rFonts w:ascii="Arial Narrow" w:eastAsia="Arial Narrow" w:hAnsi="Arial Narrow" w:cs="Arial Narrow"/>
                <w:spacing w:val="-3"/>
                <w:w w:val="62"/>
                <w:sz w:val="28"/>
              </w:rPr>
              <w:t>.</w:t>
            </w:r>
          </w:p>
          <w:p w:rsidR="000E48BA" w:rsidRPr="000E48BA" w:rsidRDefault="000E48BA" w:rsidP="000E48BA">
            <w:pPr>
              <w:spacing w:before="121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Исходные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данные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b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условия</w:t>
            </w:r>
            <w:r w:rsidRPr="000E48BA">
              <w:rPr>
                <w:rFonts w:ascii="Arial Narrow" w:eastAsia="Arial Narrow" w:hAnsi="Arial Narrow" w:cs="Arial Narrow"/>
                <w:b/>
                <w:spacing w:val="2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подготовки</w:t>
            </w:r>
            <w:r w:rsidRPr="000E48BA">
              <w:rPr>
                <w:rFonts w:ascii="Arial Narrow" w:eastAsia="Arial Narrow" w:hAnsi="Arial Narrow" w:cs="Arial Narrow"/>
                <w:b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проектной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0"/>
                <w:sz w:val="28"/>
              </w:rPr>
              <w:t>документации</w:t>
            </w:r>
          </w:p>
          <w:p w:rsidR="000E48BA" w:rsidRPr="000E48BA" w:rsidRDefault="000E48BA" w:rsidP="000E48BA">
            <w:pPr>
              <w:tabs>
                <w:tab w:val="left" w:pos="2627"/>
                <w:tab w:val="left" w:pos="3672"/>
                <w:tab w:val="left" w:pos="4257"/>
                <w:tab w:val="left" w:pos="5648"/>
                <w:tab w:val="left" w:pos="6924"/>
                <w:tab w:val="left" w:pos="8565"/>
                <w:tab w:val="left" w:pos="9039"/>
              </w:tabs>
              <w:spacing w:before="120" w:line="328" w:lineRule="auto"/>
              <w:ind w:right="516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Исходными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данными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подготовки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проектной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документации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объекту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Разработка схемы теплоснабжения Саркеловского сельского поселения 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3"/>
                <w:w w:val="78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-2"/>
                <w:w w:val="85"/>
                <w:sz w:val="28"/>
              </w:rPr>
              <w:t>ж</w:t>
            </w:r>
            <w:r w:rsidRPr="000E48BA">
              <w:rPr>
                <w:rFonts w:ascii="Arial Narrow" w:eastAsia="Arial Narrow" w:hAnsi="Arial Narrow" w:cs="Arial Narrow"/>
                <w:spacing w:val="1"/>
                <w:w w:val="82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1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59"/>
                <w:sz w:val="28"/>
              </w:rPr>
              <w:t>:</w:t>
            </w:r>
          </w:p>
          <w:p w:rsidR="000E48BA" w:rsidRPr="000E48BA" w:rsidRDefault="000E48BA" w:rsidP="000E48BA">
            <w:pPr>
              <w:numPr>
                <w:ilvl w:val="0"/>
                <w:numId w:val="26"/>
              </w:numPr>
              <w:tabs>
                <w:tab w:val="left" w:pos="1548"/>
              </w:tabs>
              <w:spacing w:line="328" w:lineRule="auto"/>
              <w:ind w:right="513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Задание на выполнение работ на разработку схемы теплоснабжения Саркеловского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сельского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поселения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Цимлянского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района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Ростовской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области;</w:t>
            </w:r>
          </w:p>
          <w:p w:rsidR="000E48BA" w:rsidRPr="000E48BA" w:rsidRDefault="000E48BA" w:rsidP="000E48BA">
            <w:pPr>
              <w:numPr>
                <w:ilvl w:val="0"/>
                <w:numId w:val="26"/>
              </w:numPr>
              <w:tabs>
                <w:tab w:val="left" w:pos="1672"/>
                <w:tab w:val="left" w:pos="1673"/>
                <w:tab w:val="left" w:pos="3096"/>
                <w:tab w:val="left" w:pos="3746"/>
                <w:tab w:val="left" w:pos="5378"/>
                <w:tab w:val="left" w:pos="6567"/>
                <w:tab w:val="left" w:pos="7763"/>
                <w:tab w:val="left" w:pos="9218"/>
              </w:tabs>
              <w:spacing w:before="1" w:line="328" w:lineRule="auto"/>
              <w:ind w:right="511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Генеральный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>план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Саркеловского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сельского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поселения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Цимлянского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w w:val="85"/>
                <w:sz w:val="28"/>
              </w:rPr>
              <w:t xml:space="preserve">района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Ростовской области </w:t>
            </w:r>
            <w:r w:rsidRPr="000E48BA">
              <w:rPr>
                <w:rFonts w:ascii="Arial Narrow" w:eastAsia="Arial Narrow" w:hAnsi="Arial Narrow" w:cs="Arial Narrow"/>
                <w:spacing w:val="-2"/>
                <w:w w:val="72"/>
                <w:sz w:val="28"/>
              </w:rPr>
              <w:t>02</w:t>
            </w:r>
            <w:r w:rsidRPr="000E48BA">
              <w:rPr>
                <w:rFonts w:ascii="Arial Narrow" w:eastAsia="Arial Narrow" w:hAnsi="Arial Narrow" w:cs="Arial Narrow"/>
                <w:spacing w:val="4"/>
                <w:w w:val="211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spacing w:val="-2"/>
                <w:w w:val="72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2"/>
                <w:w w:val="119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08-ГП.</w:t>
            </w:r>
          </w:p>
          <w:p w:rsidR="000E48BA" w:rsidRPr="000E48BA" w:rsidRDefault="000E48BA" w:rsidP="000E48BA">
            <w:pPr>
              <w:numPr>
                <w:ilvl w:val="0"/>
                <w:numId w:val="26"/>
              </w:numPr>
              <w:tabs>
                <w:tab w:val="left" w:pos="1543"/>
              </w:tabs>
              <w:spacing w:before="3" w:line="326" w:lineRule="auto"/>
              <w:ind w:left="1350" w:right="3616" w:firstLine="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Оперативная схема сетей теплоснабжения п. Саркел </w:t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Климат</w:t>
            </w:r>
          </w:p>
          <w:p w:rsidR="000E48BA" w:rsidRPr="000E48BA" w:rsidRDefault="000E48BA" w:rsidP="000E48BA">
            <w:pPr>
              <w:spacing w:before="4" w:line="328" w:lineRule="auto"/>
              <w:ind w:right="515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Саркеловское сельское поселение расположено в (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III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-б) климатическом районе и от-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носится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умеренно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жаркому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очень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засушливому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.</w:t>
            </w:r>
          </w:p>
          <w:p w:rsidR="000E48BA" w:rsidRPr="000E48BA" w:rsidRDefault="000E48BA" w:rsidP="000E48BA">
            <w:pPr>
              <w:spacing w:before="3" w:line="328" w:lineRule="auto"/>
              <w:ind w:right="516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проектируемой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характерны</w:t>
            </w:r>
            <w:r w:rsidRPr="000E48BA">
              <w:rPr>
                <w:rFonts w:ascii="Arial Narrow" w:eastAsia="Arial Narrow" w:hAnsi="Arial Narrow" w:cs="Arial Narrow"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широтный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перенос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воздушных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масс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с Атлантического океана, меридиональные северный и южный переносы, а также процессы выхолаживания или прогревания над подстилающей 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х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-4"/>
                <w:w w:val="72"/>
                <w:sz w:val="28"/>
              </w:rPr>
              <w:t>ю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.</w:t>
            </w:r>
          </w:p>
          <w:p w:rsidR="000E48BA" w:rsidRPr="000E48BA" w:rsidRDefault="000E48BA" w:rsidP="000E48BA">
            <w:pPr>
              <w:spacing w:line="336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зависимости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происхождения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воздушной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массы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над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территорией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области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уста- навливается определенный тип синоптического процесса, который определяет погодные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условия. Для проектируемой территории характерно преобладание антициклонов (64,1%), с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которыми связана преимущественно ясная, солнечная погода, реже (в зимний период) 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 xml:space="preserve">–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пасмурная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моросящими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осадками,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1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96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-3"/>
                <w:w w:val="79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ана</w:t>
            </w:r>
            <w:r w:rsidRPr="000E48BA">
              <w:rPr>
                <w:rFonts w:ascii="Arial Narrow" w:eastAsia="Arial Narrow" w:hAnsi="Arial Narrow" w:cs="Arial Narrow"/>
                <w:spacing w:val="-3"/>
                <w:w w:val="79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1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гололедом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низкой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spacing w:val="-4"/>
                <w:w w:val="83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5"/>
                <w:w w:val="92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2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-4"/>
                <w:w w:val="73"/>
                <w:sz w:val="28"/>
              </w:rPr>
              <w:t>ю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Повторяе-</w:t>
            </w:r>
          </w:p>
        </w:tc>
      </w:tr>
      <w:tr w:rsidR="000E48BA" w:rsidRPr="000E48BA" w:rsidTr="00D74DF3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val="24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6D3799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7" o:spid="_x0000_s1205" style="position:absolute;margin-left:20.4pt;margin-top:586.9pt;width:4.6pt;height:3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8" o:spid="_x0000_s1204" style="position:absolute;margin-left:20.4pt;margin-top:784.15pt;width:4.6pt;height:3.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19" o:spid="_x0000_s1201" style="position:absolute;margin-left:81.5pt;margin-top:810.45pt;width:16.25pt;height:6.45pt;z-index:-251645952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">
            <v:shape id="docshape20" o:spid="_x0000_s1203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mhKTEAAAA3AAAAA8AAABkcnMvZG93bnJldi54bWxEj0FrwkAUhO8F/8PyCt7qRklbTV2lNFjS&#10;Y7XQ6yP7TILZt3F3TeK/d4VCj8PMfMOst6NpRU/ON5YVzGcJCOLS6oYrBT+H3dMShA/IGlvLpOBK&#10;HrabycMaM20H/qZ+HyoRIewzVFCH0GVS+rImg35mO+LoHa0zGKJ0ldQOhwg3rVwkyYs02HBcqLGj&#10;j5rK0/5iFNDrYfXlfgOdXfE8psVnsszzk1LTx/H9DUSgMfyH/9qFVrBI53A/E4+A3N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GmhKTEAAAA3AAAAA8AAAAAAAAAAAAAAAAA&#10;nwIAAGRycy9kb3ducmV2LnhtbFBLBQYAAAAABAAEAPcAAACQAwAAAAA=&#10;">
              <v:imagedata r:id="rId24" o:title=""/>
            </v:shape>
            <v:shape id="docshape21" o:spid="_x0000_s1202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3khPGAAAA3AAAAA8AAABkcnMvZG93bnJldi54bWxEj09rwkAUxO8Fv8PyhF5ENwmlhNSNiG2h&#10;9SAYLb0+si9/aPZtyG41+fZuoeBxmJnfMOvNaDpxocG1lhXEqwgEcWl1y7WC8+l9mYJwHlljZ5kU&#10;TORgk88e1phpe+UjXQpfiwBhl6GCxvs+k9KVDRl0K9sTB6+yg0Ef5FBLPeA1wE0nkyh6lgZbDgsN&#10;9rRrqPwpfo2C/ffrVFTxdOjTN4rd4nNxPHyRUo/zcfsCwtPo7+H/9odWkDwl8HcmHAGZ3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HeSE8YAAADcAAAADwAAAAAAAAAAAAAA&#10;AACfAgAAZHJzL2Rvd25yZXYueG1sUEsFBgAAAAAEAAQA9wAAAJIDAAAAAA==&#10;">
              <v:imagedata r:id="rId25" o:title=""/>
            </v:shape>
            <w10:wrap anchorx="page" anchory="page"/>
          </v:group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22" o:spid="_x0000_s1200" style="position:absolute;margin-left:138.5pt;margin-top:810.8pt;width:3.35pt;height:4.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D74DF3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</w:rPr>
            </w:pPr>
          </w:p>
          <w:p w:rsidR="000E48BA" w:rsidRPr="000E48BA" w:rsidRDefault="000E48BA" w:rsidP="000E48BA">
            <w:pPr>
              <w:spacing w:line="340" w:lineRule="auto"/>
              <w:ind w:right="515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мость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циклонов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среднем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составляет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131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день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или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35,9%.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Наиболее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часты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они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январе,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июне и июле </w:t>
            </w:r>
            <w:r w:rsidRPr="000E48BA">
              <w:rPr>
                <w:rFonts w:ascii="Arial" w:eastAsia="Arial Narrow" w:hAnsi="Arial" w:cs="Arial Narrow"/>
                <w:w w:val="90"/>
                <w:sz w:val="28"/>
              </w:rPr>
              <w:t>–</w:t>
            </w:r>
            <w:r w:rsidRPr="000E48BA">
              <w:rPr>
                <w:rFonts w:ascii="Arial" w:eastAsia="Arial Narrow" w:hAnsi="Arial" w:cs="Arial Narrow"/>
                <w:spacing w:val="-5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до 13-14 дней в месяц. В теплый период циклоны сопровождаются ливнями и грозами, а в холодное время формируется обширная зона обложных осадков. Более резкие изменения погоды связаны с выходами южных циклонов. Зимой они сопровождаются интен- сивными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ен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4"/>
                <w:w w:val="79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3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значительными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осадками,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80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1"/>
                <w:w w:val="88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14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8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1"/>
                <w:w w:val="84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1"/>
                <w:w w:val="90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3"/>
                <w:w w:val="80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66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3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нередко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гололедом,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летом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ним связаны ливни и грозы, а в переходные сезоны </w:t>
            </w:r>
            <w:r w:rsidRPr="000E48BA">
              <w:rPr>
                <w:rFonts w:ascii="Arial" w:eastAsia="Arial Narrow" w:hAnsi="Arial" w:cs="Arial Narrow"/>
                <w:w w:val="90"/>
                <w:sz w:val="28"/>
              </w:rPr>
              <w:t>–</w:t>
            </w:r>
            <w:r w:rsidRPr="000E48BA">
              <w:rPr>
                <w:rFonts w:ascii="Arial" w:eastAsia="Arial Narrow" w:hAnsi="Arial" w:cs="Arial Narrow"/>
                <w:spacing w:val="-12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обильные обложные дожди.</w:t>
            </w:r>
          </w:p>
          <w:p w:rsidR="000E48BA" w:rsidRPr="000E48BA" w:rsidRDefault="000E48BA" w:rsidP="000E48BA">
            <w:pPr>
              <w:spacing w:before="25" w:line="362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Самым теплым месяцем в году является июль, самым холодным </w:t>
            </w:r>
            <w:r w:rsidRPr="000E48BA">
              <w:rPr>
                <w:rFonts w:ascii="Arial" w:eastAsia="Arial Narrow" w:hAnsi="Arial" w:cs="Arial Narrow"/>
                <w:w w:val="90"/>
                <w:sz w:val="28"/>
              </w:rPr>
              <w:t>–</w:t>
            </w:r>
            <w:r w:rsidRPr="000E48BA">
              <w:rPr>
                <w:rFonts w:ascii="Arial" w:eastAsia="Arial Narrow" w:hAnsi="Arial" w:cs="Arial Narrow"/>
                <w:spacing w:val="-5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январь (среднеме-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сячная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температура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–</w:t>
            </w:r>
            <w:r w:rsidRPr="000E48BA">
              <w:rPr>
                <w:rFonts w:ascii="Arial" w:eastAsia="Arial Narrow" w:hAnsi="Arial" w:cs="Arial Narrow"/>
                <w:spacing w:val="-1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1"/>
                <w:w w:val="91"/>
                <w:sz w:val="28"/>
              </w:rPr>
              <w:t>6</w:t>
            </w:r>
            <w:r w:rsidRPr="000E48BA">
              <w:rPr>
                <w:rFonts w:ascii="Arial Narrow" w:eastAsia="Arial Narrow" w:hAnsi="Arial Narrow" w:cs="Arial Narrow"/>
                <w:spacing w:val="-1"/>
                <w:w w:val="59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1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3"/>
                <w:w w:val="138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8,5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°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С).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Абсолютный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минимум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-37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°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абсолютный</w:t>
            </w:r>
            <w:r w:rsidRPr="000E48BA">
              <w:rPr>
                <w:rFonts w:ascii="Arial Narrow" w:eastAsia="Arial Narrow" w:hAnsi="Arial Narrow" w:cs="Arial Narrow"/>
                <w:spacing w:val="-10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максимум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+41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°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. Среднегодовая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температура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воздуха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составляет</w:t>
            </w:r>
            <w:r w:rsidRPr="000E48BA">
              <w:rPr>
                <w:rFonts w:ascii="Arial Narrow" w:eastAsia="Arial Narrow" w:hAnsi="Arial Narrow" w:cs="Arial Narrow"/>
                <w:spacing w:val="-10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+8,3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°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.</w:t>
            </w:r>
          </w:p>
          <w:p w:rsidR="000E48BA" w:rsidRPr="000E48BA" w:rsidRDefault="000E48BA" w:rsidP="000E48BA">
            <w:pPr>
              <w:spacing w:line="284" w:lineRule="exact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Безморозный</w:t>
            </w:r>
            <w:r w:rsidRPr="000E48BA">
              <w:rPr>
                <w:rFonts w:ascii="Arial Narrow" w:eastAsia="Arial Narrow" w:hAnsi="Arial Narrow" w:cs="Arial Narrow"/>
                <w:spacing w:val="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период</w:t>
            </w:r>
            <w:r w:rsidRPr="000E48BA">
              <w:rPr>
                <w:rFonts w:ascii="Arial Narrow" w:eastAsia="Arial Narrow" w:hAnsi="Arial Narrow" w:cs="Arial Narrow"/>
                <w:spacing w:val="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составляет</w:t>
            </w:r>
            <w:r w:rsidRPr="000E48BA">
              <w:rPr>
                <w:rFonts w:ascii="Arial Narrow" w:eastAsia="Arial Narrow" w:hAnsi="Arial Narrow" w:cs="Arial Narrow"/>
                <w:spacing w:val="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156-205</w:t>
            </w:r>
            <w:r w:rsidRPr="000E48BA">
              <w:rPr>
                <w:rFonts w:ascii="Arial Narrow" w:eastAsia="Arial Narrow" w:hAnsi="Arial Narrow" w:cs="Arial Narrow"/>
                <w:spacing w:val="1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дней.</w:t>
            </w:r>
          </w:p>
          <w:p w:rsidR="000E48BA" w:rsidRPr="000E48BA" w:rsidRDefault="000E48BA" w:rsidP="000E48BA">
            <w:pPr>
              <w:spacing w:before="121"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Зима неустойчивая с частыми оттепелями и неоднократным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установлением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и раз-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рушением снежного покрова. Период с устойчивыми морозами наступает во второй декаде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декабря.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Прекращаются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устойчивые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морозы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данной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третьей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декаде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фев- раля. Проектируемая территория относится к</w:t>
            </w:r>
            <w:r w:rsidRPr="000E48BA">
              <w:rPr>
                <w:rFonts w:ascii="Arial Narrow" w:eastAsia="Arial Narrow" w:hAnsi="Arial Narrow" w:cs="Arial Narrow"/>
                <w:spacing w:val="-10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зоне с неустойчивым залеганием снежного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покрова. </w:t>
            </w:r>
            <w:r w:rsidRPr="000E48BA">
              <w:rPr>
                <w:rFonts w:ascii="Arial Narrow" w:eastAsia="Arial Narrow" w:hAnsi="Arial Narrow" w:cs="Arial Narrow"/>
                <w:w w:val="74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14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14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устойчивый снежный покров образуется через 27-33 дня по-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сле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выпадения первого снега. Высота снежного покрова </w:t>
            </w:r>
            <w:r w:rsidRPr="000E48BA">
              <w:rPr>
                <w:rFonts w:ascii="Arial Narrow" w:eastAsia="Arial Narrow" w:hAnsi="Arial Narrow" w:cs="Arial Narrow"/>
                <w:spacing w:val="-6"/>
                <w:w w:val="61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5"/>
                <w:w w:val="83"/>
                <w:sz w:val="28"/>
              </w:rPr>
              <w:t>5</w:t>
            </w:r>
            <w:r w:rsidRPr="000E48BA">
              <w:rPr>
                <w:rFonts w:ascii="Arial Narrow" w:eastAsia="Arial Narrow" w:hAnsi="Arial Narrow" w:cs="Arial Narrow"/>
                <w:w w:val="140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20 см. Однако, под влиянием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смены холодных и теплых воздушных масс несколько раз в течение зимы происходит обра- зование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разрушение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снежного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покрова.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Снег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среднем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сходит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последней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декаде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марта</w:t>
            </w:r>
          </w:p>
          <w:p w:rsidR="000E48BA" w:rsidRPr="000E48BA" w:rsidRDefault="000E48BA" w:rsidP="000E48BA">
            <w:pPr>
              <w:spacing w:before="35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" w:eastAsia="Arial Narrow" w:hAnsi="Arial" w:cs="Arial Narrow"/>
                <w:w w:val="90"/>
                <w:sz w:val="28"/>
              </w:rPr>
              <w:t>–</w:t>
            </w:r>
            <w:r w:rsidRPr="000E48BA">
              <w:rPr>
                <w:rFonts w:ascii="Arial" w:eastAsia="Arial Narrow" w:hAnsi="Arial" w:cs="Arial Narrow"/>
                <w:spacing w:val="-12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первой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декаде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апреля.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Число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дней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со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снежным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покровом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85"/>
                <w:sz w:val="28"/>
              </w:rPr>
              <w:t>6</w:t>
            </w:r>
            <w:r w:rsidRPr="000E48BA">
              <w:rPr>
                <w:rFonts w:ascii="Arial Narrow" w:eastAsia="Arial Narrow" w:hAnsi="Arial Narrow" w:cs="Arial Narrow"/>
                <w:spacing w:val="2"/>
                <w:w w:val="53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1"/>
                <w:w w:val="132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77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дней.</w:t>
            </w:r>
          </w:p>
          <w:p w:rsidR="000E48BA" w:rsidRPr="000E48BA" w:rsidRDefault="000E48BA" w:rsidP="000E48BA">
            <w:pPr>
              <w:spacing w:before="129" w:line="328" w:lineRule="auto"/>
              <w:ind w:right="515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Максимальная глубина промерзания грунтов составляет 52 см. Нормативная (рас- четная) глубина промерзания грунта 90 см.</w:t>
            </w:r>
          </w:p>
          <w:p w:rsidR="000E48BA" w:rsidRPr="000E48BA" w:rsidRDefault="000E48BA" w:rsidP="000E48BA">
            <w:pPr>
              <w:spacing w:before="3"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 геолого-литологическом строении территории Саркеловского сельского поселе- ния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принимают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участие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четвертичные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покровные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лёссовидные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суглинки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водораздельных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склонов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подстилающие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их</w:t>
            </w:r>
            <w:r w:rsidRPr="000E48BA">
              <w:rPr>
                <w:rFonts w:ascii="Arial Narrow" w:eastAsia="Arial Narrow" w:hAnsi="Arial Narrow" w:cs="Arial Narrow"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отложения</w:t>
            </w:r>
            <w:r w:rsidRPr="000E48BA">
              <w:rPr>
                <w:rFonts w:ascii="Arial Narrow" w:eastAsia="Arial Narrow" w:hAnsi="Arial Narrow" w:cs="Arial Narrow"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неогена,</w:t>
            </w:r>
            <w:r w:rsidRPr="000E48BA">
              <w:rPr>
                <w:rFonts w:ascii="Arial Narrow" w:eastAsia="Arial Narrow" w:hAnsi="Arial Narrow" w:cs="Arial Narrow"/>
                <w:spacing w:val="2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представленные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зеленовато-серой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глиной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и песком мелким и средней </w:t>
            </w:r>
            <w:r w:rsidRPr="000E48BA">
              <w:rPr>
                <w:rFonts w:ascii="Arial Narrow" w:eastAsia="Arial Narrow" w:hAnsi="Arial Narrow" w:cs="Arial Narrow"/>
                <w:w w:val="110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4"/>
                <w:w w:val="96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Четвертичные покровные суглинки прослеженные скважинами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поселения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пределах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абсолютных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отметок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поверхности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земли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74-77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имеют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мощность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96"/>
                <w:sz w:val="28"/>
              </w:rPr>
              <w:t>9</w:t>
            </w:r>
            <w:r w:rsidRPr="000E48BA">
              <w:rPr>
                <w:rFonts w:ascii="Arial Narrow" w:eastAsia="Arial Narrow" w:hAnsi="Arial Narrow" w:cs="Arial Narrow"/>
                <w:spacing w:val="2"/>
                <w:w w:val="64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2"/>
                <w:w w:val="96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1"/>
                <w:w w:val="143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14,4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м,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абсолютная</w:t>
            </w:r>
            <w:r w:rsidRPr="000E48BA">
              <w:rPr>
                <w:rFonts w:ascii="Arial Narrow" w:eastAsia="Arial Narrow" w:hAnsi="Arial Narrow" w:cs="Arial Narrow"/>
                <w:spacing w:val="-1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отметка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подошвы</w:t>
            </w:r>
            <w:r w:rsidRPr="000E48BA">
              <w:rPr>
                <w:rFonts w:ascii="Arial Narrow" w:eastAsia="Arial Narrow" w:hAnsi="Arial Narrow" w:cs="Arial Narrow"/>
                <w:spacing w:val="-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слоя</w:t>
            </w:r>
            <w:r w:rsidRPr="000E48BA">
              <w:rPr>
                <w:rFonts w:ascii="Arial Narrow" w:eastAsia="Arial Narrow" w:hAnsi="Arial Narrow" w:cs="Arial Narrow"/>
                <w:spacing w:val="-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97"/>
                <w:sz w:val="28"/>
              </w:rPr>
              <w:t>6</w:t>
            </w:r>
            <w:r w:rsidRPr="000E48BA">
              <w:rPr>
                <w:rFonts w:ascii="Arial Narrow" w:eastAsia="Arial Narrow" w:hAnsi="Arial Narrow" w:cs="Arial Narrow"/>
                <w:spacing w:val="2"/>
                <w:w w:val="97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-3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2"/>
                <w:w w:val="97"/>
                <w:sz w:val="28"/>
              </w:rPr>
              <w:t>4</w:t>
            </w:r>
            <w:r w:rsidRPr="000E48BA">
              <w:rPr>
                <w:rFonts w:ascii="Arial Narrow" w:eastAsia="Arial Narrow" w:hAnsi="Arial Narrow" w:cs="Arial Narrow"/>
                <w:spacing w:val="-1"/>
                <w:w w:val="97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1"/>
                <w:w w:val="144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64,69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м. На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более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высоких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абсолютных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отметках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их</w:t>
            </w:r>
            <w:r w:rsidRPr="000E48BA">
              <w:rPr>
                <w:rFonts w:ascii="Arial Narrow" w:eastAsia="Arial Narrow" w:hAnsi="Arial Narrow" w:cs="Arial Narrow"/>
                <w:spacing w:val="-1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мощность</w:t>
            </w:r>
            <w:r w:rsidRPr="000E48BA">
              <w:rPr>
                <w:rFonts w:ascii="Arial Narrow" w:eastAsia="Arial Narrow" w:hAnsi="Arial Narrow" w:cs="Arial Narrow"/>
                <w:spacing w:val="-1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может</w:t>
            </w:r>
            <w:r w:rsidRPr="000E48BA">
              <w:rPr>
                <w:rFonts w:ascii="Arial Narrow" w:eastAsia="Arial Narrow" w:hAnsi="Arial Narrow" w:cs="Arial Narrow"/>
                <w:spacing w:val="-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достигать</w:t>
            </w:r>
            <w:r w:rsidRPr="000E48BA">
              <w:rPr>
                <w:rFonts w:ascii="Arial Narrow" w:eastAsia="Arial Narrow" w:hAnsi="Arial Narrow" w:cs="Arial Narrow"/>
                <w:spacing w:val="-1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20-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25 м. Неогеновые глины сарматского 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"/>
                <w:w w:val="83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>з</w:t>
            </w:r>
            <w:r w:rsidRPr="000E48BA">
              <w:rPr>
                <w:rFonts w:ascii="Arial Narrow" w:eastAsia="Arial Narrow" w:hAnsi="Arial Narrow" w:cs="Arial Narrow"/>
                <w:spacing w:val="1"/>
                <w:w w:val="83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3"/>
                <w:w w:val="83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1"/>
                <w:w w:val="92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140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3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1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подстилающие покровные суглинки, просле-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жены скважинами до глубины </w:t>
            </w:r>
            <w:r w:rsidRPr="000E48BA">
              <w:rPr>
                <w:rFonts w:ascii="Arial Narrow" w:eastAsia="Arial Narrow" w:hAnsi="Arial Narrow" w:cs="Arial Narrow"/>
                <w:w w:val="79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1"/>
                <w:w w:val="79"/>
                <w:sz w:val="28"/>
              </w:rPr>
              <w:t>3</w:t>
            </w:r>
            <w:r w:rsidRPr="000E48BA">
              <w:rPr>
                <w:rFonts w:ascii="Arial Narrow" w:eastAsia="Arial Narrow" w:hAnsi="Arial Narrow" w:cs="Arial Narrow"/>
                <w:spacing w:val="-3"/>
                <w:w w:val="68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1"/>
                <w:sz w:val="28"/>
              </w:rPr>
              <w:t>0</w:t>
            </w:r>
            <w:r w:rsidRPr="000E48BA">
              <w:rPr>
                <w:rFonts w:ascii="Arial Narrow" w:eastAsia="Arial Narrow" w:hAnsi="Arial Narrow" w:cs="Arial Narrow"/>
                <w:spacing w:val="1"/>
                <w:w w:val="147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15,8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м, вскрытая мощность составляет </w:t>
            </w:r>
            <w:r w:rsidRPr="000E48BA">
              <w:rPr>
                <w:rFonts w:ascii="Arial Narrow" w:eastAsia="Arial Narrow" w:hAnsi="Arial Narrow" w:cs="Arial Narrow"/>
                <w:w w:val="67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-3"/>
                <w:w w:val="67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9"/>
                <w:sz w:val="28"/>
              </w:rPr>
              <w:t>4</w:t>
            </w:r>
            <w:r w:rsidRPr="000E48BA">
              <w:rPr>
                <w:rFonts w:ascii="Arial Narrow" w:eastAsia="Arial Narrow" w:hAnsi="Arial Narrow" w:cs="Arial Narrow"/>
                <w:spacing w:val="1"/>
                <w:w w:val="146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3,8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м, абсо-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лютные отметки подошвы </w:t>
            </w:r>
            <w:r w:rsidRPr="000E48BA">
              <w:rPr>
                <w:rFonts w:ascii="Arial Narrow" w:eastAsia="Arial Narrow" w:hAnsi="Arial Narrow" w:cs="Arial Narrow"/>
                <w:spacing w:val="-3"/>
                <w:w w:val="87"/>
                <w:sz w:val="28"/>
              </w:rPr>
              <w:t>60</w:t>
            </w:r>
            <w:r w:rsidRPr="000E48BA">
              <w:rPr>
                <w:rFonts w:ascii="Arial Narrow" w:eastAsia="Arial Narrow" w:hAnsi="Arial Narrow" w:cs="Arial Narrow"/>
                <w:spacing w:val="2"/>
                <w:w w:val="5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2"/>
                <w:w w:val="87"/>
                <w:sz w:val="28"/>
              </w:rPr>
              <w:t>8</w:t>
            </w:r>
            <w:r w:rsidRPr="000E48BA">
              <w:rPr>
                <w:rFonts w:ascii="Arial Narrow" w:eastAsia="Arial Narrow" w:hAnsi="Arial Narrow" w:cs="Arial Narrow"/>
                <w:spacing w:val="-2"/>
                <w:w w:val="87"/>
                <w:sz w:val="28"/>
              </w:rPr>
              <w:t>9</w:t>
            </w:r>
            <w:r w:rsidRPr="000E48BA">
              <w:rPr>
                <w:rFonts w:ascii="Arial Narrow" w:eastAsia="Arial Narrow" w:hAnsi="Arial Narrow" w:cs="Arial Narrow"/>
                <w:spacing w:val="1"/>
                <w:w w:val="134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61,02 м. Глины зеленовато-серые 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ёр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д</w:t>
            </w:r>
            <w:r w:rsidRPr="000E48BA">
              <w:rPr>
                <w:rFonts w:ascii="Arial Narrow" w:eastAsia="Arial Narrow" w:hAnsi="Arial Narrow" w:cs="Arial Narrow"/>
                <w:spacing w:val="-4"/>
                <w:w w:val="73"/>
                <w:sz w:val="28"/>
              </w:rPr>
              <w:t>ы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н</w:t>
            </w:r>
            <w:r w:rsidRPr="000E48BA">
              <w:rPr>
                <w:rFonts w:ascii="Arial Narrow" w:eastAsia="Arial Narrow" w:hAnsi="Arial Narrow" w:cs="Arial Narrow"/>
                <w:spacing w:val="-4"/>
                <w:w w:val="73"/>
                <w:sz w:val="28"/>
              </w:rPr>
              <w:t>ы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могут содержать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включения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обломков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w w:val="93"/>
                <w:sz w:val="28"/>
              </w:rPr>
              <w:t>з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н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w w:val="105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1"/>
                <w:w w:val="60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Под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глинами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прослежены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неогеновые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пески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се-</w:t>
            </w:r>
          </w:p>
        </w:tc>
      </w:tr>
      <w:tr w:rsidR="000E48BA" w:rsidRPr="000E48BA" w:rsidTr="00D74DF3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val="24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6D3799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23" o:spid="_x0000_s1199" style="position:absolute;margin-left:20.4pt;margin-top:586.9pt;width:4.6pt;height:3.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24" o:spid="_x0000_s1198" style="position:absolute;margin-left:20.4pt;margin-top:784.15pt;width:4.6pt;height:3.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25" o:spid="_x0000_s1195" style="position:absolute;margin-left:81.5pt;margin-top:810.45pt;width:16.25pt;height:6.45pt;z-index:-251641856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">
            <v:shape id="docshape26" o:spid="_x0000_s1197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b8drEAAAA3AAAAA8AAABkcnMvZG93bnJldi54bWxEj0tvwjAQhO9I/Q/WVuJWHF4tBAyqQFTh&#10;yEPiuoqXJCJep7aB8O9xpUocRzPzjWa+bE0tbuR8ZVlBv5eAIM6trrhQcDxsPiYgfEDWWFsmBQ/y&#10;sFy8deaYanvnHd32oRARwj5FBWUITSqlz0sy6Hu2IY7e2TqDIUpXSO3wHuGmloMk+ZQGK44LJTa0&#10;Kim/7K9GAX0dplt3CvTrsnE7yn6SyXp9Uar73n7PQARqwyv83860gsFwDH9n4hGQi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b8drEAAAA3AAAAA8AAAAAAAAAAAAAAAAA&#10;nwIAAGRycy9kb3ducmV2LnhtbFBLBQYAAAAABAAEAPcAAACQAwAAAAA=&#10;">
              <v:imagedata r:id="rId24" o:title=""/>
            </v:shape>
            <v:shape id="docshape27" o:spid="_x0000_s1196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K523GAAAA3AAAAA8AAABkcnMvZG93bnJldi54bWxEj09rwkAUxO8Fv8PyBC9SN7EQJM0qRSu0&#10;HgTTll4f2WcSmn0bstv8+fZdoeBxmJnfMNluNI3oqXO1ZQXxKgJBXFhdc6ng8+P4uAHhPLLGxjIp&#10;mMjBbjt7yDDVduAL9bkvRYCwS1FB5X2bSumKigy6lW2Jg3e1nUEfZFdK3eEQ4KaR6yhKpMGaw0KF&#10;Le0rKn7yX6Pg9H2Y8ms8ndvNK8Vu+b68nL9IqcV8fHkG4Wn09/B/+00rWD8lcDsTjoDc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0rnbcYAAADcAAAADwAAAAAAAAAAAAAA&#10;AACfAgAAZHJzL2Rvd25yZXYueG1sUEsFBgAAAAAEAAQA9wAAAJIDAAAAAA==&#10;">
              <v:imagedata r:id="rId25" o:title=""/>
            </v:shape>
            <w10:wrap anchorx="page" anchory="page"/>
          </v:group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28" o:spid="_x0000_s1194" style="position:absolute;margin-left:138.5pt;margin-top:810.8pt;width:3.35pt;height:4.6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D74DF3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</w:rPr>
            </w:pPr>
          </w:p>
          <w:p w:rsidR="000E48BA" w:rsidRPr="000E48BA" w:rsidRDefault="000E48BA" w:rsidP="000E48BA">
            <w:pPr>
              <w:spacing w:line="328" w:lineRule="auto"/>
              <w:ind w:right="515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рого 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>ц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мелкие и средней </w:t>
            </w:r>
            <w:r w:rsidRPr="000E48BA">
              <w:rPr>
                <w:rFonts w:ascii="Arial Narrow" w:eastAsia="Arial Narrow" w:hAnsi="Arial Narrow" w:cs="Arial Narrow"/>
                <w:w w:val="110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4"/>
                <w:w w:val="96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Вскрытая скважинами мощность составляет </w:t>
            </w:r>
            <w:r w:rsidRPr="000E48BA">
              <w:rPr>
                <w:rFonts w:ascii="Arial Narrow" w:eastAsia="Arial Narrow" w:hAnsi="Arial Narrow" w:cs="Arial Narrow"/>
                <w:spacing w:val="1"/>
                <w:w w:val="55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-2"/>
                <w:w w:val="134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80"/>
                <w:w w:val="15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2 м.</w:t>
            </w:r>
          </w:p>
          <w:p w:rsidR="000E48BA" w:rsidRPr="000E48BA" w:rsidRDefault="000E48BA" w:rsidP="000E48BA">
            <w:pPr>
              <w:spacing w:before="3" w:line="336" w:lineRule="auto"/>
              <w:ind w:right="511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К специфическим грунтам на данной территории относятся лёссовидные суглинки обладающие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просадочными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9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ой</w:t>
            </w:r>
            <w:r w:rsidRPr="000E48BA">
              <w:rPr>
                <w:rFonts w:ascii="Arial Narrow" w:eastAsia="Arial Narrow" w:hAnsi="Arial Narrow" w:cs="Arial Narrow"/>
                <w:w w:val="99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7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4"/>
                <w:w w:val="82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68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Скважинами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пройденными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хутора Крутой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абсолютных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отметках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74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просадочные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суглинки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прослежены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до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глубины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5,0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м,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просадка грунта под действием собственного веса при замачивании </w:t>
            </w:r>
            <w:r w:rsidRPr="000E48BA">
              <w:rPr>
                <w:rFonts w:ascii="Arial Narrow" w:eastAsia="Arial Narrow" w:hAnsi="Arial Narrow" w:cs="Arial Narrow"/>
                <w:w w:val="79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3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су</w:t>
            </w:r>
            <w:r w:rsidRPr="000E48BA">
              <w:rPr>
                <w:rFonts w:ascii="Arial Narrow" w:eastAsia="Arial Narrow" w:hAnsi="Arial Narrow" w:cs="Arial Narrow"/>
                <w:spacing w:val="-2"/>
                <w:w w:val="13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3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79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2"/>
                <w:w w:val="13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57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тип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грунтовых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условий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просадочности 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−</w:t>
            </w:r>
            <w:r w:rsidRPr="000E48BA">
              <w:rPr>
                <w:rFonts w:ascii="Arial" w:eastAsia="Arial Narrow" w:hAnsi="Arial" w:cs="Arial Narrow"/>
                <w:spacing w:val="-1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первый.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посёлка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Саркел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скважины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пройдены на абсолютных отметках 77 м, здесь просадочные суглинки прослежены до глуби-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ны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12,3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м,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просадка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грунта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под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действием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собственного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веса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при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замачивании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составляет 0,88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см,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тип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грунтовых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условий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просадочности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−</w:t>
            </w:r>
            <w:r w:rsidRPr="000E48BA">
              <w:rPr>
                <w:rFonts w:ascii="Arial" w:eastAsia="Arial Narrow" w:hAnsi="Arial" w:cs="Arial Narrow"/>
                <w:spacing w:val="-1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первый.</w:t>
            </w:r>
            <w:r w:rsidRPr="000E48BA">
              <w:rPr>
                <w:rFonts w:ascii="Arial Narrow" w:eastAsia="Arial Narrow" w:hAnsi="Arial Narrow" w:cs="Arial Narrow"/>
                <w:spacing w:val="-10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Однако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описы- ваемого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поселения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могут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быть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встречены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участки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вторым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типом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грунтовых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условий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по 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ро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4"/>
                <w:w w:val="82"/>
                <w:sz w:val="28"/>
              </w:rPr>
              <w:t>д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Они могут быть прослежены на водораздельных склонах с абсолютными от-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метками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превышающие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94"/>
                <w:sz w:val="28"/>
              </w:rPr>
              <w:t>7</w:t>
            </w:r>
            <w:r w:rsidRPr="000E48BA">
              <w:rPr>
                <w:rFonts w:ascii="Arial Narrow" w:eastAsia="Arial Narrow" w:hAnsi="Arial Narrow" w:cs="Arial Narrow"/>
                <w:spacing w:val="1"/>
                <w:w w:val="84"/>
                <w:sz w:val="28"/>
              </w:rPr>
              <w:t>5</w:t>
            </w:r>
            <w:r w:rsidRPr="000E48BA">
              <w:rPr>
                <w:rFonts w:ascii="Arial Narrow" w:eastAsia="Arial Narrow" w:hAnsi="Arial Narrow" w:cs="Arial Narrow"/>
                <w:spacing w:val="2"/>
                <w:w w:val="62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>0</w:t>
            </w:r>
            <w:r w:rsidRPr="000E48BA">
              <w:rPr>
                <w:rFonts w:ascii="Arial Narrow" w:eastAsia="Arial Narrow" w:hAnsi="Arial Narrow" w:cs="Arial Narrow"/>
                <w:spacing w:val="1"/>
                <w:w w:val="141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80,0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м,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где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значительно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возрастает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мощность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покровных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лёс- совидных суглинков.</w:t>
            </w:r>
          </w:p>
          <w:p w:rsidR="000E48BA" w:rsidRPr="000E48BA" w:rsidRDefault="000E48BA" w:rsidP="000E48BA">
            <w:pPr>
              <w:spacing w:line="298" w:lineRule="exact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Учитывая</w:t>
            </w:r>
            <w:r w:rsidRPr="000E48BA">
              <w:rPr>
                <w:rFonts w:ascii="Arial Narrow" w:eastAsia="Arial Narrow" w:hAnsi="Arial Narrow" w:cs="Arial Narrow"/>
                <w:spacing w:val="4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наличие</w:t>
            </w:r>
            <w:r w:rsidRPr="000E48BA">
              <w:rPr>
                <w:rFonts w:ascii="Arial Narrow" w:eastAsia="Arial Narrow" w:hAnsi="Arial Narrow" w:cs="Arial Narrow"/>
                <w:spacing w:val="4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просадочных</w:t>
            </w:r>
            <w:r w:rsidRPr="000E48BA">
              <w:rPr>
                <w:rFonts w:ascii="Arial Narrow" w:eastAsia="Arial Narrow" w:hAnsi="Arial Narrow" w:cs="Arial Narrow"/>
                <w:spacing w:val="4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122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н</w:t>
            </w:r>
            <w:r w:rsidRPr="000E48BA">
              <w:rPr>
                <w:rFonts w:ascii="Arial Narrow" w:eastAsia="Arial Narrow" w:hAnsi="Arial Narrow" w:cs="Arial Narrow"/>
                <w:spacing w:val="-2"/>
                <w:w w:val="13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"/>
                <w:w w:val="56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4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4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будущем</w:t>
            </w:r>
            <w:r w:rsidRPr="000E48BA">
              <w:rPr>
                <w:rFonts w:ascii="Arial Narrow" w:eastAsia="Arial Narrow" w:hAnsi="Arial Narrow" w:cs="Arial Narrow"/>
                <w:spacing w:val="4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при</w:t>
            </w:r>
            <w:r w:rsidRPr="000E48BA">
              <w:rPr>
                <w:rFonts w:ascii="Arial Narrow" w:eastAsia="Arial Narrow" w:hAnsi="Arial Narrow" w:cs="Arial Narrow"/>
                <w:spacing w:val="4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проектировании</w:t>
            </w:r>
            <w:r w:rsidRPr="000E48BA">
              <w:rPr>
                <w:rFonts w:ascii="Arial Narrow" w:eastAsia="Arial Narrow" w:hAnsi="Arial Narrow" w:cs="Arial Narrow"/>
                <w:spacing w:val="4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4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строи-</w:t>
            </w:r>
          </w:p>
          <w:p w:rsidR="000E48BA" w:rsidRPr="000E48BA" w:rsidRDefault="000E48BA" w:rsidP="000E48BA">
            <w:pPr>
              <w:spacing w:before="116" w:line="328" w:lineRule="auto"/>
              <w:ind w:right="52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тельстве следует предусматривать мероприятия ограждающие здания и сооружения от негативного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воздействия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просадочных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грунтов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при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их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замачивании.</w:t>
            </w:r>
          </w:p>
          <w:p w:rsidR="000E48BA" w:rsidRPr="000E48BA" w:rsidRDefault="000E48BA" w:rsidP="000E48BA">
            <w:pPr>
              <w:spacing w:before="2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Территория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расположена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сейсмически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безопасной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зоне.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36"/>
              <w:jc w:val="both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3</w:t>
            </w:r>
            <w:r w:rsidRPr="000E48BA">
              <w:rPr>
                <w:rFonts w:ascii="Arial Narrow" w:eastAsia="Arial Narrow" w:hAnsi="Arial Narrow" w:cs="Arial Narrow"/>
                <w:b/>
                <w:spacing w:val="2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Технико-экономическое</w:t>
            </w:r>
            <w:r w:rsidRPr="000E48BA">
              <w:rPr>
                <w:rFonts w:ascii="Arial Narrow" w:eastAsia="Arial Narrow" w:hAnsi="Arial Narrow" w:cs="Arial Narrow"/>
                <w:b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состояние</w:t>
            </w:r>
            <w:r w:rsidRPr="000E48BA">
              <w:rPr>
                <w:rFonts w:ascii="Arial Narrow" w:eastAsia="Arial Narrow" w:hAnsi="Arial Narrow" w:cs="Arial Narrow"/>
                <w:b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систем</w:t>
            </w:r>
            <w:r w:rsidRPr="000E48BA">
              <w:rPr>
                <w:rFonts w:ascii="Arial Narrow" w:eastAsia="Arial Narrow" w:hAnsi="Arial Narrow" w:cs="Arial Narrow"/>
                <w:b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28"/>
              </w:rPr>
              <w:t>теплоснабжения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39" w:line="340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Отопление газифицированного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жилого фонда осуществляется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индивидуальных 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130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ен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ра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оро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не газифицированного 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 xml:space="preserve">–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от печей и котлов на твердом </w:t>
            </w:r>
            <w:r w:rsidRPr="000E48BA">
              <w:rPr>
                <w:rFonts w:ascii="Arial Narrow" w:eastAsia="Arial Narrow" w:hAnsi="Arial Narrow" w:cs="Arial Narrow"/>
                <w:spacing w:val="-2"/>
                <w:w w:val="147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92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"/>
                <w:w w:val="90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68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Для пищеприготовления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не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газифицированном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жилом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фонде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используются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печи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твердом топливе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газовые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плиты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баллонном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газе.</w:t>
            </w:r>
          </w:p>
          <w:p w:rsidR="000E48BA" w:rsidRPr="000E48BA" w:rsidRDefault="000E48BA" w:rsidP="000E48BA">
            <w:pPr>
              <w:numPr>
                <w:ilvl w:val="0"/>
                <w:numId w:val="25"/>
              </w:numPr>
              <w:tabs>
                <w:tab w:val="left" w:pos="1553"/>
              </w:tabs>
              <w:spacing w:line="300" w:lineRule="exact"/>
              <w:ind w:hanging="20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Источник</w:t>
            </w:r>
            <w:r w:rsidRPr="000E48BA">
              <w:rPr>
                <w:rFonts w:ascii="Arial Narrow" w:eastAsia="Arial Narrow" w:hAnsi="Arial Narrow" w:cs="Arial Narrow"/>
                <w:spacing w:val="1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энергии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котельная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№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6,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работающая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природном</w:t>
            </w:r>
            <w:r w:rsidRPr="000E48BA">
              <w:rPr>
                <w:rFonts w:ascii="Arial Narrow" w:eastAsia="Arial Narrow" w:hAnsi="Arial Narrow" w:cs="Arial Narrow"/>
                <w:spacing w:val="1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газе,</w:t>
            </w:r>
          </w:p>
          <w:p w:rsidR="000E48BA" w:rsidRPr="000E48BA" w:rsidRDefault="000E48BA" w:rsidP="000E48BA">
            <w:pPr>
              <w:spacing w:before="121" w:line="328" w:lineRule="auto"/>
              <w:ind w:right="841"/>
              <w:jc w:val="both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расположенная по</w:t>
            </w:r>
            <w:r w:rsidRPr="000E48BA">
              <w:rPr>
                <w:rFonts w:ascii="Arial Narrow" w:eastAsia="Arial Narrow" w:hAnsi="Arial Narrow" w:cs="Arial Narrow"/>
                <w:spacing w:val="-1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адресу: Ростовская 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81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w w:val="80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93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1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-1"/>
                <w:w w:val="62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Цимлянский район, п. Саркел, ул. 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  <w:lang w:val="en-US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85"/>
                <w:sz w:val="28"/>
                <w:lang w:val="en-US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5"/>
                <w:w w:val="93"/>
                <w:sz w:val="28"/>
                <w:lang w:val="en-US"/>
              </w:rPr>
              <w:t>ц</w:t>
            </w:r>
            <w:r w:rsidRPr="000E48BA">
              <w:rPr>
                <w:rFonts w:ascii="Arial Narrow" w:eastAsia="Arial Narrow" w:hAnsi="Arial Narrow" w:cs="Arial Narrow"/>
                <w:spacing w:val="-1"/>
                <w:w w:val="84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85"/>
                <w:sz w:val="28"/>
                <w:lang w:val="en-US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8"/>
                <w:w w:val="81"/>
                <w:sz w:val="28"/>
                <w:lang w:val="en-US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1"/>
                <w:w w:val="84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w w:val="142"/>
                <w:sz w:val="28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8"/>
                <w:sz w:val="28"/>
                <w:lang w:val="en-US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  <w:lang w:val="en-US"/>
              </w:rPr>
              <w:t>ч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  <w:lang w:val="en-US"/>
              </w:rPr>
              <w:t>е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114"/>
                <w:sz w:val="28"/>
                <w:lang w:val="en-US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  <w:lang w:val="en-US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93"/>
                <w:sz w:val="28"/>
                <w:lang w:val="en-US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1"/>
                <w:w w:val="69"/>
                <w:sz w:val="28"/>
                <w:lang w:val="en-US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9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>2-в.</w:t>
            </w:r>
          </w:p>
          <w:p w:rsidR="000E48BA" w:rsidRPr="000E48BA" w:rsidRDefault="000E48BA" w:rsidP="000E48BA">
            <w:pPr>
              <w:numPr>
                <w:ilvl w:val="0"/>
                <w:numId w:val="25"/>
              </w:numPr>
              <w:tabs>
                <w:tab w:val="left" w:pos="1596"/>
              </w:tabs>
              <w:spacing w:before="3" w:line="326" w:lineRule="auto"/>
              <w:ind w:right="739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Установленная мощность котельной 1,72 </w:t>
            </w:r>
            <w:r w:rsidRPr="000E48BA">
              <w:rPr>
                <w:rFonts w:ascii="Arial Narrow" w:eastAsia="Arial Narrow" w:hAnsi="Arial Narrow" w:cs="Arial Narrow"/>
                <w:w w:val="76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73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9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2"/>
                <w:w w:val="222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spacing w:val="-1"/>
                <w:w w:val="50"/>
                <w:sz w:val="28"/>
              </w:rPr>
              <w:t>: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два котла мощностью по 0,86 </w:t>
            </w:r>
            <w:r w:rsidRPr="000E48BA">
              <w:rPr>
                <w:rFonts w:ascii="Arial Narrow" w:eastAsia="Arial Narrow" w:hAnsi="Arial Narrow" w:cs="Arial Narrow"/>
                <w:w w:val="73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w w:val="93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70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6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2"/>
                <w:w w:val="219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spacing w:val="-1"/>
                <w:w w:val="75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spacing w:val="-1"/>
                <w:w w:val="9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каждый.</w:t>
            </w:r>
          </w:p>
          <w:p w:rsidR="000E48BA" w:rsidRPr="000E48BA" w:rsidRDefault="000E48BA" w:rsidP="000E48BA">
            <w:pPr>
              <w:numPr>
                <w:ilvl w:val="0"/>
                <w:numId w:val="25"/>
              </w:numPr>
              <w:tabs>
                <w:tab w:val="left" w:pos="1582"/>
              </w:tabs>
              <w:spacing w:before="4"/>
              <w:ind w:left="1581" w:hanging="232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80"/>
                <w:sz w:val="28"/>
                <w:lang w:val="en-US"/>
              </w:rPr>
              <w:t>Подключенные</w:t>
            </w:r>
            <w:r w:rsidRPr="000E48BA">
              <w:rPr>
                <w:rFonts w:ascii="Arial Narrow" w:eastAsia="Arial Narrow" w:hAnsi="Arial Narrow" w:cs="Arial Narrow"/>
                <w:spacing w:val="50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  <w:lang w:val="en-US"/>
              </w:rPr>
              <w:t>п</w:t>
            </w:r>
            <w:r w:rsidRPr="000E48BA">
              <w:rPr>
                <w:rFonts w:ascii="Arial Narrow" w:eastAsia="Arial Narrow" w:hAnsi="Arial Narrow" w:cs="Arial Narrow"/>
                <w:spacing w:val="-2"/>
                <w:w w:val="93"/>
                <w:sz w:val="28"/>
                <w:lang w:val="en-US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150"/>
                <w:sz w:val="28"/>
                <w:lang w:val="en-US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93"/>
                <w:sz w:val="28"/>
                <w:lang w:val="en-US"/>
              </w:rPr>
              <w:t>ре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  <w:lang w:val="en-US"/>
              </w:rPr>
              <w:t>б</w:t>
            </w:r>
            <w:r w:rsidRPr="000E48BA">
              <w:rPr>
                <w:rFonts w:ascii="Arial Narrow" w:eastAsia="Arial Narrow" w:hAnsi="Arial Narrow" w:cs="Arial Narrow"/>
                <w:spacing w:val="-2"/>
                <w:w w:val="92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4"/>
                <w:w w:val="150"/>
                <w:sz w:val="28"/>
                <w:lang w:val="en-US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93"/>
                <w:sz w:val="28"/>
                <w:lang w:val="en-US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2"/>
                <w:w w:val="89"/>
                <w:sz w:val="28"/>
                <w:lang w:val="en-US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2"/>
                <w:w w:val="92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3"/>
                <w:w w:val="70"/>
                <w:sz w:val="28"/>
                <w:lang w:val="en-US"/>
              </w:rPr>
              <w:t>:</w:t>
            </w:r>
          </w:p>
          <w:p w:rsidR="000E48BA" w:rsidRPr="000E48BA" w:rsidRDefault="000E48BA" w:rsidP="000E48BA">
            <w:pPr>
              <w:spacing w:before="120" w:line="328" w:lineRule="auto"/>
              <w:ind w:right="1016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МБОУ Саркеловская СОШ, ул. Винзаводская, 1;</w:t>
            </w:r>
          </w:p>
        </w:tc>
      </w:tr>
      <w:tr w:rsidR="000E48BA" w:rsidRPr="000E48BA" w:rsidTr="00D74DF3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D74DF3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D74DF3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D74DF3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val="24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6D3799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29" o:spid="_x0000_s1193" style="position:absolute;margin-left:20.4pt;margin-top:586.9pt;width:4.6pt;height:3.8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30" o:spid="_x0000_s1192" style="position:absolute;margin-left:20.4pt;margin-top:784.15pt;width:4.6pt;height:3.8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31" o:spid="_x0000_s1189" style="position:absolute;margin-left:81.5pt;margin-top:810.45pt;width:16.25pt;height:6.45pt;z-index:-251637760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">
            <v:shape id="docshape32" o:spid="_x0000_s1191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PbQLDAAAA3AAAAA8AAABkcnMvZG93bnJldi54bWxEj1uLwjAUhN8X/A/hCPum6Zb11jWKKCv1&#10;0Qvs66E52xabk5pE7f57Iwj7OMzMN8x82ZlG3Mj52rKCj2ECgriwuuZSwen4PZiC8AFZY2OZFPyR&#10;h+Wi9zbHTNs77+l2CKWIEPYZKqhCaDMpfVGRQT+0LXH0fq0zGKJ0pdQO7xFuGpkmyVgarDkuVNjS&#10;uqLifLgaBTQ5znbuJ9DF5aPuM98m083mrNR7v1t9gQjUhf/wq51rBWk6g+eZeATk4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g9tAsMAAADcAAAADwAAAAAAAAAAAAAAAACf&#10;AgAAZHJzL2Rvd25yZXYueG1sUEsFBgAAAAAEAAQA9wAAAI8DAAAAAA==&#10;">
              <v:imagedata r:id="rId24" o:title=""/>
            </v:shape>
            <v:shape id="docshape33" o:spid="_x0000_s1190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v2oLDAAAA3AAAAA8AAABkcnMvZG93bnJldi54bWxET01rg0AQvQf6H5Yp9BKaVQsh2KxSmhTa&#10;HgKahlwHd6JSd1bcrdF/3z0Ecny8720+mU6MNLjWsoJ4FYEgrqxuuVbwc/x43oBwHlljZ5kUzOQg&#10;zx4WW0y1vXJBY+lrEULYpaig8b5PpXRVQwbdyvbEgbvYwaAPcKilHvAawk0nkyhaS4Mth4YGe3pv&#10;qPot/4yC7/NuLi/xfOg3e4rd8mtZHE6k1NPj9PYKwtPk7+Kb+1MrSF7C/HAmHAGZ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+/agsMAAADcAAAADwAAAAAAAAAAAAAAAACf&#10;AgAAZHJzL2Rvd25yZXYueG1sUEsFBgAAAAAEAAQA9wAAAI8DAAAAAA==&#10;">
              <v:imagedata r:id="rId25" o:title=""/>
            </v:shape>
            <w10:wrap anchorx="page" anchory="page"/>
          </v:group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34" o:spid="_x0000_s1188" style="position:absolute;margin-left:138.5pt;margin-top:810.8pt;width:3.35pt;height:4.6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D74DF3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</w:rPr>
            </w:pPr>
          </w:p>
          <w:p w:rsidR="000E48BA" w:rsidRPr="000E48BA" w:rsidRDefault="000E48BA" w:rsidP="000E48BA">
            <w:pPr>
              <w:spacing w:line="328" w:lineRule="auto"/>
              <w:ind w:right="3815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 xml:space="preserve">ОАО </w:t>
            </w:r>
            <w:r w:rsidRPr="000E48BA">
              <w:rPr>
                <w:rFonts w:ascii="Arial Narrow" w:eastAsia="Arial Narrow" w:hAnsi="Arial Narrow" w:cs="Arial Narrow"/>
                <w:spacing w:val="2"/>
                <w:w w:val="79"/>
                <w:sz w:val="28"/>
              </w:rPr>
              <w:t>"</w:t>
            </w:r>
            <w:r w:rsidRPr="000E48BA">
              <w:rPr>
                <w:rFonts w:ascii="Arial Narrow" w:eastAsia="Arial Narrow" w:hAnsi="Arial Narrow" w:cs="Arial Narrow"/>
                <w:spacing w:val="-4"/>
                <w:w w:val="75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3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77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104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73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2"/>
                <w:w w:val="79"/>
                <w:sz w:val="28"/>
              </w:rPr>
              <w:t>"</w:t>
            </w:r>
            <w:r w:rsidRPr="000E48BA">
              <w:rPr>
                <w:rFonts w:ascii="Arial Narrow" w:eastAsia="Arial Narrow" w:hAnsi="Arial Narrow" w:cs="Arial Narrow"/>
                <w:spacing w:val="-1"/>
                <w:w w:val="59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пер.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 xml:space="preserve">Виноградный, 5,пом. 1, АТС;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Н.У.</w:t>
            </w:r>
            <w:r w:rsidRPr="000E48BA">
              <w:rPr>
                <w:rFonts w:ascii="Arial Narrow" w:eastAsia="Arial Narrow" w:hAnsi="Arial Narrow" w:cs="Arial Narrow"/>
                <w:spacing w:val="-7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Саркеловскому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С.П.,</w:t>
            </w:r>
            <w:r w:rsidRPr="000E48BA">
              <w:rPr>
                <w:rFonts w:ascii="Arial Narrow" w:eastAsia="Arial Narrow" w:hAnsi="Arial Narrow" w:cs="Arial Narrow"/>
                <w:spacing w:val="-6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пер.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Виноградный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5;</w:t>
            </w:r>
          </w:p>
          <w:p w:rsidR="000E48BA" w:rsidRPr="000E48BA" w:rsidRDefault="000E48BA" w:rsidP="000E48BA">
            <w:pPr>
              <w:spacing w:before="4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МБУК</w:t>
            </w:r>
            <w:r w:rsidRPr="000E48BA">
              <w:rPr>
                <w:rFonts w:ascii="Arial Narrow" w:eastAsia="Arial Narrow" w:hAnsi="Arial Narrow" w:cs="Arial Narrow"/>
                <w:spacing w:val="2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ЦР</w:t>
            </w:r>
            <w:r w:rsidRPr="000E48BA">
              <w:rPr>
                <w:rFonts w:ascii="Arial Narrow" w:eastAsia="Arial Narrow" w:hAnsi="Arial Narrow" w:cs="Arial Narrow"/>
                <w:spacing w:val="2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Саркеловского</w:t>
            </w:r>
            <w:r w:rsidRPr="000E48BA">
              <w:rPr>
                <w:rFonts w:ascii="Arial Narrow" w:eastAsia="Arial Narrow" w:hAnsi="Arial Narrow" w:cs="Arial Narrow"/>
                <w:spacing w:val="2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С.П.</w:t>
            </w:r>
            <w:r w:rsidRPr="000E48BA">
              <w:rPr>
                <w:rFonts w:ascii="Arial Narrow" w:eastAsia="Arial Narrow" w:hAnsi="Arial Narrow" w:cs="Arial Narrow"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"Центральный</w:t>
            </w:r>
            <w:r w:rsidRPr="000E48BA">
              <w:rPr>
                <w:rFonts w:ascii="Arial Narrow" w:eastAsia="Arial Narrow" w:hAnsi="Arial Narrow" w:cs="Arial Narrow"/>
                <w:spacing w:val="2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дом</w:t>
            </w:r>
            <w:r w:rsidRPr="000E48BA">
              <w:rPr>
                <w:rFonts w:ascii="Arial Narrow" w:eastAsia="Arial Narrow" w:hAnsi="Arial Narrow" w:cs="Arial Narrow"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101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74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-2"/>
                <w:w w:val="13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4"/>
                <w:w w:val="64"/>
                <w:sz w:val="28"/>
              </w:rPr>
              <w:t>ы</w:t>
            </w:r>
            <w:r w:rsidRPr="000E48BA">
              <w:rPr>
                <w:rFonts w:ascii="Arial Narrow" w:eastAsia="Arial Narrow" w:hAnsi="Arial Narrow" w:cs="Arial Narrow"/>
                <w:spacing w:val="-2"/>
                <w:w w:val="76"/>
                <w:sz w:val="28"/>
              </w:rPr>
              <w:t>"</w:t>
            </w:r>
            <w:r w:rsidRPr="000E48BA">
              <w:rPr>
                <w:rFonts w:ascii="Arial Narrow" w:eastAsia="Arial Narrow" w:hAnsi="Arial Narrow" w:cs="Arial Narrow"/>
                <w:spacing w:val="-1"/>
                <w:w w:val="56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ул.</w:t>
            </w:r>
            <w:r w:rsidRPr="000E48BA">
              <w:rPr>
                <w:rFonts w:ascii="Arial Narrow" w:eastAsia="Arial Narrow" w:hAnsi="Arial Narrow" w:cs="Arial Narrow"/>
                <w:spacing w:val="2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Винзаводская,</w:t>
            </w:r>
            <w:r w:rsidRPr="000E48BA">
              <w:rPr>
                <w:rFonts w:ascii="Arial Narrow" w:eastAsia="Arial Narrow" w:hAnsi="Arial Narrow" w:cs="Arial Narrow"/>
                <w:spacing w:val="22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5"/>
                <w:w w:val="85"/>
                <w:sz w:val="28"/>
                <w:lang w:val="en-US"/>
              </w:rPr>
              <w:t>3.</w:t>
            </w:r>
          </w:p>
          <w:p w:rsidR="000E48BA" w:rsidRPr="000E48BA" w:rsidRDefault="000E48BA" w:rsidP="000E48BA">
            <w:pPr>
              <w:numPr>
                <w:ilvl w:val="0"/>
                <w:numId w:val="24"/>
              </w:numPr>
              <w:tabs>
                <w:tab w:val="left" w:pos="1596"/>
              </w:tabs>
              <w:spacing w:before="116" w:line="355" w:lineRule="auto"/>
              <w:ind w:right="76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Максимальная подключенная нагрузка 0,327 </w:t>
            </w:r>
            <w:r w:rsidRPr="000E48BA">
              <w:rPr>
                <w:rFonts w:ascii="Arial Narrow" w:eastAsia="Arial Narrow" w:hAnsi="Arial Narrow" w:cs="Arial Narrow"/>
                <w:w w:val="76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73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9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2"/>
                <w:w w:val="222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spacing w:val="-4"/>
                <w:w w:val="51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51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температурный режим сети </w:t>
            </w:r>
            <w:r w:rsidRPr="000E48BA">
              <w:rPr>
                <w:rFonts w:ascii="Arial Narrow" w:eastAsia="Arial Narrow" w:hAnsi="Arial Narrow" w:cs="Arial Narrow"/>
                <w:spacing w:val="-3"/>
                <w:w w:val="72"/>
                <w:sz w:val="28"/>
              </w:rPr>
              <w:t>9</w:t>
            </w:r>
            <w:r w:rsidRPr="000E48BA">
              <w:rPr>
                <w:rFonts w:ascii="Arial Narrow" w:eastAsia="Arial Narrow" w:hAnsi="Arial Narrow" w:cs="Arial Narrow"/>
                <w:spacing w:val="2"/>
                <w:w w:val="72"/>
                <w:sz w:val="28"/>
              </w:rPr>
              <w:t>5</w:t>
            </w:r>
            <w:r w:rsidRPr="000E48BA">
              <w:rPr>
                <w:rFonts w:ascii="Arial Narrow" w:eastAsia="Arial Narrow" w:hAnsi="Arial Narrow" w:cs="Arial Narrow"/>
                <w:spacing w:val="-1"/>
                <w:w w:val="211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spacing w:val="2"/>
                <w:w w:val="72"/>
                <w:sz w:val="28"/>
              </w:rPr>
              <w:t>7</w:t>
            </w:r>
            <w:r w:rsidRPr="000E48BA">
              <w:rPr>
                <w:rFonts w:ascii="Arial Narrow" w:eastAsia="Arial Narrow" w:hAnsi="Arial Narrow" w:cs="Arial Narrow"/>
                <w:w w:val="72"/>
                <w:sz w:val="28"/>
              </w:rPr>
              <w:t>0</w:t>
            </w:r>
            <w:r w:rsidRPr="000E48BA">
              <w:rPr>
                <w:rFonts w:ascii="Arial Narrow" w:eastAsia="Arial Narrow" w:hAnsi="Arial Narrow" w:cs="Arial Narrow"/>
                <w:w w:val="99"/>
                <w:sz w:val="28"/>
              </w:rPr>
              <w:t xml:space="preserve"> </w:t>
            </w:r>
            <w:r w:rsidRPr="000E48BA">
              <w:rPr>
                <w:rFonts w:ascii="Arial" w:eastAsia="Arial Narrow" w:hAnsi="Arial" w:cs="Arial Narrow"/>
                <w:sz w:val="28"/>
              </w:rPr>
              <w:t>°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С.</w:t>
            </w:r>
          </w:p>
          <w:p w:rsidR="000E48BA" w:rsidRPr="000E48BA" w:rsidRDefault="000E48BA" w:rsidP="000E48BA">
            <w:pPr>
              <w:numPr>
                <w:ilvl w:val="0"/>
                <w:numId w:val="24"/>
              </w:numPr>
              <w:tabs>
                <w:tab w:val="left" w:pos="1582"/>
              </w:tabs>
              <w:spacing w:line="296" w:lineRule="exact"/>
              <w:ind w:left="1581" w:hanging="23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Общая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протяженность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сети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1047,3</w:t>
            </w:r>
            <w:r w:rsidRPr="000E48BA">
              <w:rPr>
                <w:rFonts w:ascii="Arial Narrow" w:eastAsia="Arial Narrow" w:hAnsi="Arial Narrow" w:cs="Arial Narrow"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тр.м.,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том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числе:</w:t>
            </w:r>
          </w:p>
          <w:p w:rsidR="000E48BA" w:rsidRPr="000E48BA" w:rsidRDefault="000E48BA" w:rsidP="000E48BA">
            <w:pPr>
              <w:spacing w:before="155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Cambria Math" w:eastAsia="Arial Narrow" w:hAnsi="Cambria Math" w:cs="Arial Narrow"/>
                <w:w w:val="95"/>
                <w:sz w:val="28"/>
              </w:rPr>
              <w:t>∅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108х4</w:t>
            </w:r>
            <w:r w:rsidRPr="000E48BA">
              <w:rPr>
                <w:rFonts w:ascii="Arial Narrow" w:eastAsia="Arial Narrow" w:hAnsi="Arial Narrow" w:cs="Arial Narrow"/>
                <w:spacing w:val="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221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87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65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5"/>
                <w:w w:val="79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2"/>
                <w:w w:val="97"/>
                <w:sz w:val="28"/>
              </w:rPr>
              <w:t>;</w:t>
            </w:r>
          </w:p>
          <w:p w:rsidR="000E48BA" w:rsidRPr="000E48BA" w:rsidRDefault="000E48BA" w:rsidP="000E48BA">
            <w:pPr>
              <w:spacing w:before="166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Cambria Math" w:eastAsia="Arial Narrow" w:hAnsi="Cambria Math" w:cs="Arial Narrow"/>
                <w:sz w:val="28"/>
              </w:rPr>
              <w:t>∅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89х4</w:t>
            </w:r>
            <w:r w:rsidRPr="000E48BA">
              <w:rPr>
                <w:rFonts w:ascii="Arial Narrow" w:eastAsia="Arial Narrow" w:hAnsi="Arial Narrow" w:cs="Arial Narrow"/>
                <w:spacing w:val="-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115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-11"/>
                <w:w w:val="1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628,3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14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92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70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5"/>
                <w:w w:val="84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2"/>
                <w:w w:val="102"/>
                <w:sz w:val="28"/>
              </w:rPr>
              <w:t>;</w:t>
            </w:r>
          </w:p>
          <w:p w:rsidR="000E48BA" w:rsidRPr="000E48BA" w:rsidRDefault="000E48BA" w:rsidP="000E48BA">
            <w:pPr>
              <w:spacing w:before="161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Cambria Math" w:eastAsia="Arial Narrow" w:hAnsi="Cambria Math" w:cs="Arial Narrow"/>
                <w:sz w:val="28"/>
              </w:rPr>
              <w:t>∅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57х3</w:t>
            </w:r>
            <w:r w:rsidRPr="000E48BA">
              <w:rPr>
                <w:rFonts w:ascii="Arial Narrow" w:eastAsia="Arial Narrow" w:hAnsi="Arial Narrow" w:cs="Arial Narrow"/>
                <w:spacing w:val="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57 </w:t>
            </w:r>
            <w:r w:rsidRPr="000E48BA">
              <w:rPr>
                <w:rFonts w:ascii="Arial Narrow" w:eastAsia="Arial Narrow" w:hAnsi="Arial Narrow" w:cs="Arial Narrow"/>
                <w:spacing w:val="-3"/>
                <w:w w:val="14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4"/>
                <w:w w:val="92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5"/>
                <w:w w:val="70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5"/>
                <w:w w:val="84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2"/>
                <w:w w:val="102"/>
                <w:sz w:val="28"/>
              </w:rPr>
              <w:t>;</w:t>
            </w:r>
          </w:p>
          <w:p w:rsidR="000E48BA" w:rsidRPr="000E48BA" w:rsidRDefault="000E48BA" w:rsidP="000E48BA">
            <w:pPr>
              <w:spacing w:before="167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Cambria Math" w:eastAsia="Arial Narrow" w:hAnsi="Cambria Math" w:cs="Arial Narrow"/>
                <w:spacing w:val="-2"/>
                <w:sz w:val="28"/>
              </w:rPr>
              <w:t>∅</w:t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45х3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105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-7"/>
                <w:w w:val="10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  <w:lang w:val="en-US"/>
              </w:rPr>
              <w:t>40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4"/>
                <w:w w:val="151"/>
                <w:sz w:val="28"/>
                <w:lang w:val="en-US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3"/>
                <w:w w:val="94"/>
                <w:sz w:val="28"/>
                <w:lang w:val="en-US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6"/>
                <w:w w:val="72"/>
                <w:sz w:val="28"/>
                <w:lang w:val="en-US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86"/>
                <w:sz w:val="28"/>
                <w:lang w:val="en-US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3"/>
                <w:w w:val="72"/>
                <w:sz w:val="28"/>
                <w:lang w:val="en-US"/>
              </w:rPr>
              <w:t>.</w:t>
            </w:r>
          </w:p>
          <w:p w:rsidR="000E48BA" w:rsidRPr="000E48BA" w:rsidRDefault="000E48BA" w:rsidP="000E48BA">
            <w:pPr>
              <w:numPr>
                <w:ilvl w:val="0"/>
                <w:numId w:val="24"/>
              </w:numPr>
              <w:tabs>
                <w:tab w:val="left" w:pos="1596"/>
              </w:tabs>
              <w:spacing w:before="126" w:line="328" w:lineRule="auto"/>
              <w:ind w:right="58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Прокладка всех трубопроводов подземная, магистральные трубопроводы от ко- тельной до ТК-106 проложены в канале, трубопроводы подключения потребителей проложе- ны безканальным </w:t>
            </w:r>
            <w:r w:rsidRPr="000E48BA">
              <w:rPr>
                <w:rFonts w:ascii="Arial Narrow" w:eastAsia="Arial Narrow" w:hAnsi="Arial Narrow" w:cs="Arial Narrow"/>
                <w:spacing w:val="-4"/>
                <w:w w:val="80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2"/>
                <w:w w:val="14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д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1"/>
                <w:w w:val="80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1"/>
                <w:w w:val="66"/>
                <w:sz w:val="28"/>
              </w:rPr>
              <w:t>.</w:t>
            </w:r>
          </w:p>
          <w:p w:rsidR="000E48BA" w:rsidRPr="000E48BA" w:rsidRDefault="000E48BA" w:rsidP="000E48BA">
            <w:pPr>
              <w:numPr>
                <w:ilvl w:val="0"/>
                <w:numId w:val="24"/>
              </w:numPr>
              <w:tabs>
                <w:tab w:val="left" w:pos="1592"/>
              </w:tabs>
              <w:spacing w:before="5"/>
              <w:ind w:left="1591" w:hanging="24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1"/>
                <w:w w:val="64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1"/>
                <w:w w:val="83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1"/>
                <w:w w:val="93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141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4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3"/>
                <w:w w:val="76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оперативного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дистанционного</w:t>
            </w:r>
            <w:r w:rsidRPr="000E48BA">
              <w:rPr>
                <w:rFonts w:ascii="Arial Narrow" w:eastAsia="Arial Narrow" w:hAnsi="Arial Narrow" w:cs="Arial Narrow"/>
                <w:spacing w:val="5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контроля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69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12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78"/>
                <w:sz w:val="28"/>
              </w:rPr>
              <w:t>су</w:t>
            </w:r>
            <w:r w:rsidRPr="000E48BA">
              <w:rPr>
                <w:rFonts w:ascii="Arial Narrow" w:eastAsia="Arial Narrow" w:hAnsi="Arial Narrow" w:cs="Arial Narrow"/>
                <w:spacing w:val="-4"/>
                <w:w w:val="12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78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4"/>
                <w:w w:val="12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73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2"/>
                <w:w w:val="78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-2"/>
                <w:w w:val="69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4"/>
                <w:w w:val="12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3"/>
                <w:w w:val="47"/>
                <w:sz w:val="28"/>
              </w:rPr>
              <w:t>.</w:t>
            </w:r>
          </w:p>
          <w:p w:rsidR="000E48BA" w:rsidRPr="000E48BA" w:rsidRDefault="000E48BA" w:rsidP="000E48BA">
            <w:pPr>
              <w:numPr>
                <w:ilvl w:val="0"/>
                <w:numId w:val="24"/>
              </w:numPr>
              <w:tabs>
                <w:tab w:val="left" w:pos="1596"/>
              </w:tabs>
              <w:spacing w:before="115" w:line="328" w:lineRule="auto"/>
              <w:ind w:right="71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Переход трубопровода диаметром 89мм на трубопровод диаметром 45 мм выпол-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нен вне тепловой камеры.</w:t>
            </w:r>
          </w:p>
          <w:p w:rsidR="000E48BA" w:rsidRPr="000E48BA" w:rsidRDefault="000E48BA" w:rsidP="000E48BA">
            <w:pPr>
              <w:numPr>
                <w:ilvl w:val="0"/>
                <w:numId w:val="24"/>
              </w:numPr>
              <w:tabs>
                <w:tab w:val="left" w:pos="1596"/>
              </w:tabs>
              <w:spacing w:before="3" w:line="328" w:lineRule="auto"/>
              <w:ind w:right="756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На тепловой сети построены 4 сбросных тепловых камеры и 4 тепловых камеры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подключения.</w:t>
            </w:r>
          </w:p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38"/>
              </w:rPr>
            </w:pPr>
          </w:p>
          <w:p w:rsidR="000E48BA" w:rsidRPr="000E48BA" w:rsidRDefault="000E48BA" w:rsidP="000E48BA">
            <w:pPr>
              <w:spacing w:before="1"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Для отопления школы, дома культуры и двух многоквартирных жилых домов в п. </w:t>
            </w:r>
            <w:r w:rsidRPr="000E48BA">
              <w:rPr>
                <w:rFonts w:ascii="Arial Narrow" w:eastAsia="Arial Narrow" w:hAnsi="Arial Narrow" w:cs="Arial Narrow"/>
                <w:spacing w:val="1"/>
                <w:w w:val="60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1"/>
                <w:w w:val="80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3"/>
                <w:w w:val="80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137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кел функционирует сезонная газовая </w:t>
            </w:r>
            <w:r w:rsidRPr="000E48BA">
              <w:rPr>
                <w:rFonts w:ascii="Arial Narrow" w:eastAsia="Arial Narrow" w:hAnsi="Arial Narrow" w:cs="Arial Narrow"/>
                <w:w w:val="106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0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79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н</w:t>
            </w:r>
            <w:r w:rsidRPr="000E48BA">
              <w:rPr>
                <w:rFonts w:ascii="Arial Narrow" w:eastAsia="Arial Narrow" w:hAnsi="Arial Narrow" w:cs="Arial Narrow"/>
                <w:spacing w:val="-4"/>
                <w:w w:val="83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1"/>
                <w:w w:val="61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основные параметры которой приведены в </w:t>
            </w:r>
            <w:r w:rsidRPr="000E48BA">
              <w:rPr>
                <w:rFonts w:ascii="Arial Narrow" w:eastAsia="Arial Narrow" w:hAnsi="Arial Narrow" w:cs="Arial Narrow"/>
                <w:spacing w:val="-4"/>
                <w:w w:val="152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2"/>
                <w:w w:val="92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spacing w:val="-2"/>
                <w:w w:val="91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2"/>
                <w:w w:val="94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6"/>
                <w:w w:val="103"/>
                <w:sz w:val="28"/>
              </w:rPr>
              <w:t>ц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3"/>
                <w:w w:val="72"/>
                <w:sz w:val="28"/>
              </w:rPr>
              <w:t>:</w:t>
            </w:r>
          </w:p>
          <w:p w:rsidR="000E48BA" w:rsidRPr="000E48BA" w:rsidRDefault="006D3799" w:rsidP="000E48BA">
            <w:pPr>
              <w:spacing w:before="9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6D3799">
              <w:rPr>
                <w:rFonts w:ascii="Arial Narrow" w:eastAsia="Arial Narrow" w:hAnsi="Arial Narrow" w:cs="Arial Narrow"/>
                <w:noProof/>
                <w:sz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1" o:spid="_x0000_s1187" type="#_x0000_t202" style="position:absolute;left:0;text-align:left;margin-left:25.3pt;margin-top:529.5pt;width:474.75pt;height:160.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" filled="f" stroked="f">
                  <v:textbox inset="0,0,0,0">
                    <w:txbxContent>
                      <w:tbl>
                        <w:tblPr>
                          <w:tblStyle w:val="TableNormal1"/>
                          <w:tblW w:w="0" w:type="auto"/>
                          <w:tblInd w:w="5" w:type="dxa"/>
                          <w:tblBorders>
                            <w:top w:val="single" w:sz="4" w:space="0" w:color="205767"/>
                            <w:left w:val="single" w:sz="4" w:space="0" w:color="205767"/>
                            <w:bottom w:val="single" w:sz="4" w:space="0" w:color="205767"/>
                            <w:right w:val="single" w:sz="4" w:space="0" w:color="205767"/>
                            <w:insideH w:val="single" w:sz="4" w:space="0" w:color="205767"/>
                            <w:insideV w:val="single" w:sz="4" w:space="0" w:color="205767"/>
                          </w:tblBorders>
                          <w:tblLayout w:type="fixed"/>
                          <w:tblLook w:val="01E0"/>
                        </w:tblPr>
                        <w:tblGrid>
                          <w:gridCol w:w="2328"/>
                          <w:gridCol w:w="1392"/>
                          <w:gridCol w:w="1430"/>
                          <w:gridCol w:w="1435"/>
                          <w:gridCol w:w="1430"/>
                          <w:gridCol w:w="1430"/>
                        </w:tblGrid>
                        <w:tr w:rsidR="00D74DF3" w:rsidRPr="00E10841" w:rsidTr="00D74DF3">
                          <w:trPr>
                            <w:trHeight w:val="1975"/>
                          </w:trPr>
                          <w:tc>
                            <w:tcPr>
                              <w:tcW w:w="2328" w:type="dxa"/>
                            </w:tcPr>
                            <w:p w:rsidR="00D74DF3" w:rsidRDefault="00D74DF3">
                              <w:pPr>
                                <w:pStyle w:val="TableParagraph"/>
                                <w:spacing w:before="7"/>
                                <w:rPr>
                                  <w:rFonts w:ascii="Times New Roman"/>
                                </w:rPr>
                              </w:pPr>
                            </w:p>
                            <w:p w:rsidR="00D74DF3" w:rsidRDefault="00D74DF3">
                              <w:pPr>
                                <w:pStyle w:val="TableParagrap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0"/>
                                  <w:sz w:val="28"/>
                                </w:rPr>
                                <w:t>Адрес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котельной</w:t>
                              </w:r>
                            </w:p>
                          </w:tc>
                          <w:tc>
                            <w:tcPr>
                              <w:tcW w:w="1392" w:type="dxa"/>
                            </w:tcPr>
                            <w:p w:rsidR="00D74DF3" w:rsidRPr="003E4E1D" w:rsidRDefault="00D74DF3">
                              <w:pPr>
                                <w:pStyle w:val="TableParagraph"/>
                                <w:spacing w:before="140" w:line="218" w:lineRule="auto"/>
                                <w:rPr>
                                  <w:sz w:val="28"/>
                                  <w:lang w:val="ru-RU"/>
                                </w:rPr>
                              </w:pPr>
                              <w:r w:rsidRPr="003E4E1D">
                                <w:rPr>
                                  <w:spacing w:val="-4"/>
                                  <w:sz w:val="28"/>
                                  <w:lang w:val="ru-RU"/>
                                </w:rPr>
                                <w:t>Тип</w:t>
                              </w:r>
                              <w:r w:rsidRPr="003E4E1D">
                                <w:rPr>
                                  <w:spacing w:val="-10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E4E1D">
                                <w:rPr>
                                  <w:spacing w:val="-4"/>
                                  <w:sz w:val="28"/>
                                  <w:lang w:val="ru-RU"/>
                                </w:rPr>
                                <w:t>и</w:t>
                              </w:r>
                              <w:r w:rsidRPr="003E4E1D">
                                <w:rPr>
                                  <w:spacing w:val="-10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E4E1D">
                                <w:rPr>
                                  <w:spacing w:val="-4"/>
                                  <w:sz w:val="28"/>
                                  <w:lang w:val="ru-RU"/>
                                </w:rPr>
                                <w:t xml:space="preserve">кол- </w:t>
                              </w:r>
                              <w:r w:rsidRPr="003E4E1D">
                                <w:rPr>
                                  <w:w w:val="95"/>
                                  <w:sz w:val="28"/>
                                  <w:lang w:val="ru-RU"/>
                                </w:rPr>
                                <w:t>во</w:t>
                              </w:r>
                              <w:r w:rsidRPr="003E4E1D">
                                <w:rPr>
                                  <w:spacing w:val="-1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E4E1D">
                                <w:rPr>
                                  <w:spacing w:val="-2"/>
                                  <w:sz w:val="28"/>
                                  <w:lang w:val="ru-RU"/>
                                </w:rPr>
                                <w:t>котлов</w:t>
                              </w:r>
                            </w:p>
                          </w:tc>
                          <w:tc>
                            <w:tcPr>
                              <w:tcW w:w="1430" w:type="dxa"/>
                            </w:tcPr>
                            <w:p w:rsidR="00D74DF3" w:rsidRDefault="00D74DF3">
                              <w:pPr>
                                <w:pStyle w:val="TableParagraph"/>
                                <w:spacing w:line="218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6"/>
                                  <w:w w:val="84"/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-2"/>
                                  <w:w w:val="95"/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pacing w:val="-4"/>
                                  <w:w w:val="143"/>
                                  <w:sz w:val="28"/>
                                </w:rPr>
                                <w:t>т</w:t>
                              </w:r>
                              <w:r>
                                <w:rPr>
                                  <w:spacing w:val="-2"/>
                                  <w:w w:val="86"/>
                                  <w:sz w:val="28"/>
                                </w:rPr>
                                <w:t>ано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2"/>
                                  <w:w w:val="82"/>
                                  <w:sz w:val="28"/>
                                </w:rPr>
                                <w:t>л</w:t>
                              </w:r>
                              <w:r>
                                <w:rPr>
                                  <w:spacing w:val="-2"/>
                                  <w:w w:val="86"/>
                                  <w:sz w:val="28"/>
                                </w:rPr>
                                <w:t>ен</w:t>
                              </w:r>
                              <w:r>
                                <w:rPr>
                                  <w:spacing w:val="-3"/>
                                  <w:w w:val="64"/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spacing w:val="-3"/>
                                  <w:w w:val="8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мощность</w:t>
                              </w:r>
                            </w:p>
                            <w:p w:rsidR="00D74DF3" w:rsidRDefault="00D74DF3">
                              <w:pPr>
                                <w:pStyle w:val="TableParagraph"/>
                                <w:spacing w:line="287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w w:val="89"/>
                                  <w:sz w:val="28"/>
                                </w:rPr>
                                <w:t>Г</w:t>
                              </w:r>
                              <w:r>
                                <w:rPr>
                                  <w:spacing w:val="-2"/>
                                  <w:w w:val="109"/>
                                  <w:sz w:val="28"/>
                                </w:rPr>
                                <w:t>к</w:t>
                              </w:r>
                              <w:r>
                                <w:rPr>
                                  <w:spacing w:val="-2"/>
                                  <w:w w:val="86"/>
                                  <w:sz w:val="28"/>
                                </w:rPr>
                                <w:t>а</w:t>
                              </w:r>
                              <w:r>
                                <w:rPr>
                                  <w:spacing w:val="-2"/>
                                  <w:w w:val="82"/>
                                  <w:sz w:val="28"/>
                                </w:rPr>
                                <w:t>л</w:t>
                              </w:r>
                              <w:r>
                                <w:rPr>
                                  <w:spacing w:val="-4"/>
                                  <w:w w:val="235"/>
                                  <w:sz w:val="28"/>
                                </w:rPr>
                                <w:t>/</w:t>
                              </w:r>
                              <w:r>
                                <w:rPr>
                                  <w:spacing w:val="-2"/>
                                  <w:w w:val="91"/>
                                  <w:sz w:val="28"/>
                                </w:rPr>
                                <w:t>ч</w:t>
                              </w:r>
                              <w:r>
                                <w:rPr>
                                  <w:spacing w:val="-2"/>
                                  <w:w w:val="86"/>
                                  <w:sz w:val="28"/>
                                </w:rPr>
                                <w:t>а</w:t>
                              </w:r>
                              <w:r>
                                <w:rPr>
                                  <w:spacing w:val="-3"/>
                                  <w:w w:val="95"/>
                                  <w:sz w:val="28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1435" w:type="dxa"/>
                            </w:tcPr>
                            <w:p w:rsidR="00D74DF3" w:rsidRDefault="00D74DF3">
                              <w:pPr>
                                <w:pStyle w:val="TableParagraph"/>
                                <w:spacing w:line="218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w w:val="85"/>
                                  <w:sz w:val="28"/>
                                </w:rPr>
                                <w:t xml:space="preserve">Присоед. </w:t>
                              </w:r>
                              <w:r>
                                <w:rPr>
                                  <w:spacing w:val="-2"/>
                                  <w:w w:val="95"/>
                                  <w:sz w:val="28"/>
                                </w:rPr>
                                <w:t>нагрузка</w:t>
                              </w:r>
                            </w:p>
                            <w:p w:rsidR="00D74DF3" w:rsidRDefault="00D74DF3">
                              <w:pPr>
                                <w:pStyle w:val="TableParagraph"/>
                                <w:spacing w:line="287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w w:val="89"/>
                                  <w:sz w:val="28"/>
                                </w:rPr>
                                <w:t>Г</w:t>
                              </w:r>
                              <w:r>
                                <w:rPr>
                                  <w:spacing w:val="-2"/>
                                  <w:w w:val="109"/>
                                  <w:sz w:val="28"/>
                                </w:rPr>
                                <w:t>к</w:t>
                              </w:r>
                              <w:r>
                                <w:rPr>
                                  <w:spacing w:val="-2"/>
                                  <w:w w:val="86"/>
                                  <w:sz w:val="28"/>
                                </w:rPr>
                                <w:t>а</w:t>
                              </w:r>
                              <w:r>
                                <w:rPr>
                                  <w:spacing w:val="-2"/>
                                  <w:w w:val="82"/>
                                  <w:sz w:val="28"/>
                                </w:rPr>
                                <w:t>л</w:t>
                              </w:r>
                              <w:r>
                                <w:rPr>
                                  <w:spacing w:val="-4"/>
                                  <w:w w:val="235"/>
                                  <w:sz w:val="28"/>
                                </w:rPr>
                                <w:t>/</w:t>
                              </w:r>
                              <w:r>
                                <w:rPr>
                                  <w:spacing w:val="-2"/>
                                  <w:w w:val="91"/>
                                  <w:sz w:val="28"/>
                                </w:rPr>
                                <w:t>ч</w:t>
                              </w:r>
                              <w:r>
                                <w:rPr>
                                  <w:spacing w:val="-2"/>
                                  <w:w w:val="86"/>
                                  <w:sz w:val="28"/>
                                </w:rPr>
                                <w:t>а</w:t>
                              </w:r>
                              <w:r>
                                <w:rPr>
                                  <w:spacing w:val="-3"/>
                                  <w:w w:val="95"/>
                                  <w:sz w:val="28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1430" w:type="dxa"/>
                            </w:tcPr>
                            <w:p w:rsidR="00D74DF3" w:rsidRDefault="00D74DF3">
                              <w:pPr>
                                <w:pStyle w:val="TableParagraph"/>
                                <w:spacing w:line="218" w:lineRule="auto"/>
                                <w:ind w:right="302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Кол-во </w:t>
                              </w:r>
                              <w:r>
                                <w:rPr>
                                  <w:spacing w:val="-2"/>
                                  <w:w w:val="85"/>
                                  <w:sz w:val="28"/>
                                </w:rPr>
                                <w:t>присоед.</w:t>
                              </w:r>
                            </w:p>
                            <w:p w:rsidR="00D74DF3" w:rsidRDefault="00D74DF3">
                              <w:pPr>
                                <w:pStyle w:val="TableParagraph"/>
                                <w:spacing w:line="287" w:lineRule="exact"/>
                                <w:ind w:right="206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w w:val="92"/>
                                  <w:sz w:val="28"/>
                                </w:rPr>
                                <w:t>п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о</w:t>
                              </w:r>
                              <w:r>
                                <w:rPr>
                                  <w:spacing w:val="-4"/>
                                  <w:w w:val="147"/>
                                  <w:sz w:val="28"/>
                                </w:rPr>
                                <w:t>т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ре</w:t>
                              </w:r>
                              <w:r>
                                <w:rPr>
                                  <w:spacing w:val="-2"/>
                                  <w:w w:val="87"/>
                                  <w:sz w:val="28"/>
                                </w:rPr>
                                <w:t>б</w:t>
                              </w:r>
                              <w:r>
                                <w:rPr>
                                  <w:spacing w:val="-2"/>
                                  <w:w w:val="89"/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-4"/>
                                  <w:w w:val="147"/>
                                  <w:sz w:val="28"/>
                                </w:rPr>
                                <w:t>т</w:t>
                              </w:r>
                              <w:r>
                                <w:rPr>
                                  <w:spacing w:val="-3"/>
                                  <w:w w:val="68"/>
                                  <w:sz w:val="28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430" w:type="dxa"/>
                            </w:tcPr>
                            <w:p w:rsidR="00D74DF3" w:rsidRPr="003E4E1D" w:rsidRDefault="00D74DF3">
                              <w:pPr>
                                <w:pStyle w:val="TableParagraph"/>
                                <w:spacing w:line="218" w:lineRule="auto"/>
                                <w:rPr>
                                  <w:sz w:val="28"/>
                                  <w:lang w:val="ru-RU"/>
                                </w:rPr>
                              </w:pPr>
                              <w:r w:rsidRPr="003E4E1D">
                                <w:rPr>
                                  <w:spacing w:val="-2"/>
                                  <w:w w:val="95"/>
                                  <w:sz w:val="28"/>
                                  <w:lang w:val="ru-RU"/>
                                </w:rPr>
                                <w:t xml:space="preserve">Протяж. </w:t>
                              </w:r>
                              <w:r w:rsidRPr="003E4E1D">
                                <w:rPr>
                                  <w:spacing w:val="-3"/>
                                  <w:w w:val="128"/>
                                  <w:sz w:val="28"/>
                                  <w:lang w:val="ru-RU"/>
                                </w:rPr>
                                <w:t>т</w:t>
                              </w:r>
                              <w:r w:rsidRPr="003E4E1D">
                                <w:rPr>
                                  <w:spacing w:val="-3"/>
                                  <w:w w:val="220"/>
                                  <w:sz w:val="28"/>
                                  <w:lang w:val="ru-RU"/>
                                </w:rPr>
                                <w:t>/</w:t>
                              </w:r>
                              <w:r w:rsidRPr="003E4E1D">
                                <w:rPr>
                                  <w:spacing w:val="-1"/>
                                  <w:w w:val="80"/>
                                  <w:sz w:val="28"/>
                                  <w:lang w:val="ru-RU"/>
                                </w:rPr>
                                <w:t>с</w:t>
                              </w:r>
                              <w:r w:rsidRPr="003E4E1D">
                                <w:rPr>
                                  <w:spacing w:val="-1"/>
                                  <w:w w:val="71"/>
                                  <w:sz w:val="28"/>
                                  <w:lang w:val="ru-RU"/>
                                </w:rPr>
                                <w:t>е</w:t>
                              </w:r>
                              <w:r w:rsidRPr="003E4E1D">
                                <w:rPr>
                                  <w:spacing w:val="-3"/>
                                  <w:w w:val="128"/>
                                  <w:sz w:val="28"/>
                                  <w:lang w:val="ru-RU"/>
                                </w:rPr>
                                <w:t>т</w:t>
                              </w:r>
                              <w:r w:rsidRPr="003E4E1D">
                                <w:rPr>
                                  <w:spacing w:val="-1"/>
                                  <w:w w:val="71"/>
                                  <w:sz w:val="28"/>
                                  <w:lang w:val="ru-RU"/>
                                </w:rPr>
                                <w:t>е</w:t>
                              </w:r>
                              <w:r w:rsidRPr="003E4E1D">
                                <w:rPr>
                                  <w:spacing w:val="-2"/>
                                  <w:w w:val="71"/>
                                  <w:sz w:val="28"/>
                                  <w:lang w:val="ru-RU"/>
                                </w:rPr>
                                <w:t>й</w:t>
                              </w:r>
                            </w:p>
                            <w:p w:rsidR="00D74DF3" w:rsidRPr="003E4E1D" w:rsidRDefault="00D74DF3">
                              <w:pPr>
                                <w:pStyle w:val="TableParagraph"/>
                                <w:spacing w:line="287" w:lineRule="exact"/>
                                <w:rPr>
                                  <w:sz w:val="28"/>
                                  <w:lang w:val="ru-RU"/>
                                </w:rPr>
                              </w:pPr>
                              <w:r w:rsidRPr="003E4E1D">
                                <w:rPr>
                                  <w:spacing w:val="-1"/>
                                  <w:w w:val="145"/>
                                  <w:sz w:val="28"/>
                                  <w:lang w:val="ru-RU"/>
                                </w:rPr>
                                <w:t>т</w:t>
                              </w:r>
                              <w:r w:rsidRPr="003E4E1D">
                                <w:rPr>
                                  <w:spacing w:val="1"/>
                                  <w:w w:val="88"/>
                                  <w:sz w:val="28"/>
                                  <w:lang w:val="ru-RU"/>
                                </w:rPr>
                                <w:t>р</w:t>
                              </w:r>
                              <w:r w:rsidRPr="003E4E1D">
                                <w:rPr>
                                  <w:w w:val="66"/>
                                  <w:sz w:val="28"/>
                                  <w:lang w:val="ru-RU"/>
                                </w:rPr>
                                <w:t>.</w:t>
                              </w:r>
                              <w:r w:rsidRPr="003E4E1D">
                                <w:rPr>
                                  <w:spacing w:val="6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E4E1D">
                                <w:rPr>
                                  <w:spacing w:val="-10"/>
                                  <w:sz w:val="28"/>
                                  <w:lang w:val="ru-RU"/>
                                </w:rPr>
                                <w:t>м</w:t>
                              </w:r>
                            </w:p>
                          </w:tc>
                        </w:tr>
                        <w:tr w:rsidR="00D74DF3">
                          <w:trPr>
                            <w:trHeight w:val="585"/>
                          </w:trPr>
                          <w:tc>
                            <w:tcPr>
                              <w:tcW w:w="2328" w:type="dxa"/>
                            </w:tcPr>
                            <w:p w:rsidR="00D74DF3" w:rsidRPr="003E4E1D" w:rsidRDefault="00D74DF3">
                              <w:pPr>
                                <w:pStyle w:val="TableParagraph"/>
                                <w:spacing w:line="275" w:lineRule="exact"/>
                                <w:rPr>
                                  <w:sz w:val="28"/>
                                  <w:lang w:val="ru-RU"/>
                                </w:rPr>
                              </w:pPr>
                              <w:r w:rsidRPr="003E4E1D">
                                <w:rPr>
                                  <w:w w:val="85"/>
                                  <w:sz w:val="28"/>
                                  <w:lang w:val="ru-RU"/>
                                </w:rPr>
                                <w:t>п.</w:t>
                              </w:r>
                              <w:r w:rsidRPr="003E4E1D">
                                <w:rPr>
                                  <w:spacing w:val="29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E4E1D">
                                <w:rPr>
                                  <w:w w:val="85"/>
                                  <w:sz w:val="28"/>
                                  <w:lang w:val="ru-RU"/>
                                </w:rPr>
                                <w:t>Саркел,</w:t>
                              </w:r>
                              <w:r w:rsidRPr="003E4E1D">
                                <w:rPr>
                                  <w:spacing w:val="29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E4E1D">
                                <w:rPr>
                                  <w:w w:val="85"/>
                                  <w:sz w:val="28"/>
                                  <w:lang w:val="ru-RU"/>
                                </w:rPr>
                                <w:t>ул.</w:t>
                              </w:r>
                              <w:r w:rsidRPr="003E4E1D">
                                <w:rPr>
                                  <w:spacing w:val="29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E4E1D">
                                <w:rPr>
                                  <w:spacing w:val="-2"/>
                                  <w:w w:val="57"/>
                                  <w:sz w:val="28"/>
                                  <w:lang w:val="ru-RU"/>
                                </w:rPr>
                                <w:t>С</w:t>
                              </w:r>
                              <w:r w:rsidRPr="003E4E1D">
                                <w:rPr>
                                  <w:spacing w:val="-2"/>
                                  <w:w w:val="77"/>
                                  <w:sz w:val="28"/>
                                  <w:lang w:val="ru-RU"/>
                                </w:rPr>
                                <w:t>о</w:t>
                              </w:r>
                              <w:r w:rsidRPr="003E4E1D">
                                <w:rPr>
                                  <w:spacing w:val="-6"/>
                                  <w:w w:val="85"/>
                                  <w:sz w:val="28"/>
                                  <w:lang w:val="ru-RU"/>
                                </w:rPr>
                                <w:t>ц</w:t>
                              </w:r>
                              <w:r w:rsidRPr="003E4E1D">
                                <w:rPr>
                                  <w:w w:val="76"/>
                                  <w:sz w:val="28"/>
                                  <w:lang w:val="ru-RU"/>
                                </w:rPr>
                                <w:t>и</w:t>
                              </w:r>
                              <w:r w:rsidRPr="003E4E1D">
                                <w:rPr>
                                  <w:spacing w:val="-2"/>
                                  <w:w w:val="77"/>
                                  <w:sz w:val="28"/>
                                  <w:lang w:val="ru-RU"/>
                                </w:rPr>
                                <w:t>а</w:t>
                              </w:r>
                              <w:r w:rsidRPr="003E4E1D">
                                <w:rPr>
                                  <w:spacing w:val="-3"/>
                                  <w:w w:val="134"/>
                                  <w:sz w:val="28"/>
                                  <w:lang w:val="ru-RU"/>
                                </w:rPr>
                                <w:t>-</w:t>
                              </w:r>
                            </w:p>
                            <w:p w:rsidR="00D74DF3" w:rsidRPr="003E4E1D" w:rsidRDefault="00D74DF3">
                              <w:pPr>
                                <w:pStyle w:val="TableParagraph"/>
                                <w:spacing w:line="290" w:lineRule="exact"/>
                                <w:rPr>
                                  <w:sz w:val="28"/>
                                  <w:lang w:val="ru-RU"/>
                                </w:rPr>
                              </w:pPr>
                              <w:r w:rsidRPr="003E4E1D">
                                <w:rPr>
                                  <w:w w:val="84"/>
                                  <w:sz w:val="28"/>
                                  <w:lang w:val="ru-RU"/>
                                </w:rPr>
                                <w:t>л</w:t>
                              </w:r>
                              <w:r w:rsidRPr="003E4E1D">
                                <w:rPr>
                                  <w:w w:val="87"/>
                                  <w:sz w:val="28"/>
                                  <w:lang w:val="ru-RU"/>
                                </w:rPr>
                                <w:t>и</w:t>
                              </w:r>
                              <w:r w:rsidRPr="003E4E1D">
                                <w:rPr>
                                  <w:w w:val="97"/>
                                  <w:sz w:val="28"/>
                                  <w:lang w:val="ru-RU"/>
                                </w:rPr>
                                <w:t>с</w:t>
                              </w:r>
                              <w:r w:rsidRPr="003E4E1D">
                                <w:rPr>
                                  <w:spacing w:val="-2"/>
                                  <w:w w:val="145"/>
                                  <w:sz w:val="28"/>
                                  <w:lang w:val="ru-RU"/>
                                </w:rPr>
                                <w:t>т</w:t>
                              </w:r>
                              <w:r w:rsidRPr="003E4E1D">
                                <w:rPr>
                                  <w:w w:val="87"/>
                                  <w:sz w:val="28"/>
                                  <w:lang w:val="ru-RU"/>
                                </w:rPr>
                                <w:t>и</w:t>
                              </w:r>
                              <w:r w:rsidRPr="003E4E1D">
                                <w:rPr>
                                  <w:w w:val="93"/>
                                  <w:sz w:val="28"/>
                                  <w:lang w:val="ru-RU"/>
                                </w:rPr>
                                <w:t>ч</w:t>
                              </w:r>
                              <w:r w:rsidRPr="003E4E1D">
                                <w:rPr>
                                  <w:w w:val="88"/>
                                  <w:sz w:val="28"/>
                                  <w:lang w:val="ru-RU"/>
                                </w:rPr>
                                <w:t>е</w:t>
                              </w:r>
                              <w:r w:rsidRPr="003E4E1D">
                                <w:rPr>
                                  <w:w w:val="97"/>
                                  <w:sz w:val="28"/>
                                  <w:lang w:val="ru-RU"/>
                                </w:rPr>
                                <w:t>с</w:t>
                              </w:r>
                              <w:r w:rsidRPr="003E4E1D">
                                <w:rPr>
                                  <w:w w:val="111"/>
                                  <w:sz w:val="28"/>
                                  <w:lang w:val="ru-RU"/>
                                </w:rPr>
                                <w:t>к</w:t>
                              </w:r>
                              <w:r w:rsidRPr="003E4E1D">
                                <w:rPr>
                                  <w:spacing w:val="-4"/>
                                  <w:w w:val="88"/>
                                  <w:sz w:val="28"/>
                                  <w:lang w:val="ru-RU"/>
                                </w:rPr>
                                <w:t>а</w:t>
                              </w:r>
                              <w:r w:rsidRPr="003E4E1D">
                                <w:rPr>
                                  <w:w w:val="90"/>
                                  <w:sz w:val="28"/>
                                  <w:lang w:val="ru-RU"/>
                                </w:rPr>
                                <w:t>я</w:t>
                              </w:r>
                              <w:r w:rsidRPr="003E4E1D">
                                <w:rPr>
                                  <w:spacing w:val="-1"/>
                                  <w:w w:val="66"/>
                                  <w:sz w:val="28"/>
                                  <w:lang w:val="ru-RU"/>
                                </w:rPr>
                                <w:t>,</w:t>
                              </w:r>
                              <w:r w:rsidRPr="003E4E1D">
                                <w:rPr>
                                  <w:spacing w:val="18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E4E1D">
                                <w:rPr>
                                  <w:w w:val="95"/>
                                  <w:sz w:val="28"/>
                                  <w:lang w:val="ru-RU"/>
                                </w:rPr>
                                <w:t>2</w:t>
                              </w:r>
                              <w:r w:rsidRPr="003E4E1D">
                                <w:rPr>
                                  <w:spacing w:val="20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E4E1D">
                                <w:rPr>
                                  <w:w w:val="95"/>
                                  <w:sz w:val="28"/>
                                  <w:lang w:val="ru-RU"/>
                                </w:rPr>
                                <w:t>-</w:t>
                              </w:r>
                              <w:r w:rsidRPr="003E4E1D">
                                <w:rPr>
                                  <w:spacing w:val="-10"/>
                                  <w:w w:val="95"/>
                                  <w:sz w:val="28"/>
                                  <w:lang w:val="ru-RU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1392" w:type="dxa"/>
                            </w:tcPr>
                            <w:p w:rsidR="00D74DF3" w:rsidRDefault="00D74DF3">
                              <w:pPr>
                                <w:pStyle w:val="TableParagraph"/>
                                <w:spacing w:line="275" w:lineRule="exact"/>
                                <w:ind w:right="23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w w:val="95"/>
                                  <w:sz w:val="28"/>
                                </w:rPr>
                                <w:t>Факел1Г</w:t>
                              </w:r>
                            </w:p>
                            <w:p w:rsidR="00D74DF3" w:rsidRDefault="00D74DF3">
                              <w:pPr>
                                <w:pStyle w:val="TableParagraph"/>
                                <w:spacing w:line="290" w:lineRule="exact"/>
                                <w:ind w:right="23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3"/>
                                  <w:w w:val="92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spacing w:val="-5"/>
                                  <w:w w:val="88"/>
                                  <w:sz w:val="28"/>
                                </w:rPr>
                                <w:t>ш</w:t>
                              </w:r>
                              <w:r>
                                <w:rPr>
                                  <w:spacing w:val="-5"/>
                                  <w:w w:val="149"/>
                                  <w:sz w:val="28"/>
                                </w:rPr>
                                <w:t>т</w:t>
                              </w:r>
                              <w:r>
                                <w:rPr>
                                  <w:spacing w:val="-4"/>
                                  <w:w w:val="70"/>
                                  <w:sz w:val="28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430" w:type="dxa"/>
                            </w:tcPr>
                            <w:p w:rsidR="00D74DF3" w:rsidRDefault="00D74DF3">
                              <w:pPr>
                                <w:pStyle w:val="TableParagraph"/>
                                <w:spacing w:before="112"/>
                                <w:ind w:right="484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w w:val="95"/>
                                  <w:sz w:val="28"/>
                                </w:rPr>
                                <w:t>1,72</w:t>
                              </w:r>
                            </w:p>
                          </w:tc>
                          <w:tc>
                            <w:tcPr>
                              <w:tcW w:w="1435" w:type="dxa"/>
                            </w:tcPr>
                            <w:p w:rsidR="00D74DF3" w:rsidRDefault="00D74DF3">
                              <w:pPr>
                                <w:pStyle w:val="TableParagraph"/>
                                <w:spacing w:before="11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w w:val="95"/>
                                  <w:sz w:val="28"/>
                                </w:rPr>
                                <w:t>0,327</w:t>
                              </w:r>
                            </w:p>
                          </w:tc>
                          <w:tc>
                            <w:tcPr>
                              <w:tcW w:w="1430" w:type="dxa"/>
                            </w:tcPr>
                            <w:p w:rsidR="00D74DF3" w:rsidRDefault="00D74DF3">
                              <w:pPr>
                                <w:pStyle w:val="TableParagraph"/>
                                <w:spacing w:before="11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5"/>
                                  <w:sz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30" w:type="dxa"/>
                            </w:tcPr>
                            <w:p w:rsidR="00D74DF3" w:rsidRDefault="00D74DF3">
                              <w:pPr>
                                <w:pStyle w:val="TableParagraph"/>
                                <w:spacing w:before="11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w w:val="95"/>
                                  <w:sz w:val="28"/>
                                </w:rPr>
                                <w:t>1047,3</w:t>
                              </w:r>
                            </w:p>
                          </w:tc>
                        </w:tr>
                      </w:tbl>
                      <w:p w:rsidR="00D74DF3" w:rsidRPr="0083474B" w:rsidRDefault="00D74DF3" w:rsidP="000E48BA"/>
                    </w:txbxContent>
                  </v:textbox>
                  <w10:wrap anchorx="page" anchory="page"/>
                </v:shape>
              </w:pict>
            </w:r>
            <w:r w:rsidR="000E48BA" w:rsidRPr="000E48BA">
              <w:rPr>
                <w:rFonts w:ascii="Arial Narrow" w:eastAsia="Arial Narrow" w:hAnsi="Arial Narrow" w:cs="Arial Narrow"/>
                <w:w w:val="85"/>
                <w:sz w:val="28"/>
              </w:rPr>
              <w:t>Табл.</w:t>
            </w:r>
            <w:r w:rsidR="000E48BA"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="000E48BA"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>2.22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29" w:line="326" w:lineRule="auto"/>
              <w:rPr>
                <w:rFonts w:ascii="Arial Narrow" w:eastAsia="Arial Narrow" w:hAnsi="Arial Narrow" w:cs="Arial Narrow"/>
                <w:w w:val="95"/>
                <w:sz w:val="28"/>
              </w:rPr>
            </w:pPr>
          </w:p>
          <w:p w:rsidR="000E48BA" w:rsidRPr="000E48BA" w:rsidRDefault="000E48BA" w:rsidP="000E48BA">
            <w:pPr>
              <w:spacing w:before="229" w:line="326" w:lineRule="auto"/>
              <w:rPr>
                <w:rFonts w:ascii="Arial Narrow" w:eastAsia="Arial Narrow" w:hAnsi="Arial Narrow" w:cs="Arial Narrow"/>
                <w:w w:val="95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      </w:t>
            </w:r>
          </w:p>
          <w:p w:rsidR="000E48BA" w:rsidRPr="000E48BA" w:rsidRDefault="000E48BA" w:rsidP="000E48BA">
            <w:pPr>
              <w:spacing w:before="229" w:line="326" w:lineRule="auto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Годовой полезный отпуск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1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энергии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потребителям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2022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г.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составил</w:t>
            </w:r>
            <w:r w:rsidRPr="000E48BA">
              <w:rPr>
                <w:rFonts w:ascii="Arial Narrow" w:eastAsia="Arial Narrow" w:hAnsi="Arial Narrow" w:cs="Arial Narrow"/>
                <w:spacing w:val="1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534,04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Гкал</w:t>
            </w:r>
            <w:r w:rsidRPr="000E48BA">
              <w:rPr>
                <w:rFonts w:ascii="Arial Narrow" w:eastAsia="Arial Narrow" w:hAnsi="Arial Narrow" w:cs="Arial Narrow"/>
                <w:spacing w:val="1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при годовом расходе газа 1110,342 тыс м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  <w:vertAlign w:val="superscript"/>
              </w:rPr>
              <w:t>3</w:t>
            </w:r>
          </w:p>
          <w:p w:rsidR="000E48BA" w:rsidRPr="000E48BA" w:rsidRDefault="000E48BA" w:rsidP="000E48BA">
            <w:pPr>
              <w:spacing w:before="4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 xml:space="preserve">   Теплоснабжающей</w:t>
            </w:r>
            <w:r w:rsidRPr="000E48BA">
              <w:rPr>
                <w:rFonts w:ascii="Arial Narrow" w:eastAsia="Arial Narrow" w:hAnsi="Arial Narrow" w:cs="Arial Narrow"/>
                <w:spacing w:val="2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организацией</w:t>
            </w:r>
            <w:r w:rsidRPr="000E48BA">
              <w:rPr>
                <w:rFonts w:ascii="Arial Narrow" w:eastAsia="Arial Narrow" w:hAnsi="Arial Narrow" w:cs="Arial Narrow"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является</w:t>
            </w:r>
            <w:r w:rsidRPr="000E48BA">
              <w:rPr>
                <w:rFonts w:ascii="Arial Narrow" w:eastAsia="Arial Narrow" w:hAnsi="Arial Narrow" w:cs="Arial Narrow"/>
                <w:spacing w:val="2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Цимлянский</w:t>
            </w:r>
            <w:r w:rsidRPr="000E48BA">
              <w:rPr>
                <w:rFonts w:ascii="Arial Narrow" w:eastAsia="Arial Narrow" w:hAnsi="Arial Narrow" w:cs="Arial Narrow"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РТС</w:t>
            </w:r>
            <w:r w:rsidRPr="000E48BA">
              <w:rPr>
                <w:rFonts w:ascii="Arial Narrow" w:eastAsia="Arial Narrow" w:hAnsi="Arial Narrow" w:cs="Arial Narrow"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ООО «ДТС»</w:t>
            </w:r>
          </w:p>
          <w:p w:rsidR="000E48BA" w:rsidRPr="000E48BA" w:rsidRDefault="000E48BA" w:rsidP="000E48BA">
            <w:pPr>
              <w:spacing w:before="120"/>
              <w:rPr>
                <w:rFonts w:ascii="Arial Narrow" w:eastAsia="Arial Narrow" w:hAnsi="Arial Narrow" w:cs="Arial Narrow"/>
                <w:sz w:val="28"/>
              </w:rPr>
            </w:pPr>
          </w:p>
        </w:tc>
      </w:tr>
      <w:tr w:rsidR="000E48BA" w:rsidRPr="000E48BA" w:rsidTr="00D74DF3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D74DF3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D74DF3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D74DF3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val="24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6D3799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35" o:spid="_x0000_s1186" style="position:absolute;margin-left:20.4pt;margin-top:586.9pt;width:4.6pt;height:3.8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36" o:spid="_x0000_s1185" style="position:absolute;margin-left:20.4pt;margin-top:784.15pt;width:4.6pt;height:3.8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37" o:spid="_x0000_s1182" style="position:absolute;margin-left:81.5pt;margin-top:810.45pt;width:16.25pt;height:6.45pt;z-index:-251633664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">
            <v:shape id="docshape38" o:spid="_x0000_s1184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nWujEAAAA3AAAAA8AAABkcnMvZG93bnJldi54bWxEj0trwzAQhO+F/gexhd4SuW6bh2sllIYE&#10;55gH5LpYW9vYWrmSkrj/PioEehxm5hsmXw6mExdyvrGs4GWcgCAurW64UnA8rEczED4ga+wsk4Jf&#10;8rBcPD7kmGl75R1d9qESEcI+QwV1CH0mpS9rMujHtieO3rd1BkOUrpLa4TXCTSfTJJlIgw3HhRp7&#10;+qqpbPdno4Cmh/nWnQL9uOJ9eCs2yWy1apV6fho+P0AEGsJ/+N4utII0fYW/M/EIyM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nWujEAAAA3AAAAA8AAAAAAAAAAAAAAAAA&#10;nwIAAGRycy9kb3ducmV2LnhtbFBLBQYAAAAABAAEAPcAAACQAwAAAAA=&#10;">
              <v:imagedata r:id="rId24" o:title=""/>
            </v:shape>
            <v:shape id="docshape39" o:spid="_x0000_s1183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NSlzGAAAA3AAAAA8AAABkcnMvZG93bnJldi54bWxEj09rwkAUxO8Fv8PyhF5ENwmlhNSNiG2h&#10;9SAYLb0+si9/aPZtyG41+fZuoeBxmJnfMOvNaDpxocG1lhXEqwgEcWl1y7WC8+l9mYJwHlljZ5kU&#10;TORgk88e1phpe+UjXQpfiwBhl6GCxvs+k9KVDRl0K9sTB6+yg0Ef5FBLPeA1wE0nkyh6lgZbDgsN&#10;9rRrqPwpfo2C/ffrVFTxdOjTN4rd4nNxPHyRUo/zcfsCwtPo7+H/9odWkCRP8HcmHAGZ3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Q1KXMYAAADcAAAADwAAAAAAAAAAAAAA&#10;AACfAgAAZHJzL2Rvd25yZXYueG1sUEsFBgAAAAAEAAQA9wAAAJIDAAAAAA==&#10;">
              <v:imagedata r:id="rId25" o:title=""/>
            </v:shape>
            <w10:wrap anchorx="page" anchory="page"/>
          </v:group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40" o:spid="_x0000_s1181" style="position:absolute;margin-left:138.5pt;margin-top:810.8pt;width:3.35pt;height:4.6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D74DF3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  <w:lang w:val="en-US"/>
              </w:rPr>
            </w:pPr>
          </w:p>
          <w:p w:rsidR="000E48BA" w:rsidRPr="000E48BA" w:rsidRDefault="000E48BA" w:rsidP="000E48BA">
            <w:pPr>
              <w:numPr>
                <w:ilvl w:val="0"/>
                <w:numId w:val="23"/>
              </w:numPr>
              <w:tabs>
                <w:tab w:val="left" w:pos="1558"/>
              </w:tabs>
              <w:ind w:hanging="208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Сведения</w:t>
            </w:r>
            <w:r w:rsidRPr="000E48BA">
              <w:rPr>
                <w:rFonts w:ascii="Arial Narrow" w:eastAsia="Arial Narrow" w:hAnsi="Arial Narrow" w:cs="Arial Narrow"/>
                <w:b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b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балансе</w:t>
            </w:r>
            <w:r w:rsidRPr="000E48BA">
              <w:rPr>
                <w:rFonts w:ascii="Arial Narrow" w:eastAsia="Arial Narrow" w:hAnsi="Arial Narrow" w:cs="Arial Narrow"/>
                <w:b/>
                <w:spacing w:val="3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потребления</w:t>
            </w:r>
            <w:r w:rsidRPr="000E48BA">
              <w:rPr>
                <w:rFonts w:ascii="Arial Narrow" w:eastAsia="Arial Narrow" w:hAnsi="Arial Narrow" w:cs="Arial Narrow"/>
                <w:b/>
                <w:spacing w:val="3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b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0"/>
                <w:sz w:val="28"/>
              </w:rPr>
              <w:t>энергии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40" w:line="319" w:lineRule="auto"/>
              <w:ind w:right="518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Распределение вырабатываемой тепловой энергии по потребителям приведено в </w:t>
            </w:r>
            <w:r w:rsidRPr="000E48BA">
              <w:rPr>
                <w:rFonts w:ascii="Arial Narrow" w:eastAsia="Arial Narrow" w:hAnsi="Arial Narrow" w:cs="Arial Narrow"/>
                <w:spacing w:val="-3"/>
                <w:w w:val="15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98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1"/>
                <w:w w:val="97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5"/>
                <w:w w:val="106"/>
                <w:sz w:val="28"/>
              </w:rPr>
              <w:t>ц</w:t>
            </w:r>
            <w:r w:rsidRPr="000E48BA">
              <w:rPr>
                <w:rFonts w:ascii="Arial Narrow" w:eastAsia="Arial Narrow" w:hAnsi="Arial Narrow" w:cs="Arial Narrow"/>
                <w:spacing w:val="-1"/>
                <w:w w:val="98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4"/>
                <w:w w:val="75"/>
                <w:sz w:val="28"/>
              </w:rPr>
              <w:t>:</w:t>
            </w:r>
            <w:r w:rsidRPr="000E48BA">
              <w:rPr>
                <w:rFonts w:ascii="Arial Narrow" w:eastAsia="Arial Narrow" w:hAnsi="Arial Narrow" w:cs="Arial Narrow"/>
                <w:spacing w:val="-2"/>
                <w:w w:val="75"/>
                <w:sz w:val="28"/>
              </w:rPr>
              <w:t>: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line="314" w:lineRule="auto"/>
              <w:ind w:right="516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eastAsia="Arial Narrow" w:hAnsi="Arial Narrow" w:cs="Arial Narrow"/>
                <w:sz w:val="28"/>
              </w:rPr>
              <w:t xml:space="preserve">    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Котельные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тепловые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сети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эксплуатирует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Цимлянский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РТС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ООО «ДТС»</w:t>
            </w:r>
          </w:p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9"/>
              </w:rPr>
            </w:pPr>
          </w:p>
          <w:p w:rsidR="000E48BA" w:rsidRPr="000E48BA" w:rsidRDefault="000E48BA" w:rsidP="000E48BA">
            <w:pPr>
              <w:numPr>
                <w:ilvl w:val="0"/>
                <w:numId w:val="23"/>
              </w:numPr>
              <w:tabs>
                <w:tab w:val="left" w:pos="1548"/>
              </w:tabs>
              <w:ind w:left="1547" w:hanging="198"/>
              <w:rPr>
                <w:rFonts w:ascii="Arial Narrow" w:eastAsia="Arial Narrow" w:hAnsi="Arial Narrow" w:cs="Arial Narrow"/>
                <w:b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  <w:lang w:val="en-US"/>
              </w:rPr>
              <w:t>Направления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  <w:lang w:val="en-US"/>
              </w:rPr>
              <w:t>развития</w:t>
            </w:r>
            <w:r w:rsidRPr="000E48BA">
              <w:rPr>
                <w:rFonts w:ascii="Arial Narrow" w:eastAsia="Arial Narrow" w:hAnsi="Arial Narrow" w:cs="Arial Narrow"/>
                <w:b/>
                <w:spacing w:val="6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  <w:lang w:val="en-US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b/>
                <w:spacing w:val="5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28"/>
                <w:lang w:val="en-US"/>
              </w:rPr>
              <w:t>теплоснабжения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  <w:p w:rsidR="000E48BA" w:rsidRPr="000E48BA" w:rsidRDefault="000E48BA" w:rsidP="000E48BA">
            <w:pPr>
              <w:spacing w:before="235"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Отопление перспективного индивидуального жилого фонда и малых объектов обще-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ственного назначения планируется осуществлять от индивидуальных 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130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нера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4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а для крупных объектов рекомендуется применение автономных блочно-модульных котель-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ных (отдельностоящих или пристроенных) с погодозависимой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2"/>
                <w:w w:val="142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77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6"/>
                <w:w w:val="85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2"/>
                <w:w w:val="142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108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ой</w:t>
            </w:r>
            <w:r w:rsidRPr="000E48BA">
              <w:rPr>
                <w:rFonts w:ascii="Arial Narrow" w:eastAsia="Arial Narrow" w:hAnsi="Arial Narrow" w:cs="Arial Narrow"/>
                <w:spacing w:val="-1"/>
                <w:w w:val="63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 случае раз- мещения крупных объектов в зоне действия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существующей </w:t>
            </w:r>
            <w:r w:rsidRPr="000E48BA">
              <w:rPr>
                <w:rFonts w:ascii="Arial Narrow" w:eastAsia="Arial Narrow" w:hAnsi="Arial Narrow" w:cs="Arial Narrow"/>
                <w:w w:val="112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ной</w:t>
            </w:r>
            <w:r w:rsidRPr="000E48BA">
              <w:rPr>
                <w:rFonts w:ascii="Arial Narrow" w:eastAsia="Arial Narrow" w:hAnsi="Arial Narrow" w:cs="Arial Narrow"/>
                <w:spacing w:val="-1"/>
                <w:w w:val="67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то возможна орга-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низация централизованного 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>ж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ен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Выбор схемы теплоснабжения осуществляется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на стадии разработки проектов планировки территорий с учетом технико-экономического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сравнения 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4"/>
                <w:w w:val="85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ан</w:t>
            </w:r>
            <w:r w:rsidRPr="000E48BA">
              <w:rPr>
                <w:rFonts w:ascii="Arial Narrow" w:eastAsia="Arial Narrow" w:hAnsi="Arial Narrow" w:cs="Arial Narrow"/>
                <w:spacing w:val="-2"/>
                <w:w w:val="142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"/>
                <w:w w:val="63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Горячее водоснабжение жилых и общественных зданий предлагается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выполнять от проточных газовых 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д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она</w:t>
            </w:r>
            <w:r w:rsidRPr="000E48BA">
              <w:rPr>
                <w:rFonts w:ascii="Arial Narrow" w:eastAsia="Arial Narrow" w:hAnsi="Arial Narrow" w:cs="Arial Narrow"/>
                <w:w w:val="134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2"/>
                <w:w w:val="147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ей</w:t>
            </w:r>
            <w:r w:rsidRPr="000E48BA">
              <w:rPr>
                <w:rFonts w:ascii="Arial Narrow" w:eastAsia="Arial Narrow" w:hAnsi="Arial Narrow" w:cs="Arial Narrow"/>
                <w:spacing w:val="-1"/>
                <w:w w:val="68"/>
                <w:sz w:val="28"/>
              </w:rPr>
              <w:t>.</w:t>
            </w:r>
          </w:p>
        </w:tc>
      </w:tr>
      <w:tr w:rsidR="000E48BA" w:rsidRPr="000E48BA" w:rsidTr="00D74DF3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D74DF3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D74DF3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D74DF3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val="24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6D3799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48" o:spid="_x0000_s1180" type="#_x0000_t202" style="position:absolute;margin-left:83.25pt;margin-top:129pt;width:480.75pt;height:228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53"/>
                    <w:gridCol w:w="2895"/>
                    <w:gridCol w:w="999"/>
                    <w:gridCol w:w="1018"/>
                    <w:gridCol w:w="1263"/>
                    <w:gridCol w:w="1441"/>
                    <w:gridCol w:w="985"/>
                  </w:tblGrid>
                  <w:tr w:rsidR="00D74DF3" w:rsidRPr="00E10841">
                    <w:trPr>
                      <w:trHeight w:val="311"/>
                    </w:trPr>
                    <w:tc>
                      <w:tcPr>
                        <w:tcW w:w="653" w:type="dxa"/>
                        <w:vMerge w:val="restart"/>
                      </w:tcPr>
                      <w:p w:rsidR="00D74DF3" w:rsidRDefault="00D74DF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spacing w:before="195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5"/>
                            <w:sz w:val="24"/>
                          </w:rPr>
                          <w:t>п.п.</w:t>
                        </w:r>
                      </w:p>
                    </w:tc>
                    <w:tc>
                      <w:tcPr>
                        <w:tcW w:w="2895" w:type="dxa"/>
                        <w:vMerge w:val="restart"/>
                      </w:tcPr>
                      <w:p w:rsidR="00D74DF3" w:rsidRDefault="00D74DF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spacing w:before="195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Наименование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потребителя</w:t>
                        </w:r>
                      </w:p>
                    </w:tc>
                    <w:tc>
                      <w:tcPr>
                        <w:tcW w:w="5706" w:type="dxa"/>
                        <w:gridSpan w:val="5"/>
                      </w:tcPr>
                      <w:p w:rsidR="00D74DF3" w:rsidRPr="003E4E1D" w:rsidRDefault="00D74DF3">
                        <w:pPr>
                          <w:pStyle w:val="TableParagraph"/>
                          <w:spacing w:before="5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Расчетный</w:t>
                        </w:r>
                        <w:r w:rsidRPr="003E4E1D">
                          <w:rPr>
                            <w:spacing w:val="26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теплоВой</w:t>
                        </w:r>
                        <w:r w:rsidRPr="003E4E1D">
                          <w:rPr>
                            <w:spacing w:val="21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3"/>
                            <w:w w:val="81"/>
                            <w:sz w:val="24"/>
                            <w:lang w:val="ru-RU"/>
                          </w:rPr>
                          <w:t>п</w:t>
                        </w:r>
                        <w:r w:rsidRPr="003E4E1D">
                          <w:rPr>
                            <w:spacing w:val="2"/>
                            <w:w w:val="79"/>
                            <w:sz w:val="24"/>
                            <w:lang w:val="ru-RU"/>
                          </w:rPr>
                          <w:t>о</w:t>
                        </w:r>
                        <w:r w:rsidRPr="003E4E1D">
                          <w:rPr>
                            <w:w w:val="137"/>
                            <w:sz w:val="24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-3"/>
                            <w:w w:val="79"/>
                            <w:sz w:val="24"/>
                            <w:lang w:val="ru-RU"/>
                          </w:rPr>
                          <w:t>о</w:t>
                        </w:r>
                        <w:r w:rsidRPr="003E4E1D">
                          <w:rPr>
                            <w:spacing w:val="2"/>
                            <w:w w:val="102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w w:val="58"/>
                            <w:sz w:val="24"/>
                            <w:lang w:val="ru-RU"/>
                          </w:rPr>
                          <w:t>,</w:t>
                        </w:r>
                        <w:r w:rsidRPr="003E4E1D">
                          <w:rPr>
                            <w:spacing w:val="23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5"/>
                            <w:w w:val="71"/>
                            <w:sz w:val="24"/>
                            <w:lang w:val="ru-RU"/>
                          </w:rPr>
                          <w:t>Г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w w:val="67"/>
                            <w:sz w:val="24"/>
                            <w:lang w:val="ru-RU"/>
                          </w:rPr>
                          <w:t>а</w:t>
                        </w:r>
                        <w:r w:rsidRPr="003E4E1D">
                          <w:rPr>
                            <w:spacing w:val="-5"/>
                            <w:w w:val="63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spacing w:val="-2"/>
                            <w:w w:val="217"/>
                            <w:sz w:val="24"/>
                            <w:lang w:val="ru-RU"/>
                          </w:rPr>
                          <w:t>/</w:t>
                        </w:r>
                        <w:r w:rsidRPr="003E4E1D">
                          <w:rPr>
                            <w:w w:val="73"/>
                            <w:sz w:val="24"/>
                            <w:lang w:val="ru-RU"/>
                          </w:rPr>
                          <w:t>ч</w:t>
                        </w:r>
                        <w:r w:rsidRPr="003E4E1D">
                          <w:rPr>
                            <w:spacing w:val="-2"/>
                            <w:w w:val="46"/>
                            <w:sz w:val="24"/>
                            <w:lang w:val="ru-RU"/>
                          </w:rPr>
                          <w:t>.</w:t>
                        </w:r>
                      </w:p>
                    </w:tc>
                  </w:tr>
                  <w:tr w:rsidR="00D74DF3">
                    <w:trPr>
                      <w:trHeight w:val="925"/>
                    </w:trPr>
                    <w:tc>
                      <w:tcPr>
                        <w:tcW w:w="653" w:type="dxa"/>
                        <w:vMerge/>
                        <w:tcBorders>
                          <w:top w:val="nil"/>
                        </w:tcBorders>
                      </w:tcPr>
                      <w:p w:rsidR="00D74DF3" w:rsidRPr="003E4E1D" w:rsidRDefault="00D74D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95" w:type="dxa"/>
                        <w:vMerge/>
                        <w:tcBorders>
                          <w:top w:val="nil"/>
                        </w:tcBorders>
                      </w:tcPr>
                      <w:p w:rsidR="00D74DF3" w:rsidRPr="003E4E1D" w:rsidRDefault="00D74D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9" w:type="dxa"/>
                      </w:tcPr>
                      <w:p w:rsidR="00D74DF3" w:rsidRPr="003E4E1D" w:rsidRDefault="00D74DF3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7"/>
                            <w:lang w:val="ru-RU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4"/>
                            <w:sz w:val="24"/>
                          </w:rPr>
                          <w:t>Отопление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D74DF3" w:rsidRDefault="00D74DF3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ind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0"/>
                            <w:sz w:val="24"/>
                          </w:rPr>
                          <w:t>Вентиляция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D74DF3" w:rsidRDefault="00D74DF3">
                        <w:pPr>
                          <w:pStyle w:val="TableParagraph"/>
                          <w:spacing w:before="201" w:line="220" w:lineRule="auto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5"/>
                            <w:sz w:val="24"/>
                          </w:rPr>
                          <w:t xml:space="preserve">Горячее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>водоснабжение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D74DF3" w:rsidRDefault="00D74DF3">
                        <w:pPr>
                          <w:pStyle w:val="TableParagraph"/>
                          <w:spacing w:before="201" w:line="220" w:lineRule="auto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0"/>
                            <w:sz w:val="24"/>
                          </w:rPr>
                          <w:t xml:space="preserve">Технологические </w:t>
                        </w:r>
                        <w:r>
                          <w:rPr>
                            <w:spacing w:val="-2"/>
                            <w:sz w:val="24"/>
                          </w:rPr>
                          <w:t>нужды</w:t>
                        </w:r>
                      </w:p>
                    </w:tc>
                    <w:tc>
                      <w:tcPr>
                        <w:tcW w:w="985" w:type="dxa"/>
                      </w:tcPr>
                      <w:p w:rsidR="00D74DF3" w:rsidRDefault="00D74DF3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Всего</w:t>
                        </w:r>
                      </w:p>
                    </w:tc>
                  </w:tr>
                  <w:tr w:rsidR="00D74DF3">
                    <w:trPr>
                      <w:trHeight w:val="546"/>
                    </w:trPr>
                    <w:tc>
                      <w:tcPr>
                        <w:tcW w:w="653" w:type="dxa"/>
                      </w:tcPr>
                      <w:p w:rsidR="00D74DF3" w:rsidRDefault="00D74DF3">
                        <w:pPr>
                          <w:pStyle w:val="TableParagraph"/>
                          <w:spacing w:before="120"/>
                          <w:rPr>
                            <w:sz w:val="24"/>
                          </w:rPr>
                        </w:pPr>
                        <w:r>
                          <w:rPr>
                            <w:w w:val="96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95" w:type="dxa"/>
                      </w:tcPr>
                      <w:p w:rsidR="00D74DF3" w:rsidRPr="003E4E1D" w:rsidRDefault="00D74DF3">
                        <w:pPr>
                          <w:pStyle w:val="TableParagraph"/>
                          <w:spacing w:before="9" w:line="220" w:lineRule="auto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МБОУ</w:t>
                        </w:r>
                        <w:r w:rsidRPr="003E4E1D">
                          <w:rPr>
                            <w:spacing w:val="-9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Саркеловская</w:t>
                        </w:r>
                        <w:r w:rsidRPr="003E4E1D">
                          <w:rPr>
                            <w:spacing w:val="-1"/>
                            <w:w w:val="8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СОШ,</w:t>
                        </w:r>
                        <w:r w:rsidRPr="003E4E1D">
                          <w:rPr>
                            <w:spacing w:val="-4"/>
                            <w:w w:val="8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ул.</w:t>
                        </w:r>
                        <w:r w:rsidRPr="003E4E1D">
                          <w:rPr>
                            <w:spacing w:val="-1"/>
                            <w:w w:val="8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 xml:space="preserve">Вин-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заводская, 1</w:t>
                        </w:r>
                      </w:p>
                    </w:tc>
                    <w:tc>
                      <w:tcPr>
                        <w:tcW w:w="999" w:type="dxa"/>
                      </w:tcPr>
                      <w:p w:rsidR="00D74DF3" w:rsidRDefault="00D74DF3">
                        <w:pPr>
                          <w:pStyle w:val="TableParagraph"/>
                          <w:spacing w:before="120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95"/>
                            <w:sz w:val="24"/>
                          </w:rPr>
                          <w:t>0.148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D74DF3" w:rsidRDefault="00D74DF3">
                        <w:pPr>
                          <w:pStyle w:val="TableParagraph"/>
                          <w:spacing w:before="120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D74DF3" w:rsidRDefault="00D74DF3">
                        <w:pPr>
                          <w:pStyle w:val="TableParagraph"/>
                          <w:spacing w:before="120"/>
                          <w:ind w:right="3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D74DF3" w:rsidRDefault="00D74DF3">
                        <w:pPr>
                          <w:pStyle w:val="TableParagraph"/>
                          <w:spacing w:before="120"/>
                          <w:ind w:right="4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985" w:type="dxa"/>
                      </w:tcPr>
                      <w:p w:rsidR="00D74DF3" w:rsidRDefault="00D74DF3">
                        <w:pPr>
                          <w:pStyle w:val="TableParagraph"/>
                          <w:spacing w:before="120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95"/>
                            <w:sz w:val="24"/>
                          </w:rPr>
                          <w:t>0.148</w:t>
                        </w:r>
                      </w:p>
                    </w:tc>
                  </w:tr>
                  <w:tr w:rsidR="00D74DF3">
                    <w:trPr>
                      <w:trHeight w:val="561"/>
                    </w:trPr>
                    <w:tc>
                      <w:tcPr>
                        <w:tcW w:w="653" w:type="dxa"/>
                      </w:tcPr>
                      <w:p w:rsidR="00D74DF3" w:rsidRDefault="00D74DF3">
                        <w:pPr>
                          <w:pStyle w:val="TableParagraph"/>
                          <w:spacing w:before="125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95" w:type="dxa"/>
                      </w:tcPr>
                      <w:p w:rsidR="00D74DF3" w:rsidRPr="003E4E1D" w:rsidRDefault="00D74DF3">
                        <w:pPr>
                          <w:pStyle w:val="TableParagraph"/>
                          <w:spacing w:before="28" w:line="220" w:lineRule="auto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spacing w:val="-2"/>
                            <w:w w:val="90"/>
                            <w:sz w:val="24"/>
                            <w:lang w:val="ru-RU"/>
                          </w:rPr>
                          <w:t xml:space="preserve">ОАО </w:t>
                        </w:r>
                        <w:r w:rsidRPr="003E4E1D">
                          <w:rPr>
                            <w:spacing w:val="-3"/>
                            <w:w w:val="83"/>
                            <w:sz w:val="24"/>
                            <w:lang w:val="ru-RU"/>
                          </w:rPr>
                          <w:t>"</w:t>
                        </w:r>
                        <w:r w:rsidRPr="003E4E1D">
                          <w:rPr>
                            <w:spacing w:val="-2"/>
                            <w:w w:val="80"/>
                            <w:sz w:val="24"/>
                            <w:lang w:val="ru-RU"/>
                          </w:rPr>
                          <w:t>Р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о</w:t>
                        </w:r>
                        <w:r w:rsidRPr="003E4E1D">
                          <w:rPr>
                            <w:w w:val="95"/>
                            <w:sz w:val="24"/>
                            <w:lang w:val="ru-RU"/>
                          </w:rPr>
                          <w:t>с</w:t>
                        </w:r>
                        <w:r w:rsidRPr="003E4E1D">
                          <w:rPr>
                            <w:spacing w:val="-2"/>
                            <w:w w:val="143"/>
                            <w:sz w:val="24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-5"/>
                            <w:w w:val="85"/>
                            <w:sz w:val="24"/>
                            <w:lang w:val="ru-RU"/>
                          </w:rPr>
                          <w:t>е</w:t>
                        </w:r>
                        <w:r w:rsidRPr="003E4E1D">
                          <w:rPr>
                            <w:w w:val="81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spacing w:val="-5"/>
                            <w:w w:val="85"/>
                            <w:sz w:val="24"/>
                            <w:lang w:val="ru-RU"/>
                          </w:rPr>
                          <w:t>е</w:t>
                        </w:r>
                        <w:r w:rsidRPr="003E4E1D">
                          <w:rPr>
                            <w:w w:val="108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о</w:t>
                        </w:r>
                        <w:r w:rsidRPr="003E4E1D">
                          <w:rPr>
                            <w:spacing w:val="-8"/>
                            <w:w w:val="77"/>
                            <w:sz w:val="24"/>
                            <w:lang w:val="ru-RU"/>
                          </w:rPr>
                          <w:t>м</w:t>
                        </w:r>
                        <w:r w:rsidRPr="003E4E1D">
                          <w:rPr>
                            <w:rFonts w:ascii="Arial" w:hAnsi="Arial"/>
                            <w:spacing w:val="-1"/>
                            <w:w w:val="99"/>
                            <w:sz w:val="24"/>
                            <w:lang w:val="ru-RU"/>
                          </w:rPr>
                          <w:t>”</w:t>
                        </w:r>
                        <w:r w:rsidRPr="003E4E1D">
                          <w:rPr>
                            <w:spacing w:val="-2"/>
                            <w:w w:val="64"/>
                            <w:sz w:val="24"/>
                            <w:lang w:val="ru-RU"/>
                          </w:rPr>
                          <w:t>,</w:t>
                        </w:r>
                        <w:r w:rsidRPr="003E4E1D">
                          <w:rPr>
                            <w:spacing w:val="-3"/>
                            <w:w w:val="90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2"/>
                            <w:w w:val="90"/>
                            <w:sz w:val="24"/>
                            <w:lang w:val="ru-RU"/>
                          </w:rPr>
                          <w:t xml:space="preserve">пер. Вино- </w:t>
                        </w:r>
                        <w:r w:rsidRPr="003E4E1D">
                          <w:rPr>
                            <w:w w:val="139"/>
                            <w:sz w:val="24"/>
                            <w:lang w:val="ru-RU"/>
                          </w:rPr>
                          <w:t>г</w:t>
                        </w:r>
                        <w:r w:rsidRPr="003E4E1D">
                          <w:rPr>
                            <w:w w:val="94"/>
                            <w:sz w:val="24"/>
                            <w:lang w:val="ru-RU"/>
                          </w:rPr>
                          <w:t>ра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д</w:t>
                        </w:r>
                        <w:r w:rsidRPr="003E4E1D">
                          <w:rPr>
                            <w:w w:val="95"/>
                            <w:sz w:val="24"/>
                            <w:lang w:val="ru-RU"/>
                          </w:rPr>
                          <w:t>н</w:t>
                        </w:r>
                        <w:r w:rsidRPr="003E4E1D">
                          <w:rPr>
                            <w:w w:val="81"/>
                            <w:sz w:val="24"/>
                            <w:lang w:val="ru-RU"/>
                          </w:rPr>
                          <w:t>ы</w:t>
                        </w:r>
                        <w:r w:rsidRPr="003E4E1D">
                          <w:rPr>
                            <w:w w:val="94"/>
                            <w:sz w:val="24"/>
                            <w:lang w:val="ru-RU"/>
                          </w:rPr>
                          <w:t>й</w:t>
                        </w:r>
                        <w:r w:rsidRPr="003E4E1D">
                          <w:rPr>
                            <w:w w:val="73"/>
                            <w:sz w:val="24"/>
                            <w:lang w:val="ru-RU"/>
                          </w:rPr>
                          <w:t>,</w:t>
                        </w:r>
                        <w:r w:rsidRPr="003E4E1D">
                          <w:rPr>
                            <w:spacing w:val="-7"/>
                            <w:w w:val="9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5"/>
                            <w:sz w:val="24"/>
                            <w:lang w:val="ru-RU"/>
                          </w:rPr>
                          <w:t>5,пом.</w:t>
                        </w:r>
                        <w:r w:rsidRPr="003E4E1D">
                          <w:rPr>
                            <w:spacing w:val="-7"/>
                            <w:w w:val="9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5"/>
                            <w:sz w:val="24"/>
                            <w:lang w:val="ru-RU"/>
                          </w:rPr>
                          <w:t>1</w:t>
                        </w:r>
                        <w:r w:rsidRPr="003E4E1D">
                          <w:rPr>
                            <w:spacing w:val="-8"/>
                            <w:w w:val="9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5"/>
                            <w:sz w:val="24"/>
                            <w:lang w:val="ru-RU"/>
                          </w:rPr>
                          <w:t>АТС</w:t>
                        </w:r>
                      </w:p>
                    </w:tc>
                    <w:tc>
                      <w:tcPr>
                        <w:tcW w:w="999" w:type="dxa"/>
                      </w:tcPr>
                      <w:p w:rsidR="00D74DF3" w:rsidRDefault="00D74DF3">
                        <w:pPr>
                          <w:pStyle w:val="TableParagraph"/>
                          <w:spacing w:before="125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0.004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D74DF3" w:rsidRDefault="00D74DF3">
                        <w:pPr>
                          <w:pStyle w:val="TableParagraph"/>
                          <w:spacing w:before="125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D74DF3" w:rsidRDefault="00D74DF3">
                        <w:pPr>
                          <w:pStyle w:val="TableParagraph"/>
                          <w:spacing w:before="125"/>
                          <w:ind w:right="3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D74DF3" w:rsidRDefault="00D74DF3">
                        <w:pPr>
                          <w:pStyle w:val="TableParagraph"/>
                          <w:spacing w:before="125"/>
                          <w:ind w:right="4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985" w:type="dxa"/>
                      </w:tcPr>
                      <w:p w:rsidR="00D74DF3" w:rsidRDefault="00D74DF3">
                        <w:pPr>
                          <w:pStyle w:val="TableParagraph"/>
                          <w:spacing w:before="125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0.004</w:t>
                        </w:r>
                      </w:p>
                    </w:tc>
                  </w:tr>
                  <w:tr w:rsidR="00D74DF3">
                    <w:trPr>
                      <w:trHeight w:val="565"/>
                    </w:trPr>
                    <w:tc>
                      <w:tcPr>
                        <w:tcW w:w="653" w:type="dxa"/>
                      </w:tcPr>
                      <w:p w:rsidR="00D74DF3" w:rsidRDefault="00D74DF3">
                        <w:pPr>
                          <w:pStyle w:val="TableParagraph"/>
                          <w:spacing w:before="130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895" w:type="dxa"/>
                      </w:tcPr>
                      <w:p w:rsidR="00D74DF3" w:rsidRPr="003E4E1D" w:rsidRDefault="00D74DF3">
                        <w:pPr>
                          <w:pStyle w:val="TableParagraph"/>
                          <w:spacing w:before="5" w:line="262" w:lineRule="exact"/>
                          <w:ind w:right="31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spacing w:val="-2"/>
                            <w:w w:val="85"/>
                            <w:sz w:val="24"/>
                            <w:lang w:val="ru-RU"/>
                          </w:rPr>
                          <w:t>Н.У.</w:t>
                        </w:r>
                        <w:r w:rsidRPr="003E4E1D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2"/>
                            <w:w w:val="85"/>
                            <w:sz w:val="24"/>
                            <w:lang w:val="ru-RU"/>
                          </w:rPr>
                          <w:t>по</w:t>
                        </w:r>
                        <w:r w:rsidRPr="003E4E1D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2"/>
                            <w:w w:val="85"/>
                            <w:sz w:val="24"/>
                            <w:lang w:val="ru-RU"/>
                          </w:rPr>
                          <w:t>Саркеловскому</w:t>
                        </w:r>
                        <w:r w:rsidRPr="003E4E1D">
                          <w:rPr>
                            <w:spacing w:val="4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2"/>
                            <w:w w:val="85"/>
                            <w:sz w:val="24"/>
                            <w:lang w:val="ru-RU"/>
                          </w:rPr>
                          <w:t>С.П.,</w:t>
                        </w:r>
                        <w:r w:rsidRPr="003E4E1D">
                          <w:rPr>
                            <w:spacing w:val="2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4"/>
                            <w:w w:val="85"/>
                            <w:sz w:val="24"/>
                            <w:lang w:val="ru-RU"/>
                          </w:rPr>
                          <w:t>пер.</w:t>
                        </w:r>
                      </w:p>
                      <w:p w:rsidR="00D74DF3" w:rsidRDefault="00D74DF3">
                        <w:pPr>
                          <w:pStyle w:val="TableParagraph"/>
                          <w:spacing w:line="262" w:lineRule="exact"/>
                          <w:ind w:right="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Виноградный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5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999" w:type="dxa"/>
                      </w:tcPr>
                      <w:p w:rsidR="00D74DF3" w:rsidRDefault="00D74DF3">
                        <w:pPr>
                          <w:pStyle w:val="TableParagraph"/>
                          <w:spacing w:before="130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5"/>
                            <w:sz w:val="24"/>
                          </w:rPr>
                          <w:t>0.087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D74DF3" w:rsidRDefault="00D74DF3">
                        <w:pPr>
                          <w:pStyle w:val="TableParagraph"/>
                          <w:spacing w:before="130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D74DF3" w:rsidRDefault="00D74DF3">
                        <w:pPr>
                          <w:pStyle w:val="TableParagraph"/>
                          <w:spacing w:before="130"/>
                          <w:ind w:right="3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D74DF3" w:rsidRDefault="00D74DF3">
                        <w:pPr>
                          <w:pStyle w:val="TableParagraph"/>
                          <w:spacing w:before="130"/>
                          <w:ind w:right="4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985" w:type="dxa"/>
                      </w:tcPr>
                      <w:p w:rsidR="00D74DF3" w:rsidRDefault="00D74DF3">
                        <w:pPr>
                          <w:pStyle w:val="TableParagraph"/>
                          <w:spacing w:before="13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5"/>
                            <w:sz w:val="24"/>
                          </w:rPr>
                          <w:t>0.087</w:t>
                        </w:r>
                      </w:p>
                    </w:tc>
                  </w:tr>
                  <w:tr w:rsidR="00D74DF3">
                    <w:trPr>
                      <w:trHeight w:val="839"/>
                    </w:trPr>
                    <w:tc>
                      <w:tcPr>
                        <w:tcW w:w="653" w:type="dxa"/>
                      </w:tcPr>
                      <w:p w:rsidR="00D74DF3" w:rsidRDefault="00D74DF3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w w:val="96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95" w:type="dxa"/>
                      </w:tcPr>
                      <w:p w:rsidR="00D74DF3" w:rsidRPr="003E4E1D" w:rsidRDefault="00D74DF3">
                        <w:pPr>
                          <w:pStyle w:val="TableParagraph"/>
                          <w:spacing w:before="2" w:line="237" w:lineRule="auto"/>
                          <w:ind w:right="35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МБУК ЦР Саркеловского С.П. "Центральный</w:t>
                        </w:r>
                        <w:r w:rsidRPr="003E4E1D">
                          <w:rPr>
                            <w:spacing w:val="-1"/>
                            <w:w w:val="90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 xml:space="preserve">дом </w:t>
                        </w:r>
                        <w:r w:rsidRPr="003E4E1D">
                          <w:rPr>
                            <w:spacing w:val="-3"/>
                            <w:w w:val="104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spacing w:val="2"/>
                            <w:w w:val="91"/>
                            <w:sz w:val="24"/>
                            <w:lang w:val="ru-RU"/>
                          </w:rPr>
                          <w:t>у</w:t>
                        </w:r>
                        <w:r w:rsidRPr="003E4E1D">
                          <w:rPr>
                            <w:spacing w:val="-3"/>
                            <w:w w:val="77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spacing w:val="2"/>
                            <w:w w:val="87"/>
                            <w:sz w:val="24"/>
                            <w:lang w:val="ru-RU"/>
                          </w:rPr>
                          <w:t>ь</w:t>
                        </w:r>
                        <w:r w:rsidRPr="003E4E1D">
                          <w:rPr>
                            <w:w w:val="139"/>
                            <w:sz w:val="24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-3"/>
                            <w:w w:val="91"/>
                            <w:sz w:val="24"/>
                            <w:lang w:val="ru-RU"/>
                          </w:rPr>
                          <w:t>у</w:t>
                        </w:r>
                        <w:r w:rsidRPr="003E4E1D">
                          <w:rPr>
                            <w:spacing w:val="2"/>
                            <w:w w:val="81"/>
                            <w:sz w:val="24"/>
                            <w:lang w:val="ru-RU"/>
                          </w:rPr>
                          <w:t>р</w:t>
                        </w:r>
                        <w:r w:rsidRPr="003E4E1D">
                          <w:rPr>
                            <w:spacing w:val="-1"/>
                            <w:w w:val="68"/>
                            <w:sz w:val="24"/>
                            <w:lang w:val="ru-RU"/>
                          </w:rPr>
                          <w:t>ы</w:t>
                        </w:r>
                        <w:r w:rsidRPr="003E4E1D">
                          <w:rPr>
                            <w:rFonts w:ascii="Arial" w:hAnsi="Arial"/>
                            <w:spacing w:val="1"/>
                            <w:w w:val="95"/>
                            <w:sz w:val="24"/>
                            <w:lang w:val="ru-RU"/>
                          </w:rPr>
                          <w:t>”</w:t>
                        </w:r>
                        <w:r w:rsidRPr="003E4E1D">
                          <w:rPr>
                            <w:w w:val="60"/>
                            <w:sz w:val="24"/>
                            <w:lang w:val="ru-RU"/>
                          </w:rPr>
                          <w:t>,</w:t>
                        </w:r>
                        <w:r w:rsidRPr="003E4E1D">
                          <w:rPr>
                            <w:spacing w:val="-2"/>
                            <w:w w:val="89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ул.</w:t>
                        </w:r>
                      </w:p>
                      <w:p w:rsidR="00D74DF3" w:rsidRDefault="00D74DF3">
                        <w:pPr>
                          <w:pStyle w:val="TableParagraph"/>
                          <w:spacing w:line="255" w:lineRule="exact"/>
                          <w:ind w:right="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Винзаводская,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2"/>
                            <w:w w:val="95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99" w:type="dxa"/>
                      </w:tcPr>
                      <w:p w:rsidR="00D74DF3" w:rsidRDefault="00D74DF3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0.088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D74DF3" w:rsidRDefault="00D74DF3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D74DF3" w:rsidRDefault="00D74DF3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ind w:right="3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D74DF3" w:rsidRDefault="00D74DF3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ind w:right="4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985" w:type="dxa"/>
                      </w:tcPr>
                      <w:p w:rsidR="00D74DF3" w:rsidRDefault="00D74DF3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0.088</w:t>
                        </w:r>
                      </w:p>
                    </w:tc>
                  </w:tr>
                  <w:tr w:rsidR="00D74DF3">
                    <w:trPr>
                      <w:trHeight w:val="695"/>
                    </w:trPr>
                    <w:tc>
                      <w:tcPr>
                        <w:tcW w:w="653" w:type="dxa"/>
                      </w:tcPr>
                      <w:p w:rsidR="00D74DF3" w:rsidRDefault="00D74DF3">
                        <w:pPr>
                          <w:pStyle w:val="TableParagraph"/>
                          <w:spacing w:before="192"/>
                          <w:rPr>
                            <w:sz w:val="24"/>
                          </w:rPr>
                        </w:pPr>
                        <w:r>
                          <w:rPr>
                            <w:w w:val="96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895" w:type="dxa"/>
                      </w:tcPr>
                      <w:p w:rsidR="00D74DF3" w:rsidRDefault="00D74DF3">
                        <w:pPr>
                          <w:pStyle w:val="TableParagraph"/>
                          <w:spacing w:before="192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Всего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присоединенная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>нагрузка</w:t>
                        </w:r>
                      </w:p>
                    </w:tc>
                    <w:tc>
                      <w:tcPr>
                        <w:tcW w:w="999" w:type="dxa"/>
                      </w:tcPr>
                      <w:p w:rsidR="00D74DF3" w:rsidRDefault="00D74DF3">
                        <w:pPr>
                          <w:pStyle w:val="TableParagraph"/>
                          <w:spacing w:before="192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95"/>
                            <w:sz w:val="24"/>
                          </w:rPr>
                          <w:t>0.327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D74DF3" w:rsidRDefault="00D74DF3">
                        <w:pPr>
                          <w:pStyle w:val="TableParagraph"/>
                          <w:spacing w:before="192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D74DF3" w:rsidRDefault="00D74DF3">
                        <w:pPr>
                          <w:pStyle w:val="TableParagraph"/>
                          <w:spacing w:before="192"/>
                          <w:ind w:right="3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D74DF3" w:rsidRDefault="00D74DF3">
                        <w:pPr>
                          <w:pStyle w:val="TableParagraph"/>
                          <w:spacing w:before="192"/>
                          <w:ind w:right="4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985" w:type="dxa"/>
                      </w:tcPr>
                      <w:p w:rsidR="00D74DF3" w:rsidRDefault="00D74DF3">
                        <w:pPr>
                          <w:pStyle w:val="TableParagraph"/>
                          <w:spacing w:before="192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95"/>
                            <w:sz w:val="24"/>
                          </w:rPr>
                          <w:t>0.327</w:t>
                        </w:r>
                      </w:p>
                    </w:tc>
                  </w:tr>
                </w:tbl>
                <w:p w:rsidR="00D74DF3" w:rsidRDefault="00D74DF3" w:rsidP="000E48BA"/>
              </w:txbxContent>
            </v:textbox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42" o:spid="_x0000_s1179" style="position:absolute;margin-left:20.4pt;margin-top:586.9pt;width:4.6pt;height:3.8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43" o:spid="_x0000_s1178" style="position:absolute;margin-left:20.4pt;margin-top:784.15pt;width:4.6pt;height:3.8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44" o:spid="_x0000_s1175" style="position:absolute;margin-left:81.5pt;margin-top:810.45pt;width:16.25pt;height:6.45pt;z-index:-251629568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">
            <v:shape id="docshape45" o:spid="_x0000_s1177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8M83EAAAA3AAAAA8AAABkcnMvZG93bnJldi54bWxEj81qwzAQhO+BvoPYQm+JnNDmx40SSk2L&#10;c4xd6HWxNraJtXIl1XHfvgoEchxm5htmux9NJwZyvrWsYD5LQBBXVrdcK/gqP6ZrED4ga+wsk4I/&#10;8rDfPUy2mGp74SMNRahFhLBPUUETQp9K6auGDPqZ7Ymjd7LOYIjS1VI7vES46eQiSZbSYMtxocGe&#10;3huqzsWvUUCrcnNw34F+XP4yPuefyTrLzko9PY5vryACjeEevrVzrWAxX8L1TDwCcvc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38M83EAAAA3AAAAA8AAAAAAAAAAAAAAAAA&#10;nwIAAGRycy9kb3ducmV2LnhtbFBLBQYAAAAABAAEAPcAAACQAwAAAAA=&#10;">
              <v:imagedata r:id="rId24" o:title=""/>
            </v:shape>
            <v:shape id="docshape46" o:spid="_x0000_s1176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zHpbEAAAA3AAAAA8AAABkcnMvZG93bnJldi54bWxEj0GLwjAUhO8L/ofwBC+iaT3sSjWKuCu4&#10;HgS7itdH82yLzUtporb/3gjCHoeZ+YaZL1tTiTs1rrSsIB5HIIgzq0vOFRz/NqMpCOeRNVaWSUFH&#10;DpaL3sccE20ffKB76nMRIOwSVFB4XydSuqwgg25sa+LgXWxj0AfZ5FI3+AhwU8lJFH1KgyWHhQJr&#10;WheUXdObUbA7f3fpJe729fSHYjf8HR72J1Jq0G9XMxCeWv8ffre3WsEk/oLXmXAE5OI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OzHpbEAAAA3AAAAA8AAAAAAAAAAAAAAAAA&#10;nwIAAGRycy9kb3ducmV2LnhtbFBLBQYAAAAABAAEAPcAAACQAwAAAAA=&#10;">
              <v:imagedata r:id="rId25" o:title=""/>
            </v:shape>
            <w10:wrap anchorx="page" anchory="page"/>
          </v:group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47" o:spid="_x0000_s1174" style="position:absolute;margin-left:138.5pt;margin-top:810.8pt;width:3.35pt;height:4.6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D74DF3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</w:rPr>
            </w:pPr>
          </w:p>
          <w:p w:rsidR="000E48BA" w:rsidRPr="000E48BA" w:rsidRDefault="000E48BA" w:rsidP="000E48BA">
            <w:pPr>
              <w:spacing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-3"/>
                <w:w w:val="89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1"/>
                <w:w w:val="96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spacing w:val="1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14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3"/>
                <w:w w:val="77"/>
                <w:sz w:val="28"/>
              </w:rPr>
              <w:t>ы</w:t>
            </w:r>
            <w:r w:rsidRPr="000E48BA">
              <w:rPr>
                <w:rFonts w:ascii="Arial Narrow" w:eastAsia="Arial Narrow" w:hAnsi="Arial Narrow" w:cs="Arial Narrow"/>
                <w:spacing w:val="1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1"/>
                <w:w w:val="93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w w:val="69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что на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ер</w:t>
            </w:r>
            <w:r w:rsidRPr="000E48BA">
              <w:rPr>
                <w:rFonts w:ascii="Arial Narrow" w:eastAsia="Arial Narrow" w:hAnsi="Arial Narrow" w:cs="Arial Narrow"/>
                <w:w w:val="97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111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spacing w:val="-2"/>
                <w:w w:val="14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4"/>
                <w:w w:val="87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92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97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-1"/>
                <w:w w:val="66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проектом генерального плана прогнозируется зна-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чительное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увеличение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площади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жилого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фонда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за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счет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нового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4"/>
                <w:w w:val="87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92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6"/>
                <w:w w:val="9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так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же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размещение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новых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объектов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общественного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назначения,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настоящем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разделе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выполнен ориентировочный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расчет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потребности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энергии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нужд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отопления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вентиля- ции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планируемой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размещению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жилой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общественной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застройки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соответствующее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уве-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личение расхода природного газа для нужд 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ен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Расходом тепловой энергии для нужд горячего водоснабжения пренебрегаем ввиду использования проточных газовых водонагре-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вателей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которых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ниже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будет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определен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расход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природного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газа.</w:t>
            </w:r>
          </w:p>
          <w:p w:rsidR="000E48BA" w:rsidRPr="000E48BA" w:rsidRDefault="000E48BA" w:rsidP="000E48BA">
            <w:pPr>
              <w:spacing w:before="2"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Результаты расчетов ориентировочного максимального теплового потока на отоп-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ление и вентиляцию планируемых жилых и общественных зданий и соответствующего уве-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личения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годовой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потребности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-10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энергии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приведены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147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4"/>
                <w:w w:val="98"/>
                <w:sz w:val="28"/>
              </w:rPr>
              <w:t>ц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67"/>
                <w:sz w:val="28"/>
              </w:rPr>
              <w:t>: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30"/>
              </w:rPr>
            </w:pPr>
          </w:p>
          <w:p w:rsidR="000E48BA" w:rsidRPr="000E48BA" w:rsidRDefault="000E48BA" w:rsidP="000E48BA">
            <w:pPr>
              <w:ind w:right="2779"/>
              <w:jc w:val="center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Ориентировочный</w:t>
            </w:r>
            <w:r w:rsidRPr="000E48BA">
              <w:rPr>
                <w:rFonts w:ascii="Arial Narrow" w:eastAsia="Arial Narrow" w:hAnsi="Arial Narrow" w:cs="Arial Narrow"/>
                <w:spacing w:val="4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максимальный</w:t>
            </w:r>
            <w:r w:rsidRPr="000E48BA">
              <w:rPr>
                <w:rFonts w:ascii="Arial Narrow" w:eastAsia="Arial Narrow" w:hAnsi="Arial Narrow" w:cs="Arial Narrow"/>
                <w:spacing w:val="4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4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4"/>
                <w:w w:val="85"/>
                <w:sz w:val="28"/>
              </w:rPr>
              <w:t>поток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48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eastAsia="Arial Narrow" w:hAnsi="Arial Narrow" w:cs="Arial Narrow"/>
                <w:sz w:val="28"/>
              </w:rPr>
              <w:t xml:space="preserve">         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6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Предложения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строительству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b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реконструкции</w:t>
            </w:r>
            <w:r w:rsidRPr="000E48BA">
              <w:rPr>
                <w:rFonts w:ascii="Arial Narrow" w:eastAsia="Arial Narrow" w:hAnsi="Arial Narrow" w:cs="Arial Narrow"/>
                <w:b/>
                <w:spacing w:val="2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28"/>
              </w:rPr>
              <w:t>теплоснабжения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26"/>
              <w:rPr>
                <w:rFonts w:ascii="Arial Narrow" w:eastAsia="Arial Narrow" w:hAnsi="Arial Narrow" w:cs="Arial Narrow"/>
                <w:i/>
                <w:sz w:val="29"/>
              </w:rPr>
            </w:pPr>
            <w:r w:rsidRPr="000E48BA">
              <w:rPr>
                <w:rFonts w:ascii="Arial Narrow" w:eastAsia="Arial Narrow" w:hAnsi="Arial Narrow" w:cs="Arial Narrow"/>
                <w:i/>
                <w:w w:val="85"/>
                <w:sz w:val="29"/>
              </w:rPr>
              <w:t>Предложения</w:t>
            </w:r>
            <w:r w:rsidRPr="000E48BA">
              <w:rPr>
                <w:rFonts w:ascii="Arial Narrow" w:eastAsia="Arial Narrow" w:hAnsi="Arial Narrow" w:cs="Arial Narrow"/>
                <w:i/>
                <w:spacing w:val="-7"/>
                <w:sz w:val="29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i/>
                <w:w w:val="85"/>
                <w:sz w:val="29"/>
              </w:rPr>
              <w:t>по</w:t>
            </w:r>
            <w:r w:rsidRPr="000E48BA">
              <w:rPr>
                <w:rFonts w:ascii="Arial Narrow" w:eastAsia="Arial Narrow" w:hAnsi="Arial Narrow" w:cs="Arial Narrow"/>
                <w:i/>
                <w:spacing w:val="-7"/>
                <w:sz w:val="29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i/>
                <w:w w:val="85"/>
                <w:sz w:val="29"/>
              </w:rPr>
              <w:t>реконструкции</w:t>
            </w:r>
            <w:r w:rsidRPr="000E48BA">
              <w:rPr>
                <w:rFonts w:ascii="Arial Narrow" w:eastAsia="Arial Narrow" w:hAnsi="Arial Narrow" w:cs="Arial Narrow"/>
                <w:i/>
                <w:spacing w:val="-7"/>
                <w:sz w:val="29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i/>
                <w:w w:val="85"/>
                <w:sz w:val="29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i/>
                <w:spacing w:val="-6"/>
                <w:sz w:val="29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i/>
                <w:spacing w:val="-2"/>
                <w:w w:val="85"/>
                <w:sz w:val="29"/>
              </w:rPr>
              <w:t>теплоснабжения:</w:t>
            </w:r>
          </w:p>
          <w:p w:rsidR="000E48BA" w:rsidRPr="000E48BA" w:rsidRDefault="000E48BA" w:rsidP="000E48BA">
            <w:pPr>
              <w:numPr>
                <w:ilvl w:val="0"/>
                <w:numId w:val="22"/>
              </w:numPr>
              <w:tabs>
                <w:tab w:val="left" w:pos="1553"/>
              </w:tabs>
              <w:spacing w:before="118" w:line="328" w:lineRule="auto"/>
              <w:ind w:right="58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При выполнении работ по капитальному ремонту тепловой трассы трубопроводы подключения здания СОШ проложить в монолитном железобетонном канале от тепловой ка- меры ТК-105 до здания школы.</w:t>
            </w:r>
          </w:p>
          <w:p w:rsidR="000E48BA" w:rsidRPr="000E48BA" w:rsidRDefault="000E48BA" w:rsidP="000E48BA">
            <w:pPr>
              <w:numPr>
                <w:ilvl w:val="0"/>
                <w:numId w:val="22"/>
              </w:numPr>
              <w:tabs>
                <w:tab w:val="left" w:pos="1596"/>
              </w:tabs>
              <w:spacing w:line="328" w:lineRule="auto"/>
              <w:ind w:right="953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При замене трубопроводов теплотрассы (в случае применения предварительно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теплоизолированых труб) разработать проект и смонтировать систему ОДК.</w:t>
            </w:r>
          </w:p>
          <w:p w:rsidR="000E48BA" w:rsidRPr="000E48BA" w:rsidRDefault="000E48BA" w:rsidP="000E48BA">
            <w:pPr>
              <w:numPr>
                <w:ilvl w:val="0"/>
                <w:numId w:val="22"/>
              </w:numPr>
              <w:tabs>
                <w:tab w:val="left" w:pos="1582"/>
              </w:tabs>
              <w:spacing w:before="2"/>
              <w:ind w:left="1581" w:hanging="23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крышках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люков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камеры</w:t>
            </w:r>
            <w:r w:rsidRPr="000E48BA">
              <w:rPr>
                <w:rFonts w:ascii="Arial Narrow" w:eastAsia="Arial Narrow" w:hAnsi="Arial Narrow" w:cs="Arial Narrow"/>
                <w:spacing w:val="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ТК-103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установить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двойные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замки.</w:t>
            </w:r>
          </w:p>
          <w:p w:rsidR="000E48BA" w:rsidRPr="000E48BA" w:rsidRDefault="000E48BA" w:rsidP="000E48BA">
            <w:pPr>
              <w:numPr>
                <w:ilvl w:val="0"/>
                <w:numId w:val="22"/>
              </w:numPr>
              <w:tabs>
                <w:tab w:val="left" w:pos="1596"/>
              </w:tabs>
              <w:spacing w:before="121"/>
              <w:ind w:left="1595" w:hanging="246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Вокруг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камеры</w:t>
            </w:r>
            <w:r w:rsidRPr="000E48BA">
              <w:rPr>
                <w:rFonts w:ascii="Arial Narrow" w:eastAsia="Arial Narrow" w:hAnsi="Arial Narrow" w:cs="Arial Narrow"/>
                <w:spacing w:val="1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ТК-103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установить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ограждение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запирающейся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калит-</w:t>
            </w:r>
          </w:p>
          <w:p w:rsidR="000E48BA" w:rsidRPr="000E48BA" w:rsidRDefault="000E48BA" w:rsidP="000E48BA">
            <w:pPr>
              <w:spacing w:before="115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>кой.</w:t>
            </w:r>
          </w:p>
          <w:p w:rsidR="000E48BA" w:rsidRPr="000E48BA" w:rsidRDefault="000E48BA" w:rsidP="000E48BA">
            <w:pPr>
              <w:spacing w:before="120" w:line="328" w:lineRule="auto"/>
              <w:ind w:right="668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Примечание: Вместо выполнения п. 3 и 4 можно отказаться от использования ТК-103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 переносом арматуры в ТК-105.</w:t>
            </w:r>
          </w:p>
        </w:tc>
      </w:tr>
      <w:tr w:rsidR="000E48BA" w:rsidRPr="000E48BA" w:rsidTr="00D74DF3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D74DF3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D74DF3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D74DF3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val="24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6D3799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55" o:spid="_x0000_s1173" type="#_x0000_t202" style="position:absolute;margin-left:81pt;margin-top:318.75pt;width:489.75pt;height:180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5" w:type="dxa"/>
                    <w:tblBorders>
                      <w:top w:val="single" w:sz="4" w:space="0" w:color="205767"/>
                      <w:left w:val="single" w:sz="4" w:space="0" w:color="205767"/>
                      <w:bottom w:val="single" w:sz="4" w:space="0" w:color="205767"/>
                      <w:right w:val="single" w:sz="4" w:space="0" w:color="205767"/>
                      <w:insideH w:val="single" w:sz="4" w:space="0" w:color="205767"/>
                      <w:insideV w:val="single" w:sz="4" w:space="0" w:color="205767"/>
                    </w:tblBorders>
                    <w:tblLayout w:type="fixed"/>
                    <w:tblLook w:val="01E0"/>
                  </w:tblPr>
                  <w:tblGrid>
                    <w:gridCol w:w="1906"/>
                    <w:gridCol w:w="1244"/>
                    <w:gridCol w:w="1244"/>
                    <w:gridCol w:w="1239"/>
                    <w:gridCol w:w="1244"/>
                    <w:gridCol w:w="1239"/>
                    <w:gridCol w:w="1244"/>
                  </w:tblGrid>
                  <w:tr w:rsidR="00D74DF3" w:rsidRPr="00E10841">
                    <w:trPr>
                      <w:trHeight w:val="753"/>
                    </w:trPr>
                    <w:tc>
                      <w:tcPr>
                        <w:tcW w:w="1906" w:type="dxa"/>
                        <w:vMerge w:val="restart"/>
                      </w:tcPr>
                      <w:p w:rsidR="00D74DF3" w:rsidRDefault="00D74DF3"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Населенный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пункт</w:t>
                        </w:r>
                      </w:p>
                    </w:tc>
                    <w:tc>
                      <w:tcPr>
                        <w:tcW w:w="2488" w:type="dxa"/>
                        <w:gridSpan w:val="2"/>
                      </w:tcPr>
                      <w:p w:rsidR="00D74DF3" w:rsidRPr="003E4E1D" w:rsidRDefault="00D74DF3">
                        <w:pPr>
                          <w:pStyle w:val="TableParagraph"/>
                          <w:spacing w:before="116" w:line="218" w:lineRule="auto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 xml:space="preserve">Общая планируемая пло-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щадь</w:t>
                        </w:r>
                        <w:r w:rsidRPr="003E4E1D"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 xml:space="preserve">жилых зданий, </w:t>
                        </w:r>
                        <w:r w:rsidRPr="003E4E1D">
                          <w:rPr>
                            <w:w w:val="139"/>
                            <w:sz w:val="24"/>
                            <w:lang w:val="ru-RU"/>
                          </w:rPr>
                          <w:t>т</w:t>
                        </w:r>
                        <w:r w:rsidRPr="003E4E1D">
                          <w:rPr>
                            <w:w w:val="68"/>
                            <w:sz w:val="24"/>
                            <w:lang w:val="ru-RU"/>
                          </w:rPr>
                          <w:t>ы</w:t>
                        </w:r>
                        <w:r w:rsidRPr="003E4E1D">
                          <w:rPr>
                            <w:spacing w:val="2"/>
                            <w:w w:val="91"/>
                            <w:sz w:val="24"/>
                            <w:lang w:val="ru-RU"/>
                          </w:rPr>
                          <w:t>с</w:t>
                        </w:r>
                        <w:r w:rsidRPr="003E4E1D">
                          <w:rPr>
                            <w:spacing w:val="-2"/>
                            <w:w w:val="60"/>
                            <w:sz w:val="24"/>
                            <w:lang w:val="ru-RU"/>
                          </w:rPr>
                          <w:t>.</w:t>
                        </w:r>
                        <w:r w:rsidRPr="003E4E1D">
                          <w:rPr>
                            <w:spacing w:val="-1"/>
                            <w:w w:val="73"/>
                            <w:sz w:val="24"/>
                            <w:lang w:val="ru-RU"/>
                          </w:rPr>
                          <w:t>м</w:t>
                        </w:r>
                        <w:r w:rsidRPr="003E4E1D">
                          <w:rPr>
                            <w:w w:val="79"/>
                            <w:sz w:val="24"/>
                            <w:vertAlign w:val="superscript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2483" w:type="dxa"/>
                        <w:gridSpan w:val="2"/>
                      </w:tcPr>
                      <w:p w:rsidR="00D74DF3" w:rsidRPr="003E4E1D" w:rsidRDefault="00D74DF3">
                        <w:pPr>
                          <w:pStyle w:val="TableParagraph"/>
                          <w:spacing w:line="218" w:lineRule="auto"/>
                          <w:ind w:right="263"/>
                          <w:jc w:val="center"/>
                          <w:rPr>
                            <w:sz w:val="14"/>
                            <w:lang w:val="ru-RU"/>
                          </w:rPr>
                        </w:pP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 xml:space="preserve">Максим. </w:t>
                        </w:r>
                        <w:r w:rsidRPr="003E4E1D">
                          <w:rPr>
                            <w:spacing w:val="-4"/>
                            <w:w w:val="141"/>
                            <w:sz w:val="24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2"/>
                            <w:w w:val="83"/>
                            <w:sz w:val="24"/>
                            <w:lang w:val="ru-RU"/>
                          </w:rPr>
                          <w:t>е</w:t>
                        </w:r>
                        <w:r w:rsidRPr="003E4E1D">
                          <w:rPr>
                            <w:spacing w:val="-3"/>
                            <w:w w:val="85"/>
                            <w:sz w:val="24"/>
                            <w:lang w:val="ru-RU"/>
                          </w:rPr>
                          <w:t>п</w:t>
                        </w:r>
                        <w:r w:rsidRPr="003E4E1D">
                          <w:rPr>
                            <w:spacing w:val="2"/>
                            <w:w w:val="79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w w:val="62"/>
                            <w:sz w:val="24"/>
                            <w:lang w:val="ru-RU"/>
                          </w:rPr>
                          <w:t>.</w:t>
                        </w:r>
                        <w:r w:rsidRPr="003E4E1D">
                          <w:rPr>
                            <w:spacing w:val="-1"/>
                            <w:w w:val="90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 xml:space="preserve">нагрузка </w:t>
                        </w:r>
                        <w:r>
                          <w:rPr>
                            <w:spacing w:val="-4"/>
                            <w:w w:val="77"/>
                            <w:position w:val="5"/>
                            <w:sz w:val="24"/>
                          </w:rPr>
                          <w:t>Q</w:t>
                        </w:r>
                        <w:r>
                          <w:rPr>
                            <w:spacing w:val="-4"/>
                            <w:w w:val="86"/>
                            <w:sz w:val="14"/>
                          </w:rPr>
                          <w:t>o</w:t>
                        </w:r>
                        <w:r>
                          <w:rPr>
                            <w:spacing w:val="-1"/>
                            <w:w w:val="79"/>
                            <w:sz w:val="14"/>
                          </w:rPr>
                          <w:t>m</w:t>
                        </w:r>
                        <w:r>
                          <w:rPr>
                            <w:spacing w:val="-4"/>
                            <w:w w:val="86"/>
                            <w:sz w:val="14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4"/>
                          </w:rPr>
                          <w:t>x</w:t>
                        </w:r>
                        <w:r w:rsidRPr="003E4E1D">
                          <w:rPr>
                            <w:spacing w:val="3"/>
                            <w:w w:val="236"/>
                            <w:position w:val="5"/>
                            <w:sz w:val="24"/>
                            <w:lang w:val="ru-RU"/>
                          </w:rPr>
                          <w:t>/</w:t>
                        </w:r>
                        <w:r>
                          <w:rPr>
                            <w:spacing w:val="-4"/>
                            <w:w w:val="77"/>
                            <w:position w:val="5"/>
                            <w:sz w:val="24"/>
                          </w:rPr>
                          <w:t>Q</w:t>
                        </w:r>
                        <w:r>
                          <w:rPr>
                            <w:spacing w:val="-4"/>
                            <w:w w:val="95"/>
                            <w:sz w:val="14"/>
                          </w:rPr>
                          <w:t>v</w:t>
                        </w:r>
                        <w:r>
                          <w:rPr>
                            <w:spacing w:val="-1"/>
                            <w:w w:val="79"/>
                            <w:sz w:val="14"/>
                          </w:rPr>
                          <w:t>m</w:t>
                        </w:r>
                        <w:r>
                          <w:rPr>
                            <w:spacing w:val="-4"/>
                            <w:w w:val="86"/>
                            <w:sz w:val="14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x</w:t>
                        </w:r>
                      </w:p>
                      <w:p w:rsidR="00D74DF3" w:rsidRPr="003E4E1D" w:rsidRDefault="00D74DF3">
                        <w:pPr>
                          <w:pStyle w:val="TableParagraph"/>
                          <w:spacing w:line="211" w:lineRule="exact"/>
                          <w:ind w:right="259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spacing w:val="-1"/>
                            <w:w w:val="90"/>
                            <w:sz w:val="24"/>
                            <w:lang w:val="ru-RU"/>
                          </w:rPr>
                          <w:t>Г</w:t>
                        </w:r>
                        <w:r w:rsidRPr="003E4E1D">
                          <w:rPr>
                            <w:spacing w:val="-1"/>
                            <w:w w:val="109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spacing w:val="-6"/>
                            <w:w w:val="86"/>
                            <w:sz w:val="24"/>
                            <w:lang w:val="ru-RU"/>
                          </w:rPr>
                          <w:t>а</w:t>
                        </w:r>
                        <w:r w:rsidRPr="003E4E1D">
                          <w:rPr>
                            <w:spacing w:val="-1"/>
                            <w:w w:val="82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spacing w:val="-3"/>
                            <w:w w:val="236"/>
                            <w:sz w:val="24"/>
                            <w:lang w:val="ru-RU"/>
                          </w:rPr>
                          <w:t>/</w:t>
                        </w:r>
                        <w:r w:rsidRPr="003E4E1D">
                          <w:rPr>
                            <w:spacing w:val="-6"/>
                            <w:w w:val="92"/>
                            <w:sz w:val="24"/>
                            <w:lang w:val="ru-RU"/>
                          </w:rPr>
                          <w:t>ч</w:t>
                        </w:r>
                        <w:r w:rsidRPr="003E4E1D">
                          <w:rPr>
                            <w:spacing w:val="-1"/>
                            <w:w w:val="86"/>
                            <w:sz w:val="24"/>
                            <w:lang w:val="ru-RU"/>
                          </w:rPr>
                          <w:t>а</w:t>
                        </w:r>
                        <w:r w:rsidRPr="003E4E1D">
                          <w:rPr>
                            <w:spacing w:val="-3"/>
                            <w:w w:val="96"/>
                            <w:sz w:val="24"/>
                            <w:lang w:val="ru-RU"/>
                          </w:rPr>
                          <w:t>с</w:t>
                        </w:r>
                      </w:p>
                    </w:tc>
                    <w:tc>
                      <w:tcPr>
                        <w:tcW w:w="2483" w:type="dxa"/>
                        <w:gridSpan w:val="2"/>
                      </w:tcPr>
                      <w:p w:rsidR="00D74DF3" w:rsidRPr="003E4E1D" w:rsidRDefault="00D74DF3">
                        <w:pPr>
                          <w:pStyle w:val="TableParagraph"/>
                          <w:spacing w:line="218" w:lineRule="auto"/>
                          <w:ind w:right="247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Годов.</w:t>
                        </w:r>
                        <w:r w:rsidRPr="003E4E1D">
                          <w:rPr>
                            <w:spacing w:val="-7"/>
                            <w:w w:val="90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расход</w:t>
                        </w:r>
                        <w:r w:rsidRPr="003E4E1D">
                          <w:rPr>
                            <w:spacing w:val="-4"/>
                            <w:w w:val="90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 xml:space="preserve">тепла </w:t>
                        </w:r>
                        <w:r>
                          <w:rPr>
                            <w:spacing w:val="-3"/>
                            <w:w w:val="67"/>
                            <w:sz w:val="24"/>
                          </w:rPr>
                          <w:t>Q</w:t>
                        </w:r>
                        <w:r>
                          <w:rPr>
                            <w:spacing w:val="-3"/>
                            <w:w w:val="65"/>
                            <w:sz w:val="24"/>
                            <w:vertAlign w:val="subscript"/>
                          </w:rPr>
                          <w:t>o</w:t>
                        </w:r>
                        <w:r w:rsidRPr="003E4E1D">
                          <w:rPr>
                            <w:spacing w:val="-1"/>
                            <w:w w:val="226"/>
                            <w:sz w:val="24"/>
                            <w:lang w:val="ru-RU"/>
                          </w:rPr>
                          <w:t>/</w:t>
                        </w:r>
                        <w:r>
                          <w:rPr>
                            <w:spacing w:val="-3"/>
                            <w:w w:val="67"/>
                            <w:sz w:val="24"/>
                          </w:rPr>
                          <w:t>Q</w:t>
                        </w:r>
                        <w:r>
                          <w:rPr>
                            <w:spacing w:val="-1"/>
                            <w:w w:val="73"/>
                            <w:sz w:val="24"/>
                            <w:vertAlign w:val="subscript"/>
                          </w:rPr>
                          <w:t>v</w:t>
                        </w:r>
                      </w:p>
                      <w:p w:rsidR="00D74DF3" w:rsidRPr="003E4E1D" w:rsidRDefault="00D74DF3">
                        <w:pPr>
                          <w:pStyle w:val="TableParagraph"/>
                          <w:spacing w:line="240" w:lineRule="exact"/>
                          <w:ind w:right="254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spacing w:val="-1"/>
                            <w:w w:val="87"/>
                            <w:sz w:val="24"/>
                            <w:lang w:val="ru-RU"/>
                          </w:rPr>
                          <w:t>Г</w:t>
                        </w:r>
                        <w:r w:rsidRPr="003E4E1D">
                          <w:rPr>
                            <w:spacing w:val="-1"/>
                            <w:w w:val="106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spacing w:val="-6"/>
                            <w:w w:val="83"/>
                            <w:sz w:val="24"/>
                            <w:lang w:val="ru-RU"/>
                          </w:rPr>
                          <w:t>а</w:t>
                        </w:r>
                        <w:r w:rsidRPr="003E4E1D">
                          <w:rPr>
                            <w:spacing w:val="-1"/>
                            <w:w w:val="79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spacing w:val="-3"/>
                            <w:w w:val="233"/>
                            <w:sz w:val="24"/>
                            <w:lang w:val="ru-RU"/>
                          </w:rPr>
                          <w:t>/</w:t>
                        </w:r>
                        <w:r w:rsidRPr="003E4E1D">
                          <w:rPr>
                            <w:spacing w:val="-6"/>
                            <w:w w:val="128"/>
                            <w:sz w:val="24"/>
                            <w:lang w:val="ru-RU"/>
                          </w:rPr>
                          <w:t>г</w:t>
                        </w:r>
                        <w:r w:rsidRPr="003E4E1D">
                          <w:rPr>
                            <w:spacing w:val="-1"/>
                            <w:w w:val="83"/>
                            <w:sz w:val="24"/>
                            <w:lang w:val="ru-RU"/>
                          </w:rPr>
                          <w:t>о</w:t>
                        </w:r>
                        <w:r w:rsidRPr="003E4E1D">
                          <w:rPr>
                            <w:spacing w:val="-3"/>
                            <w:w w:val="79"/>
                            <w:sz w:val="24"/>
                            <w:lang w:val="ru-RU"/>
                          </w:rPr>
                          <w:t>д</w:t>
                        </w:r>
                      </w:p>
                    </w:tc>
                  </w:tr>
                  <w:tr w:rsidR="00D74DF3">
                    <w:trPr>
                      <w:trHeight w:val="249"/>
                    </w:trPr>
                    <w:tc>
                      <w:tcPr>
                        <w:tcW w:w="1906" w:type="dxa"/>
                        <w:vMerge/>
                        <w:tcBorders>
                          <w:top w:val="nil"/>
                        </w:tcBorders>
                      </w:tcPr>
                      <w:p w:rsidR="00D74DF3" w:rsidRPr="003E4E1D" w:rsidRDefault="00D74D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 w:rsidR="00D74DF3" w:rsidRDefault="00D74DF3">
                        <w:pPr>
                          <w:pStyle w:val="TableParagraph"/>
                          <w:spacing w:line="229" w:lineRule="exact"/>
                          <w:ind w:right="1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очередь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D74DF3" w:rsidRDefault="00D74DF3">
                        <w:pPr>
                          <w:pStyle w:val="TableParagraph"/>
                          <w:spacing w:line="229" w:lineRule="exact"/>
                          <w:ind w:right="1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Рас.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срок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D74DF3" w:rsidRDefault="00D74DF3">
                        <w:pPr>
                          <w:pStyle w:val="TableParagraph"/>
                          <w:spacing w:line="229" w:lineRule="exact"/>
                          <w:ind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очередь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D74DF3" w:rsidRDefault="00D74DF3">
                        <w:pPr>
                          <w:pStyle w:val="TableParagraph"/>
                          <w:spacing w:line="229" w:lineRule="exac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Рас.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срок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D74DF3" w:rsidRDefault="00D74DF3">
                        <w:pPr>
                          <w:pStyle w:val="TableParagraph"/>
                          <w:spacing w:line="229" w:lineRule="exact"/>
                          <w:ind w:right="1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очередь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D74DF3" w:rsidRDefault="00D74DF3">
                        <w:pPr>
                          <w:pStyle w:val="TableParagraph"/>
                          <w:spacing w:line="229" w:lineRule="exac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Рас.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срок</w:t>
                        </w:r>
                      </w:p>
                    </w:tc>
                  </w:tr>
                  <w:tr w:rsidR="00D74DF3">
                    <w:trPr>
                      <w:trHeight w:val="254"/>
                    </w:trPr>
                    <w:tc>
                      <w:tcPr>
                        <w:tcW w:w="1906" w:type="dxa"/>
                      </w:tcPr>
                      <w:p w:rsidR="00D74DF3" w:rsidRDefault="00D74DF3">
                        <w:pPr>
                          <w:pStyle w:val="TableParagraph"/>
                          <w:spacing w:line="234" w:lineRule="exact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п.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Саркел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D74DF3" w:rsidRDefault="00D74DF3">
                        <w:pPr>
                          <w:pStyle w:val="TableParagraph"/>
                          <w:spacing w:line="234" w:lineRule="exact"/>
                          <w:ind w:right="1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80"/>
                            <w:sz w:val="24"/>
                          </w:rPr>
                          <w:t>12,1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D74DF3" w:rsidRDefault="00D74DF3">
                        <w:pPr>
                          <w:pStyle w:val="TableParagraph"/>
                          <w:spacing w:line="234" w:lineRule="exact"/>
                          <w:ind w:right="1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90"/>
                            <w:sz w:val="24"/>
                          </w:rPr>
                          <w:t>21,8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D74DF3" w:rsidRDefault="00D74DF3">
                        <w:pPr>
                          <w:pStyle w:val="TableParagraph"/>
                          <w:spacing w:line="234" w:lineRule="exact"/>
                          <w:ind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6"/>
                            <w:sz w:val="24"/>
                          </w:rPr>
                          <w:t>2</w:t>
                        </w:r>
                        <w:r>
                          <w:rPr>
                            <w:spacing w:val="-4"/>
                            <w:w w:val="64"/>
                            <w:sz w:val="24"/>
                          </w:rPr>
                          <w:t>,</w:t>
                        </w:r>
                        <w:r>
                          <w:rPr>
                            <w:spacing w:val="-2"/>
                            <w:w w:val="96"/>
                            <w:sz w:val="24"/>
                          </w:rPr>
                          <w:t>0</w:t>
                        </w:r>
                        <w:r>
                          <w:rPr>
                            <w:w w:val="85"/>
                            <w:sz w:val="24"/>
                          </w:rPr>
                          <w:t>3</w:t>
                        </w:r>
                        <w:r>
                          <w:rPr>
                            <w:spacing w:val="-2"/>
                            <w:w w:val="235"/>
                            <w:sz w:val="24"/>
                          </w:rPr>
                          <w:t>/</w:t>
                        </w:r>
                        <w:r>
                          <w:rPr>
                            <w:spacing w:val="-2"/>
                            <w:w w:val="96"/>
                            <w:sz w:val="24"/>
                          </w:rPr>
                          <w:t>0</w:t>
                        </w:r>
                        <w:r>
                          <w:rPr>
                            <w:spacing w:val="-4"/>
                            <w:w w:val="64"/>
                            <w:sz w:val="24"/>
                          </w:rPr>
                          <w:t>,</w:t>
                        </w:r>
                        <w:r>
                          <w:rPr>
                            <w:spacing w:val="-1"/>
                            <w:w w:val="64"/>
                            <w:sz w:val="24"/>
                          </w:rPr>
                          <w:t>1</w:t>
                        </w:r>
                        <w:r>
                          <w:rPr>
                            <w:spacing w:val="-2"/>
                            <w:w w:val="96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D74DF3" w:rsidRDefault="00D74DF3">
                        <w:pPr>
                          <w:pStyle w:val="TableParagraph"/>
                          <w:spacing w:line="234" w:lineRule="exact"/>
                          <w:rPr>
                            <w:sz w:val="24"/>
                          </w:rPr>
                        </w:pPr>
                        <w:r>
                          <w:rPr>
                            <w:w w:val="84"/>
                            <w:sz w:val="24"/>
                          </w:rPr>
                          <w:t>3</w:t>
                        </w:r>
                        <w:r>
                          <w:rPr>
                            <w:spacing w:val="-4"/>
                            <w:w w:val="63"/>
                            <w:sz w:val="24"/>
                          </w:rPr>
                          <w:t>,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67</w:t>
                        </w:r>
                        <w:r>
                          <w:rPr>
                            <w:spacing w:val="-2"/>
                            <w:w w:val="234"/>
                            <w:sz w:val="24"/>
                          </w:rPr>
                          <w:t>/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0</w:t>
                        </w:r>
                        <w:r>
                          <w:rPr>
                            <w:spacing w:val="-4"/>
                            <w:w w:val="63"/>
                            <w:sz w:val="24"/>
                          </w:rPr>
                          <w:t>,</w:t>
                        </w:r>
                        <w:r>
                          <w:rPr>
                            <w:w w:val="84"/>
                            <w:sz w:val="24"/>
                          </w:rPr>
                          <w:t>3</w:t>
                        </w:r>
                        <w:r>
                          <w:rPr>
                            <w:spacing w:val="-2"/>
                            <w:w w:val="84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D74DF3" w:rsidRDefault="00D74DF3">
                        <w:pPr>
                          <w:pStyle w:val="TableParagraph"/>
                          <w:spacing w:line="234" w:lineRule="exact"/>
                          <w:ind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w w:val="94"/>
                            <w:sz w:val="24"/>
                          </w:rPr>
                          <w:t>4802</w:t>
                        </w:r>
                        <w:r>
                          <w:rPr>
                            <w:spacing w:val="-3"/>
                            <w:w w:val="233"/>
                            <w:sz w:val="24"/>
                          </w:rPr>
                          <w:t>/</w:t>
                        </w:r>
                        <w:r>
                          <w:rPr>
                            <w:spacing w:val="-1"/>
                            <w:w w:val="83"/>
                            <w:sz w:val="24"/>
                          </w:rPr>
                          <w:t>3</w:t>
                        </w:r>
                        <w:r>
                          <w:rPr>
                            <w:spacing w:val="-3"/>
                            <w:w w:val="94"/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D74DF3" w:rsidRDefault="00D74DF3">
                        <w:pPr>
                          <w:pStyle w:val="TableParagraph"/>
                          <w:spacing w:line="234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w w:val="94"/>
                            <w:sz w:val="24"/>
                          </w:rPr>
                          <w:t>7</w:t>
                        </w:r>
                        <w:r>
                          <w:rPr>
                            <w:spacing w:val="-1"/>
                            <w:w w:val="83"/>
                            <w:sz w:val="24"/>
                          </w:rPr>
                          <w:t>3</w:t>
                        </w:r>
                        <w:r>
                          <w:rPr>
                            <w:spacing w:val="-3"/>
                            <w:w w:val="94"/>
                            <w:sz w:val="24"/>
                          </w:rPr>
                          <w:t>80</w:t>
                        </w:r>
                        <w:r>
                          <w:rPr>
                            <w:spacing w:val="-3"/>
                            <w:w w:val="233"/>
                            <w:sz w:val="24"/>
                          </w:rPr>
                          <w:t>/</w:t>
                        </w:r>
                        <w:r>
                          <w:rPr>
                            <w:spacing w:val="-3"/>
                            <w:w w:val="94"/>
                            <w:sz w:val="24"/>
                          </w:rPr>
                          <w:t>664</w:t>
                        </w:r>
                      </w:p>
                    </w:tc>
                  </w:tr>
                </w:tbl>
                <w:p w:rsidR="00D74DF3" w:rsidRDefault="00D74DF3" w:rsidP="000E48BA"/>
              </w:txbxContent>
            </v:textbox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49" o:spid="_x0000_s1172" style="position:absolute;margin-left:20.4pt;margin-top:586.9pt;width:4.6pt;height:3.8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50" o:spid="_x0000_s1171" style="position:absolute;margin-left:20.4pt;margin-top:784.15pt;width:4.6pt;height:3.8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51" o:spid="_x0000_s1168" style="position:absolute;margin-left:81.5pt;margin-top:810.45pt;width:16.25pt;height:6.45pt;z-index:-251625472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">
            <v:shape id="docshape52" o:spid="_x0000_s1170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6MWLEAAAA3AAAAA8AAABkcnMvZG93bnJldi54bWxEj81qwzAQhO+BvoPYQm6NlJA2sWMlhIYW&#10;95gf6HWxtraJtXIkNXHfvioUchxm5hum2Ay2E1fyoXWsYTpRIIgrZ1quNZyOb09LECEiG+wck4Yf&#10;CrBZP4wKzI278Z6uh1iLBOGQo4Ymxj6XMlQNWQwT1xMn78t5izFJX0vj8ZbgtpMzpV6kxZbTQoM9&#10;vTZUnQ/fVgMtjtmH/4x08eXzMC/f1XK3O2s9fhy2KxCRhngP/7dLo2GmMvg7k46A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m6MWLEAAAA3AAAAA8AAAAAAAAAAAAAAAAA&#10;nwIAAGRycy9kb3ducmV2LnhtbFBLBQYAAAAABAAEAPcAAACQAwAAAAA=&#10;">
              <v:imagedata r:id="rId24" o:title=""/>
            </v:shape>
            <v:shape id="docshape53" o:spid="_x0000_s1169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ahuLBAAAA3AAAAA8AAABkcnMvZG93bnJldi54bWxET8uKwjAU3Q/4D+EKbkTTuhCpRhEfoLMQ&#10;rIrbS3Nti81NaaK2fz9ZCLM8nPdi1ZpKvKlxpWUF8TgCQZxZXXKu4HrZj2YgnEfWWFkmBR05WC17&#10;PwtMtP3wmd6pz0UIYZeggsL7OpHSZQUZdGNbEwfuYRuDPsAml7rBTwg3lZxE0VQaLDk0FFjTpqDs&#10;mb6Mgt/7tksfcXeqZzuK3fA4PJ9upNSg367nIDy1/l/8dR+0gkkc5ocz4QjI5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xahuLBAAAA3AAAAA8AAAAAAAAAAAAAAAAAnwIA&#10;AGRycy9kb3ducmV2LnhtbFBLBQYAAAAABAAEAPcAAACNAwAAAAA=&#10;">
              <v:imagedata r:id="rId25" o:title=""/>
            </v:shape>
            <w10:wrap anchorx="page" anchory="page"/>
          </v:group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54" o:spid="_x0000_s1167" style="position:absolute;margin-left:138.5pt;margin-top:810.8pt;width:3.35pt;height:4.6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D74DF3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</w:rPr>
            </w:pPr>
          </w:p>
          <w:p w:rsidR="000E48BA" w:rsidRPr="000E48BA" w:rsidRDefault="000E48BA" w:rsidP="000E48BA">
            <w:pPr>
              <w:spacing w:line="328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62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ро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"/>
                <w:w w:val="82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новых участков существующих сетей теплоснабжения или новых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сетей теплоснабжения в п. Саркел проектом не </w:t>
            </w:r>
            <w:r w:rsidRPr="000E48BA">
              <w:rPr>
                <w:rFonts w:ascii="Arial Narrow" w:eastAsia="Arial Narrow" w:hAnsi="Arial Narrow" w:cs="Arial Narrow"/>
                <w:w w:val="9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ре</w:t>
            </w:r>
            <w:r w:rsidRPr="000E48BA">
              <w:rPr>
                <w:rFonts w:ascii="Arial Narrow" w:eastAsia="Arial Narrow" w:hAnsi="Arial Narrow" w:cs="Arial Narrow"/>
                <w:spacing w:val="-4"/>
                <w:w w:val="92"/>
                <w:sz w:val="28"/>
              </w:rPr>
              <w:t>д</w:t>
            </w:r>
            <w:r w:rsidRPr="000E48BA">
              <w:rPr>
                <w:rFonts w:ascii="Arial Narrow" w:eastAsia="Arial Narrow" w:hAnsi="Arial Narrow" w:cs="Arial Narrow"/>
                <w:w w:val="105"/>
                <w:sz w:val="28"/>
              </w:rPr>
              <w:t>ус</w:t>
            </w:r>
            <w:r w:rsidRPr="000E48BA">
              <w:rPr>
                <w:rFonts w:ascii="Arial Narrow" w:eastAsia="Arial Narrow" w:hAnsi="Arial Narrow" w:cs="Arial Narrow"/>
                <w:spacing w:val="-4"/>
                <w:w w:val="88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5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рено</w:t>
            </w:r>
            <w:r w:rsidRPr="000E48BA">
              <w:rPr>
                <w:rFonts w:ascii="Arial Narrow" w:eastAsia="Arial Narrow" w:hAnsi="Arial Narrow" w:cs="Arial Narrow"/>
                <w:spacing w:val="-1"/>
                <w:w w:val="74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в соответствии с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положениями генерального плана Саркеловского сельского поселения.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w w:val="95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Согласно Инвестиционной программе Цимлянского РТС  ООО  «ДТС»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 в сфере теплоснабжения на 2025 год запланировано техническое перевооружение системы теплоснабжения (установка блочно - модульной котельной) на сумму 23000 тыс. руб.,:  на 2029 год планируется техническое перевооружение тепловых сетей  на сумму 10,914 тыс. руб. 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sz w:val="28"/>
              </w:rPr>
              <w:t xml:space="preserve">          Обоснованные предложения по источникам инвестиций, обеспечивающих   финансовые потребности для осуществления строительства, реконструкции и технического перевооружения источников тепловой энергии и тепловых сетей.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sz w:val="28"/>
              </w:rPr>
              <w:t xml:space="preserve">          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Источник инвестиций для мероприятий: собственные/заемные средства предприятия.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          </w:t>
            </w:r>
            <w:r w:rsidRPr="000E48BA">
              <w:rPr>
                <w:rFonts w:ascii="Arial Narrow" w:eastAsia="Arial Narrow" w:hAnsi="Arial Narrow" w:cs="Arial Narrow"/>
                <w:b/>
                <w:sz w:val="28"/>
              </w:rPr>
              <w:t>Расчеты ценовых (тарифных) последствий для потребителей при реализации программ строительства, реконструкции и технического перевооружения систем теплоснабжения.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sz w:val="28"/>
              </w:rPr>
              <w:t xml:space="preserve">          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Объем средств будет сформирован после доведения лимитов бюджетных обязательств из бюджетов всех уровней на очередной финансовый год и плановый период.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1"/>
              <w:jc w:val="both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 xml:space="preserve">            7</w:t>
            </w:r>
            <w:r w:rsidRPr="000E48BA">
              <w:rPr>
                <w:rFonts w:ascii="Arial Narrow" w:eastAsia="Arial Narrow" w:hAnsi="Arial Narrow" w:cs="Arial Narrow"/>
                <w:b/>
                <w:spacing w:val="2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Экологические</w:t>
            </w:r>
            <w:r w:rsidRPr="000E48BA">
              <w:rPr>
                <w:rFonts w:ascii="Arial Narrow" w:eastAsia="Arial Narrow" w:hAnsi="Arial Narrow" w:cs="Arial Narrow"/>
                <w:b/>
                <w:spacing w:val="2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1"/>
                <w:w w:val="81"/>
                <w:sz w:val="28"/>
              </w:rPr>
              <w:t>ас</w:t>
            </w:r>
            <w:r w:rsidRPr="000E48BA">
              <w:rPr>
                <w:rFonts w:ascii="Arial Narrow" w:eastAsia="Arial Narrow" w:hAnsi="Arial Narrow" w:cs="Arial Narrow"/>
                <w:b/>
                <w:spacing w:val="1"/>
                <w:w w:val="74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b/>
                <w:spacing w:val="-3"/>
                <w:w w:val="81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b/>
                <w:spacing w:val="1"/>
                <w:w w:val="90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b/>
                <w:spacing w:val="-1"/>
                <w:w w:val="12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b/>
                <w:w w:val="55"/>
                <w:sz w:val="28"/>
              </w:rPr>
              <w:t>ы</w:t>
            </w:r>
            <w:r w:rsidRPr="000E48BA">
              <w:rPr>
                <w:rFonts w:ascii="Arial Narrow" w:eastAsia="Arial Narrow" w:hAnsi="Arial Narrow" w:cs="Arial Narrow"/>
                <w:b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мероприятий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b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строительству</w:t>
            </w:r>
            <w:r w:rsidRPr="000E48BA">
              <w:rPr>
                <w:rFonts w:ascii="Arial Narrow" w:eastAsia="Arial Narrow" w:hAnsi="Arial Narrow" w:cs="Arial Narrow"/>
                <w:b/>
                <w:spacing w:val="2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28"/>
              </w:rPr>
              <w:t>реконструкции</w:t>
            </w:r>
          </w:p>
          <w:p w:rsidR="000E48BA" w:rsidRPr="000E48BA" w:rsidRDefault="000E48BA" w:rsidP="000E48BA">
            <w:pPr>
              <w:spacing w:before="116" w:line="328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При производстве работ необходимо предусмотреть мероприятия по охране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окружающей среды, как в период производства строительно-монтажных 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ра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67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так и при эксплуатации объекта после завершения 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3"/>
                <w:w w:val="82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1"/>
                <w:w w:val="82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3"/>
                <w:w w:val="81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2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1"/>
                <w:w w:val="78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6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"/>
                <w:w w:val="82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0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 именно:</w:t>
            </w:r>
          </w:p>
          <w:p w:rsidR="000E48BA" w:rsidRPr="000E48BA" w:rsidRDefault="000E48BA" w:rsidP="000E48BA">
            <w:pPr>
              <w:numPr>
                <w:ilvl w:val="0"/>
                <w:numId w:val="21"/>
              </w:numPr>
              <w:tabs>
                <w:tab w:val="left" w:pos="1543"/>
              </w:tabs>
              <w:spacing w:before="4"/>
              <w:ind w:left="1542" w:hanging="193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24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рациональному</w:t>
            </w:r>
            <w:r w:rsidRPr="000E48BA">
              <w:rPr>
                <w:rFonts w:ascii="Arial Narrow" w:eastAsia="Arial Narrow" w:hAnsi="Arial Narrow" w:cs="Arial Narrow"/>
                <w:spacing w:val="25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использованию</w:t>
            </w:r>
            <w:r w:rsidRPr="000E48BA">
              <w:rPr>
                <w:rFonts w:ascii="Arial Narrow" w:eastAsia="Arial Narrow" w:hAnsi="Arial Narrow" w:cs="Arial Narrow"/>
                <w:spacing w:val="20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85"/>
                <w:sz w:val="28"/>
                <w:lang w:val="en-US"/>
              </w:rPr>
              <w:t>земель;</w:t>
            </w:r>
          </w:p>
          <w:p w:rsidR="000E48BA" w:rsidRPr="000E48BA" w:rsidRDefault="000E48BA" w:rsidP="000E48BA">
            <w:pPr>
              <w:numPr>
                <w:ilvl w:val="0"/>
                <w:numId w:val="21"/>
              </w:numPr>
              <w:tabs>
                <w:tab w:val="left" w:pos="1543"/>
              </w:tabs>
              <w:spacing w:before="121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охране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атмосферного</w:t>
            </w:r>
            <w:r w:rsidRPr="000E48BA">
              <w:rPr>
                <w:rFonts w:ascii="Arial Narrow" w:eastAsia="Arial Narrow" w:hAnsi="Arial Narrow" w:cs="Arial Narrow"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воздуха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2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загрязнения;</w:t>
            </w:r>
          </w:p>
          <w:p w:rsidR="000E48BA" w:rsidRPr="000E48BA" w:rsidRDefault="000E48BA" w:rsidP="000E48BA">
            <w:pPr>
              <w:numPr>
                <w:ilvl w:val="0"/>
                <w:numId w:val="21"/>
              </w:numPr>
              <w:tabs>
                <w:tab w:val="left" w:pos="1543"/>
              </w:tabs>
              <w:spacing w:before="115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охране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поверхностных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подземных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вод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загрязнения;</w:t>
            </w:r>
          </w:p>
          <w:p w:rsidR="000E48BA" w:rsidRPr="000E48BA" w:rsidRDefault="000E48BA" w:rsidP="000E48BA">
            <w:pPr>
              <w:numPr>
                <w:ilvl w:val="0"/>
                <w:numId w:val="21"/>
              </w:numPr>
              <w:tabs>
                <w:tab w:val="left" w:pos="1543"/>
              </w:tabs>
              <w:spacing w:before="120"/>
              <w:ind w:left="1542" w:hanging="193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  <w:lang w:val="en-US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  <w:lang w:val="en-US"/>
              </w:rPr>
              <w:t>защите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  <w:lang w:val="en-US"/>
              </w:rPr>
              <w:t>растительного</w:t>
            </w:r>
            <w:r w:rsidRPr="000E48BA">
              <w:rPr>
                <w:rFonts w:ascii="Arial Narrow" w:eastAsia="Arial Narrow" w:hAnsi="Arial Narrow" w:cs="Arial Narrow"/>
                <w:spacing w:val="61"/>
                <w:w w:val="150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  <w:lang w:val="en-US"/>
              </w:rPr>
              <w:t>мира;</w:t>
            </w:r>
          </w:p>
          <w:p w:rsidR="000E48BA" w:rsidRPr="000E48BA" w:rsidRDefault="000E48BA" w:rsidP="000E48BA">
            <w:pPr>
              <w:numPr>
                <w:ilvl w:val="0"/>
                <w:numId w:val="21"/>
              </w:numPr>
              <w:tabs>
                <w:tab w:val="left" w:pos="1543"/>
              </w:tabs>
              <w:spacing w:before="121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защите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шумового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воздействия;</w:t>
            </w:r>
          </w:p>
          <w:p w:rsidR="000E48BA" w:rsidRPr="000E48BA" w:rsidRDefault="000E48BA" w:rsidP="000E48BA">
            <w:pPr>
              <w:numPr>
                <w:ilvl w:val="0"/>
                <w:numId w:val="21"/>
              </w:numPr>
              <w:tabs>
                <w:tab w:val="left" w:pos="1543"/>
              </w:tabs>
              <w:spacing w:before="120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охране</w:t>
            </w:r>
            <w:r w:rsidRPr="000E48BA">
              <w:rPr>
                <w:rFonts w:ascii="Arial Narrow" w:eastAsia="Arial Narrow" w:hAnsi="Arial Narrow" w:cs="Arial Narrow"/>
                <w:spacing w:val="1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окружающей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среды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при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временном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размещении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85"/>
                <w:sz w:val="28"/>
              </w:rPr>
              <w:t>отходов;</w:t>
            </w:r>
          </w:p>
          <w:p w:rsidR="000E48BA" w:rsidRPr="000E48BA" w:rsidRDefault="000E48BA" w:rsidP="000E48BA">
            <w:pPr>
              <w:numPr>
                <w:ilvl w:val="0"/>
                <w:numId w:val="21"/>
              </w:numPr>
              <w:tabs>
                <w:tab w:val="left" w:pos="1543"/>
              </w:tabs>
              <w:spacing w:before="115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дозированной</w:t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подаче</w:t>
            </w:r>
            <w:r w:rsidRPr="000E48BA">
              <w:rPr>
                <w:rFonts w:ascii="Arial Narrow" w:eastAsia="Arial Narrow" w:hAnsi="Arial Narrow" w:cs="Arial Narrow"/>
                <w:spacing w:val="-1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воды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при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увлажнении</w:t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грунтов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перед</w:t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их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уплотнением;</w:t>
            </w:r>
          </w:p>
          <w:p w:rsidR="000E48BA" w:rsidRPr="000E48BA" w:rsidRDefault="000E48BA" w:rsidP="000E48BA">
            <w:pPr>
              <w:numPr>
                <w:ilvl w:val="0"/>
                <w:numId w:val="21"/>
              </w:numPr>
              <w:tabs>
                <w:tab w:val="left" w:pos="1543"/>
              </w:tabs>
              <w:spacing w:before="121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установка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биотуалетов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местах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сосредоточенных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работ;</w:t>
            </w:r>
          </w:p>
          <w:p w:rsidR="000E48BA" w:rsidRPr="000E48BA" w:rsidRDefault="000E48BA" w:rsidP="000E48BA">
            <w:pPr>
              <w:numPr>
                <w:ilvl w:val="0"/>
                <w:numId w:val="21"/>
              </w:numPr>
              <w:tabs>
                <w:tab w:val="left" w:pos="1577"/>
              </w:tabs>
              <w:spacing w:before="120" w:line="328" w:lineRule="auto"/>
              <w:ind w:right="511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заправка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техники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передвижными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автозаправщиками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специально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отведенных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 оборудованных площадках.</w:t>
            </w:r>
          </w:p>
          <w:p w:rsidR="000E48BA" w:rsidRPr="000E48BA" w:rsidRDefault="000E48BA" w:rsidP="000E48BA">
            <w:pPr>
              <w:spacing w:before="3"/>
              <w:rPr>
                <w:rFonts w:eastAsia="Arial Narrow" w:hAnsi="Arial Narrow" w:cs="Arial Narrow"/>
                <w:sz w:val="38"/>
              </w:rPr>
            </w:pPr>
          </w:p>
          <w:p w:rsidR="000E48BA" w:rsidRPr="000E48BA" w:rsidRDefault="000E48BA" w:rsidP="000E48BA">
            <w:pPr>
              <w:numPr>
                <w:ilvl w:val="0"/>
                <w:numId w:val="20"/>
              </w:numPr>
              <w:tabs>
                <w:tab w:val="left" w:pos="1558"/>
              </w:tabs>
              <w:ind w:hanging="208"/>
              <w:rPr>
                <w:rFonts w:ascii="Arial Narrow" w:eastAsia="Arial Narrow" w:hAnsi="Arial Narrow" w:cs="Arial Narrow"/>
                <w:b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  <w:lang w:val="en-US"/>
              </w:rPr>
              <w:t>Оценка</w:t>
            </w:r>
            <w:r w:rsidRPr="000E48BA">
              <w:rPr>
                <w:rFonts w:ascii="Arial Narrow" w:eastAsia="Arial Narrow" w:hAnsi="Arial Narrow" w:cs="Arial Narrow"/>
                <w:b/>
                <w:spacing w:val="39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  <w:lang w:val="en-US"/>
              </w:rPr>
              <w:t>объемов</w:t>
            </w:r>
            <w:r w:rsidRPr="000E48BA">
              <w:rPr>
                <w:rFonts w:ascii="Arial Narrow" w:eastAsia="Arial Narrow" w:hAnsi="Arial Narrow" w:cs="Arial Narrow"/>
                <w:b/>
                <w:spacing w:val="39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90"/>
                <w:sz w:val="28"/>
                <w:lang w:val="en-US"/>
              </w:rPr>
              <w:t>к</w:t>
            </w:r>
            <w:r w:rsidRPr="000E48BA">
              <w:rPr>
                <w:rFonts w:ascii="Arial Narrow" w:eastAsia="Arial Narrow" w:hAnsi="Arial Narrow" w:cs="Arial Narrow"/>
                <w:b/>
                <w:w w:val="81"/>
                <w:sz w:val="28"/>
                <w:lang w:val="en-US"/>
              </w:rPr>
              <w:t>а</w:t>
            </w:r>
            <w:r w:rsidRPr="000E48BA">
              <w:rPr>
                <w:rFonts w:ascii="Arial Narrow" w:eastAsia="Arial Narrow" w:hAnsi="Arial Narrow" w:cs="Arial Narrow"/>
                <w:b/>
                <w:w w:val="74"/>
                <w:sz w:val="28"/>
                <w:lang w:val="en-US"/>
              </w:rPr>
              <w:t>п</w:t>
            </w:r>
            <w:r w:rsidRPr="000E48BA">
              <w:rPr>
                <w:rFonts w:ascii="Arial Narrow" w:eastAsia="Arial Narrow" w:hAnsi="Arial Narrow" w:cs="Arial Narrow"/>
                <w:b/>
                <w:w w:val="73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8"/>
                <w:sz w:val="28"/>
                <w:lang w:val="en-US"/>
              </w:rPr>
              <w:t>т</w:t>
            </w:r>
            <w:r w:rsidRPr="000E48BA">
              <w:rPr>
                <w:rFonts w:ascii="Arial Narrow" w:eastAsia="Arial Narrow" w:hAnsi="Arial Narrow" w:cs="Arial Narrow"/>
                <w:b/>
                <w:w w:val="81"/>
                <w:sz w:val="28"/>
                <w:lang w:val="en-US"/>
              </w:rPr>
              <w:t>а</w:t>
            </w:r>
            <w:r w:rsidRPr="000E48BA">
              <w:rPr>
                <w:rFonts w:ascii="Arial Narrow" w:eastAsia="Arial Narrow" w:hAnsi="Arial Narrow" w:cs="Arial Narrow"/>
                <w:b/>
                <w:w w:val="70"/>
                <w:sz w:val="28"/>
                <w:lang w:val="en-US"/>
              </w:rPr>
              <w:t>л</w:t>
            </w:r>
            <w:r w:rsidRPr="000E48BA">
              <w:rPr>
                <w:rFonts w:ascii="Arial Narrow" w:eastAsia="Arial Narrow" w:hAnsi="Arial Narrow" w:cs="Arial Narrow"/>
                <w:b/>
                <w:w w:val="73"/>
                <w:sz w:val="28"/>
                <w:lang w:val="en-US"/>
              </w:rPr>
              <w:t>ь</w:t>
            </w:r>
            <w:r w:rsidRPr="000E48BA">
              <w:rPr>
                <w:rFonts w:ascii="Arial Narrow" w:eastAsia="Arial Narrow" w:hAnsi="Arial Narrow" w:cs="Arial Narrow"/>
                <w:b/>
                <w:w w:val="74"/>
                <w:sz w:val="28"/>
                <w:lang w:val="en-US"/>
              </w:rPr>
              <w:t>н</w:t>
            </w:r>
            <w:r w:rsidRPr="000E48BA">
              <w:rPr>
                <w:rFonts w:ascii="Arial Narrow" w:eastAsia="Arial Narrow" w:hAnsi="Arial Narrow" w:cs="Arial Narrow"/>
                <w:b/>
                <w:spacing w:val="-4"/>
                <w:w w:val="55"/>
                <w:sz w:val="28"/>
                <w:lang w:val="en-US"/>
              </w:rPr>
              <w:t>ы</w:t>
            </w:r>
            <w:r w:rsidRPr="000E48BA">
              <w:rPr>
                <w:rFonts w:ascii="Arial Narrow" w:eastAsia="Arial Narrow" w:hAnsi="Arial Narrow" w:cs="Arial Narrow"/>
                <w:b/>
                <w:spacing w:val="-1"/>
                <w:w w:val="81"/>
                <w:sz w:val="28"/>
                <w:lang w:val="en-US"/>
              </w:rPr>
              <w:t>х</w:t>
            </w:r>
            <w:r w:rsidRPr="000E48BA">
              <w:rPr>
                <w:rFonts w:ascii="Arial Narrow" w:eastAsia="Arial Narrow" w:hAnsi="Arial Narrow" w:cs="Arial Narrow"/>
                <w:b/>
                <w:spacing w:val="39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0"/>
                <w:sz w:val="28"/>
                <w:lang w:val="en-US"/>
              </w:rPr>
              <w:t>вложений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  <w:p w:rsidR="000E48BA" w:rsidRPr="000E48BA" w:rsidRDefault="000E48BA" w:rsidP="000E48BA">
            <w:pPr>
              <w:spacing w:before="240" w:line="328" w:lineRule="auto"/>
              <w:ind w:right="668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Объемы капитальных вложений на реконструкцию и капитальный ремонт сетей теп-</w:t>
            </w:r>
            <w:r w:rsidRPr="000E48BA">
              <w:rPr>
                <w:rFonts w:ascii="Arial Narrow" w:eastAsia="Arial Narrow" w:hAnsi="Arial Narrow" w:cs="Arial Narrow"/>
                <w:spacing w:val="4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лоснабжения должен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определяться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этапе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выполнения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проектно-сметной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документации</w:t>
            </w:r>
            <w:r w:rsidRPr="000E48BA">
              <w:rPr>
                <w:rFonts w:ascii="Arial Narrow" w:eastAsia="Arial Narrow" w:hAnsi="Arial Narrow" w:cs="Arial Narrow"/>
                <w:spacing w:val="80"/>
                <w:w w:val="15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 данные виды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ра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67"/>
                <w:sz w:val="28"/>
              </w:rPr>
              <w:t>.</w:t>
            </w:r>
          </w:p>
          <w:p w:rsidR="000E48BA" w:rsidRPr="000E48BA" w:rsidRDefault="000E48BA" w:rsidP="000E48BA">
            <w:pPr>
              <w:spacing w:before="4"/>
              <w:rPr>
                <w:rFonts w:eastAsia="Arial Narrow" w:hAnsi="Arial Narrow" w:cs="Arial Narrow"/>
                <w:sz w:val="38"/>
              </w:rPr>
            </w:pPr>
          </w:p>
          <w:p w:rsidR="000E48BA" w:rsidRPr="000E48BA" w:rsidRDefault="000E48BA" w:rsidP="000E48BA">
            <w:pPr>
              <w:numPr>
                <w:ilvl w:val="0"/>
                <w:numId w:val="20"/>
              </w:numPr>
              <w:tabs>
                <w:tab w:val="left" w:pos="1558"/>
              </w:tabs>
              <w:ind w:hanging="208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Перечень</w:t>
            </w:r>
            <w:r w:rsidRPr="000E48BA">
              <w:rPr>
                <w:rFonts w:ascii="Arial Narrow" w:eastAsia="Arial Narrow" w:hAnsi="Arial Narrow" w:cs="Arial Narrow"/>
                <w:b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выявленных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бесхозяйных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объектов</w:t>
            </w:r>
            <w:r w:rsidRPr="000E48BA">
              <w:rPr>
                <w:rFonts w:ascii="Arial Narrow" w:eastAsia="Arial Narrow" w:hAnsi="Arial Narrow" w:cs="Arial Narrow"/>
                <w:b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b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0"/>
                <w:sz w:val="28"/>
              </w:rPr>
              <w:t>теплоснабжения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4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Бесхозяйных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объектов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централизованного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теплоснабжения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не</w:t>
            </w:r>
            <w:r w:rsidRPr="000E48BA">
              <w:rPr>
                <w:rFonts w:ascii="Arial Narrow" w:eastAsia="Arial Narrow" w:hAnsi="Arial Narrow" w:cs="Arial Narrow"/>
                <w:spacing w:val="1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выявлено.</w:t>
            </w:r>
          </w:p>
        </w:tc>
      </w:tr>
      <w:tr w:rsidR="000E48BA" w:rsidRPr="000E48BA" w:rsidTr="00D74DF3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spacing w:before="10"/>
              <w:rPr>
                <w:rFonts w:eastAsia="Arial Narrow" w:hAnsi="Arial Narrow" w:cs="Arial Narrow"/>
                <w:sz w:val="3"/>
              </w:rPr>
            </w:pPr>
          </w:p>
          <w:p w:rsidR="000E48BA" w:rsidRPr="000E48BA" w:rsidRDefault="006D3799" w:rsidP="000E48BA">
            <w:pPr>
              <w:spacing w:line="120" w:lineRule="exact"/>
              <w:rPr>
                <w:rFonts w:eastAsia="Arial Narrow" w:hAnsi="Arial Narrow" w:cs="Arial Narrow"/>
                <w:sz w:val="12"/>
                <w:lang w:val="en-US"/>
              </w:rPr>
            </w:pPr>
            <w:r w:rsidRPr="006D3799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</w:r>
            <w:r w:rsidRPr="006D3799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  <w:pict>
                <v:group id="docshapegroup56" o:spid="_x0000_s1165" style="width:7.95pt;height:6.75pt;mso-position-horizontal-relative:char;mso-position-vertical-relative:line" coordsize="159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">
                  <v:shape id="docshape57" o:spid="_x0000_s1166" style="position:absolute;left:7;top:7;width:144;height:120;visibility:visible;mso-wrap-style:square;v-text-anchor:top" coordsize="14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JThMEA&#10;AADcAAAADwAAAGRycy9kb3ducmV2LnhtbESPS4vCMBSF94L/IVzBnaYjVKRjKsOAIC5kfO0vze3D&#10;NjelibX+ezMguDycx8dZbwbTiJ46V1lW8DWPQBBnVldcKLict7MVCOeRNTaWScGTHGzS8WiNibYP&#10;PlJ/8oUII+wSVFB63yZSuqwkg25uW+Lg5bYz6IPsCqk7fIRx08hFFC2lwYoDocSWfkvK6tPdBO7f&#10;LYv3/SGOb3lz3dua6/uFlZpOhp9vEJ4G/wm/2zutYBHF8H8mHAGZ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yU4TBAAAA3AAAAA8AAAAAAAAAAAAAAAAAmAIAAGRycy9kb3du&#10;cmV2LnhtbFBLBQYAAAAABAAEAPUAAACGAwAAAAA=&#10;" path="m144,120l,82,144,39,,e" filled="f" strokeweight=".25397mm">
                    <v:path arrowok="t" o:connecttype="custom" o:connectlocs="144,127;0,89;144,46;0,7" o:connectangles="0,0,0,0"/>
                  </v:shape>
                  <w10:wrap type="none"/>
                  <w10:anchorlock/>
                </v:group>
              </w:pict>
            </w:r>
          </w:p>
          <w:p w:rsidR="000E48BA" w:rsidRPr="000E48BA" w:rsidRDefault="000E48BA" w:rsidP="000E48BA">
            <w:pPr>
              <w:spacing w:before="5"/>
              <w:rPr>
                <w:rFonts w:eastAsia="Arial Narrow" w:hAnsi="Arial Narrow" w:cs="Arial Narrow"/>
                <w:sz w:val="14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1245" cy="233172"/>
                  <wp:effectExtent l="0" t="0" r="0" b="0"/>
                  <wp:docPr id="13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45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10"/>
              <w:rPr>
                <w:rFonts w:eastAsia="Arial Narrow" w:hAnsi="Arial Narrow" w:cs="Arial Narrow"/>
                <w:sz w:val="13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0151" cy="309562"/>
                  <wp:effectExtent l="0" t="0" r="0" b="0"/>
                  <wp:docPr id="1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51" cy="30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19"/>
                <w:lang w:val="en-US"/>
              </w:rPr>
            </w:pPr>
          </w:p>
          <w:p w:rsidR="000E48BA" w:rsidRPr="000E48BA" w:rsidRDefault="000E48BA" w:rsidP="000E48BA">
            <w:pPr>
              <w:ind w:right="-15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98179" cy="319087"/>
                  <wp:effectExtent l="0" t="0" r="0" b="0"/>
                  <wp:docPr id="320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79" cy="31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4"/>
              <w:rPr>
                <w:rFonts w:eastAsia="Arial Narrow" w:hAnsi="Arial Narrow" w:cs="Arial Narrow"/>
                <w:sz w:val="11"/>
                <w:lang w:val="en-US"/>
              </w:rPr>
            </w:pPr>
          </w:p>
          <w:p w:rsidR="000E48BA" w:rsidRPr="000E48BA" w:rsidRDefault="000E48BA" w:rsidP="000E48BA">
            <w:pPr>
              <w:spacing w:line="101" w:lineRule="exact"/>
              <w:rPr>
                <w:rFonts w:eastAsia="Arial Narrow" w:hAnsi="Arial Narrow" w:cs="Arial Narrow"/>
                <w:sz w:val="1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70521" cy="64388"/>
                  <wp:effectExtent l="0" t="0" r="0" b="0"/>
                  <wp:docPr id="32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21" cy="64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14"/>
                <w:lang w:val="en-US"/>
              </w:rPr>
            </w:pPr>
          </w:p>
          <w:p w:rsidR="000E48BA" w:rsidRPr="000E48BA" w:rsidRDefault="000E48BA" w:rsidP="000E48BA">
            <w:pPr>
              <w:ind w:right="-15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28861" cy="319087"/>
                  <wp:effectExtent l="0" t="0" r="0" b="0"/>
                  <wp:docPr id="322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61" cy="31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spacing w:before="10"/>
              <w:rPr>
                <w:rFonts w:eastAsia="Arial Narrow" w:hAnsi="Arial Narrow" w:cs="Arial Narrow"/>
                <w:sz w:val="2"/>
                <w:lang w:val="en-US"/>
              </w:rPr>
            </w:pPr>
          </w:p>
          <w:p w:rsidR="000E48BA" w:rsidRPr="000E48BA" w:rsidRDefault="000E48BA" w:rsidP="000E48BA">
            <w:pPr>
              <w:ind w:right="-15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97535" cy="304800"/>
                  <wp:effectExtent l="0" t="0" r="0" b="0"/>
                  <wp:docPr id="323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after="1"/>
              <w:rPr>
                <w:rFonts w:eastAsia="Arial Narrow" w:hAnsi="Arial Narrow" w:cs="Arial Narrow"/>
                <w:sz w:val="11"/>
                <w:lang w:val="en-US"/>
              </w:rPr>
            </w:pPr>
          </w:p>
          <w:p w:rsidR="000E48BA" w:rsidRPr="000E48BA" w:rsidRDefault="006D3799" w:rsidP="000E48BA">
            <w:pPr>
              <w:spacing w:line="120" w:lineRule="exact"/>
              <w:rPr>
                <w:rFonts w:eastAsia="Arial Narrow" w:hAnsi="Arial Narrow" w:cs="Arial Narrow"/>
                <w:sz w:val="12"/>
                <w:lang w:val="en-US"/>
              </w:rPr>
            </w:pPr>
            <w:r w:rsidRPr="006D3799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</w:r>
            <w:r w:rsidRPr="006D3799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  <w:pict>
                <v:group id="docshapegroup58" o:spid="_x0000_s1163" style="width:7.95pt;height:6.75pt;mso-position-horizontal-relative:char;mso-position-vertical-relative:line" coordsize="159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">
                  <v:shape id="docshape59" o:spid="_x0000_s1164" style="position:absolute;left:7;top:7;width:144;height:120;visibility:visible;mso-wrap-style:square;v-text-anchor:top" coordsize="14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ua8EA&#10;AADcAAAADwAAAGRycy9kb3ducmV2LnhtbESPS4vCMBSF94L/IVzBnabjUBmqqQyCMLgY1NH9pbn2&#10;mZvSxFr//UQQXB7O4+OsN4NpRE+dKy0r+JhHIIgzq0vOFZz/drMvEM4ja2wsk4IHOdik49EaE23v&#10;fKT+5HMRRtglqKDwvk2kdFlBBt3ctsTBu9rOoA+yy6Xu8B7GTSMXUbSUBksOhAJb2haU1aebCdxD&#10;lcX7/jeOq2tz2dua69uZlZpOhu8VCE+Df4df7R+tYBF9wvNMOAI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XbmvBAAAA3AAAAA8AAAAAAAAAAAAAAAAAmAIAAGRycy9kb3du&#10;cmV2LnhtbFBLBQYAAAAABAAEAPUAAACGAwAAAAA=&#10;" path="m144,120l,82,144,39,,e" filled="f" strokeweight=".25397mm">
                    <v:path arrowok="t" o:connecttype="custom" o:connectlocs="144,127;0,89;144,46;0,7" o:connectangles="0,0,0,0"/>
                  </v:shape>
                  <w10:wrap type="none"/>
                  <w10:anchorlock/>
                </v:group>
              </w:pict>
            </w:r>
          </w:p>
          <w:p w:rsidR="000E48BA" w:rsidRPr="000E48BA" w:rsidRDefault="000E48BA" w:rsidP="000E48BA">
            <w:pPr>
              <w:spacing w:before="11"/>
              <w:rPr>
                <w:rFonts w:eastAsia="Arial Narrow" w:hAnsi="Arial Narrow" w:cs="Arial Narrow"/>
                <w:sz w:val="13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1579" cy="252412"/>
                  <wp:effectExtent l="0" t="0" r="0" b="0"/>
                  <wp:docPr id="324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79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spacing w:before="5"/>
              <w:rPr>
                <w:rFonts w:eastAsia="Arial Narrow" w:hAnsi="Arial Narrow" w:cs="Arial Narrow"/>
                <w:sz w:val="2"/>
                <w:lang w:val="en-US"/>
              </w:rPr>
            </w:pPr>
          </w:p>
          <w:p w:rsidR="000E48BA" w:rsidRPr="000E48BA" w:rsidRDefault="000E48BA" w:rsidP="000E48BA">
            <w:pPr>
              <w:spacing w:line="153" w:lineRule="exact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88431" cy="97154"/>
                  <wp:effectExtent l="0" t="0" r="0" b="0"/>
                  <wp:docPr id="325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431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8BA" w:rsidRPr="000E48BA" w:rsidTr="00D74DF3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val="24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4"/>
                <w:lang w:val="en-US"/>
              </w:rPr>
            </w:pPr>
          </w:p>
          <w:p w:rsidR="000E48BA" w:rsidRPr="000E48BA" w:rsidRDefault="000E48BA" w:rsidP="000E48BA">
            <w:pPr>
              <w:spacing w:line="157" w:lineRule="exact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63671" cy="100012"/>
                  <wp:effectExtent l="0" t="0" r="0" b="0"/>
                  <wp:docPr id="326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71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4"/>
                <w:lang w:val="en-US"/>
              </w:rPr>
            </w:pPr>
          </w:p>
          <w:p w:rsidR="000E48BA" w:rsidRPr="000E48BA" w:rsidRDefault="006D3799" w:rsidP="000E48BA">
            <w:pPr>
              <w:spacing w:line="201" w:lineRule="exact"/>
              <w:ind w:right="-44"/>
              <w:rPr>
                <w:rFonts w:eastAsia="Arial Narrow" w:hAnsi="Arial Narrow" w:cs="Arial Narrow"/>
                <w:sz w:val="20"/>
                <w:lang w:val="en-US"/>
              </w:rPr>
            </w:pPr>
            <w:r w:rsidRPr="006D3799">
              <w:rPr>
                <w:rFonts w:ascii="Times New Roman" w:eastAsia="Arial Narrow" w:hAnsi="Arial Narrow" w:cs="Arial Narrow"/>
                <w:noProof/>
                <w:position w:val="-3"/>
                <w:sz w:val="20"/>
                <w:szCs w:val="24"/>
                <w:lang w:eastAsia="ru-RU"/>
              </w:rPr>
            </w:r>
            <w:r w:rsidRPr="006D3799">
              <w:rPr>
                <w:rFonts w:ascii="Times New Roman" w:eastAsia="Arial Narrow" w:hAnsi="Arial Narrow" w:cs="Arial Narrow"/>
                <w:noProof/>
                <w:position w:val="-3"/>
                <w:sz w:val="20"/>
                <w:szCs w:val="24"/>
                <w:lang w:eastAsia="ru-RU"/>
              </w:rPr>
              <w:pict>
                <v:group id="docshapegroup60" o:spid="_x0000_s1160" style="width:25.45pt;height:10.1pt;mso-position-horizontal-relative:char;mso-position-vertical-relative:line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">
                  <v:shape id="docshape61" o:spid="_x0000_s1162" type="#_x0000_t75" style="position:absolute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rpcLDAAAA3AAAAA8AAABkcnMvZG93bnJldi54bWxEj0Frg0AUhO+B/oflFXpL1qZSgskqImnw&#10;2jQp9PZwX1TqvhV3Nba/vlsI5DjMzDfMLptNJyYaXGtZwfMqAkFcWd1yreD08bbcgHAeWWNnmRT8&#10;kIMsfVjsMNH2yu80HX0tAoRdggoa7/tESlc1ZNCtbE8cvIsdDPogh1rqAa8Bbjq5jqJXabDlsNBg&#10;T0VD1fdxNAq+4vg8vZT7/KCrz9+xo8NU5Eapp8c534LwNPt7+NYutYJAhP8z4QjI9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GulwsMAAADcAAAADwAAAAAAAAAAAAAAAACf&#10;AgAAZHJzL2Rvd25yZXYueG1sUEsFBgAAAAAEAAQA9wAAAI8DAAAAAA==&#10;">
                    <v:imagedata r:id="rId35" o:title=""/>
                  </v:shape>
                  <v:shape id="docshape62" o:spid="_x0000_s1161" type="#_x0000_t75" style="position:absolute;left:321;top:48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OusDFAAAA3AAAAA8AAABkcnMvZG93bnJldi54bWxEj0FrwkAUhO+C/2F5gjezMUVbUleRtkIO&#10;paCt4PE1+5qkZt+G7JrEf98tCB6HmW+GWW0GU4uOWldZVjCPYhDEudUVFwq+PnezJxDOI2usLZOC&#10;KznYrMejFaba9ryn7uALEUrYpaig9L5JpXR5SQZdZBvi4P3Y1qAPsi2kbrEP5aaWSRwvpcGKw0KJ&#10;Db2UlJ8PF6Mgec9ej2+LXzucHq/dR2/1w3ehlZpOhu0zCE+Dv4dvdKYDF8/h/0w4AnL9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DrrAxQAAANwAAAAPAAAAAAAAAAAAAAAA&#10;AJ8CAABkcnMvZG93bnJldi54bWxQSwUGAAAAAAQABAD3AAAAkQMAAAAA&#10;">
                    <v:imagedata r:id="rId3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4"/>
                <w:lang w:val="en-US"/>
              </w:rPr>
            </w:pPr>
          </w:p>
          <w:p w:rsidR="000E48BA" w:rsidRPr="000E48BA" w:rsidRDefault="000E48BA" w:rsidP="000E48BA">
            <w:pPr>
              <w:spacing w:line="157" w:lineRule="exact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87917" cy="100012"/>
                  <wp:effectExtent l="0" t="0" r="0" b="0"/>
                  <wp:docPr id="327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9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17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5"/>
                <w:lang w:val="en-US"/>
              </w:rPr>
            </w:pPr>
          </w:p>
          <w:p w:rsidR="000E48BA" w:rsidRPr="000E48BA" w:rsidRDefault="006D3799" w:rsidP="000E48BA">
            <w:pPr>
              <w:spacing w:line="195" w:lineRule="exact"/>
              <w:ind w:right="-15"/>
              <w:rPr>
                <w:rFonts w:eastAsia="Arial Narrow" w:hAnsi="Arial Narrow" w:cs="Arial Narrow"/>
                <w:sz w:val="15"/>
                <w:lang w:val="en-US"/>
              </w:rPr>
            </w:pPr>
            <w:r w:rsidRPr="006D3799">
              <w:rPr>
                <w:rFonts w:ascii="Times New Roman" w:eastAsia="Arial Narrow" w:hAnsi="Arial Narrow" w:cs="Arial Narrow"/>
                <w:noProof/>
                <w:position w:val="1"/>
                <w:sz w:val="14"/>
                <w:szCs w:val="24"/>
                <w:lang w:eastAsia="ru-RU"/>
              </w:rPr>
            </w:r>
            <w:r w:rsidRPr="006D3799">
              <w:rPr>
                <w:rFonts w:ascii="Times New Roman" w:eastAsia="Arial Narrow" w:hAnsi="Arial Narrow" w:cs="Arial Narrow"/>
                <w:noProof/>
                <w:position w:val="1"/>
                <w:sz w:val="14"/>
                <w:szCs w:val="24"/>
                <w:lang w:eastAsia="ru-RU"/>
              </w:rPr>
              <w:pict>
                <v:group id="docshapegroup63" o:spid="_x0000_s1158" style="width:6pt;height:7.95pt;mso-position-horizontal-relative:char;mso-position-vertical-relative:line" coordsize="120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">
                  <v:shape id="docshape64" o:spid="_x0000_s1159" style="position:absolute;left:7;top:7;width:106;height:144;visibility:visible;mso-wrap-style:square;v-text-anchor:top" coordsize="106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NUsYA&#10;AADcAAAADwAAAGRycy9kb3ducmV2LnhtbESPQWvCQBCF70L/wzKF3nRTQW2jq7RKQamHVovnITtN&#10;gtnZsLvG+O+dQ6G3Gd6b975ZrHrXqI5CrD0beB5loIgLb2suDfwcP4YvoGJCtth4JgM3irBaPgwW&#10;mFt/5W/qDqlUEsIxRwNVSm2udSwqchhHviUW7dcHh0nWUGob8CrhrtHjLJtqhzVLQ4UtrSsqzoeL&#10;M7Deu/Ml2P3XbPJ+3Jx29Wc3vs2MeXrs3+agEvXp3/x3vbWC/yq08oxMo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FNUsYAAADcAAAADwAAAAAAAAAAAAAAAACYAgAAZHJz&#10;L2Rvd25yZXYueG1sUEsFBgAAAAAEAAQA9QAAAIsDAAAAAA==&#10;" path="m,144l39,,67,144,106,e" filled="f" strokeweight=".25397mm">
                    <v:path arrowok="t" o:connecttype="custom" o:connectlocs="0,151;39,7;67,151;106,7" o:connectangles="0,0,0,0"/>
                  </v:shape>
                  <w10:wrap type="none"/>
                  <w10:anchorlock/>
                </v:group>
              </w:pict>
            </w:r>
            <w:r w:rsidR="000E48BA" w:rsidRPr="000E48BA">
              <w:rPr>
                <w:rFonts w:eastAsia="Arial Narrow" w:hAnsi="Arial Narrow" w:cs="Arial Narrow"/>
                <w:spacing w:val="31"/>
                <w:position w:val="1"/>
                <w:sz w:val="15"/>
                <w:lang w:val="en-US"/>
              </w:rPr>
              <w:t xml:space="preserve"> </w:t>
            </w:r>
            <w:r w:rsidR="000E48BA" w:rsidRPr="000E48BA">
              <w:rPr>
                <w:rFonts w:eastAsia="Arial Narrow" w:hAnsi="Arial Narrow" w:cs="Arial Narrow"/>
                <w:noProof/>
                <w:spacing w:val="31"/>
                <w:position w:val="-3"/>
                <w:sz w:val="15"/>
                <w:lang w:eastAsia="ru-RU"/>
              </w:rPr>
              <w:drawing>
                <wp:inline distT="0" distB="0" distL="0" distR="0">
                  <wp:extent cx="180711" cy="98012"/>
                  <wp:effectExtent l="0" t="0" r="0" b="0"/>
                  <wp:docPr id="328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0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11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4"/>
                <w:lang w:val="en-US"/>
              </w:rPr>
            </w:pPr>
          </w:p>
          <w:p w:rsidR="000E48BA" w:rsidRPr="000E48BA" w:rsidRDefault="000E48BA" w:rsidP="000E48BA">
            <w:pPr>
              <w:spacing w:line="202" w:lineRule="exact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287792" cy="128587"/>
                  <wp:effectExtent l="0" t="0" r="0" b="0"/>
                  <wp:docPr id="329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1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92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4"/>
                <w:lang w:val="en-US"/>
              </w:rPr>
            </w:pPr>
          </w:p>
          <w:p w:rsidR="000E48BA" w:rsidRPr="000E48BA" w:rsidRDefault="000E48BA" w:rsidP="000E48BA">
            <w:pPr>
              <w:spacing w:line="183" w:lineRule="exact"/>
              <w:ind w:right="-29"/>
              <w:rPr>
                <w:rFonts w:eastAsia="Arial Narrow" w:hAnsi="Arial Narrow" w:cs="Arial Narrow"/>
                <w:sz w:val="18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19079" cy="116586"/>
                  <wp:effectExtent l="0" t="0" r="0" b="0"/>
                  <wp:docPr id="330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2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79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83"/>
        <w:gridCol w:w="173"/>
        <w:gridCol w:w="111"/>
        <w:gridCol w:w="169"/>
        <w:gridCol w:w="111"/>
        <w:gridCol w:w="284"/>
        <w:gridCol w:w="562"/>
        <w:gridCol w:w="562"/>
        <w:gridCol w:w="562"/>
        <w:gridCol w:w="562"/>
        <w:gridCol w:w="840"/>
        <w:gridCol w:w="562"/>
        <w:gridCol w:w="3932"/>
        <w:gridCol w:w="846"/>
        <w:gridCol w:w="841"/>
        <w:gridCol w:w="1124"/>
      </w:tblGrid>
      <w:tr w:rsidR="000E48BA" w:rsidRPr="000E48BA" w:rsidTr="00D74DF3">
        <w:trPr>
          <w:trHeight w:hRule="exact" w:val="7603"/>
        </w:trPr>
        <w:tc>
          <w:tcPr>
            <w:tcW w:w="1131" w:type="dxa"/>
            <w:gridSpan w:val="6"/>
            <w:tcBorders>
              <w:top w:val="nil"/>
              <w:left w:val="nil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0393" w:type="dxa"/>
            <w:gridSpan w:val="10"/>
            <w:vMerge w:val="restart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  <w:p w:rsidR="000E48BA" w:rsidRPr="000E48BA" w:rsidRDefault="000E48BA" w:rsidP="000E48BA">
            <w:pPr>
              <w:tabs>
                <w:tab w:val="left" w:pos="9265"/>
              </w:tabs>
              <w:spacing w:before="165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sz w:val="28"/>
                <w:lang w:val="en-US"/>
              </w:rPr>
              <w:t>Содержание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  <w:lang w:val="en-US"/>
              </w:rPr>
              <w:t>Лист</w:t>
            </w:r>
          </w:p>
          <w:p w:rsidR="000E48BA" w:rsidRPr="000E48BA" w:rsidRDefault="000E48BA" w:rsidP="000E48BA">
            <w:pPr>
              <w:numPr>
                <w:ilvl w:val="0"/>
                <w:numId w:val="19"/>
              </w:numPr>
              <w:tabs>
                <w:tab w:val="left" w:pos="703"/>
                <w:tab w:val="right" w:pos="9416"/>
              </w:tabs>
              <w:spacing w:before="12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Основание</w:t>
            </w:r>
            <w:r w:rsidRPr="000E48BA">
              <w:rPr>
                <w:rFonts w:ascii="Arial Narrow" w:eastAsia="Arial Narrow" w:hAnsi="Arial Narrow" w:cs="Arial Narrow"/>
                <w:spacing w:val="1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разработки</w:t>
            </w:r>
            <w:r w:rsidRPr="000E48BA">
              <w:rPr>
                <w:rFonts w:ascii="Arial Narrow" w:eastAsia="Arial Narrow" w:hAnsi="Arial Narrow" w:cs="Arial Narrow"/>
                <w:spacing w:val="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проектной</w:t>
            </w:r>
            <w:r w:rsidRPr="000E48BA">
              <w:rPr>
                <w:rFonts w:ascii="Arial Narrow" w:eastAsia="Arial Narrow" w:hAnsi="Arial Narrow" w:cs="Arial Narrow"/>
                <w:spacing w:val="1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документации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2</w:t>
            </w:r>
          </w:p>
          <w:p w:rsidR="000E48BA" w:rsidRPr="000E48BA" w:rsidRDefault="000E48BA" w:rsidP="000E48BA">
            <w:pPr>
              <w:numPr>
                <w:ilvl w:val="0"/>
                <w:numId w:val="19"/>
              </w:numPr>
              <w:tabs>
                <w:tab w:val="left" w:pos="742"/>
                <w:tab w:val="right" w:pos="9416"/>
              </w:tabs>
              <w:spacing w:before="120"/>
              <w:ind w:left="741" w:hanging="20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Исходные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данные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условия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подготовки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проектной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документации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2</w:t>
            </w:r>
          </w:p>
          <w:p w:rsidR="000E48BA" w:rsidRPr="000E48BA" w:rsidRDefault="000E48BA" w:rsidP="000E48BA">
            <w:pPr>
              <w:numPr>
                <w:ilvl w:val="0"/>
                <w:numId w:val="19"/>
              </w:numPr>
              <w:tabs>
                <w:tab w:val="left" w:pos="732"/>
                <w:tab w:val="right" w:pos="9416"/>
              </w:tabs>
              <w:spacing w:before="116"/>
              <w:ind w:left="731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Технико-экономическое</w:t>
            </w:r>
            <w:r w:rsidRPr="000E48BA">
              <w:rPr>
                <w:rFonts w:ascii="Arial Narrow" w:eastAsia="Arial Narrow" w:hAnsi="Arial Narrow" w:cs="Arial Narrow"/>
                <w:spacing w:val="4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состояние</w:t>
            </w:r>
            <w:r w:rsidRPr="000E48BA">
              <w:rPr>
                <w:rFonts w:ascii="Arial Narrow" w:eastAsia="Arial Narrow" w:hAnsi="Arial Narrow" w:cs="Arial Narrow"/>
                <w:spacing w:val="4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spacing w:val="4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теплоснабжения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4</w:t>
            </w:r>
          </w:p>
          <w:p w:rsidR="000E48BA" w:rsidRPr="000E48BA" w:rsidRDefault="000E48BA" w:rsidP="000E48BA">
            <w:pPr>
              <w:numPr>
                <w:ilvl w:val="0"/>
                <w:numId w:val="19"/>
              </w:numPr>
              <w:tabs>
                <w:tab w:val="left" w:pos="741"/>
                <w:tab w:val="right" w:pos="9416"/>
              </w:tabs>
              <w:spacing w:before="120"/>
              <w:ind w:left="741" w:hanging="20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Сведения</w:t>
            </w:r>
            <w:r w:rsidRPr="000E48BA">
              <w:rPr>
                <w:rFonts w:ascii="Arial Narrow" w:eastAsia="Arial Narrow" w:hAnsi="Arial Narrow" w:cs="Arial Narrow"/>
                <w:spacing w:val="-1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балансе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потребления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энергии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6</w:t>
            </w:r>
          </w:p>
          <w:p w:rsidR="000E48BA" w:rsidRPr="000E48BA" w:rsidRDefault="000E48BA" w:rsidP="000E48BA">
            <w:pPr>
              <w:numPr>
                <w:ilvl w:val="0"/>
                <w:numId w:val="19"/>
              </w:numPr>
              <w:tabs>
                <w:tab w:val="left" w:pos="732"/>
                <w:tab w:val="right" w:pos="9416"/>
              </w:tabs>
              <w:spacing w:before="121"/>
              <w:ind w:left="731" w:hanging="193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Направления</w:t>
            </w:r>
            <w:r w:rsidRPr="000E48BA">
              <w:rPr>
                <w:rFonts w:ascii="Arial Narrow" w:eastAsia="Arial Narrow" w:hAnsi="Arial Narrow" w:cs="Arial Narrow"/>
                <w:spacing w:val="13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развития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spacing w:val="13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  <w:lang w:val="en-US"/>
              </w:rPr>
              <w:t>теплоснабжения</w:t>
            </w:r>
            <w:r w:rsidRPr="000E48BA">
              <w:rPr>
                <w:rFonts w:eastAsia="Arial Narrow" w:cs="Arial Narrow"/>
                <w:sz w:val="28"/>
                <w:lang w:val="en-US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  <w:lang w:val="en-US"/>
              </w:rPr>
              <w:t>6</w:t>
            </w:r>
          </w:p>
          <w:p w:rsidR="000E48BA" w:rsidRPr="000E48BA" w:rsidRDefault="000E48BA" w:rsidP="000E48BA">
            <w:pPr>
              <w:numPr>
                <w:ilvl w:val="0"/>
                <w:numId w:val="19"/>
              </w:numPr>
              <w:tabs>
                <w:tab w:val="left" w:pos="741"/>
                <w:tab w:val="right" w:pos="9416"/>
              </w:tabs>
              <w:spacing w:before="120"/>
              <w:ind w:left="741" w:hanging="20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Предложения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строительству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реконструкции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теплоснабжения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7</w:t>
            </w:r>
          </w:p>
          <w:p w:rsidR="000E48BA" w:rsidRPr="000E48BA" w:rsidRDefault="000E48BA" w:rsidP="000E48BA">
            <w:pPr>
              <w:numPr>
                <w:ilvl w:val="0"/>
                <w:numId w:val="19"/>
              </w:numPr>
              <w:tabs>
                <w:tab w:val="left" w:pos="741"/>
                <w:tab w:val="right" w:pos="9416"/>
              </w:tabs>
              <w:spacing w:before="120"/>
              <w:ind w:left="741" w:hanging="20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Экологические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аспекты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мероприятий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строительству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реконструкции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8</w:t>
            </w:r>
          </w:p>
          <w:p w:rsidR="000E48BA" w:rsidRPr="000E48BA" w:rsidRDefault="000E48BA" w:rsidP="000E48BA">
            <w:pPr>
              <w:numPr>
                <w:ilvl w:val="0"/>
                <w:numId w:val="19"/>
              </w:numPr>
              <w:tabs>
                <w:tab w:val="left" w:pos="741"/>
                <w:tab w:val="right" w:pos="9416"/>
              </w:tabs>
              <w:spacing w:before="116"/>
              <w:ind w:left="741" w:hanging="202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Оценка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объемов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капитальных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  <w:lang w:val="en-US"/>
              </w:rPr>
              <w:t>вложений</w:t>
            </w:r>
            <w:r w:rsidRPr="000E48BA">
              <w:rPr>
                <w:rFonts w:eastAsia="Arial Narrow" w:cs="Arial Narrow"/>
                <w:sz w:val="28"/>
                <w:lang w:val="en-US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  <w:lang w:val="en-US"/>
              </w:rPr>
              <w:t>8</w:t>
            </w:r>
          </w:p>
          <w:p w:rsidR="000E48BA" w:rsidRPr="000E48BA" w:rsidRDefault="000E48BA" w:rsidP="000E48BA">
            <w:pPr>
              <w:numPr>
                <w:ilvl w:val="0"/>
                <w:numId w:val="19"/>
              </w:numPr>
              <w:tabs>
                <w:tab w:val="left" w:pos="741"/>
                <w:tab w:val="right" w:pos="9416"/>
              </w:tabs>
              <w:spacing w:before="120"/>
              <w:ind w:left="741" w:hanging="20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Перечень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выявленных</w:t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бесхозяйных</w:t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объектов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теплоснабжения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8</w:t>
            </w:r>
          </w:p>
        </w:tc>
      </w:tr>
      <w:tr w:rsidR="000E48BA" w:rsidRPr="000E48BA" w:rsidTr="00D74DF3">
        <w:trPr>
          <w:trHeight w:hRule="exact" w:val="556"/>
        </w:trPr>
        <w:tc>
          <w:tcPr>
            <w:tcW w:w="283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spacing w:before="8"/>
              <w:rPr>
                <w:rFonts w:eastAsia="Arial Narrow" w:hAnsi="Arial Narrow" w:cs="Arial Narrow"/>
                <w:sz w:val="23"/>
              </w:rPr>
            </w:pPr>
          </w:p>
          <w:p w:rsidR="000E48BA" w:rsidRPr="000E48BA" w:rsidRDefault="006D3799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6D3799">
              <w:rPr>
                <w:rFonts w:ascii="Times New Roman" w:eastAsia="Arial Narrow" w:hAnsi="Arial Narrow" w:cs="Arial Narrow"/>
                <w:noProof/>
                <w:sz w:val="20"/>
                <w:szCs w:val="24"/>
                <w:lang w:eastAsia="ru-RU"/>
              </w:rPr>
            </w:r>
            <w:r w:rsidRPr="006D3799">
              <w:rPr>
                <w:rFonts w:ascii="Times New Roman" w:eastAsia="Arial Narrow" w:hAnsi="Arial Narrow" w:cs="Arial Narrow"/>
                <w:noProof/>
                <w:sz w:val="20"/>
                <w:szCs w:val="24"/>
                <w:lang w:eastAsia="ru-RU"/>
              </w:rPr>
              <w:pict>
                <v:group id="docshapegroup65" o:spid="_x0000_s1151" style="width:7.95pt;height:60.25pt;mso-position-horizontal-relative:char;mso-position-vertical-relative:line" coordsize="159,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">
                  <v:shape id="docshape66" o:spid="_x0000_s1157" style="position:absolute;left:9;top:1089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rWu8EA&#10;AADbAAAADwAAAGRycy9kb3ducmV2LnhtbERPTYvCMBC9C/sfwix403QVFukaxV0URL2oRa9DM9sW&#10;m0k3ibX++40geJvH+5zpvDO1aMn5yrKCj2ECgji3uuJCQXZcDSYgfEDWWFsmBXfyMJ+99aaYanvj&#10;PbWHUIgYwj5FBWUITSqlz0sy6Ie2IY7cr3UGQ4SukNrhLYabWo6S5FMarDg2lNjQT0n55XA1Ctzf&#10;sb6Hdu+Xo9N5973dZMm5ypTqv3eLLxCBuvASP91rHeeP4fFLPE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a1rvBAAAA2wAAAA8AAAAAAAAAAAAAAAAAmAIAAGRycy9kb3du&#10;cmV2LnhtbFBLBQYAAAAABAAEAPUAAACGAwAAAAA=&#10;" path="m33,l19,4,14,9,4,14,,24,,48,4,62r10,5l19,76,33,86,52,96r34,9l105,105r15,-5l134,96r5,-15l139,57r-5,-9l120,28,105,24e" filled="f" strokeweight=".33864mm">
                    <v:path arrowok="t" o:connecttype="custom" o:connectlocs="33,1090;19,1094;14,1099;4,1104;0,1114;0,1138;4,1152;14,1157;19,1166;33,1176;52,1186;86,1195;105,1195;120,1190;134,1186;139,1171;139,1147;134,1138;120,1118;105,1114" o:connectangles="0,0,0,0,0,0,0,0,0,0,0,0,0,0,0,0,0,0,0,0"/>
                  </v:shape>
                  <v:shape id="docshape67" o:spid="_x0000_s1156" style="position:absolute;left:57;top:998;width:92;height:82;visibility:visible;mso-wrap-style:square;v-text-anchor:top" coordsize="9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8lTsIA&#10;AADbAAAADwAAAGRycy9kb3ducmV2LnhtbERPS2sCMRC+F/wPYYTealahra5GEVFaCj34OHgcN+Nm&#10;cTOJSarbf98UCr3Nx/ec2aKzrbhRiI1jBcNBAYK4crrhWsFhv3kag4gJWWPrmBR8U4TFvPcww1K7&#10;O2/ptku1yCEcS1RgUvKllLEyZDEOnCfO3NkFiynDUEsd8J7DbStHRfEiLTacGwx6WhmqLrsvqyBc&#10;P/y5aNpJWq1Pn4fXo3kb+U6px363nIJI1KV/8Z/7Xef5z/D7Sz5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yVOwgAAANsAAAAPAAAAAAAAAAAAAAAAAJgCAABkcnMvZG93&#10;bnJldi54bWxQSwUGAAAAAAQABAD1AAAAhwMAAAAA&#10;" path="m,34l,20,4,10,19,,38,,52,5,72,15,86,29r5,15l91,63r-5,9l72,82r-20,l38,77,19,68,4,48,,34xe" filled="f" strokeweight=".33864mm">
                    <v:path arrowok="t" o:connecttype="custom" o:connectlocs="0,1032;0,1018;4,1008;19,998;38,998;52,1003;72,1013;86,1027;91,1042;91,1061;86,1070;72,1080;52,1080;38,1075;19,1066;4,1046;0,1032" o:connectangles="0,0,0,0,0,0,0,0,0,0,0,0,0,0,0,0,0"/>
                  </v:shape>
                  <v:shape id="docshape68" o:spid="_x0000_s1155" style="position:absolute;left:57;top:566;width:92;height:408;visibility:visible" coordsize="92,4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GzcMA&#10;AADbAAAADwAAAGRycy9kb3ducmV2LnhtbERPTWvCQBC9F/oflil4092KVImuUgpB0YNUW/A4Zsck&#10;NTsbs6tJ/71bEHqbx/uc2aKzlbhR40vHGl4HCgRx5kzJuYavfdqfgPAB2WDlmDT8kofF/Plpholx&#10;LX/SbRdyEUPYJ6ihCKFOpPRZQRb9wNXEkTu5xmKIsMmlabCN4baSQ6XepMWSY0OBNX0UlJ13V6th&#10;g2mqrof1cpt/t+fsZ3lRx9FF695L9z4FEagL/+KHe2Xi/DH8/RI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MGzcMAAADbAAAADwAAAAAAAAAAAAAAAACYAgAAZHJzL2Rv&#10;d25yZXYueG1sUEsFBgAAAAAEAAQA9QAAAIgDAAAAAA==&#10;" adj="0,,0" path="m19,394l4,380,,360,,341,4,327r15,l33,336r5,15l48,380r4,14l67,404r5,4l86,404r5,-15l91,370,86,351,72,341m,216r,39l67,274r19,10l91,298r,10m,216r91,29m72,125r14,15l91,154r,19l86,183r-10,5l72,192r-20,l38,188,19,178,4,164,,149,,130,4,120r15,-9m,106r91,24m19,l4,10,,15,,34,4,48,19,63r19,9l52,77r20,l86,68,91,58r,-19l86,29,72,15e" filled="f" strokeweight=".33864mm">
                    <v:stroke joinstyle="round"/>
                    <v:formulas/>
                    <v:path arrowok="t" o:connecttype="custom" o:connectlocs="19,960;4,946;0,926;0,907;4,893;19,893;33,902;38,917;48,946;52,960;67,970;72,974;86,970;91,955;91,936;86,917;72,907;0,782;0,821;67,840;86,850;91,864;91,874;0,782;91,811;72,691;86,706;91,720;91,739;86,749;76,754;72,758;52,758;38,754;19,744;4,730;0,715;0,696;4,686;19,677;0,672;91,696;19,566;4,576;0,581;0,600;4,614;19,629;38,638;52,643;72,643;86,634;91,624;91,605;86,595;72,581" o:connectangles="0,0,0,0,0,0,0,0,0,0,0,0,0,0,0,0,0,0,0,0,0,0,0,0,0,0,0,0,0,0,0,0,0,0,0,0,0,0,0,0,0,0,0,0,0,0,0,0,0,0,0,0,0,0,0,0"/>
                  </v:shape>
                  <v:shape id="docshape69" o:spid="_x0000_s1154" style="position:absolute;left:57;top:460;width:92;height:87;visibility:visible;mso-wrap-style:square;v-text-anchor:top" coordsize="92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JfKsAA&#10;AADbAAAADwAAAGRycy9kb3ducmV2LnhtbERPTYvCMBC9C/6HMIIX0XRFRatRZEHwJG71oLehGdti&#10;M6lNrPXfbxYWvM3jfc5q05pSNFS7wrKCr1EEgji1uuBMwfm0G85BOI+ssbRMCt7kYLPudlYYa/vi&#10;H2oSn4kQwi5GBbn3VSylS3My6Ea2Ig7czdYGfYB1JnWNrxBuSjmOopk0WHBoyLGi75zSe/I0Cshe&#10;22MybWb8OGXnqdkejpPLQKl+r90uQXhq/Uf8797rMH8Bf7+E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JfKsAAAADbAAAADwAAAAAAAAAAAAAAAACYAgAAZHJzL2Rvd25y&#10;ZXYueG1sUEsFBgAAAAAEAAQA9QAAAIUDAAAAAA==&#10;" path="m,38l,19,4,14,19,5,38,,52,5r20,9l86,33r5,15l91,62,86,72,72,81,52,86,38,81,19,67,4,53,,38xe" filled="f" strokeweight=".33864mm">
                    <v:path arrowok="t" o:connecttype="custom" o:connectlocs="0,499;0,480;4,475;19,466;38,461;52,466;72,475;86,494;91,509;91,523;86,533;72,542;52,547;38,542;19,528;4,514;0,499" o:connectangles="0,0,0,0,0,0,0,0,0,0,0,0,0,0,0,0,0"/>
                  </v:shape>
                  <v:shape id="docshape70" o:spid="_x0000_s1153" style="position:absolute;left:9;top:115;width:140;height:317;visibility:visible" coordsize="140,3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B0NMEA&#10;AADbAAAADwAAAGRycy9kb3ducmV2LnhtbERPu07DMBTdK/EP1kVia50EVKEQt0KgVB1L0oHxNr55&#10;QHwdxW6a9uvxgNTx6Lyz7Wx6MdHoOssK4lUEgriyuuNGwbHMl68gnEfW2FsmBVdysN08LDJMtb3w&#10;F02Fb0QIYZeigtb7IZXSVS0ZdCs7EAeutqNBH+DYSD3iJYSbXiZRtJYGOw4NLQ700VL1W5yNgt1z&#10;XeVlcTq9fEvuD0X803z6m1JPj/P7GwhPs7+L/917rSAJ68OX8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AdDTBAAAA2wAAAA8AAAAAAAAAAAAAAAAAmAIAAGRycy9kb3du&#10;cmV2LnhtbFBLBQYAAAAABAAEAPUAAACGAwAAAAA=&#10;" adj="0,,0" path="m67,303l52,288,48,274,33,255,19,245r-15,l,250r,19l4,279r10,9l115,317r9,-5l134,307r5,-9l139,279r-5,-10l120,250,100,240,86,235r-19,l52,245r-4,10l48,274m120,135r14,14l139,163r,20l134,192r-10,5l120,202r-20,l86,202,67,187,52,173,48,159r,-20l52,130,67,120m48,115r91,29m96,82r4,-63m48,r91,29m48,67r91,29e" filled="f" strokeweight=".33864mm">
                    <v:stroke joinstyle="round"/>
                    <v:formulas/>
                    <v:path arrowok="t" o:connecttype="custom" o:connectlocs="67,418;52,403;48,389;33,370;19,360;4,360;0,365;0,384;4,394;14,403;115,432;124,427;134,422;139,413;139,394;134,384;120,365;100,355;86,350;67,350;52,360;48,370;48,389;120,250;134,264;139,278;139,298;134,307;124,312;120,317;100,317;86,317;67,302;52,288;48,274;48,254;52,245;67,235;48,230;139,259;96,197;100,134;48,115;139,144;48,182;139,211" o:connectangles="0,0,0,0,0,0,0,0,0,0,0,0,0,0,0,0,0,0,0,0,0,0,0,0,0,0,0,0,0,0,0,0,0,0,0,0,0,0,0,0,0,0,0,0,0,0"/>
                  </v:shape>
                  <v:shape id="docshape71" o:spid="_x0000_s1152" style="position:absolute;left:57;top:9;width:92;height:82;visibility:visible;mso-wrap-style:square;v-text-anchor:top" coordsize="9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p8MQA&#10;AADbAAAADwAAAGRycy9kb3ducmV2LnhtbESPT2sCMRTE74V+h/AKvdWse2h1a5QiLUrBg38OPb5u&#10;npulm5c0ibp+eyMIHoeZ+Q0zmfW2E0cKsXWsYDgoQBDXTrfcKNhtv15GIGJC1tg5JgVnijCbPj5M&#10;sNLuxGs6blIjMoRjhQpMSr6SMtaGLMaB88TZ27tgMWUZGqkDnjLcdrIsildpseW8YNDT3FD9tzlY&#10;BeH/2++Lthun+efvavf2Yxal75V6fuo/3kEk6tM9fGsvtYJyCNc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46fDEAAAA2wAAAA8AAAAAAAAAAAAAAAAAmAIAAGRycy9k&#10;b3ducmV2LnhtbFBLBQYAAAAABAAEAPUAAACJAwAAAAA=&#10;" path="m,38l,19,4,9,19,,38,,52,4,72,14,86,28r5,15l91,62,86,72,72,81r-20,l38,81,19,67,4,52,,38xe" filled="f" strokeweight=".33864mm">
                    <v:path arrowok="t" o:connecttype="custom" o:connectlocs="0,48;0,29;4,19;19,10;38,10;52,14;72,24;86,38;91,53;91,72;86,82;72,91;52,91;38,91;19,77;4,62;0,48" o:connectangles="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284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0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4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0393" w:type="dxa"/>
            <w:gridSpan w:val="10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835"/>
        </w:trPr>
        <w:tc>
          <w:tcPr>
            <w:tcW w:w="283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0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4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0393" w:type="dxa"/>
            <w:gridSpan w:val="10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1113"/>
        </w:trPr>
        <w:tc>
          <w:tcPr>
            <w:tcW w:w="283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0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4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0393" w:type="dxa"/>
            <w:gridSpan w:val="10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1108"/>
        </w:trPr>
        <w:tc>
          <w:tcPr>
            <w:tcW w:w="283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0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4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0393" w:type="dxa"/>
            <w:gridSpan w:val="10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1387"/>
        </w:trPr>
        <w:tc>
          <w:tcPr>
            <w:tcW w:w="456" w:type="dxa"/>
            <w:gridSpan w:val="2"/>
            <w:vMerge w:val="restart"/>
            <w:tcBorders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0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6D3799" w:rsidP="000E48BA">
            <w:pPr>
              <w:spacing w:line="120" w:lineRule="exact"/>
              <w:rPr>
                <w:rFonts w:eastAsia="Arial Narrow" w:hAnsi="Arial Narrow" w:cs="Arial Narrow"/>
                <w:sz w:val="12"/>
                <w:lang w:val="en-US"/>
              </w:rPr>
            </w:pPr>
            <w:r w:rsidRPr="006D3799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</w:r>
            <w:r w:rsidRPr="006D3799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  <w:pict>
                <v:group id="docshapegroup72" o:spid="_x0000_s1149" style="width:7.95pt;height:7pt;mso-position-horizontal-relative:char;mso-position-vertical-relative:line" coordsize="159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">
                  <v:shape id="docshape73" o:spid="_x0000_s1150" style="position:absolute;left:9;top:9;width:140;height:120;visibility:visible;mso-wrap-style:square;v-text-anchor:top" coordsize="14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Tpt8MA&#10;AADcAAAADwAAAGRycy9kb3ducmV2LnhtbERPTWvCQBC9F/wPywje6qY9iE1dJYgWwYM0KvU4Zsck&#10;NDsbdtck/vtuodDbPN7nLFaDaURHzteWFbxMExDEhdU1lwpOx+3zHIQPyBoby6TgQR5Wy9HTAlNt&#10;e/6kLg+liCHsU1RQhdCmUvqiIoN+alviyN2sMxgidKXUDvsYbhr5miQzabDm2FBhS+uKiu/8bhS4&#10;D7zU/XXT7bN1dqH83n2d24NSk/GQvYMINIR/8Z97p+P8+Rv8PhMv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Tpt8MAAADcAAAADwAAAAAAAAAAAAAAAACYAgAAZHJzL2Rv&#10;d25yZXYueG1sUEsFBgAAAAAEAAQA9QAAAIgDAAAAAA==&#10;" path="m139,120l,81,139,38,,e" filled="f" strokeweight=".33864mm">
                    <v:path arrowok="t" o:connecttype="custom" o:connectlocs="139,130;0,91;139,48;0,10" o:connectangles="0,0,0,0"/>
                  </v:shape>
                  <w10:wrap type="none"/>
                  <w10:anchorlock/>
                </v:group>
              </w:pict>
            </w:r>
          </w:p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14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0582" cy="228600"/>
                  <wp:effectExtent l="0" t="0" r="0" b="0"/>
                  <wp:docPr id="3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14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0150" cy="309562"/>
                  <wp:effectExtent l="0" t="0" r="0" b="0"/>
                  <wp:docPr id="33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50" cy="30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0393" w:type="dxa"/>
            <w:gridSpan w:val="10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1111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 w:val="restart"/>
          </w:tcPr>
          <w:p w:rsidR="000E48BA" w:rsidRPr="000E48BA" w:rsidRDefault="000E48BA" w:rsidP="000E48BA">
            <w:pPr>
              <w:spacing w:before="5"/>
              <w:rPr>
                <w:rFonts w:eastAsia="Arial Narrow" w:hAnsi="Arial Narrow" w:cs="Arial Narrow"/>
                <w:sz w:val="18"/>
                <w:lang w:val="en-US"/>
              </w:rPr>
            </w:pPr>
          </w:p>
          <w:p w:rsidR="000E48BA" w:rsidRPr="000E48BA" w:rsidRDefault="000E48BA" w:rsidP="000E48BA">
            <w:pPr>
              <w:ind w:right="-29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1248" cy="319087"/>
                  <wp:effectExtent l="0" t="0" r="0" b="0"/>
                  <wp:docPr id="3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48" cy="31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10" w:after="1"/>
              <w:rPr>
                <w:rFonts w:eastAsia="Arial Narrow" w:hAnsi="Arial Narrow" w:cs="Arial Narrow"/>
                <w:sz w:val="10"/>
                <w:lang w:val="en-US"/>
              </w:rPr>
            </w:pPr>
          </w:p>
          <w:p w:rsidR="000E48BA" w:rsidRPr="000E48BA" w:rsidRDefault="000E48BA" w:rsidP="000E48BA">
            <w:pPr>
              <w:spacing w:line="101" w:lineRule="exact"/>
              <w:rPr>
                <w:rFonts w:eastAsia="Arial Narrow" w:hAnsi="Arial Narrow" w:cs="Arial Narrow"/>
                <w:sz w:val="1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70520" cy="64388"/>
                  <wp:effectExtent l="0" t="0" r="0" b="0"/>
                  <wp:docPr id="33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20" cy="64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14"/>
                <w:lang w:val="en-US"/>
              </w:rPr>
            </w:pPr>
          </w:p>
          <w:p w:rsidR="000E48BA" w:rsidRPr="000E48BA" w:rsidRDefault="000E48BA" w:rsidP="000E48BA">
            <w:pPr>
              <w:ind w:right="-29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31929" cy="319087"/>
                  <wp:effectExtent l="0" t="0" r="0" b="0"/>
                  <wp:docPr id="33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29" cy="31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" w:type="dxa"/>
            <w:gridSpan w:val="2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0393" w:type="dxa"/>
            <w:gridSpan w:val="10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275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5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0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743" w:type="dxa"/>
            <w:gridSpan w:val="4"/>
            <w:vMerge w:val="restart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spacing w:before="132"/>
              <w:ind w:right="215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</w:tr>
      <w:tr w:rsidR="000E48BA" w:rsidRPr="000E48BA" w:rsidTr="00D74DF3">
        <w:trPr>
          <w:trHeight w:hRule="exact" w:val="278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5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743" w:type="dxa"/>
            <w:gridSpan w:val="4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278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5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9"/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0E48BA" w:rsidP="000E48BA">
            <w:pPr>
              <w:spacing w:line="153" w:lineRule="exact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67178" cy="97155"/>
                  <wp:effectExtent l="0" t="0" r="0" b="0"/>
                  <wp:docPr id="336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78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9"/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6D3799" w:rsidP="000E48BA">
            <w:pPr>
              <w:spacing w:line="201" w:lineRule="exact"/>
              <w:ind w:right="-58"/>
              <w:rPr>
                <w:rFonts w:eastAsia="Arial Narrow" w:hAnsi="Arial Narrow" w:cs="Arial Narrow"/>
                <w:sz w:val="20"/>
                <w:lang w:val="en-US"/>
              </w:rPr>
            </w:pPr>
            <w:r w:rsidRPr="006D3799">
              <w:rPr>
                <w:rFonts w:ascii="Times New Roman" w:eastAsia="Arial Narrow" w:hAnsi="Arial Narrow" w:cs="Arial Narrow"/>
                <w:noProof/>
                <w:position w:val="-3"/>
                <w:sz w:val="20"/>
                <w:szCs w:val="24"/>
                <w:lang w:eastAsia="ru-RU"/>
              </w:rPr>
            </w:r>
            <w:r w:rsidRPr="006D3799">
              <w:rPr>
                <w:rFonts w:ascii="Times New Roman" w:eastAsia="Arial Narrow" w:hAnsi="Arial Narrow" w:cs="Arial Narrow"/>
                <w:noProof/>
                <w:position w:val="-3"/>
                <w:sz w:val="20"/>
                <w:szCs w:val="24"/>
                <w:lang w:eastAsia="ru-RU"/>
              </w:rPr>
              <w:pict>
                <v:group id="docshapegroup74" o:spid="_x0000_s1146" style="width:25.45pt;height:10.1pt;mso-position-horizontal-relative:char;mso-position-vertical-relative:line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">
                  <v:shape id="docshape75" o:spid="_x0000_s1148" type="#_x0000_t75" style="position:absolute;width:255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ti4TBAAAA3AAAAA8AAABkcnMvZG93bnJldi54bWxET0uLwjAQvgv7H8Is7E1TPYhWo4iwrHvy&#10;VTwPzdiWNpNukq313xtB8DYf33OW6940oiPnK8sKxqMEBHFudcWFguz8PZyB8AFZY2OZFNzJw3r1&#10;MVhiqu2Nj9SdQiFiCPsUFZQhtKmUPi/JoB/ZljhyV+sMhghdIbXDWww3jZwkyVQarDg2lNjStqS8&#10;Pv0bBXV+/Pu9HLbzfdaGZpdMOvdTX5X6+uw3CxCB+vAWv9w7HefPpvB8Jl4gV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Qti4TBAAAA3AAAAA8AAAAAAAAAAAAAAAAAnwIA&#10;AGRycy9kb3ducmV2LnhtbFBLBQYAAAAABAAEAPcAAACNAwAAAAA=&#10;">
                    <v:imagedata r:id="rId13" o:title=""/>
                  </v:shape>
                  <v:shape id="docshape76" o:spid="_x0000_s1147" type="#_x0000_t75" style="position:absolute;left:316;top:43;width:192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xgefDAAAA3AAAAA8AAABkcnMvZG93bnJldi54bWxET9tqwkAQfRf6D8sU+mY29VZJXaVKq9KH&#10;gtYPGLLTbNLsbMhuTfx7VxD6NodzncWqt7U4U+tLxwqekxQEce50yYWC0/fHcA7CB2SNtWNScCEP&#10;q+XDYIGZdh0f6HwMhYgh7DNUYEJoMil9bsiiT1xDHLkf11oMEbaF1C12MdzWcpSmM2mx5NhgsKGN&#10;ofz3+GcVfFVrTd3ktJtVrn6vPqdmOzYHpZ4e+7dXEIH68C++u/c6zp+/wO2ZeIF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fGB58MAAADcAAAADwAAAAAAAAAAAAAAAACf&#10;AgAAZHJzL2Rvd25yZXYueG1sUEsFBgAAAAAEAAQA9wAAAI8DAAAAAA==&#10;">
                    <v:imagedata r:id="rId1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9"/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0E48BA" w:rsidP="000E48BA">
            <w:pPr>
              <w:spacing w:line="153" w:lineRule="exact"/>
              <w:ind w:right="-15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91467" cy="97155"/>
                  <wp:effectExtent l="0" t="0" r="0" b="0"/>
                  <wp:docPr id="33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7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7"/>
              <w:rPr>
                <w:rFonts w:eastAsia="Arial Narrow" w:hAnsi="Arial Narrow" w:cs="Arial Narrow"/>
                <w:sz w:val="4"/>
                <w:lang w:val="en-US"/>
              </w:rPr>
            </w:pPr>
          </w:p>
          <w:p w:rsidR="000E48BA" w:rsidRPr="000E48BA" w:rsidRDefault="006D3799" w:rsidP="000E48BA">
            <w:pPr>
              <w:spacing w:line="191" w:lineRule="exact"/>
              <w:ind w:right="-29"/>
              <w:rPr>
                <w:rFonts w:eastAsia="Arial Narrow" w:hAnsi="Arial Narrow" w:cs="Arial Narrow"/>
                <w:sz w:val="15"/>
                <w:lang w:val="en-US"/>
              </w:rPr>
            </w:pPr>
            <w:r w:rsidRPr="006D3799">
              <w:rPr>
                <w:rFonts w:ascii="Times New Roman" w:eastAsia="Arial Narrow" w:hAnsi="Arial Narrow" w:cs="Arial Narrow"/>
                <w:noProof/>
                <w:position w:val="2"/>
                <w:sz w:val="13"/>
                <w:szCs w:val="24"/>
                <w:lang w:eastAsia="ru-RU"/>
              </w:rPr>
            </w:r>
            <w:r w:rsidRPr="006D3799">
              <w:rPr>
                <w:rFonts w:ascii="Times New Roman" w:eastAsia="Arial Narrow" w:hAnsi="Arial Narrow" w:cs="Arial Narrow"/>
                <w:noProof/>
                <w:position w:val="2"/>
                <w:sz w:val="13"/>
                <w:szCs w:val="24"/>
                <w:lang w:eastAsia="ru-RU"/>
              </w:rPr>
              <w:pict>
                <v:group id="docshapegroup77" o:spid="_x0000_s1144" style="width:6pt;height:7.7pt;mso-position-horizontal-relative:char;mso-position-vertical-relative:line" coordsize="120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">
                  <v:shape id="docshape78" o:spid="_x0000_s1145" style="position:absolute;left:9;top:9;width:101;height:135;visibility:visible;mso-wrap-style:square;v-text-anchor:top" coordsize="10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VZkMAA&#10;AADcAAAADwAAAGRycy9kb3ducmV2LnhtbERPS2sCMRC+F/wPYYTeaqKILKtRRBAED+Lj0tt0M/vA&#10;zWRJoq799UYo9DYf33MWq9624k4+NI41jEcKBHHhTMOVhst5+5WBCBHZYOuYNDwpwGo5+FhgbtyD&#10;j3Q/xUqkEA45aqhj7HIpQ1GTxTByHXHiSuctxgR9JY3HRwq3rZwoNZMWG04NNXa0qam4nm5Wgyqx&#10;V74p94efK9ndrSp+7Xem9eewX89BROrjv/jPvTNpfjaF9zPpAr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SVZkMAAAADcAAAADwAAAAAAAAAAAAAAAACYAgAAZHJzL2Rvd25y&#10;ZXYueG1sUEsFBgAAAAAEAAQA9QAAAIUDAAAAAA==&#10;" path="m,134l38,,67,134,100,e" filled="f" strokeweight=".33864mm">
                    <v:path arrowok="t" o:connecttype="custom" o:connectlocs="0,144;38,10;67,144;100,10" o:connectangles="0,0,0,0"/>
                  </v:shape>
                  <w10:wrap type="none"/>
                  <w10:anchorlock/>
                </v:group>
              </w:pict>
            </w:r>
            <w:r w:rsidR="000E48BA" w:rsidRPr="000E48BA">
              <w:rPr>
                <w:rFonts w:eastAsia="Arial Narrow" w:hAnsi="Arial Narrow" w:cs="Arial Narrow"/>
                <w:spacing w:val="43"/>
                <w:position w:val="2"/>
                <w:sz w:val="15"/>
                <w:lang w:val="en-US"/>
              </w:rPr>
              <w:t xml:space="preserve"> </w:t>
            </w:r>
            <w:r w:rsidR="000E48BA" w:rsidRPr="000E48BA">
              <w:rPr>
                <w:rFonts w:eastAsia="Arial Narrow" w:hAnsi="Arial Narrow" w:cs="Arial Narrow"/>
                <w:noProof/>
                <w:spacing w:val="43"/>
                <w:position w:val="-3"/>
                <w:sz w:val="15"/>
                <w:lang w:eastAsia="ru-RU"/>
              </w:rPr>
              <w:drawing>
                <wp:inline distT="0" distB="0" distL="0" distR="0">
                  <wp:extent cx="181839" cy="100012"/>
                  <wp:effectExtent l="0" t="0" r="0" b="0"/>
                  <wp:docPr id="338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39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:rsidR="000E48BA" w:rsidRPr="000E48BA" w:rsidRDefault="000E48BA" w:rsidP="000E48BA">
            <w:pPr>
              <w:spacing w:before="9"/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0E48BA" w:rsidP="000E48BA">
            <w:pPr>
              <w:spacing w:line="202" w:lineRule="exact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287789" cy="128587"/>
                  <wp:effectExtent l="0" t="0" r="0" b="0"/>
                  <wp:docPr id="33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89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9"/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0E48BA" w:rsidP="000E48BA">
            <w:pPr>
              <w:spacing w:line="183" w:lineRule="exact"/>
              <w:ind w:right="-29"/>
              <w:rPr>
                <w:rFonts w:eastAsia="Arial Narrow" w:hAnsi="Arial Narrow" w:cs="Arial Narrow"/>
                <w:sz w:val="18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19079" cy="116586"/>
                  <wp:effectExtent l="0" t="0" r="0" b="0"/>
                  <wp:docPr id="340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79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3" w:type="dxa"/>
            <w:gridSpan w:val="4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278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 w:val="restart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2"/>
                <w:lang w:val="en-US"/>
              </w:rPr>
            </w:pPr>
          </w:p>
          <w:p w:rsidR="000E48BA" w:rsidRPr="000E48BA" w:rsidRDefault="000E48BA" w:rsidP="000E48BA">
            <w:pPr>
              <w:ind w:right="-29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0583" cy="304800"/>
                  <wp:effectExtent l="0" t="0" r="0" b="0"/>
                  <wp:docPr id="34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3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9" w:after="1"/>
              <w:rPr>
                <w:rFonts w:eastAsia="Arial Narrow" w:hAnsi="Arial Narrow" w:cs="Arial Narrow"/>
                <w:sz w:val="10"/>
                <w:lang w:val="en-US"/>
              </w:rPr>
            </w:pPr>
          </w:p>
          <w:p w:rsidR="000E48BA" w:rsidRPr="000E48BA" w:rsidRDefault="006D3799" w:rsidP="000E48BA">
            <w:pPr>
              <w:spacing w:line="120" w:lineRule="exact"/>
              <w:rPr>
                <w:rFonts w:eastAsia="Arial Narrow" w:hAnsi="Arial Narrow" w:cs="Arial Narrow"/>
                <w:sz w:val="12"/>
                <w:lang w:val="en-US"/>
              </w:rPr>
            </w:pPr>
            <w:r w:rsidRPr="006D3799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</w:r>
            <w:r w:rsidRPr="006D3799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  <w:pict>
                <v:group id="docshapegroup79" o:spid="_x0000_s1142" style="width:7.95pt;height:7pt;mso-position-horizontal-relative:char;mso-position-vertical-relative:line" coordsize="159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">
                  <v:shape id="docshape80" o:spid="_x0000_s1143" style="position:absolute;left:9;top:9;width:140;height:120;visibility:visible;mso-wrap-style:square;v-text-anchor:top" coordsize="14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B7xsMA&#10;AADcAAAADwAAAGRycy9kb3ducmV2LnhtbERPTWvCQBC9C/6HZYTezKYeiqRuJEiVQg/F1FKP0+yY&#10;BLOzYXdN0n/vFgq9zeN9zmY7mU4M5HxrWcFjkoIgrqxuuVZw+tgv1yB8QNbYWSYFP+Rhm89nG8y0&#10;HflIQxlqEUPYZ6igCaHPpPRVQwZ9YnviyF2sMxgidLXUDscYbjq5StMnabDl2NBgT7uGqmt5Mwrc&#10;Ac/t+P0yvBW74kzlbfj67N+VelhMxTOIQFP4F/+5X3Wcv17B7zPxAp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B7xsMAAADcAAAADwAAAAAAAAAAAAAAAACYAgAAZHJzL2Rv&#10;d25yZXYueG1sUEsFBgAAAAAEAAQA9QAAAIgDAAAAAA==&#10;" path="m139,120l,81,139,38,,e" filled="f" strokeweight=".33864mm">
                    <v:path arrowok="t" o:connecttype="custom" o:connectlocs="139,130;0,91;139,48;0,10" o:connectangles="0,0,0,0"/>
                  </v:shape>
                  <w10:wrap type="none"/>
                  <w10:anchorlock/>
                </v:group>
              </w:pict>
            </w:r>
          </w:p>
          <w:p w:rsidR="000E48BA" w:rsidRPr="000E48BA" w:rsidRDefault="000E48BA" w:rsidP="000E48BA">
            <w:pPr>
              <w:spacing w:before="8" w:after="1"/>
              <w:rPr>
                <w:rFonts w:eastAsia="Arial Narrow" w:hAnsi="Arial Narrow" w:cs="Arial Narrow"/>
                <w:sz w:val="13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0892" cy="247650"/>
                  <wp:effectExtent l="0" t="0" r="0" b="0"/>
                  <wp:docPr id="342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92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" w:type="dxa"/>
            <w:gridSpan w:val="2"/>
            <w:vMerge w:val="restart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124" w:type="dxa"/>
            <w:gridSpan w:val="2"/>
          </w:tcPr>
          <w:p w:rsidR="000E48BA" w:rsidRPr="000E48BA" w:rsidRDefault="000E48BA" w:rsidP="000E48BA">
            <w:pPr>
              <w:spacing w:line="228" w:lineRule="exact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w w:val="95"/>
                <w:lang w:val="en-US"/>
              </w:rPr>
              <w:t>Разраб.</w:t>
            </w:r>
          </w:p>
        </w:tc>
        <w:tc>
          <w:tcPr>
            <w:tcW w:w="1124" w:type="dxa"/>
            <w:gridSpan w:val="2"/>
          </w:tcPr>
          <w:p w:rsidR="000E48BA" w:rsidRPr="000E48BA" w:rsidRDefault="000E48BA" w:rsidP="000E48BA">
            <w:pPr>
              <w:spacing w:line="228" w:lineRule="exact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lang w:val="en-US"/>
              </w:rPr>
              <w:t>Двинских</w:t>
            </w:r>
          </w:p>
        </w:tc>
        <w:tc>
          <w:tcPr>
            <w:tcW w:w="84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3932" w:type="dxa"/>
            <w:vMerge w:val="restart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spacing w:before="11"/>
              <w:rPr>
                <w:rFonts w:eastAsia="Arial Narrow" w:hAnsi="Arial Narrow" w:cs="Arial Narrow"/>
                <w:sz w:val="42"/>
                <w:lang w:val="en-US"/>
              </w:rPr>
            </w:pPr>
          </w:p>
          <w:p w:rsidR="000E48BA" w:rsidRPr="000E48BA" w:rsidRDefault="000E48BA" w:rsidP="000E48BA">
            <w:pPr>
              <w:rPr>
                <w:rFonts w:ascii="Arial Narrow" w:eastAsia="Arial Narrow" w:hAnsi="Arial Narrow" w:cs="Arial Narrow"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36"/>
                <w:lang w:val="en-US"/>
              </w:rPr>
              <w:t>Пояснительная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36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sz w:val="36"/>
                <w:lang w:val="en-US"/>
              </w:rPr>
              <w:t>записка</w:t>
            </w:r>
          </w:p>
        </w:tc>
        <w:tc>
          <w:tcPr>
            <w:tcW w:w="846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2"/>
                <w:lang w:val="en-US"/>
              </w:rPr>
            </w:pPr>
          </w:p>
          <w:p w:rsidR="000E48BA" w:rsidRPr="000E48BA" w:rsidRDefault="000E48BA" w:rsidP="000E48BA">
            <w:pPr>
              <w:spacing w:line="202" w:lineRule="exact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462305" cy="128587"/>
                  <wp:effectExtent l="0" t="0" r="0" b="0"/>
                  <wp:docPr id="34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305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2"/>
                <w:lang w:val="en-US"/>
              </w:rPr>
            </w:pPr>
          </w:p>
          <w:p w:rsidR="000E48BA" w:rsidRPr="000E48BA" w:rsidRDefault="000E48BA" w:rsidP="000E48BA">
            <w:pPr>
              <w:spacing w:line="157" w:lineRule="exact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324285" cy="100012"/>
                  <wp:effectExtent l="0" t="0" r="0" b="0"/>
                  <wp:docPr id="344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285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2"/>
                <w:lang w:val="en-US"/>
              </w:rPr>
            </w:pPr>
          </w:p>
          <w:p w:rsidR="000E48BA" w:rsidRPr="000E48BA" w:rsidRDefault="000E48BA" w:rsidP="000E48BA">
            <w:pPr>
              <w:spacing w:line="157" w:lineRule="exact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69760" cy="100012"/>
                  <wp:effectExtent l="0" t="0" r="0" b="0"/>
                  <wp:docPr id="34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1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760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8BA" w:rsidRPr="000E48BA" w:rsidTr="00D74DF3">
        <w:trPr>
          <w:trHeight w:hRule="exact" w:val="275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0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3932" w:type="dxa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6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spacing w:line="231" w:lineRule="exact"/>
              <w:ind w:right="137"/>
              <w:jc w:val="center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74"/>
                <w:lang w:val="en-US"/>
              </w:rPr>
              <w:t>П</w:t>
            </w:r>
          </w:p>
        </w:tc>
        <w:tc>
          <w:tcPr>
            <w:tcW w:w="841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spacing w:line="231" w:lineRule="exact"/>
              <w:ind w:right="90"/>
              <w:jc w:val="center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64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spacing w:line="231" w:lineRule="exact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6"/>
                <w:lang w:val="en-US"/>
              </w:rPr>
              <w:t>8</w:t>
            </w:r>
          </w:p>
        </w:tc>
      </w:tr>
      <w:tr w:rsidR="000E48BA" w:rsidRPr="000E48BA" w:rsidTr="00D74DF3">
        <w:trPr>
          <w:trHeight w:hRule="exact" w:val="280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spacing w:before="9" w:line="227" w:lineRule="exact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spacing w:val="-5"/>
                <w:w w:val="90"/>
                <w:lang w:val="en-US"/>
              </w:rPr>
              <w:t>ГИП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spacing w:before="9" w:line="227" w:lineRule="exact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lang w:val="en-US"/>
              </w:rPr>
              <w:t>Двинских</w:t>
            </w:r>
          </w:p>
        </w:tc>
        <w:tc>
          <w:tcPr>
            <w:tcW w:w="840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3932" w:type="dxa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11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0E48BA" w:rsidRPr="000E48BA" w:rsidRDefault="000E48BA" w:rsidP="000E48BA">
            <w:pPr>
              <w:spacing w:before="49"/>
              <w:rPr>
                <w:rFonts w:ascii="Arial Narrow" w:eastAsia="Arial Narrow" w:hAnsi="Arial Narrow" w:cs="Arial Narrow"/>
                <w:b/>
                <w:sz w:val="32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0"/>
                <w:sz w:val="32"/>
                <w:lang w:val="en-US"/>
              </w:rPr>
              <w:t>ООО</w:t>
            </w:r>
            <w:r w:rsidRPr="000E48BA">
              <w:rPr>
                <w:rFonts w:ascii="Arial Narrow" w:eastAsia="Arial Narrow" w:hAnsi="Arial Narrow" w:cs="Arial Narrow"/>
                <w:b/>
                <w:spacing w:val="12"/>
                <w:sz w:val="32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32"/>
                <w:lang w:val="en-US"/>
              </w:rPr>
              <w:t>«ХОРС»</w:t>
            </w:r>
          </w:p>
        </w:tc>
      </w:tr>
      <w:tr w:rsidR="000E48BA" w:rsidRPr="000E48BA" w:rsidTr="00D74DF3">
        <w:trPr>
          <w:trHeight w:hRule="exact" w:val="273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1124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6"/>
                <w:lang w:val="en-US"/>
              </w:rPr>
            </w:pPr>
          </w:p>
        </w:tc>
        <w:tc>
          <w:tcPr>
            <w:tcW w:w="1124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6"/>
                <w:lang w:val="en-US"/>
              </w:rPr>
            </w:pPr>
          </w:p>
        </w:tc>
        <w:tc>
          <w:tcPr>
            <w:tcW w:w="84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6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6"/>
                <w:lang w:val="en-US"/>
              </w:rPr>
            </w:pPr>
          </w:p>
        </w:tc>
        <w:tc>
          <w:tcPr>
            <w:tcW w:w="3932" w:type="dxa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11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280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0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3932" w:type="dxa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11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2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D74DF3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190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Основание</w:t>
            </w:r>
            <w:r w:rsidRPr="000E48BA">
              <w:rPr>
                <w:rFonts w:ascii="Arial Narrow" w:eastAsia="Arial Narrow" w:hAnsi="Arial Narrow" w:cs="Arial Narrow"/>
                <w:b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b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разработки</w:t>
            </w:r>
            <w:r w:rsidRPr="000E48BA">
              <w:rPr>
                <w:rFonts w:ascii="Arial Narrow" w:eastAsia="Arial Narrow" w:hAnsi="Arial Narrow" w:cs="Arial Narrow"/>
                <w:b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проектной</w:t>
            </w:r>
            <w:r w:rsidRPr="000E48BA">
              <w:rPr>
                <w:rFonts w:ascii="Arial Narrow" w:eastAsia="Arial Narrow" w:hAnsi="Arial Narrow" w:cs="Arial Narrow"/>
                <w:b/>
                <w:spacing w:val="-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28"/>
              </w:rPr>
              <w:t>документации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40" w:line="326" w:lineRule="auto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схемы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теплоснабжения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Саркеловского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сельского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поселения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Цимлянского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района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Ростовской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области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разработан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основании:</w:t>
            </w:r>
          </w:p>
          <w:p w:rsidR="000E48BA" w:rsidRPr="000E48BA" w:rsidRDefault="000E48BA" w:rsidP="000E48BA">
            <w:pPr>
              <w:numPr>
                <w:ilvl w:val="0"/>
                <w:numId w:val="18"/>
              </w:numPr>
              <w:tabs>
                <w:tab w:val="left" w:pos="1659"/>
              </w:tabs>
              <w:spacing w:before="4" w:line="328" w:lineRule="auto"/>
              <w:ind w:right="517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z w:val="28"/>
              </w:rPr>
              <w:t>Договора</w:t>
            </w:r>
            <w:r w:rsidRPr="000E48BA">
              <w:rPr>
                <w:rFonts w:ascii="Arial Narrow" w:eastAsia="Arial Narrow" w:hAnsi="Arial Narrow" w:cs="Arial Narrow"/>
                <w:spacing w:val="6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№</w:t>
            </w:r>
            <w:r w:rsidRPr="000E48BA">
              <w:rPr>
                <w:rFonts w:ascii="Arial Narrow" w:eastAsia="Arial Narrow" w:hAnsi="Arial Narrow" w:cs="Arial Narrow"/>
                <w:spacing w:val="6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79"/>
                <w:sz w:val="28"/>
              </w:rPr>
              <w:t>22</w:t>
            </w:r>
            <w:r w:rsidRPr="000E48BA">
              <w:rPr>
                <w:rFonts w:ascii="Arial Narrow" w:eastAsia="Arial Narrow" w:hAnsi="Arial Narrow" w:cs="Arial Narrow"/>
                <w:w w:val="218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spacing w:val="1"/>
                <w:w w:val="47"/>
                <w:sz w:val="28"/>
              </w:rPr>
              <w:t>11</w:t>
            </w:r>
            <w:r w:rsidRPr="000E48BA">
              <w:rPr>
                <w:rFonts w:ascii="Arial Narrow" w:eastAsia="Arial Narrow" w:hAnsi="Arial Narrow" w:cs="Arial Narrow"/>
                <w:spacing w:val="2"/>
                <w:w w:val="126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2015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6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20</w:t>
            </w:r>
            <w:r w:rsidRPr="000E48BA">
              <w:rPr>
                <w:rFonts w:ascii="Arial Narrow" w:eastAsia="Arial Narrow" w:hAnsi="Arial Narrow" w:cs="Arial Narrow"/>
                <w:spacing w:val="6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ноября</w:t>
            </w:r>
            <w:r w:rsidRPr="000E48BA">
              <w:rPr>
                <w:rFonts w:ascii="Arial Narrow" w:eastAsia="Arial Narrow" w:hAnsi="Arial Narrow" w:cs="Arial Narrow"/>
                <w:spacing w:val="6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2015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года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между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Администрацией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Саркеловского сельского поселения и ООО «ХОРС»;</w:t>
            </w:r>
          </w:p>
          <w:p w:rsidR="000E48BA" w:rsidRPr="000E48BA" w:rsidRDefault="000E48BA" w:rsidP="000E48BA">
            <w:pPr>
              <w:numPr>
                <w:ilvl w:val="0"/>
                <w:numId w:val="18"/>
              </w:numPr>
              <w:tabs>
                <w:tab w:val="left" w:pos="1734"/>
                <w:tab w:val="left" w:pos="1735"/>
                <w:tab w:val="left" w:pos="3389"/>
                <w:tab w:val="left" w:pos="4310"/>
                <w:tab w:val="left" w:pos="4842"/>
                <w:tab w:val="left" w:pos="6047"/>
                <w:tab w:val="left" w:pos="6518"/>
                <w:tab w:val="left" w:pos="7528"/>
                <w:tab w:val="left" w:pos="8037"/>
                <w:tab w:val="left" w:pos="9763"/>
              </w:tabs>
              <w:spacing w:before="3" w:line="326" w:lineRule="auto"/>
              <w:ind w:right="51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Федерального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закона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07.12.2011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№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416-ФЗ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>«О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водоснабжении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8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 xml:space="preserve"> водоотведении»;</w:t>
            </w:r>
          </w:p>
          <w:p w:rsidR="000E48BA" w:rsidRPr="000E48BA" w:rsidRDefault="000E48BA" w:rsidP="000E48BA">
            <w:pPr>
              <w:numPr>
                <w:ilvl w:val="0"/>
                <w:numId w:val="18"/>
              </w:numPr>
              <w:tabs>
                <w:tab w:val="left" w:pos="1548"/>
              </w:tabs>
              <w:spacing w:before="5" w:line="328" w:lineRule="auto"/>
              <w:ind w:right="51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Федерального закона от 30.12.2011 №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210-ФЗ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«Об основах регулирования тарифов организаций коммунального комплекса».</w:t>
            </w:r>
          </w:p>
          <w:p w:rsidR="000E48BA" w:rsidRPr="000E48BA" w:rsidRDefault="000E48BA" w:rsidP="000E48BA">
            <w:pPr>
              <w:spacing w:before="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разработан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соответствии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со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следующими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нормативными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документами</w:t>
            </w:r>
          </w:p>
          <w:p w:rsidR="000E48BA" w:rsidRPr="000E48BA" w:rsidRDefault="000E48BA" w:rsidP="000E48BA">
            <w:pPr>
              <w:spacing w:before="121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СП</w:t>
            </w:r>
            <w:r w:rsidRPr="000E48BA">
              <w:rPr>
                <w:rFonts w:ascii="Arial Narrow" w:eastAsia="Arial Narrow" w:hAnsi="Arial Narrow" w:cs="Arial Narrow"/>
                <w:spacing w:val="-1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124.13330.2012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Тепловые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4"/>
                <w:w w:val="85"/>
                <w:sz w:val="28"/>
                <w:lang w:val="en-US"/>
              </w:rPr>
              <w:t>сети;</w:t>
            </w:r>
          </w:p>
          <w:p w:rsidR="000E48BA" w:rsidRPr="000E48BA" w:rsidRDefault="000E48BA" w:rsidP="000E48BA">
            <w:pPr>
              <w:numPr>
                <w:ilvl w:val="0"/>
                <w:numId w:val="18"/>
              </w:numPr>
              <w:tabs>
                <w:tab w:val="left" w:pos="1543"/>
              </w:tabs>
              <w:spacing w:before="115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ГОСТ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1"/>
                <w:w w:val="93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-1"/>
                <w:w w:val="61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1"/>
                <w:w w:val="61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4"/>
                <w:w w:val="93"/>
                <w:sz w:val="28"/>
              </w:rPr>
              <w:t>60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5</w:t>
            </w:r>
            <w:r w:rsidRPr="000E48BA">
              <w:rPr>
                <w:rFonts w:ascii="Arial Narrow" w:eastAsia="Arial Narrow" w:hAnsi="Arial Narrow" w:cs="Arial Narrow"/>
                <w:spacing w:val="5"/>
                <w:w w:val="140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82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6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2"/>
                <w:w w:val="13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8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тепловые</w:t>
            </w:r>
            <w:r w:rsidRPr="000E48BA">
              <w:rPr>
                <w:rFonts w:ascii="Arial Narrow" w:eastAsia="Arial Narrow" w:hAnsi="Arial Narrow" w:cs="Arial Narrow"/>
                <w:spacing w:val="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(тепломеханическая</w:t>
            </w:r>
            <w:r w:rsidRPr="000E48BA">
              <w:rPr>
                <w:rFonts w:ascii="Arial Narrow" w:eastAsia="Arial Narrow" w:hAnsi="Arial Narrow" w:cs="Arial Narrow"/>
                <w:spacing w:val="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89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spacing w:val="-2"/>
                <w:w w:val="84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2"/>
                <w:w w:val="93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4"/>
                <w:w w:val="141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89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-5"/>
                <w:w w:val="70"/>
                <w:sz w:val="28"/>
              </w:rPr>
              <w:t>)</w:t>
            </w:r>
            <w:r w:rsidRPr="000E48BA">
              <w:rPr>
                <w:rFonts w:ascii="Arial Narrow" w:eastAsia="Arial Narrow" w:hAnsi="Arial Narrow" w:cs="Arial Narrow"/>
                <w:spacing w:val="-3"/>
                <w:w w:val="62"/>
                <w:sz w:val="28"/>
              </w:rPr>
              <w:t>.</w:t>
            </w:r>
          </w:p>
          <w:p w:rsidR="000E48BA" w:rsidRPr="000E48BA" w:rsidRDefault="000E48BA" w:rsidP="000E48BA">
            <w:pPr>
              <w:spacing w:before="121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Исходные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данные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b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условия</w:t>
            </w:r>
            <w:r w:rsidRPr="000E48BA">
              <w:rPr>
                <w:rFonts w:ascii="Arial Narrow" w:eastAsia="Arial Narrow" w:hAnsi="Arial Narrow" w:cs="Arial Narrow"/>
                <w:b/>
                <w:spacing w:val="2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подготовки</w:t>
            </w:r>
            <w:r w:rsidRPr="000E48BA">
              <w:rPr>
                <w:rFonts w:ascii="Arial Narrow" w:eastAsia="Arial Narrow" w:hAnsi="Arial Narrow" w:cs="Arial Narrow"/>
                <w:b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проектной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0"/>
                <w:sz w:val="28"/>
              </w:rPr>
              <w:t>документации</w:t>
            </w:r>
          </w:p>
          <w:p w:rsidR="000E48BA" w:rsidRPr="000E48BA" w:rsidRDefault="000E48BA" w:rsidP="000E48BA">
            <w:pPr>
              <w:tabs>
                <w:tab w:val="left" w:pos="2627"/>
                <w:tab w:val="left" w:pos="3672"/>
                <w:tab w:val="left" w:pos="4257"/>
                <w:tab w:val="left" w:pos="5648"/>
                <w:tab w:val="left" w:pos="6924"/>
                <w:tab w:val="left" w:pos="8565"/>
                <w:tab w:val="left" w:pos="9039"/>
              </w:tabs>
              <w:spacing w:before="120" w:line="328" w:lineRule="auto"/>
              <w:ind w:right="516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Исходными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данными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подготовки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проектной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документации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объекту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Разработка схемы теплоснабжения Саркеловского сельского поселения 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3"/>
                <w:w w:val="78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-2"/>
                <w:w w:val="85"/>
                <w:sz w:val="28"/>
              </w:rPr>
              <w:t>ж</w:t>
            </w:r>
            <w:r w:rsidRPr="000E48BA">
              <w:rPr>
                <w:rFonts w:ascii="Arial Narrow" w:eastAsia="Arial Narrow" w:hAnsi="Arial Narrow" w:cs="Arial Narrow"/>
                <w:spacing w:val="1"/>
                <w:w w:val="82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1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59"/>
                <w:sz w:val="28"/>
              </w:rPr>
              <w:t>:</w:t>
            </w:r>
          </w:p>
          <w:p w:rsidR="000E48BA" w:rsidRPr="000E48BA" w:rsidRDefault="000E48BA" w:rsidP="000E48BA">
            <w:pPr>
              <w:numPr>
                <w:ilvl w:val="0"/>
                <w:numId w:val="17"/>
              </w:numPr>
              <w:tabs>
                <w:tab w:val="left" w:pos="1548"/>
              </w:tabs>
              <w:spacing w:line="328" w:lineRule="auto"/>
              <w:ind w:right="513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Задание на выполнение работ на разработку схемы теплоснабжения Саркеловского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сельского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поселения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Цимлянского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района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Ростовской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области;</w:t>
            </w:r>
          </w:p>
          <w:p w:rsidR="000E48BA" w:rsidRPr="000E48BA" w:rsidRDefault="000E48BA" w:rsidP="000E48BA">
            <w:pPr>
              <w:numPr>
                <w:ilvl w:val="0"/>
                <w:numId w:val="17"/>
              </w:numPr>
              <w:tabs>
                <w:tab w:val="left" w:pos="1672"/>
                <w:tab w:val="left" w:pos="1673"/>
                <w:tab w:val="left" w:pos="3096"/>
                <w:tab w:val="left" w:pos="3746"/>
                <w:tab w:val="left" w:pos="5378"/>
                <w:tab w:val="left" w:pos="6567"/>
                <w:tab w:val="left" w:pos="7763"/>
                <w:tab w:val="left" w:pos="9218"/>
              </w:tabs>
              <w:spacing w:before="1" w:line="328" w:lineRule="auto"/>
              <w:ind w:right="511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Генеральный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>план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Саркеловского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сельского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поселения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Цимлянского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w w:val="85"/>
                <w:sz w:val="28"/>
              </w:rPr>
              <w:t xml:space="preserve">района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Ростовской области </w:t>
            </w:r>
            <w:r w:rsidRPr="000E48BA">
              <w:rPr>
                <w:rFonts w:ascii="Arial Narrow" w:eastAsia="Arial Narrow" w:hAnsi="Arial Narrow" w:cs="Arial Narrow"/>
                <w:spacing w:val="-2"/>
                <w:w w:val="72"/>
                <w:sz w:val="28"/>
              </w:rPr>
              <w:t>02</w:t>
            </w:r>
            <w:r w:rsidRPr="000E48BA">
              <w:rPr>
                <w:rFonts w:ascii="Arial Narrow" w:eastAsia="Arial Narrow" w:hAnsi="Arial Narrow" w:cs="Arial Narrow"/>
                <w:spacing w:val="4"/>
                <w:w w:val="211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spacing w:val="-2"/>
                <w:w w:val="72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2"/>
                <w:w w:val="119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08-ГП.</w:t>
            </w:r>
          </w:p>
          <w:p w:rsidR="000E48BA" w:rsidRPr="000E48BA" w:rsidRDefault="000E48BA" w:rsidP="000E48BA">
            <w:pPr>
              <w:numPr>
                <w:ilvl w:val="0"/>
                <w:numId w:val="17"/>
              </w:numPr>
              <w:tabs>
                <w:tab w:val="left" w:pos="1543"/>
              </w:tabs>
              <w:spacing w:before="3" w:line="326" w:lineRule="auto"/>
              <w:ind w:left="1350" w:right="3616" w:firstLine="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Оперативная схема сетей теплоснабжения п. Саркел </w:t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Климат</w:t>
            </w:r>
          </w:p>
          <w:p w:rsidR="000E48BA" w:rsidRPr="000E48BA" w:rsidRDefault="000E48BA" w:rsidP="000E48BA">
            <w:pPr>
              <w:spacing w:before="4" w:line="328" w:lineRule="auto"/>
              <w:ind w:right="515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Саркеловское сельское поселение расположено в (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III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-б) климатическом районе и от-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носится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умеренно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жаркому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очень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засушливому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.</w:t>
            </w:r>
          </w:p>
          <w:p w:rsidR="000E48BA" w:rsidRPr="000E48BA" w:rsidRDefault="000E48BA" w:rsidP="000E48BA">
            <w:pPr>
              <w:spacing w:before="3" w:line="328" w:lineRule="auto"/>
              <w:ind w:right="516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проектируемой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характерны</w:t>
            </w:r>
            <w:r w:rsidRPr="000E48BA">
              <w:rPr>
                <w:rFonts w:ascii="Arial Narrow" w:eastAsia="Arial Narrow" w:hAnsi="Arial Narrow" w:cs="Arial Narrow"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широтный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перенос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воздушных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масс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с Атлантического океана, меридиональные северный и южный переносы, а также процессы выхолаживания или прогревания над подстилающей 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х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-4"/>
                <w:w w:val="72"/>
                <w:sz w:val="28"/>
              </w:rPr>
              <w:t>ю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.</w:t>
            </w:r>
          </w:p>
          <w:p w:rsidR="000E48BA" w:rsidRPr="000E48BA" w:rsidRDefault="000E48BA" w:rsidP="000E48BA">
            <w:pPr>
              <w:spacing w:line="336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зависимости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происхождения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воздушной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массы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над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территорией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области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уста- навливается определенный тип синоптического процесса, который определяет погодные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условия. Для проектируемой территории характерно преобладание антициклонов (64,1%), с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которыми связана преимущественно ясная, солнечная погода, реже (в зимний период) 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 xml:space="preserve">–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пасмурная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моросящими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осадками,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1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96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-3"/>
                <w:w w:val="79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ана</w:t>
            </w:r>
            <w:r w:rsidRPr="000E48BA">
              <w:rPr>
                <w:rFonts w:ascii="Arial Narrow" w:eastAsia="Arial Narrow" w:hAnsi="Arial Narrow" w:cs="Arial Narrow"/>
                <w:spacing w:val="-3"/>
                <w:w w:val="79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1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гололедом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низкой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spacing w:val="-4"/>
                <w:w w:val="83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5"/>
                <w:w w:val="92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2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-4"/>
                <w:w w:val="73"/>
                <w:sz w:val="28"/>
              </w:rPr>
              <w:t>ю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Повторяе-</w:t>
            </w:r>
          </w:p>
        </w:tc>
      </w:tr>
      <w:tr w:rsidR="000E48BA" w:rsidRPr="000E48BA" w:rsidTr="00D74DF3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val="24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6D3799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81" o:spid="_x0000_s1141" style="position:absolute;margin-left:20.4pt;margin-top:586.9pt;width:4.6pt;height:3.8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82" o:spid="_x0000_s1140" style="position:absolute;margin-left:20.4pt;margin-top:784.15pt;width:4.6pt;height:3.8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83" o:spid="_x0000_s1137" style="position:absolute;margin-left:81.5pt;margin-top:810.45pt;width:16.25pt;height:6.45pt;z-index:-251621376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">
            <v:shape id="docshape84" o:spid="_x0000_s1139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KEorBAAAA3AAAAA8AAABkcnMvZG93bnJldi54bWxET01rwkAQvQv+h2WE3nTTYo2mriKVSjwa&#10;C70O2TEJZmfj7qrx33cLBW/zeJ+zXPemFTdyvrGs4HWSgCAurW64UvB9/BrPQfiArLG1TAoe5GG9&#10;Gg6WmGl75wPdilCJGMI+QwV1CF0mpS9rMugntiOO3Mk6gyFCV0nt8B7DTSvfkmQmDTYcG2rs6LOm&#10;8lxcjQJKj4u9+wl0cfl7P813yXy7PSv1Muo3HyAC9eEp/nfnOs5PU/h7Jl4gV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RKEorBAAAA3AAAAA8AAAAAAAAAAAAAAAAAnwIA&#10;AGRycy9kb3ducmV2LnhtbFBLBQYAAAAABAAEAPcAAACNAwAAAAA=&#10;">
              <v:imagedata r:id="rId24" o:title=""/>
            </v:shape>
            <v:shape id="docshape85" o:spid="_x0000_s1138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WDjjGAAAA3AAAAA8AAABkcnMvZG93bnJldi54bWxEj09rwkAQxe8Fv8MyQi9SN/HQSuoq4h9o&#10;exCMll6H7JgEs7Mhu2ry7TuHQm8zvDfv/Wax6l2j7tSF2rOBdJqAIi68rbk0cD7tX+agQkS22Hgm&#10;AwMFWC1HTwvMrH/wke55LJWEcMjQQBVjm2kdioochqlviUW7+M5hlLUrte3wIeGu0bMkedUOa5aG&#10;ClvaVFRc85sz8PWzHfJLOhza+Y7SMPmcHA/fZMzzuF+/g4rUx3/z3/WHFfw3oZVnZAK9/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NYOOMYAAADcAAAADwAAAAAAAAAAAAAA&#10;AACfAgAAZHJzL2Rvd25yZXYueG1sUEsFBgAAAAAEAAQA9wAAAJIDAAAAAA==&#10;">
              <v:imagedata r:id="rId25" o:title=""/>
            </v:shape>
            <w10:wrap anchorx="page" anchory="page"/>
          </v:group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86" o:spid="_x0000_s1136" style="position:absolute;margin-left:138.5pt;margin-top:810.8pt;width:3.35pt;height:4.6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D74DF3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</w:rPr>
            </w:pPr>
          </w:p>
          <w:p w:rsidR="000E48BA" w:rsidRPr="000E48BA" w:rsidRDefault="000E48BA" w:rsidP="000E48BA">
            <w:pPr>
              <w:spacing w:line="340" w:lineRule="auto"/>
              <w:ind w:right="515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мость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циклонов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среднем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составляет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131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день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или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35,9%.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Наиболее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часты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они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январе,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июне и июле </w:t>
            </w:r>
            <w:r w:rsidRPr="000E48BA">
              <w:rPr>
                <w:rFonts w:ascii="Arial" w:eastAsia="Arial Narrow" w:hAnsi="Arial" w:cs="Arial Narrow"/>
                <w:w w:val="90"/>
                <w:sz w:val="28"/>
              </w:rPr>
              <w:t>–</w:t>
            </w:r>
            <w:r w:rsidRPr="000E48BA">
              <w:rPr>
                <w:rFonts w:ascii="Arial" w:eastAsia="Arial Narrow" w:hAnsi="Arial" w:cs="Arial Narrow"/>
                <w:spacing w:val="-5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до 13-14 дней в месяц. В теплый период циклоны сопровождаются ливнями и грозами, а в холодное время формируется обширная зона обложных осадков. Более резкие изменения погоды связаны с выходами южных циклонов. Зимой они сопровождаются интен- сивными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ен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4"/>
                <w:w w:val="79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3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значительными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осадками,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80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1"/>
                <w:w w:val="88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14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8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1"/>
                <w:w w:val="84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1"/>
                <w:w w:val="90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3"/>
                <w:w w:val="80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66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3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нередко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гололедом,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летом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ним связаны ливни и грозы, а в переходные сезоны </w:t>
            </w:r>
            <w:r w:rsidRPr="000E48BA">
              <w:rPr>
                <w:rFonts w:ascii="Arial" w:eastAsia="Arial Narrow" w:hAnsi="Arial" w:cs="Arial Narrow"/>
                <w:w w:val="90"/>
                <w:sz w:val="28"/>
              </w:rPr>
              <w:t>–</w:t>
            </w:r>
            <w:r w:rsidRPr="000E48BA">
              <w:rPr>
                <w:rFonts w:ascii="Arial" w:eastAsia="Arial Narrow" w:hAnsi="Arial" w:cs="Arial Narrow"/>
                <w:spacing w:val="-12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обильные обложные дожди.</w:t>
            </w:r>
          </w:p>
          <w:p w:rsidR="000E48BA" w:rsidRPr="000E48BA" w:rsidRDefault="000E48BA" w:rsidP="000E48BA">
            <w:pPr>
              <w:spacing w:before="25" w:line="362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Самым теплым месяцем в году является июль, самым холодным </w:t>
            </w:r>
            <w:r w:rsidRPr="000E48BA">
              <w:rPr>
                <w:rFonts w:ascii="Arial" w:eastAsia="Arial Narrow" w:hAnsi="Arial" w:cs="Arial Narrow"/>
                <w:w w:val="90"/>
                <w:sz w:val="28"/>
              </w:rPr>
              <w:t>–</w:t>
            </w:r>
            <w:r w:rsidRPr="000E48BA">
              <w:rPr>
                <w:rFonts w:ascii="Arial" w:eastAsia="Arial Narrow" w:hAnsi="Arial" w:cs="Arial Narrow"/>
                <w:spacing w:val="-5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январь (среднеме-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сячная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температура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–</w:t>
            </w:r>
            <w:r w:rsidRPr="000E48BA">
              <w:rPr>
                <w:rFonts w:ascii="Arial" w:eastAsia="Arial Narrow" w:hAnsi="Arial" w:cs="Arial Narrow"/>
                <w:spacing w:val="-1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1"/>
                <w:w w:val="91"/>
                <w:sz w:val="28"/>
              </w:rPr>
              <w:t>6</w:t>
            </w:r>
            <w:r w:rsidRPr="000E48BA">
              <w:rPr>
                <w:rFonts w:ascii="Arial Narrow" w:eastAsia="Arial Narrow" w:hAnsi="Arial Narrow" w:cs="Arial Narrow"/>
                <w:spacing w:val="-1"/>
                <w:w w:val="59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1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3"/>
                <w:w w:val="138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8,5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°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С).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Абсолютный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минимум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-37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°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абсолютный</w:t>
            </w:r>
            <w:r w:rsidRPr="000E48BA">
              <w:rPr>
                <w:rFonts w:ascii="Arial Narrow" w:eastAsia="Arial Narrow" w:hAnsi="Arial Narrow" w:cs="Arial Narrow"/>
                <w:spacing w:val="-10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максимум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+41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°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. Среднегодовая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температура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воздуха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составляет</w:t>
            </w:r>
            <w:r w:rsidRPr="000E48BA">
              <w:rPr>
                <w:rFonts w:ascii="Arial Narrow" w:eastAsia="Arial Narrow" w:hAnsi="Arial Narrow" w:cs="Arial Narrow"/>
                <w:spacing w:val="-10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+8,3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°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.</w:t>
            </w:r>
          </w:p>
          <w:p w:rsidR="000E48BA" w:rsidRPr="000E48BA" w:rsidRDefault="000E48BA" w:rsidP="000E48BA">
            <w:pPr>
              <w:spacing w:line="284" w:lineRule="exact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Безморозный</w:t>
            </w:r>
            <w:r w:rsidRPr="000E48BA">
              <w:rPr>
                <w:rFonts w:ascii="Arial Narrow" w:eastAsia="Arial Narrow" w:hAnsi="Arial Narrow" w:cs="Arial Narrow"/>
                <w:spacing w:val="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период</w:t>
            </w:r>
            <w:r w:rsidRPr="000E48BA">
              <w:rPr>
                <w:rFonts w:ascii="Arial Narrow" w:eastAsia="Arial Narrow" w:hAnsi="Arial Narrow" w:cs="Arial Narrow"/>
                <w:spacing w:val="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составляет</w:t>
            </w:r>
            <w:r w:rsidRPr="000E48BA">
              <w:rPr>
                <w:rFonts w:ascii="Arial Narrow" w:eastAsia="Arial Narrow" w:hAnsi="Arial Narrow" w:cs="Arial Narrow"/>
                <w:spacing w:val="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156-205</w:t>
            </w:r>
            <w:r w:rsidRPr="000E48BA">
              <w:rPr>
                <w:rFonts w:ascii="Arial Narrow" w:eastAsia="Arial Narrow" w:hAnsi="Arial Narrow" w:cs="Arial Narrow"/>
                <w:spacing w:val="1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дней.</w:t>
            </w:r>
          </w:p>
          <w:p w:rsidR="000E48BA" w:rsidRPr="000E48BA" w:rsidRDefault="000E48BA" w:rsidP="000E48BA">
            <w:pPr>
              <w:spacing w:before="121"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Зима неустойчивая с частыми оттепелями и неоднократным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установлением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и раз-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рушением снежного покрова. Период с устойчивыми морозами наступает во второй декаде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декабря.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Прекращаются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устойчивые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морозы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данной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третьей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декаде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фев- раля. Проектируемая территория относится к</w:t>
            </w:r>
            <w:r w:rsidRPr="000E48BA">
              <w:rPr>
                <w:rFonts w:ascii="Arial Narrow" w:eastAsia="Arial Narrow" w:hAnsi="Arial Narrow" w:cs="Arial Narrow"/>
                <w:spacing w:val="-10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зоне с неустойчивым залеганием снежного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покрова. </w:t>
            </w:r>
            <w:r w:rsidRPr="000E48BA">
              <w:rPr>
                <w:rFonts w:ascii="Arial Narrow" w:eastAsia="Arial Narrow" w:hAnsi="Arial Narrow" w:cs="Arial Narrow"/>
                <w:w w:val="74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14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14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устойчивый снежный покров образуется через 27-33 дня по-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сле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выпадения первого снега. Высота снежного покрова </w:t>
            </w:r>
            <w:r w:rsidRPr="000E48BA">
              <w:rPr>
                <w:rFonts w:ascii="Arial Narrow" w:eastAsia="Arial Narrow" w:hAnsi="Arial Narrow" w:cs="Arial Narrow"/>
                <w:spacing w:val="-6"/>
                <w:w w:val="61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5"/>
                <w:w w:val="83"/>
                <w:sz w:val="28"/>
              </w:rPr>
              <w:t>5</w:t>
            </w:r>
            <w:r w:rsidRPr="000E48BA">
              <w:rPr>
                <w:rFonts w:ascii="Arial Narrow" w:eastAsia="Arial Narrow" w:hAnsi="Arial Narrow" w:cs="Arial Narrow"/>
                <w:w w:val="140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20 см. Однако, под влиянием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смены холодных и теплых воздушных масс несколько раз в течение зимы происходит обра- зование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разрушение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снежного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покрова.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Снег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среднем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сходит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последней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декаде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марта</w:t>
            </w:r>
          </w:p>
          <w:p w:rsidR="000E48BA" w:rsidRPr="000E48BA" w:rsidRDefault="000E48BA" w:rsidP="000E48BA">
            <w:pPr>
              <w:spacing w:before="35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" w:eastAsia="Arial Narrow" w:hAnsi="Arial" w:cs="Arial Narrow"/>
                <w:w w:val="90"/>
                <w:sz w:val="28"/>
              </w:rPr>
              <w:t>–</w:t>
            </w:r>
            <w:r w:rsidRPr="000E48BA">
              <w:rPr>
                <w:rFonts w:ascii="Arial" w:eastAsia="Arial Narrow" w:hAnsi="Arial" w:cs="Arial Narrow"/>
                <w:spacing w:val="-12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первой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декаде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апреля.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Число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дней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со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снежным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покровом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85"/>
                <w:sz w:val="28"/>
              </w:rPr>
              <w:t>6</w:t>
            </w:r>
            <w:r w:rsidRPr="000E48BA">
              <w:rPr>
                <w:rFonts w:ascii="Arial Narrow" w:eastAsia="Arial Narrow" w:hAnsi="Arial Narrow" w:cs="Arial Narrow"/>
                <w:spacing w:val="2"/>
                <w:w w:val="53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1"/>
                <w:w w:val="132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77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дней.</w:t>
            </w:r>
          </w:p>
          <w:p w:rsidR="000E48BA" w:rsidRPr="000E48BA" w:rsidRDefault="000E48BA" w:rsidP="000E48BA">
            <w:pPr>
              <w:spacing w:before="129" w:line="328" w:lineRule="auto"/>
              <w:ind w:right="515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Максимальная глубина промерзания грунтов составляет 52 см. Нормативная (рас- четная) глубина промерзания грунта 90 см.</w:t>
            </w:r>
          </w:p>
          <w:p w:rsidR="000E48BA" w:rsidRPr="000E48BA" w:rsidRDefault="000E48BA" w:rsidP="000E48BA">
            <w:pPr>
              <w:spacing w:before="3"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 геолого-литологическом строении территории Саркеловского сельского поселе- ния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принимают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участие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четвертичные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покровные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лёссовидные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суглинки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водораздельных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склонов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подстилающие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их</w:t>
            </w:r>
            <w:r w:rsidRPr="000E48BA">
              <w:rPr>
                <w:rFonts w:ascii="Arial Narrow" w:eastAsia="Arial Narrow" w:hAnsi="Arial Narrow" w:cs="Arial Narrow"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отложения</w:t>
            </w:r>
            <w:r w:rsidRPr="000E48BA">
              <w:rPr>
                <w:rFonts w:ascii="Arial Narrow" w:eastAsia="Arial Narrow" w:hAnsi="Arial Narrow" w:cs="Arial Narrow"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неогена,</w:t>
            </w:r>
            <w:r w:rsidRPr="000E48BA">
              <w:rPr>
                <w:rFonts w:ascii="Arial Narrow" w:eastAsia="Arial Narrow" w:hAnsi="Arial Narrow" w:cs="Arial Narrow"/>
                <w:spacing w:val="2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представленные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зеленовато-серой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глиной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и песком мелким и средней </w:t>
            </w:r>
            <w:r w:rsidRPr="000E48BA">
              <w:rPr>
                <w:rFonts w:ascii="Arial Narrow" w:eastAsia="Arial Narrow" w:hAnsi="Arial Narrow" w:cs="Arial Narrow"/>
                <w:w w:val="110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4"/>
                <w:w w:val="96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Четвертичные покровные суглинки прослеженные скважинами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поселения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пределах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абсолютных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отметок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поверхности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земли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74-77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имеют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мощность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96"/>
                <w:sz w:val="28"/>
              </w:rPr>
              <w:t>9</w:t>
            </w:r>
            <w:r w:rsidRPr="000E48BA">
              <w:rPr>
                <w:rFonts w:ascii="Arial Narrow" w:eastAsia="Arial Narrow" w:hAnsi="Arial Narrow" w:cs="Arial Narrow"/>
                <w:spacing w:val="2"/>
                <w:w w:val="64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2"/>
                <w:w w:val="96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1"/>
                <w:w w:val="143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14,4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м,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абсолютная</w:t>
            </w:r>
            <w:r w:rsidRPr="000E48BA">
              <w:rPr>
                <w:rFonts w:ascii="Arial Narrow" w:eastAsia="Arial Narrow" w:hAnsi="Arial Narrow" w:cs="Arial Narrow"/>
                <w:spacing w:val="-1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отметка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подошвы</w:t>
            </w:r>
            <w:r w:rsidRPr="000E48BA">
              <w:rPr>
                <w:rFonts w:ascii="Arial Narrow" w:eastAsia="Arial Narrow" w:hAnsi="Arial Narrow" w:cs="Arial Narrow"/>
                <w:spacing w:val="-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слоя</w:t>
            </w:r>
            <w:r w:rsidRPr="000E48BA">
              <w:rPr>
                <w:rFonts w:ascii="Arial Narrow" w:eastAsia="Arial Narrow" w:hAnsi="Arial Narrow" w:cs="Arial Narrow"/>
                <w:spacing w:val="-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97"/>
                <w:sz w:val="28"/>
              </w:rPr>
              <w:t>6</w:t>
            </w:r>
            <w:r w:rsidRPr="000E48BA">
              <w:rPr>
                <w:rFonts w:ascii="Arial Narrow" w:eastAsia="Arial Narrow" w:hAnsi="Arial Narrow" w:cs="Arial Narrow"/>
                <w:spacing w:val="2"/>
                <w:w w:val="97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-3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2"/>
                <w:w w:val="97"/>
                <w:sz w:val="28"/>
              </w:rPr>
              <w:t>4</w:t>
            </w:r>
            <w:r w:rsidRPr="000E48BA">
              <w:rPr>
                <w:rFonts w:ascii="Arial Narrow" w:eastAsia="Arial Narrow" w:hAnsi="Arial Narrow" w:cs="Arial Narrow"/>
                <w:spacing w:val="-1"/>
                <w:w w:val="97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1"/>
                <w:w w:val="144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64,69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м. На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более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высоких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абсолютных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отметках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их</w:t>
            </w:r>
            <w:r w:rsidRPr="000E48BA">
              <w:rPr>
                <w:rFonts w:ascii="Arial Narrow" w:eastAsia="Arial Narrow" w:hAnsi="Arial Narrow" w:cs="Arial Narrow"/>
                <w:spacing w:val="-1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мощность</w:t>
            </w:r>
            <w:r w:rsidRPr="000E48BA">
              <w:rPr>
                <w:rFonts w:ascii="Arial Narrow" w:eastAsia="Arial Narrow" w:hAnsi="Arial Narrow" w:cs="Arial Narrow"/>
                <w:spacing w:val="-1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может</w:t>
            </w:r>
            <w:r w:rsidRPr="000E48BA">
              <w:rPr>
                <w:rFonts w:ascii="Arial Narrow" w:eastAsia="Arial Narrow" w:hAnsi="Arial Narrow" w:cs="Arial Narrow"/>
                <w:spacing w:val="-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достигать</w:t>
            </w:r>
            <w:r w:rsidRPr="000E48BA">
              <w:rPr>
                <w:rFonts w:ascii="Arial Narrow" w:eastAsia="Arial Narrow" w:hAnsi="Arial Narrow" w:cs="Arial Narrow"/>
                <w:spacing w:val="-1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20-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25 м. Неогеновые глины сарматского 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"/>
                <w:w w:val="83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>з</w:t>
            </w:r>
            <w:r w:rsidRPr="000E48BA">
              <w:rPr>
                <w:rFonts w:ascii="Arial Narrow" w:eastAsia="Arial Narrow" w:hAnsi="Arial Narrow" w:cs="Arial Narrow"/>
                <w:spacing w:val="1"/>
                <w:w w:val="83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3"/>
                <w:w w:val="83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1"/>
                <w:w w:val="92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140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3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1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подстилающие покровные суглинки, просле-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жены скважинами до глубины </w:t>
            </w:r>
            <w:r w:rsidRPr="000E48BA">
              <w:rPr>
                <w:rFonts w:ascii="Arial Narrow" w:eastAsia="Arial Narrow" w:hAnsi="Arial Narrow" w:cs="Arial Narrow"/>
                <w:w w:val="79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1"/>
                <w:w w:val="79"/>
                <w:sz w:val="28"/>
              </w:rPr>
              <w:t>3</w:t>
            </w:r>
            <w:r w:rsidRPr="000E48BA">
              <w:rPr>
                <w:rFonts w:ascii="Arial Narrow" w:eastAsia="Arial Narrow" w:hAnsi="Arial Narrow" w:cs="Arial Narrow"/>
                <w:spacing w:val="-3"/>
                <w:w w:val="68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1"/>
                <w:sz w:val="28"/>
              </w:rPr>
              <w:t>0</w:t>
            </w:r>
            <w:r w:rsidRPr="000E48BA">
              <w:rPr>
                <w:rFonts w:ascii="Arial Narrow" w:eastAsia="Arial Narrow" w:hAnsi="Arial Narrow" w:cs="Arial Narrow"/>
                <w:spacing w:val="1"/>
                <w:w w:val="147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15,8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м, вскрытая мощность составляет </w:t>
            </w:r>
            <w:r w:rsidRPr="000E48BA">
              <w:rPr>
                <w:rFonts w:ascii="Arial Narrow" w:eastAsia="Arial Narrow" w:hAnsi="Arial Narrow" w:cs="Arial Narrow"/>
                <w:w w:val="67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-3"/>
                <w:w w:val="67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9"/>
                <w:sz w:val="28"/>
              </w:rPr>
              <w:t>4</w:t>
            </w:r>
            <w:r w:rsidRPr="000E48BA">
              <w:rPr>
                <w:rFonts w:ascii="Arial Narrow" w:eastAsia="Arial Narrow" w:hAnsi="Arial Narrow" w:cs="Arial Narrow"/>
                <w:spacing w:val="1"/>
                <w:w w:val="146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3,8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м, абсо-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лютные отметки подошвы </w:t>
            </w:r>
            <w:r w:rsidRPr="000E48BA">
              <w:rPr>
                <w:rFonts w:ascii="Arial Narrow" w:eastAsia="Arial Narrow" w:hAnsi="Arial Narrow" w:cs="Arial Narrow"/>
                <w:spacing w:val="-3"/>
                <w:w w:val="87"/>
                <w:sz w:val="28"/>
              </w:rPr>
              <w:t>60</w:t>
            </w:r>
            <w:r w:rsidRPr="000E48BA">
              <w:rPr>
                <w:rFonts w:ascii="Arial Narrow" w:eastAsia="Arial Narrow" w:hAnsi="Arial Narrow" w:cs="Arial Narrow"/>
                <w:spacing w:val="2"/>
                <w:w w:val="5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2"/>
                <w:w w:val="87"/>
                <w:sz w:val="28"/>
              </w:rPr>
              <w:t>8</w:t>
            </w:r>
            <w:r w:rsidRPr="000E48BA">
              <w:rPr>
                <w:rFonts w:ascii="Arial Narrow" w:eastAsia="Arial Narrow" w:hAnsi="Arial Narrow" w:cs="Arial Narrow"/>
                <w:spacing w:val="-2"/>
                <w:w w:val="87"/>
                <w:sz w:val="28"/>
              </w:rPr>
              <w:t>9</w:t>
            </w:r>
            <w:r w:rsidRPr="000E48BA">
              <w:rPr>
                <w:rFonts w:ascii="Arial Narrow" w:eastAsia="Arial Narrow" w:hAnsi="Arial Narrow" w:cs="Arial Narrow"/>
                <w:spacing w:val="1"/>
                <w:w w:val="134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61,02 м. Глины зеленовато-серые 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ёр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д</w:t>
            </w:r>
            <w:r w:rsidRPr="000E48BA">
              <w:rPr>
                <w:rFonts w:ascii="Arial Narrow" w:eastAsia="Arial Narrow" w:hAnsi="Arial Narrow" w:cs="Arial Narrow"/>
                <w:spacing w:val="-4"/>
                <w:w w:val="73"/>
                <w:sz w:val="28"/>
              </w:rPr>
              <w:t>ы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н</w:t>
            </w:r>
            <w:r w:rsidRPr="000E48BA">
              <w:rPr>
                <w:rFonts w:ascii="Arial Narrow" w:eastAsia="Arial Narrow" w:hAnsi="Arial Narrow" w:cs="Arial Narrow"/>
                <w:spacing w:val="-4"/>
                <w:w w:val="73"/>
                <w:sz w:val="28"/>
              </w:rPr>
              <w:t>ы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могут содержать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включения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обломков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w w:val="93"/>
                <w:sz w:val="28"/>
              </w:rPr>
              <w:t>з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н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w w:val="105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1"/>
                <w:w w:val="60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Под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глинами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прослежены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неогеновые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пески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се-</w:t>
            </w:r>
          </w:p>
        </w:tc>
      </w:tr>
      <w:tr w:rsidR="000E48BA" w:rsidRPr="000E48BA" w:rsidTr="00D74DF3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val="24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6D3799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87" o:spid="_x0000_s1135" style="position:absolute;margin-left:20.4pt;margin-top:586.9pt;width:4.6pt;height:3.8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88" o:spid="_x0000_s1134" style="position:absolute;margin-left:20.4pt;margin-top:784.15pt;width:4.6pt;height:3.8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89" o:spid="_x0000_s1131" style="position:absolute;margin-left:81.5pt;margin-top:810.45pt;width:16.25pt;height:6.45pt;z-index:-251617280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">
            <v:shape id="docshape90" o:spid="_x0000_s1133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vL2XAAAAA3AAAAA8AAABkcnMvZG93bnJldi54bWxET0uLwjAQvgv7H8IseNNUWV/VKKK41OPq&#10;gtehGdtiM6lJVrv/3giCt/n4nrNYtaYWN3K+sqxg0E9AEOdWV1wo+D3uelMQPiBrrC2Tgn/ysFp+&#10;dBaYanvnH7odQiFiCPsUFZQhNKmUPi/JoO/bhjhyZ+sMhghdIbXDeww3tRwmyVgarDg2lNjQpqT8&#10;cvgzCmhynO3dKdDVZaP2K/tOptvtRanuZ7uegwjUhrf45c50nD8ZwPOZeIFc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O8vZcAAAADcAAAADwAAAAAAAAAAAAAAAACfAgAA&#10;ZHJzL2Rvd25yZXYueG1sUEsFBgAAAAAEAAQA9wAAAIwDAAAAAA==&#10;">
              <v:imagedata r:id="rId24" o:title=""/>
            </v:shape>
            <v:shape id="docshape91" o:spid="_x0000_s1132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+OdLEAAAA3AAAAA8AAABkcnMvZG93bnJldi54bWxET0trwkAQvhf6H5YpeJG6SQ6tpK5SqgXb&#10;g5BY8TpkxyQ0Oxuy2zz+fVcQvM3H95zVZjSN6KlztWUF8SICQVxYXXOp4Of4+bwE4TyyxsYyKZjI&#10;wWb9+LDCVNuBM+pzX4oQwi5FBZX3bSqlKyoy6Ba2JQ7cxXYGfYBdKXWHQwg3jUyi6EUarDk0VNjS&#10;R0XFb/5nFHyft1N+iadDu9xR7OZf8+xwIqVmT+P7GwhPo7+Lb+69DvNfE7g+Ey6Q6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+OdLEAAAA3AAAAA8AAAAAAAAAAAAAAAAA&#10;nwIAAGRycy9kb3ducmV2LnhtbFBLBQYAAAAABAAEAPcAAACQAwAAAAA=&#10;">
              <v:imagedata r:id="rId25" o:title=""/>
            </v:shape>
            <w10:wrap anchorx="page" anchory="page"/>
          </v:group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92" o:spid="_x0000_s1130" style="position:absolute;margin-left:138.5pt;margin-top:810.8pt;width:3.35pt;height:4.6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D74DF3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</w:rPr>
            </w:pPr>
          </w:p>
          <w:p w:rsidR="000E48BA" w:rsidRPr="000E48BA" w:rsidRDefault="000E48BA" w:rsidP="000E48BA">
            <w:pPr>
              <w:spacing w:line="328" w:lineRule="auto"/>
              <w:ind w:right="515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рого 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>ц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мелкие и средней </w:t>
            </w:r>
            <w:r w:rsidRPr="000E48BA">
              <w:rPr>
                <w:rFonts w:ascii="Arial Narrow" w:eastAsia="Arial Narrow" w:hAnsi="Arial Narrow" w:cs="Arial Narrow"/>
                <w:w w:val="110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4"/>
                <w:w w:val="96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Вскрытая скважинами мощность составляет </w:t>
            </w:r>
            <w:r w:rsidRPr="000E48BA">
              <w:rPr>
                <w:rFonts w:ascii="Arial Narrow" w:eastAsia="Arial Narrow" w:hAnsi="Arial Narrow" w:cs="Arial Narrow"/>
                <w:spacing w:val="1"/>
                <w:w w:val="55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-2"/>
                <w:w w:val="134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80"/>
                <w:w w:val="15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2 м.</w:t>
            </w:r>
          </w:p>
          <w:p w:rsidR="000E48BA" w:rsidRPr="000E48BA" w:rsidRDefault="000E48BA" w:rsidP="000E48BA">
            <w:pPr>
              <w:spacing w:before="3" w:line="336" w:lineRule="auto"/>
              <w:ind w:right="511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К специфическим грунтам на данной территории относятся лёссовидные суглинки обладающие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просадочными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9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ой</w:t>
            </w:r>
            <w:r w:rsidRPr="000E48BA">
              <w:rPr>
                <w:rFonts w:ascii="Arial Narrow" w:eastAsia="Arial Narrow" w:hAnsi="Arial Narrow" w:cs="Arial Narrow"/>
                <w:w w:val="99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7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4"/>
                <w:w w:val="82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68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Скважинами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пройденными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хутора Крутой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абсолютных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отметках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74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просадочные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суглинки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прослежены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до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глубины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5,0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м,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просадка грунта под действием собственного веса при замачивании </w:t>
            </w:r>
            <w:r w:rsidRPr="000E48BA">
              <w:rPr>
                <w:rFonts w:ascii="Arial Narrow" w:eastAsia="Arial Narrow" w:hAnsi="Arial Narrow" w:cs="Arial Narrow"/>
                <w:w w:val="79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3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су</w:t>
            </w:r>
            <w:r w:rsidRPr="000E48BA">
              <w:rPr>
                <w:rFonts w:ascii="Arial Narrow" w:eastAsia="Arial Narrow" w:hAnsi="Arial Narrow" w:cs="Arial Narrow"/>
                <w:spacing w:val="-2"/>
                <w:w w:val="13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3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79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2"/>
                <w:w w:val="13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57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тип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грунтовых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условий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просадочности 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−</w:t>
            </w:r>
            <w:r w:rsidRPr="000E48BA">
              <w:rPr>
                <w:rFonts w:ascii="Arial" w:eastAsia="Arial Narrow" w:hAnsi="Arial" w:cs="Arial Narrow"/>
                <w:spacing w:val="-1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первый.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посёлка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Саркел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скважины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пройдены на абсолютных отметках 77 м, здесь просадочные суглинки прослежены до глуби-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ны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12,3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м,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просадка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грунта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под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действием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собственного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веса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при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замачивании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составляет 0,88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см,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тип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грунтовых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условий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просадочности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−</w:t>
            </w:r>
            <w:r w:rsidRPr="000E48BA">
              <w:rPr>
                <w:rFonts w:ascii="Arial" w:eastAsia="Arial Narrow" w:hAnsi="Arial" w:cs="Arial Narrow"/>
                <w:spacing w:val="-1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первый.</w:t>
            </w:r>
            <w:r w:rsidRPr="000E48BA">
              <w:rPr>
                <w:rFonts w:ascii="Arial Narrow" w:eastAsia="Arial Narrow" w:hAnsi="Arial Narrow" w:cs="Arial Narrow"/>
                <w:spacing w:val="-10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Однако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описы- ваемого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поселения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могут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быть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встречены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участки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вторым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типом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грунтовых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условий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по 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ро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4"/>
                <w:w w:val="82"/>
                <w:sz w:val="28"/>
              </w:rPr>
              <w:t>д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Они могут быть прослежены на водораздельных склонах с абсолютными от-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метками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превышающие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94"/>
                <w:sz w:val="28"/>
              </w:rPr>
              <w:t>7</w:t>
            </w:r>
            <w:r w:rsidRPr="000E48BA">
              <w:rPr>
                <w:rFonts w:ascii="Arial Narrow" w:eastAsia="Arial Narrow" w:hAnsi="Arial Narrow" w:cs="Arial Narrow"/>
                <w:spacing w:val="1"/>
                <w:w w:val="84"/>
                <w:sz w:val="28"/>
              </w:rPr>
              <w:t>5</w:t>
            </w:r>
            <w:r w:rsidRPr="000E48BA">
              <w:rPr>
                <w:rFonts w:ascii="Arial Narrow" w:eastAsia="Arial Narrow" w:hAnsi="Arial Narrow" w:cs="Arial Narrow"/>
                <w:spacing w:val="2"/>
                <w:w w:val="62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>0</w:t>
            </w:r>
            <w:r w:rsidRPr="000E48BA">
              <w:rPr>
                <w:rFonts w:ascii="Arial Narrow" w:eastAsia="Arial Narrow" w:hAnsi="Arial Narrow" w:cs="Arial Narrow"/>
                <w:spacing w:val="1"/>
                <w:w w:val="141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80,0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м,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где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значительно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возрастает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мощность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покровных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лёс- совидных суглинков.</w:t>
            </w:r>
          </w:p>
          <w:p w:rsidR="000E48BA" w:rsidRPr="000E48BA" w:rsidRDefault="000E48BA" w:rsidP="000E48BA">
            <w:pPr>
              <w:spacing w:line="298" w:lineRule="exact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Учитывая</w:t>
            </w:r>
            <w:r w:rsidRPr="000E48BA">
              <w:rPr>
                <w:rFonts w:ascii="Arial Narrow" w:eastAsia="Arial Narrow" w:hAnsi="Arial Narrow" w:cs="Arial Narrow"/>
                <w:spacing w:val="4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наличие</w:t>
            </w:r>
            <w:r w:rsidRPr="000E48BA">
              <w:rPr>
                <w:rFonts w:ascii="Arial Narrow" w:eastAsia="Arial Narrow" w:hAnsi="Arial Narrow" w:cs="Arial Narrow"/>
                <w:spacing w:val="4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просадочных</w:t>
            </w:r>
            <w:r w:rsidRPr="000E48BA">
              <w:rPr>
                <w:rFonts w:ascii="Arial Narrow" w:eastAsia="Arial Narrow" w:hAnsi="Arial Narrow" w:cs="Arial Narrow"/>
                <w:spacing w:val="4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122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н</w:t>
            </w:r>
            <w:r w:rsidRPr="000E48BA">
              <w:rPr>
                <w:rFonts w:ascii="Arial Narrow" w:eastAsia="Arial Narrow" w:hAnsi="Arial Narrow" w:cs="Arial Narrow"/>
                <w:spacing w:val="-2"/>
                <w:w w:val="13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"/>
                <w:w w:val="56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4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4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будущем</w:t>
            </w:r>
            <w:r w:rsidRPr="000E48BA">
              <w:rPr>
                <w:rFonts w:ascii="Arial Narrow" w:eastAsia="Arial Narrow" w:hAnsi="Arial Narrow" w:cs="Arial Narrow"/>
                <w:spacing w:val="4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при</w:t>
            </w:r>
            <w:r w:rsidRPr="000E48BA">
              <w:rPr>
                <w:rFonts w:ascii="Arial Narrow" w:eastAsia="Arial Narrow" w:hAnsi="Arial Narrow" w:cs="Arial Narrow"/>
                <w:spacing w:val="4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проектировании</w:t>
            </w:r>
            <w:r w:rsidRPr="000E48BA">
              <w:rPr>
                <w:rFonts w:ascii="Arial Narrow" w:eastAsia="Arial Narrow" w:hAnsi="Arial Narrow" w:cs="Arial Narrow"/>
                <w:spacing w:val="4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4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строи-</w:t>
            </w:r>
          </w:p>
          <w:p w:rsidR="000E48BA" w:rsidRPr="000E48BA" w:rsidRDefault="000E48BA" w:rsidP="000E48BA">
            <w:pPr>
              <w:spacing w:before="116" w:line="328" w:lineRule="auto"/>
              <w:ind w:right="52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тельстве следует предусматривать мероприятия ограждающие здания и сооружения от негативного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воздействия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просадочных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грунтов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при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их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замачивании.</w:t>
            </w:r>
          </w:p>
          <w:p w:rsidR="000E48BA" w:rsidRPr="000E48BA" w:rsidRDefault="000E48BA" w:rsidP="000E48BA">
            <w:pPr>
              <w:spacing w:before="2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Территория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расположена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сейсмически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безопасной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зоне.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36"/>
              <w:jc w:val="both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3</w:t>
            </w:r>
            <w:r w:rsidRPr="000E48BA">
              <w:rPr>
                <w:rFonts w:ascii="Arial Narrow" w:eastAsia="Arial Narrow" w:hAnsi="Arial Narrow" w:cs="Arial Narrow"/>
                <w:b/>
                <w:spacing w:val="2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Технико-экономическое</w:t>
            </w:r>
            <w:r w:rsidRPr="000E48BA">
              <w:rPr>
                <w:rFonts w:ascii="Arial Narrow" w:eastAsia="Arial Narrow" w:hAnsi="Arial Narrow" w:cs="Arial Narrow"/>
                <w:b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состояние</w:t>
            </w:r>
            <w:r w:rsidRPr="000E48BA">
              <w:rPr>
                <w:rFonts w:ascii="Arial Narrow" w:eastAsia="Arial Narrow" w:hAnsi="Arial Narrow" w:cs="Arial Narrow"/>
                <w:b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систем</w:t>
            </w:r>
            <w:r w:rsidRPr="000E48BA">
              <w:rPr>
                <w:rFonts w:ascii="Arial Narrow" w:eastAsia="Arial Narrow" w:hAnsi="Arial Narrow" w:cs="Arial Narrow"/>
                <w:b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28"/>
              </w:rPr>
              <w:t>теплоснабжения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39" w:line="340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Отопление газифицированного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жилого фонда осуществляется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индивидуальных 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130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ен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ра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оро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не газифицированного 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 xml:space="preserve">–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от печей и котлов на твердом </w:t>
            </w:r>
            <w:r w:rsidRPr="000E48BA">
              <w:rPr>
                <w:rFonts w:ascii="Arial Narrow" w:eastAsia="Arial Narrow" w:hAnsi="Arial Narrow" w:cs="Arial Narrow"/>
                <w:spacing w:val="-2"/>
                <w:w w:val="147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92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"/>
                <w:w w:val="90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68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Для пищеприготовления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не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газифицированном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жилом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фонде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используются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печи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твердом топливе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газовые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плиты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баллонном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газе.</w:t>
            </w:r>
          </w:p>
          <w:p w:rsidR="000E48BA" w:rsidRPr="000E48BA" w:rsidRDefault="000E48BA" w:rsidP="000E48BA">
            <w:pPr>
              <w:numPr>
                <w:ilvl w:val="0"/>
                <w:numId w:val="16"/>
              </w:numPr>
              <w:tabs>
                <w:tab w:val="left" w:pos="1553"/>
              </w:tabs>
              <w:spacing w:line="300" w:lineRule="exact"/>
              <w:ind w:hanging="20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Источник</w:t>
            </w:r>
            <w:r w:rsidRPr="000E48BA">
              <w:rPr>
                <w:rFonts w:ascii="Arial Narrow" w:eastAsia="Arial Narrow" w:hAnsi="Arial Narrow" w:cs="Arial Narrow"/>
                <w:spacing w:val="1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энергии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котельная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№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6,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работающая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природном</w:t>
            </w:r>
            <w:r w:rsidRPr="000E48BA">
              <w:rPr>
                <w:rFonts w:ascii="Arial Narrow" w:eastAsia="Arial Narrow" w:hAnsi="Arial Narrow" w:cs="Arial Narrow"/>
                <w:spacing w:val="1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газе,</w:t>
            </w:r>
          </w:p>
          <w:p w:rsidR="000E48BA" w:rsidRPr="000E48BA" w:rsidRDefault="000E48BA" w:rsidP="000E48BA">
            <w:pPr>
              <w:spacing w:before="121" w:line="328" w:lineRule="auto"/>
              <w:ind w:right="841"/>
              <w:jc w:val="both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расположенная по</w:t>
            </w:r>
            <w:r w:rsidRPr="000E48BA">
              <w:rPr>
                <w:rFonts w:ascii="Arial Narrow" w:eastAsia="Arial Narrow" w:hAnsi="Arial Narrow" w:cs="Arial Narrow"/>
                <w:spacing w:val="-1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адресу: Ростовская 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81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w w:val="80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93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1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-1"/>
                <w:w w:val="62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Цимлянский район, п. Саркел, ул. 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  <w:lang w:val="en-US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85"/>
                <w:sz w:val="28"/>
                <w:lang w:val="en-US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5"/>
                <w:w w:val="93"/>
                <w:sz w:val="28"/>
                <w:lang w:val="en-US"/>
              </w:rPr>
              <w:t>ц</w:t>
            </w:r>
            <w:r w:rsidRPr="000E48BA">
              <w:rPr>
                <w:rFonts w:ascii="Arial Narrow" w:eastAsia="Arial Narrow" w:hAnsi="Arial Narrow" w:cs="Arial Narrow"/>
                <w:spacing w:val="-1"/>
                <w:w w:val="84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85"/>
                <w:sz w:val="28"/>
                <w:lang w:val="en-US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8"/>
                <w:w w:val="81"/>
                <w:sz w:val="28"/>
                <w:lang w:val="en-US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1"/>
                <w:w w:val="84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w w:val="142"/>
                <w:sz w:val="28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8"/>
                <w:sz w:val="28"/>
                <w:lang w:val="en-US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  <w:lang w:val="en-US"/>
              </w:rPr>
              <w:t>ч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  <w:lang w:val="en-US"/>
              </w:rPr>
              <w:t>е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114"/>
                <w:sz w:val="28"/>
                <w:lang w:val="en-US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  <w:lang w:val="en-US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93"/>
                <w:sz w:val="28"/>
                <w:lang w:val="en-US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1"/>
                <w:w w:val="69"/>
                <w:sz w:val="28"/>
                <w:lang w:val="en-US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9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>2-в.</w:t>
            </w:r>
          </w:p>
          <w:p w:rsidR="000E48BA" w:rsidRPr="000E48BA" w:rsidRDefault="000E48BA" w:rsidP="000E48BA">
            <w:pPr>
              <w:numPr>
                <w:ilvl w:val="0"/>
                <w:numId w:val="16"/>
              </w:numPr>
              <w:tabs>
                <w:tab w:val="left" w:pos="1596"/>
              </w:tabs>
              <w:spacing w:before="3" w:line="326" w:lineRule="auto"/>
              <w:ind w:right="739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Установленная мощность котельной 1,72 </w:t>
            </w:r>
            <w:r w:rsidRPr="000E48BA">
              <w:rPr>
                <w:rFonts w:ascii="Arial Narrow" w:eastAsia="Arial Narrow" w:hAnsi="Arial Narrow" w:cs="Arial Narrow"/>
                <w:w w:val="76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73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9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2"/>
                <w:w w:val="222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spacing w:val="-1"/>
                <w:w w:val="50"/>
                <w:sz w:val="28"/>
              </w:rPr>
              <w:t>: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два котла мощностью по 0,86 </w:t>
            </w:r>
            <w:r w:rsidRPr="000E48BA">
              <w:rPr>
                <w:rFonts w:ascii="Arial Narrow" w:eastAsia="Arial Narrow" w:hAnsi="Arial Narrow" w:cs="Arial Narrow"/>
                <w:w w:val="73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w w:val="93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70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6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2"/>
                <w:w w:val="219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spacing w:val="-1"/>
                <w:w w:val="75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spacing w:val="-1"/>
                <w:w w:val="9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каждый.</w:t>
            </w:r>
          </w:p>
          <w:p w:rsidR="000E48BA" w:rsidRPr="000E48BA" w:rsidRDefault="000E48BA" w:rsidP="000E48BA">
            <w:pPr>
              <w:numPr>
                <w:ilvl w:val="0"/>
                <w:numId w:val="16"/>
              </w:numPr>
              <w:tabs>
                <w:tab w:val="left" w:pos="1582"/>
              </w:tabs>
              <w:spacing w:before="4"/>
              <w:ind w:left="1581" w:hanging="232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80"/>
                <w:sz w:val="28"/>
                <w:lang w:val="en-US"/>
              </w:rPr>
              <w:t>Подключенные</w:t>
            </w:r>
            <w:r w:rsidRPr="000E48BA">
              <w:rPr>
                <w:rFonts w:ascii="Arial Narrow" w:eastAsia="Arial Narrow" w:hAnsi="Arial Narrow" w:cs="Arial Narrow"/>
                <w:spacing w:val="50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  <w:lang w:val="en-US"/>
              </w:rPr>
              <w:t>п</w:t>
            </w:r>
            <w:r w:rsidRPr="000E48BA">
              <w:rPr>
                <w:rFonts w:ascii="Arial Narrow" w:eastAsia="Arial Narrow" w:hAnsi="Arial Narrow" w:cs="Arial Narrow"/>
                <w:spacing w:val="-2"/>
                <w:w w:val="93"/>
                <w:sz w:val="28"/>
                <w:lang w:val="en-US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150"/>
                <w:sz w:val="28"/>
                <w:lang w:val="en-US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93"/>
                <w:sz w:val="28"/>
                <w:lang w:val="en-US"/>
              </w:rPr>
              <w:t>ре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  <w:lang w:val="en-US"/>
              </w:rPr>
              <w:t>б</w:t>
            </w:r>
            <w:r w:rsidRPr="000E48BA">
              <w:rPr>
                <w:rFonts w:ascii="Arial Narrow" w:eastAsia="Arial Narrow" w:hAnsi="Arial Narrow" w:cs="Arial Narrow"/>
                <w:spacing w:val="-2"/>
                <w:w w:val="92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4"/>
                <w:w w:val="150"/>
                <w:sz w:val="28"/>
                <w:lang w:val="en-US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93"/>
                <w:sz w:val="28"/>
                <w:lang w:val="en-US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2"/>
                <w:w w:val="89"/>
                <w:sz w:val="28"/>
                <w:lang w:val="en-US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2"/>
                <w:w w:val="92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3"/>
                <w:w w:val="70"/>
                <w:sz w:val="28"/>
                <w:lang w:val="en-US"/>
              </w:rPr>
              <w:t>:</w:t>
            </w:r>
          </w:p>
          <w:p w:rsidR="000E48BA" w:rsidRPr="000E48BA" w:rsidRDefault="000E48BA" w:rsidP="000E48BA">
            <w:pPr>
              <w:spacing w:before="120" w:line="328" w:lineRule="auto"/>
              <w:ind w:right="1016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МБОУ Саркеловская СОШ, ул. Винзаводская, 1;</w:t>
            </w:r>
          </w:p>
        </w:tc>
      </w:tr>
      <w:tr w:rsidR="000E48BA" w:rsidRPr="000E48BA" w:rsidTr="00D74DF3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D74DF3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D74DF3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D74DF3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val="24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6D3799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93" o:spid="_x0000_s1129" style="position:absolute;margin-left:20.4pt;margin-top:586.9pt;width:4.6pt;height:3.8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94" o:spid="_x0000_s1128" style="position:absolute;margin-left:20.4pt;margin-top:784.15pt;width:4.6pt;height:3.8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95" o:spid="_x0000_s1125" style="position:absolute;margin-left:81.5pt;margin-top:810.45pt;width:16.25pt;height:6.45pt;z-index:-251613184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">
            <v:shape id="docshape96" o:spid="_x0000_s1127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Nv7vAAAAA3AAAAA8AAABkcnMvZG93bnJldi54bWxET02LwjAQvQv+hzAL3jTdRV2tRllWlHpU&#10;F7wOzdgWm0lNslr/vREEb/N4nzNftqYWV3K+sqzgc5CAIM6trrhQ8HdY9ycgfEDWWFsmBXfysFx0&#10;O3NMtb3xjq77UIgYwj5FBWUITSqlz0sy6Ae2IY7cyTqDIUJXSO3wFsNNLb+SZCwNVhwbSmzot6T8&#10;vP83Cuj7MN26Y6CLy0btMNskk9XqrFTvo/2ZgQjUhrf45c50nD8ewfOZeIFcP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g2/u8AAAADcAAAADwAAAAAAAAAAAAAAAACfAgAA&#10;ZHJzL2Rvd25yZXYueG1sUEsFBgAAAAAEAAQA9wAAAIwDAAAAAA==&#10;">
              <v:imagedata r:id="rId24" o:title=""/>
            </v:shape>
            <v:shape id="docshape97" o:spid="_x0000_s1126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cqQzCAAAA3AAAAA8AAABkcnMvZG93bnJldi54bWxET02LwjAQvS/4H8IIexFN66FINYqoC+4e&#10;BKvidWjGtthMSpPV9t9vBGFv83ifs1h1phYPal1lWUE8iUAQ51ZXXCg4n77GMxDOI2usLZOCnhys&#10;loOPBabaPvlIj8wXIoSwS1FB6X2TSunykgy6iW2IA3ezrUEfYFtI3eIzhJtaTqMokQYrDg0lNrQp&#10;Kb9nv0bBz3XbZ7e4PzSzHcVu9D06Hi6k1OewW89BeOr8v/jt3uswP0ng9Uy4QC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3KkMwgAAANwAAAAPAAAAAAAAAAAAAAAAAJ8C&#10;AABkcnMvZG93bnJldi54bWxQSwUGAAAAAAQABAD3AAAAjgMAAAAA&#10;">
              <v:imagedata r:id="rId25" o:title=""/>
            </v:shape>
            <w10:wrap anchorx="page" anchory="page"/>
          </v:group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98" o:spid="_x0000_s1124" style="position:absolute;margin-left:138.5pt;margin-top:810.8pt;width:3.35pt;height:4.6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D74DF3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</w:rPr>
            </w:pPr>
          </w:p>
          <w:p w:rsidR="000E48BA" w:rsidRPr="000E48BA" w:rsidRDefault="000E48BA" w:rsidP="000E48BA">
            <w:pPr>
              <w:spacing w:line="328" w:lineRule="auto"/>
              <w:ind w:right="3815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 xml:space="preserve">ОАО </w:t>
            </w:r>
            <w:r w:rsidRPr="000E48BA">
              <w:rPr>
                <w:rFonts w:ascii="Arial Narrow" w:eastAsia="Arial Narrow" w:hAnsi="Arial Narrow" w:cs="Arial Narrow"/>
                <w:spacing w:val="2"/>
                <w:w w:val="79"/>
                <w:sz w:val="28"/>
              </w:rPr>
              <w:t>"</w:t>
            </w:r>
            <w:r w:rsidRPr="000E48BA">
              <w:rPr>
                <w:rFonts w:ascii="Arial Narrow" w:eastAsia="Arial Narrow" w:hAnsi="Arial Narrow" w:cs="Arial Narrow"/>
                <w:spacing w:val="-4"/>
                <w:w w:val="75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3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77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104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73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2"/>
                <w:w w:val="79"/>
                <w:sz w:val="28"/>
              </w:rPr>
              <w:t>"</w:t>
            </w:r>
            <w:r w:rsidRPr="000E48BA">
              <w:rPr>
                <w:rFonts w:ascii="Arial Narrow" w:eastAsia="Arial Narrow" w:hAnsi="Arial Narrow" w:cs="Arial Narrow"/>
                <w:spacing w:val="-1"/>
                <w:w w:val="59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пер.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 xml:space="preserve">Виноградный, 5,пом. 1, АТС;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Н.У.</w:t>
            </w:r>
            <w:r w:rsidRPr="000E48BA">
              <w:rPr>
                <w:rFonts w:ascii="Arial Narrow" w:eastAsia="Arial Narrow" w:hAnsi="Arial Narrow" w:cs="Arial Narrow"/>
                <w:spacing w:val="-7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Саркеловскому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С.П.,</w:t>
            </w:r>
            <w:r w:rsidRPr="000E48BA">
              <w:rPr>
                <w:rFonts w:ascii="Arial Narrow" w:eastAsia="Arial Narrow" w:hAnsi="Arial Narrow" w:cs="Arial Narrow"/>
                <w:spacing w:val="-6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пер.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Виноградный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5;</w:t>
            </w:r>
          </w:p>
          <w:p w:rsidR="000E48BA" w:rsidRPr="000E48BA" w:rsidRDefault="000E48BA" w:rsidP="000E48BA">
            <w:pPr>
              <w:spacing w:before="4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МБУК</w:t>
            </w:r>
            <w:r w:rsidRPr="000E48BA">
              <w:rPr>
                <w:rFonts w:ascii="Arial Narrow" w:eastAsia="Arial Narrow" w:hAnsi="Arial Narrow" w:cs="Arial Narrow"/>
                <w:spacing w:val="2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ЦР</w:t>
            </w:r>
            <w:r w:rsidRPr="000E48BA">
              <w:rPr>
                <w:rFonts w:ascii="Arial Narrow" w:eastAsia="Arial Narrow" w:hAnsi="Arial Narrow" w:cs="Arial Narrow"/>
                <w:spacing w:val="2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Саркеловского</w:t>
            </w:r>
            <w:r w:rsidRPr="000E48BA">
              <w:rPr>
                <w:rFonts w:ascii="Arial Narrow" w:eastAsia="Arial Narrow" w:hAnsi="Arial Narrow" w:cs="Arial Narrow"/>
                <w:spacing w:val="2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С.П.</w:t>
            </w:r>
            <w:r w:rsidRPr="000E48BA">
              <w:rPr>
                <w:rFonts w:ascii="Arial Narrow" w:eastAsia="Arial Narrow" w:hAnsi="Arial Narrow" w:cs="Arial Narrow"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"Центральный</w:t>
            </w:r>
            <w:r w:rsidRPr="000E48BA">
              <w:rPr>
                <w:rFonts w:ascii="Arial Narrow" w:eastAsia="Arial Narrow" w:hAnsi="Arial Narrow" w:cs="Arial Narrow"/>
                <w:spacing w:val="2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дом</w:t>
            </w:r>
            <w:r w:rsidRPr="000E48BA">
              <w:rPr>
                <w:rFonts w:ascii="Arial Narrow" w:eastAsia="Arial Narrow" w:hAnsi="Arial Narrow" w:cs="Arial Narrow"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101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74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-2"/>
                <w:w w:val="13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4"/>
                <w:w w:val="64"/>
                <w:sz w:val="28"/>
              </w:rPr>
              <w:t>ы</w:t>
            </w:r>
            <w:r w:rsidRPr="000E48BA">
              <w:rPr>
                <w:rFonts w:ascii="Arial Narrow" w:eastAsia="Arial Narrow" w:hAnsi="Arial Narrow" w:cs="Arial Narrow"/>
                <w:spacing w:val="-2"/>
                <w:w w:val="76"/>
                <w:sz w:val="28"/>
              </w:rPr>
              <w:t>"</w:t>
            </w:r>
            <w:r w:rsidRPr="000E48BA">
              <w:rPr>
                <w:rFonts w:ascii="Arial Narrow" w:eastAsia="Arial Narrow" w:hAnsi="Arial Narrow" w:cs="Arial Narrow"/>
                <w:spacing w:val="-1"/>
                <w:w w:val="56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ул.</w:t>
            </w:r>
            <w:r w:rsidRPr="000E48BA">
              <w:rPr>
                <w:rFonts w:ascii="Arial Narrow" w:eastAsia="Arial Narrow" w:hAnsi="Arial Narrow" w:cs="Arial Narrow"/>
                <w:spacing w:val="2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Винзаводская,</w:t>
            </w:r>
            <w:r w:rsidRPr="000E48BA">
              <w:rPr>
                <w:rFonts w:ascii="Arial Narrow" w:eastAsia="Arial Narrow" w:hAnsi="Arial Narrow" w:cs="Arial Narrow"/>
                <w:spacing w:val="22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5"/>
                <w:w w:val="85"/>
                <w:sz w:val="28"/>
                <w:lang w:val="en-US"/>
              </w:rPr>
              <w:t>3.</w:t>
            </w:r>
          </w:p>
          <w:p w:rsidR="000E48BA" w:rsidRPr="000E48BA" w:rsidRDefault="000E48BA" w:rsidP="000E48BA">
            <w:pPr>
              <w:numPr>
                <w:ilvl w:val="0"/>
                <w:numId w:val="15"/>
              </w:numPr>
              <w:tabs>
                <w:tab w:val="left" w:pos="1596"/>
              </w:tabs>
              <w:spacing w:before="116" w:line="355" w:lineRule="auto"/>
              <w:ind w:right="76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Максимальная подключенная нагрузка 0,327 </w:t>
            </w:r>
            <w:r w:rsidRPr="000E48BA">
              <w:rPr>
                <w:rFonts w:ascii="Arial Narrow" w:eastAsia="Arial Narrow" w:hAnsi="Arial Narrow" w:cs="Arial Narrow"/>
                <w:w w:val="76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73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9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2"/>
                <w:w w:val="222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spacing w:val="-4"/>
                <w:w w:val="51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51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температурный режим сети </w:t>
            </w:r>
            <w:r w:rsidRPr="000E48BA">
              <w:rPr>
                <w:rFonts w:ascii="Arial Narrow" w:eastAsia="Arial Narrow" w:hAnsi="Arial Narrow" w:cs="Arial Narrow"/>
                <w:spacing w:val="-3"/>
                <w:w w:val="72"/>
                <w:sz w:val="28"/>
              </w:rPr>
              <w:t>9</w:t>
            </w:r>
            <w:r w:rsidRPr="000E48BA">
              <w:rPr>
                <w:rFonts w:ascii="Arial Narrow" w:eastAsia="Arial Narrow" w:hAnsi="Arial Narrow" w:cs="Arial Narrow"/>
                <w:spacing w:val="2"/>
                <w:w w:val="72"/>
                <w:sz w:val="28"/>
              </w:rPr>
              <w:t>5</w:t>
            </w:r>
            <w:r w:rsidRPr="000E48BA">
              <w:rPr>
                <w:rFonts w:ascii="Arial Narrow" w:eastAsia="Arial Narrow" w:hAnsi="Arial Narrow" w:cs="Arial Narrow"/>
                <w:spacing w:val="-1"/>
                <w:w w:val="211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spacing w:val="2"/>
                <w:w w:val="72"/>
                <w:sz w:val="28"/>
              </w:rPr>
              <w:t>7</w:t>
            </w:r>
            <w:r w:rsidRPr="000E48BA">
              <w:rPr>
                <w:rFonts w:ascii="Arial Narrow" w:eastAsia="Arial Narrow" w:hAnsi="Arial Narrow" w:cs="Arial Narrow"/>
                <w:w w:val="72"/>
                <w:sz w:val="28"/>
              </w:rPr>
              <w:t>0</w:t>
            </w:r>
            <w:r w:rsidRPr="000E48BA">
              <w:rPr>
                <w:rFonts w:ascii="Arial Narrow" w:eastAsia="Arial Narrow" w:hAnsi="Arial Narrow" w:cs="Arial Narrow"/>
                <w:w w:val="99"/>
                <w:sz w:val="28"/>
              </w:rPr>
              <w:t xml:space="preserve"> </w:t>
            </w:r>
            <w:r w:rsidRPr="000E48BA">
              <w:rPr>
                <w:rFonts w:ascii="Arial" w:eastAsia="Arial Narrow" w:hAnsi="Arial" w:cs="Arial Narrow"/>
                <w:sz w:val="28"/>
              </w:rPr>
              <w:t>°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С.</w:t>
            </w:r>
          </w:p>
          <w:p w:rsidR="000E48BA" w:rsidRPr="000E48BA" w:rsidRDefault="000E48BA" w:rsidP="000E48BA">
            <w:pPr>
              <w:numPr>
                <w:ilvl w:val="0"/>
                <w:numId w:val="15"/>
              </w:numPr>
              <w:tabs>
                <w:tab w:val="left" w:pos="1582"/>
              </w:tabs>
              <w:spacing w:line="296" w:lineRule="exact"/>
              <w:ind w:left="1581" w:hanging="23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Общая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протяженность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сети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1047,3</w:t>
            </w:r>
            <w:r w:rsidRPr="000E48BA">
              <w:rPr>
                <w:rFonts w:ascii="Arial Narrow" w:eastAsia="Arial Narrow" w:hAnsi="Arial Narrow" w:cs="Arial Narrow"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тр.м.,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том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числе:</w:t>
            </w:r>
          </w:p>
          <w:p w:rsidR="000E48BA" w:rsidRPr="000E48BA" w:rsidRDefault="000E48BA" w:rsidP="000E48BA">
            <w:pPr>
              <w:spacing w:before="155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Cambria Math" w:eastAsia="Arial Narrow" w:hAnsi="Cambria Math" w:cs="Arial Narrow"/>
                <w:w w:val="95"/>
                <w:sz w:val="28"/>
              </w:rPr>
              <w:t>∅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108х4</w:t>
            </w:r>
            <w:r w:rsidRPr="000E48BA">
              <w:rPr>
                <w:rFonts w:ascii="Arial Narrow" w:eastAsia="Arial Narrow" w:hAnsi="Arial Narrow" w:cs="Arial Narrow"/>
                <w:spacing w:val="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221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87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65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5"/>
                <w:w w:val="79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2"/>
                <w:w w:val="97"/>
                <w:sz w:val="28"/>
              </w:rPr>
              <w:t>;</w:t>
            </w:r>
          </w:p>
          <w:p w:rsidR="000E48BA" w:rsidRPr="000E48BA" w:rsidRDefault="000E48BA" w:rsidP="000E48BA">
            <w:pPr>
              <w:spacing w:before="166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Cambria Math" w:eastAsia="Arial Narrow" w:hAnsi="Cambria Math" w:cs="Arial Narrow"/>
                <w:sz w:val="28"/>
              </w:rPr>
              <w:t>∅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89х4</w:t>
            </w:r>
            <w:r w:rsidRPr="000E48BA">
              <w:rPr>
                <w:rFonts w:ascii="Arial Narrow" w:eastAsia="Arial Narrow" w:hAnsi="Arial Narrow" w:cs="Arial Narrow"/>
                <w:spacing w:val="-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115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-11"/>
                <w:w w:val="1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628,3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14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92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70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5"/>
                <w:w w:val="84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2"/>
                <w:w w:val="102"/>
                <w:sz w:val="28"/>
              </w:rPr>
              <w:t>;</w:t>
            </w:r>
          </w:p>
          <w:p w:rsidR="000E48BA" w:rsidRPr="000E48BA" w:rsidRDefault="000E48BA" w:rsidP="000E48BA">
            <w:pPr>
              <w:spacing w:before="161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Cambria Math" w:eastAsia="Arial Narrow" w:hAnsi="Cambria Math" w:cs="Arial Narrow"/>
                <w:sz w:val="28"/>
              </w:rPr>
              <w:t>∅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57х3</w:t>
            </w:r>
            <w:r w:rsidRPr="000E48BA">
              <w:rPr>
                <w:rFonts w:ascii="Arial Narrow" w:eastAsia="Arial Narrow" w:hAnsi="Arial Narrow" w:cs="Arial Narrow"/>
                <w:spacing w:val="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57 </w:t>
            </w:r>
            <w:r w:rsidRPr="000E48BA">
              <w:rPr>
                <w:rFonts w:ascii="Arial Narrow" w:eastAsia="Arial Narrow" w:hAnsi="Arial Narrow" w:cs="Arial Narrow"/>
                <w:spacing w:val="-3"/>
                <w:w w:val="14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4"/>
                <w:w w:val="92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5"/>
                <w:w w:val="70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5"/>
                <w:w w:val="84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2"/>
                <w:w w:val="102"/>
                <w:sz w:val="28"/>
              </w:rPr>
              <w:t>;</w:t>
            </w:r>
          </w:p>
          <w:p w:rsidR="000E48BA" w:rsidRPr="000E48BA" w:rsidRDefault="000E48BA" w:rsidP="000E48BA">
            <w:pPr>
              <w:spacing w:before="167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Cambria Math" w:eastAsia="Arial Narrow" w:hAnsi="Cambria Math" w:cs="Arial Narrow"/>
                <w:spacing w:val="-2"/>
                <w:sz w:val="28"/>
              </w:rPr>
              <w:t>∅</w:t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45х3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105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-7"/>
                <w:w w:val="10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  <w:lang w:val="en-US"/>
              </w:rPr>
              <w:t>40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4"/>
                <w:w w:val="151"/>
                <w:sz w:val="28"/>
                <w:lang w:val="en-US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3"/>
                <w:w w:val="94"/>
                <w:sz w:val="28"/>
                <w:lang w:val="en-US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6"/>
                <w:w w:val="72"/>
                <w:sz w:val="28"/>
                <w:lang w:val="en-US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86"/>
                <w:sz w:val="28"/>
                <w:lang w:val="en-US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3"/>
                <w:w w:val="72"/>
                <w:sz w:val="28"/>
                <w:lang w:val="en-US"/>
              </w:rPr>
              <w:t>.</w:t>
            </w:r>
          </w:p>
          <w:p w:rsidR="000E48BA" w:rsidRPr="000E48BA" w:rsidRDefault="000E48BA" w:rsidP="000E48BA">
            <w:pPr>
              <w:numPr>
                <w:ilvl w:val="0"/>
                <w:numId w:val="15"/>
              </w:numPr>
              <w:tabs>
                <w:tab w:val="left" w:pos="1596"/>
              </w:tabs>
              <w:spacing w:before="126" w:line="328" w:lineRule="auto"/>
              <w:ind w:right="58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Прокладка всех трубопроводов подземная, магистральные трубопроводы от ко- тельной до ТК-106 проложены в канале, трубопроводы подключения потребителей проложе- ны безканальным </w:t>
            </w:r>
            <w:r w:rsidRPr="000E48BA">
              <w:rPr>
                <w:rFonts w:ascii="Arial Narrow" w:eastAsia="Arial Narrow" w:hAnsi="Arial Narrow" w:cs="Arial Narrow"/>
                <w:spacing w:val="-4"/>
                <w:w w:val="80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2"/>
                <w:w w:val="14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д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1"/>
                <w:w w:val="80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1"/>
                <w:w w:val="66"/>
                <w:sz w:val="28"/>
              </w:rPr>
              <w:t>.</w:t>
            </w:r>
          </w:p>
          <w:p w:rsidR="000E48BA" w:rsidRPr="000E48BA" w:rsidRDefault="000E48BA" w:rsidP="000E48BA">
            <w:pPr>
              <w:numPr>
                <w:ilvl w:val="0"/>
                <w:numId w:val="15"/>
              </w:numPr>
              <w:tabs>
                <w:tab w:val="left" w:pos="1592"/>
              </w:tabs>
              <w:spacing w:before="5"/>
              <w:ind w:left="1591" w:hanging="24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1"/>
                <w:w w:val="64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1"/>
                <w:w w:val="83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1"/>
                <w:w w:val="93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141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4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3"/>
                <w:w w:val="76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оперативного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дистанционного</w:t>
            </w:r>
            <w:r w:rsidRPr="000E48BA">
              <w:rPr>
                <w:rFonts w:ascii="Arial Narrow" w:eastAsia="Arial Narrow" w:hAnsi="Arial Narrow" w:cs="Arial Narrow"/>
                <w:spacing w:val="5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контроля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69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12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78"/>
                <w:sz w:val="28"/>
              </w:rPr>
              <w:t>су</w:t>
            </w:r>
            <w:r w:rsidRPr="000E48BA">
              <w:rPr>
                <w:rFonts w:ascii="Arial Narrow" w:eastAsia="Arial Narrow" w:hAnsi="Arial Narrow" w:cs="Arial Narrow"/>
                <w:spacing w:val="-4"/>
                <w:w w:val="12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78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4"/>
                <w:w w:val="12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73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2"/>
                <w:w w:val="78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-2"/>
                <w:w w:val="69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4"/>
                <w:w w:val="12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3"/>
                <w:w w:val="47"/>
                <w:sz w:val="28"/>
              </w:rPr>
              <w:t>.</w:t>
            </w:r>
          </w:p>
          <w:p w:rsidR="000E48BA" w:rsidRPr="000E48BA" w:rsidRDefault="000E48BA" w:rsidP="000E48BA">
            <w:pPr>
              <w:numPr>
                <w:ilvl w:val="0"/>
                <w:numId w:val="15"/>
              </w:numPr>
              <w:tabs>
                <w:tab w:val="left" w:pos="1596"/>
              </w:tabs>
              <w:spacing w:before="115" w:line="328" w:lineRule="auto"/>
              <w:ind w:right="71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Переход трубопровода диаметром 89мм на трубопровод диаметром 45 мм выпол-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нен вне тепловой камеры.</w:t>
            </w:r>
          </w:p>
          <w:p w:rsidR="000E48BA" w:rsidRPr="000E48BA" w:rsidRDefault="000E48BA" w:rsidP="000E48BA">
            <w:pPr>
              <w:numPr>
                <w:ilvl w:val="0"/>
                <w:numId w:val="15"/>
              </w:numPr>
              <w:tabs>
                <w:tab w:val="left" w:pos="1596"/>
              </w:tabs>
              <w:spacing w:before="3" w:line="328" w:lineRule="auto"/>
              <w:ind w:right="756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На тепловой сети построены 4 сбросных тепловых камеры и 4 тепловых камеры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подключения.</w:t>
            </w:r>
          </w:p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38"/>
              </w:rPr>
            </w:pPr>
          </w:p>
          <w:p w:rsidR="000E48BA" w:rsidRPr="000E48BA" w:rsidRDefault="000E48BA" w:rsidP="000E48BA">
            <w:pPr>
              <w:spacing w:before="1"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Для отопления школы, дома культуры и двух многоквартирных жилых домов в п. </w:t>
            </w:r>
            <w:r w:rsidRPr="000E48BA">
              <w:rPr>
                <w:rFonts w:ascii="Arial Narrow" w:eastAsia="Arial Narrow" w:hAnsi="Arial Narrow" w:cs="Arial Narrow"/>
                <w:spacing w:val="1"/>
                <w:w w:val="60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1"/>
                <w:w w:val="80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3"/>
                <w:w w:val="80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137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кел функционирует сезонная газовая </w:t>
            </w:r>
            <w:r w:rsidRPr="000E48BA">
              <w:rPr>
                <w:rFonts w:ascii="Arial Narrow" w:eastAsia="Arial Narrow" w:hAnsi="Arial Narrow" w:cs="Arial Narrow"/>
                <w:w w:val="106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0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79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н</w:t>
            </w:r>
            <w:r w:rsidRPr="000E48BA">
              <w:rPr>
                <w:rFonts w:ascii="Arial Narrow" w:eastAsia="Arial Narrow" w:hAnsi="Arial Narrow" w:cs="Arial Narrow"/>
                <w:spacing w:val="-4"/>
                <w:w w:val="83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1"/>
                <w:w w:val="61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основные параметры которой приведены в </w:t>
            </w:r>
            <w:r w:rsidRPr="000E48BA">
              <w:rPr>
                <w:rFonts w:ascii="Arial Narrow" w:eastAsia="Arial Narrow" w:hAnsi="Arial Narrow" w:cs="Arial Narrow"/>
                <w:spacing w:val="-4"/>
                <w:w w:val="152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2"/>
                <w:w w:val="92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spacing w:val="-2"/>
                <w:w w:val="91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2"/>
                <w:w w:val="94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6"/>
                <w:w w:val="103"/>
                <w:sz w:val="28"/>
              </w:rPr>
              <w:t>ц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3"/>
                <w:w w:val="72"/>
                <w:sz w:val="28"/>
              </w:rPr>
              <w:t>:</w:t>
            </w:r>
          </w:p>
          <w:p w:rsidR="000E48BA" w:rsidRPr="000E48BA" w:rsidRDefault="000E48BA" w:rsidP="000E48BA">
            <w:pPr>
              <w:spacing w:before="9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Табл.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>2.22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29" w:line="326" w:lineRule="auto"/>
              <w:rPr>
                <w:rFonts w:ascii="Arial Narrow" w:eastAsia="Arial Narrow" w:hAnsi="Arial Narrow" w:cs="Arial Narrow"/>
                <w:w w:val="95"/>
                <w:sz w:val="28"/>
              </w:rPr>
            </w:pPr>
          </w:p>
          <w:p w:rsidR="000E48BA" w:rsidRPr="000E48BA" w:rsidRDefault="000E48BA" w:rsidP="000E48BA">
            <w:pPr>
              <w:spacing w:before="229" w:line="326" w:lineRule="auto"/>
              <w:rPr>
                <w:rFonts w:ascii="Arial Narrow" w:eastAsia="Arial Narrow" w:hAnsi="Arial Narrow" w:cs="Arial Narrow"/>
                <w:w w:val="95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       Годовой полезный отпуск тепловой энергии потребителям в 2022 году составил-534,04Гкал; при годовом расходе газа 110,342 тыс.н.м3.</w:t>
            </w:r>
          </w:p>
          <w:p w:rsidR="000E48BA" w:rsidRPr="000E48BA" w:rsidRDefault="000E48BA" w:rsidP="000E48BA">
            <w:pPr>
              <w:spacing w:before="4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Теплоснабжающей</w:t>
            </w:r>
            <w:r w:rsidRPr="000E48BA">
              <w:rPr>
                <w:rFonts w:ascii="Arial Narrow" w:eastAsia="Arial Narrow" w:hAnsi="Arial Narrow" w:cs="Arial Narrow"/>
                <w:spacing w:val="2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организацией</w:t>
            </w:r>
            <w:r w:rsidRPr="000E48BA">
              <w:rPr>
                <w:rFonts w:ascii="Arial Narrow" w:eastAsia="Arial Narrow" w:hAnsi="Arial Narrow" w:cs="Arial Narrow"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является</w:t>
            </w:r>
            <w:r w:rsidRPr="000E48BA">
              <w:rPr>
                <w:rFonts w:ascii="Arial Narrow" w:eastAsia="Arial Narrow" w:hAnsi="Arial Narrow" w:cs="Arial Narrow"/>
                <w:spacing w:val="2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Цимлянский</w:t>
            </w:r>
            <w:r w:rsidRPr="000E48BA">
              <w:rPr>
                <w:rFonts w:ascii="Arial Narrow" w:eastAsia="Arial Narrow" w:hAnsi="Arial Narrow" w:cs="Arial Narrow"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РТС</w:t>
            </w:r>
            <w:r w:rsidRPr="000E48BA">
              <w:rPr>
                <w:rFonts w:ascii="Arial Narrow" w:eastAsia="Arial Narrow" w:hAnsi="Arial Narrow" w:cs="Arial Narrow"/>
                <w:spacing w:val="24"/>
                <w:sz w:val="28"/>
              </w:rPr>
              <w:t xml:space="preserve"> ООО «ДТС»</w:t>
            </w:r>
          </w:p>
        </w:tc>
      </w:tr>
      <w:tr w:rsidR="000E48BA" w:rsidRPr="000E48BA" w:rsidTr="00D74DF3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D74DF3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D74DF3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D74DF3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val="24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6D3799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05" o:spid="_x0000_s1123" type="#_x0000_t202" style="position:absolute;margin-left:78.75pt;margin-top:578.25pt;width:482.25pt;height:153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5" w:type="dxa"/>
                    <w:tblBorders>
                      <w:top w:val="single" w:sz="4" w:space="0" w:color="205767"/>
                      <w:left w:val="single" w:sz="4" w:space="0" w:color="205767"/>
                      <w:bottom w:val="single" w:sz="4" w:space="0" w:color="205767"/>
                      <w:right w:val="single" w:sz="4" w:space="0" w:color="205767"/>
                      <w:insideH w:val="single" w:sz="4" w:space="0" w:color="205767"/>
                      <w:insideV w:val="single" w:sz="4" w:space="0" w:color="205767"/>
                    </w:tblBorders>
                    <w:tblLayout w:type="fixed"/>
                    <w:tblLook w:val="01E0"/>
                  </w:tblPr>
                  <w:tblGrid>
                    <w:gridCol w:w="2328"/>
                    <w:gridCol w:w="1392"/>
                    <w:gridCol w:w="1430"/>
                    <w:gridCol w:w="1435"/>
                    <w:gridCol w:w="1430"/>
                    <w:gridCol w:w="1430"/>
                  </w:tblGrid>
                  <w:tr w:rsidR="00D74DF3" w:rsidRPr="00E10841">
                    <w:trPr>
                      <w:trHeight w:val="882"/>
                    </w:trPr>
                    <w:tc>
                      <w:tcPr>
                        <w:tcW w:w="2328" w:type="dxa"/>
                      </w:tcPr>
                      <w:p w:rsidR="00D74DF3" w:rsidRDefault="00D74DF3">
                        <w:pPr>
                          <w:pStyle w:val="TableParagraph"/>
                          <w:spacing w:before="7"/>
                          <w:rPr>
                            <w:rFonts w:ascii="Times New Roman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0"/>
                            <w:sz w:val="28"/>
                          </w:rPr>
                          <w:t>Адрес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котельной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D74DF3" w:rsidRPr="003E4E1D" w:rsidRDefault="00D74DF3">
                        <w:pPr>
                          <w:pStyle w:val="TableParagraph"/>
                          <w:spacing w:before="140" w:line="218" w:lineRule="auto"/>
                          <w:rPr>
                            <w:sz w:val="28"/>
                            <w:lang w:val="ru-RU"/>
                          </w:rPr>
                        </w:pPr>
                        <w:r w:rsidRPr="003E4E1D">
                          <w:rPr>
                            <w:spacing w:val="-4"/>
                            <w:sz w:val="28"/>
                            <w:lang w:val="ru-RU"/>
                          </w:rPr>
                          <w:t>Тип</w:t>
                        </w:r>
                        <w:r w:rsidRPr="003E4E1D">
                          <w:rPr>
                            <w:spacing w:val="-10"/>
                            <w:sz w:val="28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4"/>
                            <w:sz w:val="28"/>
                            <w:lang w:val="ru-RU"/>
                          </w:rPr>
                          <w:t>и</w:t>
                        </w:r>
                        <w:r w:rsidRPr="003E4E1D">
                          <w:rPr>
                            <w:spacing w:val="-10"/>
                            <w:sz w:val="28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4"/>
                            <w:sz w:val="28"/>
                            <w:lang w:val="ru-RU"/>
                          </w:rPr>
                          <w:t xml:space="preserve">кол- </w:t>
                        </w:r>
                        <w:r w:rsidRPr="003E4E1D">
                          <w:rPr>
                            <w:w w:val="95"/>
                            <w:sz w:val="28"/>
                            <w:lang w:val="ru-RU"/>
                          </w:rPr>
                          <w:t>во</w:t>
                        </w:r>
                        <w:r w:rsidRPr="003E4E1D">
                          <w:rPr>
                            <w:spacing w:val="-1"/>
                            <w:sz w:val="28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2"/>
                            <w:sz w:val="28"/>
                            <w:lang w:val="ru-RU"/>
                          </w:rPr>
                          <w:t>котлов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D74DF3" w:rsidRDefault="00D74DF3">
                        <w:pPr>
                          <w:pStyle w:val="TableParagraph"/>
                          <w:spacing w:line="218" w:lineRule="auto"/>
                          <w:rPr>
                            <w:sz w:val="28"/>
                          </w:rPr>
                        </w:pPr>
                        <w:r>
                          <w:rPr>
                            <w:spacing w:val="-6"/>
                            <w:w w:val="84"/>
                            <w:sz w:val="28"/>
                          </w:rPr>
                          <w:t>У</w:t>
                        </w:r>
                        <w:r>
                          <w:rPr>
                            <w:spacing w:val="-2"/>
                            <w:w w:val="95"/>
                            <w:sz w:val="28"/>
                          </w:rPr>
                          <w:t>с</w:t>
                        </w:r>
                        <w:r>
                          <w:rPr>
                            <w:spacing w:val="-4"/>
                            <w:w w:val="143"/>
                            <w:sz w:val="28"/>
                          </w:rPr>
                          <w:t>т</w:t>
                        </w:r>
                        <w:r>
                          <w:rPr>
                            <w:spacing w:val="-2"/>
                            <w:w w:val="86"/>
                            <w:sz w:val="28"/>
                          </w:rPr>
                          <w:t>ано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в</w:t>
                        </w:r>
                        <w:r>
                          <w:rPr>
                            <w:spacing w:val="-2"/>
                            <w:w w:val="82"/>
                            <w:sz w:val="28"/>
                          </w:rPr>
                          <w:t>л</w:t>
                        </w:r>
                        <w:r>
                          <w:rPr>
                            <w:spacing w:val="-2"/>
                            <w:w w:val="86"/>
                            <w:sz w:val="28"/>
                          </w:rPr>
                          <w:t>ен</w:t>
                        </w:r>
                        <w:r>
                          <w:rPr>
                            <w:spacing w:val="-3"/>
                            <w:w w:val="64"/>
                            <w:sz w:val="28"/>
                          </w:rPr>
                          <w:t>.</w:t>
                        </w:r>
                        <w:r>
                          <w:rPr>
                            <w:spacing w:val="-3"/>
                            <w:w w:val="8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мощность</w:t>
                        </w:r>
                      </w:p>
                      <w:p w:rsidR="00D74DF3" w:rsidRDefault="00D74DF3">
                        <w:pPr>
                          <w:pStyle w:val="TableParagraph"/>
                          <w:spacing w:line="287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89"/>
                            <w:sz w:val="28"/>
                          </w:rPr>
                          <w:t>Г</w:t>
                        </w:r>
                        <w:r>
                          <w:rPr>
                            <w:spacing w:val="-2"/>
                            <w:w w:val="109"/>
                            <w:sz w:val="28"/>
                          </w:rPr>
                          <w:t>к</w:t>
                        </w:r>
                        <w:r>
                          <w:rPr>
                            <w:spacing w:val="-2"/>
                            <w:w w:val="86"/>
                            <w:sz w:val="28"/>
                          </w:rPr>
                          <w:t>а</w:t>
                        </w:r>
                        <w:r>
                          <w:rPr>
                            <w:spacing w:val="-2"/>
                            <w:w w:val="82"/>
                            <w:sz w:val="28"/>
                          </w:rPr>
                          <w:t>л</w:t>
                        </w:r>
                        <w:r>
                          <w:rPr>
                            <w:spacing w:val="-4"/>
                            <w:w w:val="235"/>
                            <w:sz w:val="28"/>
                          </w:rPr>
                          <w:t>/</w:t>
                        </w:r>
                        <w:r>
                          <w:rPr>
                            <w:spacing w:val="-2"/>
                            <w:w w:val="91"/>
                            <w:sz w:val="28"/>
                          </w:rPr>
                          <w:t>ч</w:t>
                        </w:r>
                        <w:r>
                          <w:rPr>
                            <w:spacing w:val="-2"/>
                            <w:w w:val="86"/>
                            <w:sz w:val="28"/>
                          </w:rPr>
                          <w:t>а</w:t>
                        </w:r>
                        <w:r>
                          <w:rPr>
                            <w:spacing w:val="-3"/>
                            <w:w w:val="95"/>
                            <w:sz w:val="28"/>
                          </w:rPr>
                          <w:t>с</w:t>
                        </w:r>
                      </w:p>
                    </w:tc>
                    <w:tc>
                      <w:tcPr>
                        <w:tcW w:w="1435" w:type="dxa"/>
                      </w:tcPr>
                      <w:p w:rsidR="00D74DF3" w:rsidRDefault="00D74DF3">
                        <w:pPr>
                          <w:pStyle w:val="TableParagraph"/>
                          <w:spacing w:line="218" w:lineRule="auto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85"/>
                            <w:sz w:val="28"/>
                          </w:rPr>
                          <w:t xml:space="preserve">Присоед. </w:t>
                        </w:r>
                        <w:r>
                          <w:rPr>
                            <w:spacing w:val="-2"/>
                            <w:w w:val="95"/>
                            <w:sz w:val="28"/>
                          </w:rPr>
                          <w:t>нагрузка</w:t>
                        </w:r>
                      </w:p>
                      <w:p w:rsidR="00D74DF3" w:rsidRDefault="00D74DF3">
                        <w:pPr>
                          <w:pStyle w:val="TableParagraph"/>
                          <w:spacing w:line="287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89"/>
                            <w:sz w:val="28"/>
                          </w:rPr>
                          <w:t>Г</w:t>
                        </w:r>
                        <w:r>
                          <w:rPr>
                            <w:spacing w:val="-2"/>
                            <w:w w:val="109"/>
                            <w:sz w:val="28"/>
                          </w:rPr>
                          <w:t>к</w:t>
                        </w:r>
                        <w:r>
                          <w:rPr>
                            <w:spacing w:val="-2"/>
                            <w:w w:val="86"/>
                            <w:sz w:val="28"/>
                          </w:rPr>
                          <w:t>а</w:t>
                        </w:r>
                        <w:r>
                          <w:rPr>
                            <w:spacing w:val="-2"/>
                            <w:w w:val="82"/>
                            <w:sz w:val="28"/>
                          </w:rPr>
                          <w:t>л</w:t>
                        </w:r>
                        <w:r>
                          <w:rPr>
                            <w:spacing w:val="-4"/>
                            <w:w w:val="235"/>
                            <w:sz w:val="28"/>
                          </w:rPr>
                          <w:t>/</w:t>
                        </w:r>
                        <w:r>
                          <w:rPr>
                            <w:spacing w:val="-2"/>
                            <w:w w:val="91"/>
                            <w:sz w:val="28"/>
                          </w:rPr>
                          <w:t>ч</w:t>
                        </w:r>
                        <w:r>
                          <w:rPr>
                            <w:spacing w:val="-2"/>
                            <w:w w:val="86"/>
                            <w:sz w:val="28"/>
                          </w:rPr>
                          <w:t>а</w:t>
                        </w:r>
                        <w:r>
                          <w:rPr>
                            <w:spacing w:val="-3"/>
                            <w:w w:val="95"/>
                            <w:sz w:val="28"/>
                          </w:rPr>
                          <w:t>с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D74DF3" w:rsidRDefault="00D74DF3">
                        <w:pPr>
                          <w:pStyle w:val="TableParagraph"/>
                          <w:spacing w:line="218" w:lineRule="auto"/>
                          <w:ind w:right="30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 xml:space="preserve">Кол-во </w:t>
                        </w:r>
                        <w:r>
                          <w:rPr>
                            <w:spacing w:val="-2"/>
                            <w:w w:val="85"/>
                            <w:sz w:val="28"/>
                          </w:rPr>
                          <w:t>присоед.</w:t>
                        </w:r>
                      </w:p>
                      <w:p w:rsidR="00D74DF3" w:rsidRDefault="00D74DF3">
                        <w:pPr>
                          <w:pStyle w:val="TableParagraph"/>
                          <w:spacing w:line="287" w:lineRule="exact"/>
                          <w:ind w:right="20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92"/>
                            <w:sz w:val="28"/>
                          </w:rPr>
                          <w:t>п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о</w:t>
                        </w:r>
                        <w:r>
                          <w:rPr>
                            <w:spacing w:val="-4"/>
                            <w:w w:val="147"/>
                            <w:sz w:val="28"/>
                          </w:rPr>
                          <w:t>т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ре</w:t>
                        </w:r>
                        <w:r>
                          <w:rPr>
                            <w:spacing w:val="-2"/>
                            <w:w w:val="87"/>
                            <w:sz w:val="28"/>
                          </w:rPr>
                          <w:t>б</w:t>
                        </w:r>
                        <w:r>
                          <w:rPr>
                            <w:spacing w:val="-2"/>
                            <w:w w:val="89"/>
                            <w:sz w:val="28"/>
                          </w:rPr>
                          <w:t>и</w:t>
                        </w:r>
                        <w:r>
                          <w:rPr>
                            <w:spacing w:val="-4"/>
                            <w:w w:val="147"/>
                            <w:sz w:val="28"/>
                          </w:rPr>
                          <w:t>т</w:t>
                        </w:r>
                        <w:r>
                          <w:rPr>
                            <w:spacing w:val="-3"/>
                            <w:w w:val="68"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D74DF3" w:rsidRPr="003E4E1D" w:rsidRDefault="00D74DF3">
                        <w:pPr>
                          <w:pStyle w:val="TableParagraph"/>
                          <w:spacing w:line="218" w:lineRule="auto"/>
                          <w:rPr>
                            <w:sz w:val="28"/>
                            <w:lang w:val="ru-RU"/>
                          </w:rPr>
                        </w:pPr>
                        <w:r w:rsidRPr="003E4E1D">
                          <w:rPr>
                            <w:spacing w:val="-2"/>
                            <w:w w:val="95"/>
                            <w:sz w:val="28"/>
                            <w:lang w:val="ru-RU"/>
                          </w:rPr>
                          <w:t xml:space="preserve">Протяж. </w:t>
                        </w:r>
                        <w:r w:rsidRPr="003E4E1D">
                          <w:rPr>
                            <w:spacing w:val="-3"/>
                            <w:w w:val="128"/>
                            <w:sz w:val="28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-3"/>
                            <w:w w:val="220"/>
                            <w:sz w:val="28"/>
                            <w:lang w:val="ru-RU"/>
                          </w:rPr>
                          <w:t>/</w:t>
                        </w:r>
                        <w:r w:rsidRPr="003E4E1D">
                          <w:rPr>
                            <w:spacing w:val="-1"/>
                            <w:w w:val="80"/>
                            <w:sz w:val="28"/>
                            <w:lang w:val="ru-RU"/>
                          </w:rPr>
                          <w:t>с</w:t>
                        </w:r>
                        <w:r w:rsidRPr="003E4E1D">
                          <w:rPr>
                            <w:spacing w:val="-1"/>
                            <w:w w:val="71"/>
                            <w:sz w:val="28"/>
                            <w:lang w:val="ru-RU"/>
                          </w:rPr>
                          <w:t>е</w:t>
                        </w:r>
                        <w:r w:rsidRPr="003E4E1D">
                          <w:rPr>
                            <w:spacing w:val="-3"/>
                            <w:w w:val="128"/>
                            <w:sz w:val="28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-1"/>
                            <w:w w:val="71"/>
                            <w:sz w:val="28"/>
                            <w:lang w:val="ru-RU"/>
                          </w:rPr>
                          <w:t>е</w:t>
                        </w:r>
                        <w:r w:rsidRPr="003E4E1D">
                          <w:rPr>
                            <w:spacing w:val="-2"/>
                            <w:w w:val="71"/>
                            <w:sz w:val="28"/>
                            <w:lang w:val="ru-RU"/>
                          </w:rPr>
                          <w:t>й</w:t>
                        </w:r>
                      </w:p>
                      <w:p w:rsidR="00D74DF3" w:rsidRPr="003E4E1D" w:rsidRDefault="00D74DF3">
                        <w:pPr>
                          <w:pStyle w:val="TableParagraph"/>
                          <w:spacing w:line="287" w:lineRule="exact"/>
                          <w:rPr>
                            <w:sz w:val="28"/>
                            <w:lang w:val="ru-RU"/>
                          </w:rPr>
                        </w:pPr>
                        <w:r w:rsidRPr="003E4E1D">
                          <w:rPr>
                            <w:spacing w:val="-1"/>
                            <w:w w:val="145"/>
                            <w:sz w:val="28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1"/>
                            <w:w w:val="88"/>
                            <w:sz w:val="28"/>
                            <w:lang w:val="ru-RU"/>
                          </w:rPr>
                          <w:t>р</w:t>
                        </w:r>
                        <w:r w:rsidRPr="003E4E1D">
                          <w:rPr>
                            <w:w w:val="66"/>
                            <w:sz w:val="28"/>
                            <w:lang w:val="ru-RU"/>
                          </w:rPr>
                          <w:t>.</w:t>
                        </w:r>
                        <w:r w:rsidRPr="003E4E1D">
                          <w:rPr>
                            <w:spacing w:val="6"/>
                            <w:sz w:val="28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10"/>
                            <w:sz w:val="28"/>
                            <w:lang w:val="ru-RU"/>
                          </w:rPr>
                          <w:t>м</w:t>
                        </w:r>
                      </w:p>
                    </w:tc>
                  </w:tr>
                  <w:tr w:rsidR="00D74DF3">
                    <w:trPr>
                      <w:trHeight w:val="585"/>
                    </w:trPr>
                    <w:tc>
                      <w:tcPr>
                        <w:tcW w:w="2328" w:type="dxa"/>
                      </w:tcPr>
                      <w:p w:rsidR="00D74DF3" w:rsidRPr="00C73C19" w:rsidRDefault="00D74DF3">
                        <w:pPr>
                          <w:pStyle w:val="TableParagraph"/>
                          <w:spacing w:line="275" w:lineRule="exact"/>
                          <w:rPr>
                            <w:sz w:val="28"/>
                            <w:lang w:val="ru-RU"/>
                          </w:rPr>
                        </w:pPr>
                        <w:r w:rsidRPr="00C73C19">
                          <w:rPr>
                            <w:w w:val="85"/>
                            <w:sz w:val="28"/>
                            <w:lang w:val="ru-RU"/>
                          </w:rPr>
                          <w:t>п.</w:t>
                        </w:r>
                        <w:r w:rsidRPr="00C73C19">
                          <w:rPr>
                            <w:spacing w:val="29"/>
                            <w:sz w:val="28"/>
                            <w:lang w:val="ru-RU"/>
                          </w:rPr>
                          <w:t xml:space="preserve"> </w:t>
                        </w:r>
                        <w:r w:rsidRPr="00C73C19">
                          <w:rPr>
                            <w:w w:val="85"/>
                            <w:sz w:val="28"/>
                            <w:lang w:val="ru-RU"/>
                          </w:rPr>
                          <w:t>Саркел,</w:t>
                        </w:r>
                        <w:r w:rsidRPr="00C73C19">
                          <w:rPr>
                            <w:spacing w:val="29"/>
                            <w:sz w:val="28"/>
                            <w:lang w:val="ru-RU"/>
                          </w:rPr>
                          <w:t xml:space="preserve"> </w:t>
                        </w:r>
                        <w:r w:rsidRPr="00C73C19">
                          <w:rPr>
                            <w:w w:val="85"/>
                            <w:sz w:val="28"/>
                            <w:lang w:val="ru-RU"/>
                          </w:rPr>
                          <w:t>ул.</w:t>
                        </w:r>
                        <w:r w:rsidRPr="00C73C19">
                          <w:rPr>
                            <w:spacing w:val="29"/>
                            <w:sz w:val="28"/>
                            <w:lang w:val="ru-RU"/>
                          </w:rPr>
                          <w:t xml:space="preserve"> </w:t>
                        </w:r>
                        <w:r w:rsidRPr="00C73C19">
                          <w:rPr>
                            <w:spacing w:val="-2"/>
                            <w:w w:val="57"/>
                            <w:sz w:val="28"/>
                            <w:lang w:val="ru-RU"/>
                          </w:rPr>
                          <w:t>С</w:t>
                        </w:r>
                        <w:r w:rsidRPr="00C73C19">
                          <w:rPr>
                            <w:spacing w:val="-2"/>
                            <w:w w:val="77"/>
                            <w:sz w:val="28"/>
                            <w:lang w:val="ru-RU"/>
                          </w:rPr>
                          <w:t>о</w:t>
                        </w:r>
                        <w:r w:rsidRPr="00C73C19">
                          <w:rPr>
                            <w:spacing w:val="-6"/>
                            <w:w w:val="85"/>
                            <w:sz w:val="28"/>
                            <w:lang w:val="ru-RU"/>
                          </w:rPr>
                          <w:t>ц</w:t>
                        </w:r>
                        <w:r w:rsidRPr="00C73C19">
                          <w:rPr>
                            <w:w w:val="76"/>
                            <w:sz w:val="28"/>
                            <w:lang w:val="ru-RU"/>
                          </w:rPr>
                          <w:t>и</w:t>
                        </w:r>
                        <w:r w:rsidRPr="00C73C19">
                          <w:rPr>
                            <w:spacing w:val="-2"/>
                            <w:w w:val="77"/>
                            <w:sz w:val="28"/>
                            <w:lang w:val="ru-RU"/>
                          </w:rPr>
                          <w:t>а</w:t>
                        </w:r>
                        <w:r w:rsidRPr="00C73C19">
                          <w:rPr>
                            <w:spacing w:val="-3"/>
                            <w:w w:val="134"/>
                            <w:sz w:val="28"/>
                            <w:lang w:val="ru-RU"/>
                          </w:rPr>
                          <w:t>-</w:t>
                        </w:r>
                      </w:p>
                      <w:p w:rsidR="00D74DF3" w:rsidRPr="00C73C19" w:rsidRDefault="00D74DF3">
                        <w:pPr>
                          <w:pStyle w:val="TableParagraph"/>
                          <w:spacing w:line="290" w:lineRule="exact"/>
                          <w:rPr>
                            <w:sz w:val="28"/>
                            <w:lang w:val="ru-RU"/>
                          </w:rPr>
                        </w:pPr>
                        <w:r w:rsidRPr="00C73C19">
                          <w:rPr>
                            <w:w w:val="84"/>
                            <w:sz w:val="28"/>
                            <w:lang w:val="ru-RU"/>
                          </w:rPr>
                          <w:t>л</w:t>
                        </w:r>
                        <w:r w:rsidRPr="00C73C19">
                          <w:rPr>
                            <w:w w:val="87"/>
                            <w:sz w:val="28"/>
                            <w:lang w:val="ru-RU"/>
                          </w:rPr>
                          <w:t>и</w:t>
                        </w:r>
                        <w:r w:rsidRPr="00C73C19">
                          <w:rPr>
                            <w:w w:val="97"/>
                            <w:sz w:val="28"/>
                            <w:lang w:val="ru-RU"/>
                          </w:rPr>
                          <w:t>с</w:t>
                        </w:r>
                        <w:r w:rsidRPr="00C73C19">
                          <w:rPr>
                            <w:spacing w:val="-2"/>
                            <w:w w:val="145"/>
                            <w:sz w:val="28"/>
                            <w:lang w:val="ru-RU"/>
                          </w:rPr>
                          <w:t>т</w:t>
                        </w:r>
                        <w:r w:rsidRPr="00C73C19">
                          <w:rPr>
                            <w:w w:val="87"/>
                            <w:sz w:val="28"/>
                            <w:lang w:val="ru-RU"/>
                          </w:rPr>
                          <w:t>и</w:t>
                        </w:r>
                        <w:r w:rsidRPr="00C73C19">
                          <w:rPr>
                            <w:w w:val="93"/>
                            <w:sz w:val="28"/>
                            <w:lang w:val="ru-RU"/>
                          </w:rPr>
                          <w:t>ч</w:t>
                        </w:r>
                        <w:r w:rsidRPr="00C73C19">
                          <w:rPr>
                            <w:w w:val="88"/>
                            <w:sz w:val="28"/>
                            <w:lang w:val="ru-RU"/>
                          </w:rPr>
                          <w:t>е</w:t>
                        </w:r>
                        <w:r w:rsidRPr="00C73C19">
                          <w:rPr>
                            <w:w w:val="97"/>
                            <w:sz w:val="28"/>
                            <w:lang w:val="ru-RU"/>
                          </w:rPr>
                          <w:t>с</w:t>
                        </w:r>
                        <w:r w:rsidRPr="00C73C19">
                          <w:rPr>
                            <w:w w:val="111"/>
                            <w:sz w:val="28"/>
                            <w:lang w:val="ru-RU"/>
                          </w:rPr>
                          <w:t>к</w:t>
                        </w:r>
                        <w:r w:rsidRPr="00C73C19">
                          <w:rPr>
                            <w:spacing w:val="-4"/>
                            <w:w w:val="88"/>
                            <w:sz w:val="28"/>
                            <w:lang w:val="ru-RU"/>
                          </w:rPr>
                          <w:t>а</w:t>
                        </w:r>
                        <w:r w:rsidRPr="00C73C19">
                          <w:rPr>
                            <w:w w:val="90"/>
                            <w:sz w:val="28"/>
                            <w:lang w:val="ru-RU"/>
                          </w:rPr>
                          <w:t>я</w:t>
                        </w:r>
                        <w:r w:rsidRPr="00C73C19">
                          <w:rPr>
                            <w:spacing w:val="-1"/>
                            <w:w w:val="66"/>
                            <w:sz w:val="28"/>
                            <w:lang w:val="ru-RU"/>
                          </w:rPr>
                          <w:t>,</w:t>
                        </w:r>
                        <w:r w:rsidRPr="00C73C19">
                          <w:rPr>
                            <w:spacing w:val="18"/>
                            <w:sz w:val="28"/>
                            <w:lang w:val="ru-RU"/>
                          </w:rPr>
                          <w:t xml:space="preserve"> </w:t>
                        </w:r>
                        <w:r w:rsidRPr="00C73C19">
                          <w:rPr>
                            <w:w w:val="95"/>
                            <w:sz w:val="28"/>
                            <w:lang w:val="ru-RU"/>
                          </w:rPr>
                          <w:t>2</w:t>
                        </w:r>
                        <w:r w:rsidRPr="00C73C19">
                          <w:rPr>
                            <w:spacing w:val="20"/>
                            <w:sz w:val="28"/>
                            <w:lang w:val="ru-RU"/>
                          </w:rPr>
                          <w:t xml:space="preserve"> </w:t>
                        </w:r>
                        <w:r w:rsidRPr="00C73C19">
                          <w:rPr>
                            <w:w w:val="95"/>
                            <w:sz w:val="28"/>
                            <w:lang w:val="ru-RU"/>
                          </w:rPr>
                          <w:t>-</w:t>
                        </w:r>
                        <w:r w:rsidRPr="00C73C19">
                          <w:rPr>
                            <w:spacing w:val="-10"/>
                            <w:w w:val="95"/>
                            <w:sz w:val="28"/>
                            <w:lang w:val="ru-RU"/>
                          </w:rPr>
                          <w:t>в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D74DF3" w:rsidRDefault="00D74DF3">
                        <w:pPr>
                          <w:pStyle w:val="TableParagraph"/>
                          <w:spacing w:line="275" w:lineRule="exact"/>
                          <w:ind w:right="23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95"/>
                            <w:sz w:val="28"/>
                          </w:rPr>
                          <w:t>Факел1Г</w:t>
                        </w:r>
                      </w:p>
                      <w:p w:rsidR="00D74DF3" w:rsidRDefault="00D74DF3">
                        <w:pPr>
                          <w:pStyle w:val="TableParagraph"/>
                          <w:spacing w:line="290" w:lineRule="exact"/>
                          <w:ind w:right="23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3"/>
                            <w:w w:val="92"/>
                            <w:sz w:val="28"/>
                          </w:rPr>
                          <w:t>3</w:t>
                        </w:r>
                        <w:r>
                          <w:rPr>
                            <w:spacing w:val="-5"/>
                            <w:w w:val="88"/>
                            <w:sz w:val="28"/>
                          </w:rPr>
                          <w:t>ш</w:t>
                        </w:r>
                        <w:r>
                          <w:rPr>
                            <w:spacing w:val="-5"/>
                            <w:w w:val="149"/>
                            <w:sz w:val="28"/>
                          </w:rPr>
                          <w:t>т</w:t>
                        </w:r>
                        <w:r>
                          <w:rPr>
                            <w:spacing w:val="-4"/>
                            <w:w w:val="70"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D74DF3" w:rsidRDefault="00D74DF3">
                        <w:pPr>
                          <w:pStyle w:val="TableParagraph"/>
                          <w:spacing w:before="112"/>
                          <w:ind w:right="48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w w:val="95"/>
                            <w:sz w:val="28"/>
                          </w:rPr>
                          <w:t>1,72</w:t>
                        </w:r>
                      </w:p>
                    </w:tc>
                    <w:tc>
                      <w:tcPr>
                        <w:tcW w:w="1435" w:type="dxa"/>
                      </w:tcPr>
                      <w:p w:rsidR="00D74DF3" w:rsidRDefault="00D74DF3">
                        <w:pPr>
                          <w:pStyle w:val="TableParagraph"/>
                          <w:spacing w:before="112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95"/>
                            <w:sz w:val="28"/>
                          </w:rPr>
                          <w:t>0,327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D74DF3" w:rsidRDefault="00D74DF3">
                        <w:pPr>
                          <w:pStyle w:val="TableParagraph"/>
                          <w:spacing w:before="11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D74DF3" w:rsidRDefault="00D74DF3">
                        <w:pPr>
                          <w:pStyle w:val="TableParagraph"/>
                          <w:spacing w:before="112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95"/>
                            <w:sz w:val="28"/>
                          </w:rPr>
                          <w:t>1047,3</w:t>
                        </w:r>
                      </w:p>
                    </w:tc>
                  </w:tr>
                </w:tbl>
                <w:p w:rsidR="00D74DF3" w:rsidRDefault="00D74DF3" w:rsidP="000E48BA"/>
              </w:txbxContent>
            </v:textbox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99" o:spid="_x0000_s1122" style="position:absolute;margin-left:20.4pt;margin-top:586.9pt;width:4.6pt;height:3.8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00" o:spid="_x0000_s1121" style="position:absolute;margin-left:20.4pt;margin-top:784.15pt;width:4.6pt;height:3.8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101" o:spid="_x0000_s1118" style="position:absolute;margin-left:81.5pt;margin-top:810.45pt;width:16.25pt;height:6.45pt;z-index:-251609088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">
            <v:shape id="docshape102" o:spid="_x0000_s1120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sfwPAAAAA3AAAAA8AAABkcnMvZG93bnJldi54bWxET02LwjAQvQv7H8IseNNUWV2tRlkUpR7V&#10;Ba9DM7bFZtJNslr/vREEb/N4nzNftqYWV3K+sqxg0E9AEOdWV1wo+D1uehMQPiBrrC2Tgjt5WC4+&#10;OnNMtb3xnq6HUIgYwj5FBWUITSqlz0sy6Pu2IY7c2TqDIUJXSO3wFsNNLYdJMpYGK44NJTa0Kim/&#10;HP6NAvo+TnfuFOjPZaP2K9smk/X6olT3s/2ZgQjUhrf45c50nD+awvOZeIFcP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Sx/A8AAAADcAAAADwAAAAAAAAAAAAAAAACfAgAA&#10;ZHJzL2Rvd25yZXYueG1sUEsFBgAAAAAEAAQA9wAAAIwDAAAAAA==&#10;">
              <v:imagedata r:id="rId24" o:title=""/>
            </v:shape>
            <v:shape id="docshape103" o:spid="_x0000_s1119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5lOPFAAAA3AAAAA8AAABkcnMvZG93bnJldi54bWxEj0FrwkAQhe+C/2GZghfRTTyIpK4iVaHt&#10;QTBt8TpkxySYnQ3ZrSb/vnMoeJvhvXnvm/W2d426UxdqzwbSeQKKuPC25tLA99dxtgIVIrLFxjMZ&#10;GCjAdjMerTGz/sFnuuexVBLCIUMDVYxtpnUoKnIY5r4lFu3qO4dR1q7UtsOHhLtGL5JkqR3WLA0V&#10;tvRWUXHLf52Bz8t+yK/pcGpXB0rD9GN6Pv2QMZOXfvcKKlIfn+b/63cr+EvBl2dkAr3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eZTjxQAAANwAAAAPAAAAAAAAAAAAAAAA&#10;AJ8CAABkcnMvZG93bnJldi54bWxQSwUGAAAAAAQABAD3AAAAkQMAAAAA&#10;">
              <v:imagedata r:id="rId25" o:title=""/>
            </v:shape>
            <w10:wrap anchorx="page" anchory="page"/>
          </v:group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04" o:spid="_x0000_s1117" style="position:absolute;margin-left:138.5pt;margin-top:810.8pt;width:3.35pt;height:4.6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D74DF3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  <w:lang w:val="en-US"/>
              </w:rPr>
            </w:pPr>
          </w:p>
          <w:p w:rsidR="000E48BA" w:rsidRPr="000E48BA" w:rsidRDefault="000E48BA" w:rsidP="000E48BA">
            <w:pPr>
              <w:numPr>
                <w:ilvl w:val="0"/>
                <w:numId w:val="14"/>
              </w:numPr>
              <w:tabs>
                <w:tab w:val="left" w:pos="1558"/>
              </w:tabs>
              <w:ind w:hanging="208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Сведения</w:t>
            </w:r>
            <w:r w:rsidRPr="000E48BA">
              <w:rPr>
                <w:rFonts w:ascii="Arial Narrow" w:eastAsia="Arial Narrow" w:hAnsi="Arial Narrow" w:cs="Arial Narrow"/>
                <w:b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b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балансе</w:t>
            </w:r>
            <w:r w:rsidRPr="000E48BA">
              <w:rPr>
                <w:rFonts w:ascii="Arial Narrow" w:eastAsia="Arial Narrow" w:hAnsi="Arial Narrow" w:cs="Arial Narrow"/>
                <w:b/>
                <w:spacing w:val="3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потребления</w:t>
            </w:r>
            <w:r w:rsidRPr="000E48BA">
              <w:rPr>
                <w:rFonts w:ascii="Arial Narrow" w:eastAsia="Arial Narrow" w:hAnsi="Arial Narrow" w:cs="Arial Narrow"/>
                <w:b/>
                <w:spacing w:val="3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b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0"/>
                <w:sz w:val="28"/>
              </w:rPr>
              <w:t>энергии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40" w:line="319" w:lineRule="auto"/>
              <w:ind w:right="518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Распределение вырабатываемой тепловой энергии по потребителям приведено в </w:t>
            </w:r>
            <w:r w:rsidRPr="000E48BA">
              <w:rPr>
                <w:rFonts w:ascii="Arial Narrow" w:eastAsia="Arial Narrow" w:hAnsi="Arial Narrow" w:cs="Arial Narrow"/>
                <w:spacing w:val="-3"/>
                <w:w w:val="15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98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1"/>
                <w:w w:val="97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5"/>
                <w:w w:val="106"/>
                <w:sz w:val="28"/>
              </w:rPr>
              <w:t>ц</w:t>
            </w:r>
            <w:r w:rsidRPr="000E48BA">
              <w:rPr>
                <w:rFonts w:ascii="Arial Narrow" w:eastAsia="Arial Narrow" w:hAnsi="Arial Narrow" w:cs="Arial Narrow"/>
                <w:spacing w:val="-1"/>
                <w:w w:val="98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4"/>
                <w:w w:val="75"/>
                <w:sz w:val="28"/>
              </w:rPr>
              <w:t>:</w:t>
            </w:r>
            <w:r w:rsidRPr="000E48BA">
              <w:rPr>
                <w:rFonts w:ascii="Arial Narrow" w:eastAsia="Arial Narrow" w:hAnsi="Arial Narrow" w:cs="Arial Narrow"/>
                <w:spacing w:val="-2"/>
                <w:w w:val="75"/>
                <w:sz w:val="28"/>
              </w:rPr>
              <w:t>: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line="314" w:lineRule="auto"/>
              <w:ind w:right="516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eastAsia="Arial Narrow" w:hAnsi="Arial Narrow" w:cs="Arial Narrow"/>
                <w:sz w:val="28"/>
              </w:rPr>
              <w:t xml:space="preserve">      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Котельные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тепловые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сети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эксплуатирует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Цимлянский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РТС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ООО «ДТС»</w:t>
            </w:r>
          </w:p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9"/>
              </w:rPr>
            </w:pPr>
          </w:p>
          <w:p w:rsidR="000E48BA" w:rsidRPr="000E48BA" w:rsidRDefault="000E48BA" w:rsidP="000E48BA">
            <w:pPr>
              <w:numPr>
                <w:ilvl w:val="0"/>
                <w:numId w:val="14"/>
              </w:numPr>
              <w:tabs>
                <w:tab w:val="left" w:pos="1548"/>
              </w:tabs>
              <w:ind w:left="1547" w:hanging="198"/>
              <w:rPr>
                <w:rFonts w:ascii="Arial Narrow" w:eastAsia="Arial Narrow" w:hAnsi="Arial Narrow" w:cs="Arial Narrow"/>
                <w:b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  <w:lang w:val="en-US"/>
              </w:rPr>
              <w:t>Направления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  <w:lang w:val="en-US"/>
              </w:rPr>
              <w:t>развития</w:t>
            </w:r>
            <w:r w:rsidRPr="000E48BA">
              <w:rPr>
                <w:rFonts w:ascii="Arial Narrow" w:eastAsia="Arial Narrow" w:hAnsi="Arial Narrow" w:cs="Arial Narrow"/>
                <w:b/>
                <w:spacing w:val="6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  <w:lang w:val="en-US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b/>
                <w:spacing w:val="5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28"/>
                <w:lang w:val="en-US"/>
              </w:rPr>
              <w:t>теплоснабжения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  <w:p w:rsidR="000E48BA" w:rsidRPr="000E48BA" w:rsidRDefault="000E48BA" w:rsidP="000E48BA">
            <w:pPr>
              <w:spacing w:before="235"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Отопление перспективного индивидуального жилого фонда и малых объектов обще-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ственного назначения планируется осуществлять от индивидуальных 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130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нера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4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а для крупных объектов рекомендуется применение автономных блочно-модульных котель-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ных (отдельностоящих или пристроенных) с погодозависимой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2"/>
                <w:w w:val="142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77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6"/>
                <w:w w:val="85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2"/>
                <w:w w:val="142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108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ой</w:t>
            </w:r>
            <w:r w:rsidRPr="000E48BA">
              <w:rPr>
                <w:rFonts w:ascii="Arial Narrow" w:eastAsia="Arial Narrow" w:hAnsi="Arial Narrow" w:cs="Arial Narrow"/>
                <w:spacing w:val="-1"/>
                <w:w w:val="63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 случае раз- мещения крупных объектов в зоне действия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существующей </w:t>
            </w:r>
            <w:r w:rsidRPr="000E48BA">
              <w:rPr>
                <w:rFonts w:ascii="Arial Narrow" w:eastAsia="Arial Narrow" w:hAnsi="Arial Narrow" w:cs="Arial Narrow"/>
                <w:w w:val="112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ной</w:t>
            </w:r>
            <w:r w:rsidRPr="000E48BA">
              <w:rPr>
                <w:rFonts w:ascii="Arial Narrow" w:eastAsia="Arial Narrow" w:hAnsi="Arial Narrow" w:cs="Arial Narrow"/>
                <w:spacing w:val="-1"/>
                <w:w w:val="67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то возможна орга-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низация централизованного 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>ж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ен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Выбор схемы теплоснабжения осуществляется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на стадии разработки проектов планировки территорий с учетом технико-экономического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сравнения 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4"/>
                <w:w w:val="85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ан</w:t>
            </w:r>
            <w:r w:rsidRPr="000E48BA">
              <w:rPr>
                <w:rFonts w:ascii="Arial Narrow" w:eastAsia="Arial Narrow" w:hAnsi="Arial Narrow" w:cs="Arial Narrow"/>
                <w:spacing w:val="-2"/>
                <w:w w:val="142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"/>
                <w:w w:val="63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Горячее водоснабжение жилых и общественных зданий предлагается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выполнять от проточных газовых 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д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она</w:t>
            </w:r>
            <w:r w:rsidRPr="000E48BA">
              <w:rPr>
                <w:rFonts w:ascii="Arial Narrow" w:eastAsia="Arial Narrow" w:hAnsi="Arial Narrow" w:cs="Arial Narrow"/>
                <w:w w:val="134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2"/>
                <w:w w:val="147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ей</w:t>
            </w:r>
            <w:r w:rsidRPr="000E48BA">
              <w:rPr>
                <w:rFonts w:ascii="Arial Narrow" w:eastAsia="Arial Narrow" w:hAnsi="Arial Narrow" w:cs="Arial Narrow"/>
                <w:spacing w:val="-1"/>
                <w:w w:val="68"/>
                <w:sz w:val="28"/>
              </w:rPr>
              <w:t>.</w:t>
            </w:r>
          </w:p>
        </w:tc>
      </w:tr>
      <w:tr w:rsidR="000E48BA" w:rsidRPr="000E48BA" w:rsidTr="00D74DF3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D74DF3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D74DF3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D74DF3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val="24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6D3799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12" o:spid="_x0000_s1116" type="#_x0000_t202" style="position:absolute;margin-left:83.25pt;margin-top:129pt;width:493.5pt;height:312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53"/>
                    <w:gridCol w:w="2895"/>
                    <w:gridCol w:w="999"/>
                    <w:gridCol w:w="1018"/>
                    <w:gridCol w:w="1263"/>
                    <w:gridCol w:w="1441"/>
                    <w:gridCol w:w="985"/>
                  </w:tblGrid>
                  <w:tr w:rsidR="00D74DF3" w:rsidRPr="00E10841">
                    <w:trPr>
                      <w:trHeight w:val="311"/>
                    </w:trPr>
                    <w:tc>
                      <w:tcPr>
                        <w:tcW w:w="653" w:type="dxa"/>
                        <w:vMerge w:val="restart"/>
                      </w:tcPr>
                      <w:p w:rsidR="00D74DF3" w:rsidRDefault="00D74DF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spacing w:before="195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5"/>
                            <w:sz w:val="24"/>
                          </w:rPr>
                          <w:t>п.п.</w:t>
                        </w:r>
                      </w:p>
                    </w:tc>
                    <w:tc>
                      <w:tcPr>
                        <w:tcW w:w="2895" w:type="dxa"/>
                        <w:vMerge w:val="restart"/>
                      </w:tcPr>
                      <w:p w:rsidR="00D74DF3" w:rsidRDefault="00D74DF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spacing w:before="195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Наименование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потребителя</w:t>
                        </w:r>
                      </w:p>
                    </w:tc>
                    <w:tc>
                      <w:tcPr>
                        <w:tcW w:w="5706" w:type="dxa"/>
                        <w:gridSpan w:val="5"/>
                      </w:tcPr>
                      <w:p w:rsidR="00D74DF3" w:rsidRPr="003E4E1D" w:rsidRDefault="00D74DF3">
                        <w:pPr>
                          <w:pStyle w:val="TableParagraph"/>
                          <w:spacing w:before="5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Расчетный</w:t>
                        </w:r>
                        <w:r w:rsidRPr="003E4E1D">
                          <w:rPr>
                            <w:spacing w:val="26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теплоВой</w:t>
                        </w:r>
                        <w:r w:rsidRPr="003E4E1D">
                          <w:rPr>
                            <w:spacing w:val="21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3"/>
                            <w:w w:val="81"/>
                            <w:sz w:val="24"/>
                            <w:lang w:val="ru-RU"/>
                          </w:rPr>
                          <w:t>п</w:t>
                        </w:r>
                        <w:r w:rsidRPr="003E4E1D">
                          <w:rPr>
                            <w:spacing w:val="2"/>
                            <w:w w:val="79"/>
                            <w:sz w:val="24"/>
                            <w:lang w:val="ru-RU"/>
                          </w:rPr>
                          <w:t>о</w:t>
                        </w:r>
                        <w:r w:rsidRPr="003E4E1D">
                          <w:rPr>
                            <w:w w:val="137"/>
                            <w:sz w:val="24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-3"/>
                            <w:w w:val="79"/>
                            <w:sz w:val="24"/>
                            <w:lang w:val="ru-RU"/>
                          </w:rPr>
                          <w:t>о</w:t>
                        </w:r>
                        <w:r w:rsidRPr="003E4E1D">
                          <w:rPr>
                            <w:spacing w:val="2"/>
                            <w:w w:val="102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w w:val="58"/>
                            <w:sz w:val="24"/>
                            <w:lang w:val="ru-RU"/>
                          </w:rPr>
                          <w:t>,</w:t>
                        </w:r>
                        <w:r w:rsidRPr="003E4E1D">
                          <w:rPr>
                            <w:spacing w:val="23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5"/>
                            <w:w w:val="71"/>
                            <w:sz w:val="24"/>
                            <w:lang w:val="ru-RU"/>
                          </w:rPr>
                          <w:t>Г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w w:val="67"/>
                            <w:sz w:val="24"/>
                            <w:lang w:val="ru-RU"/>
                          </w:rPr>
                          <w:t>а</w:t>
                        </w:r>
                        <w:r w:rsidRPr="003E4E1D">
                          <w:rPr>
                            <w:spacing w:val="-5"/>
                            <w:w w:val="63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spacing w:val="-2"/>
                            <w:w w:val="217"/>
                            <w:sz w:val="24"/>
                            <w:lang w:val="ru-RU"/>
                          </w:rPr>
                          <w:t>/</w:t>
                        </w:r>
                        <w:r w:rsidRPr="003E4E1D">
                          <w:rPr>
                            <w:w w:val="73"/>
                            <w:sz w:val="24"/>
                            <w:lang w:val="ru-RU"/>
                          </w:rPr>
                          <w:t>ч</w:t>
                        </w:r>
                        <w:r w:rsidRPr="003E4E1D">
                          <w:rPr>
                            <w:spacing w:val="-2"/>
                            <w:w w:val="46"/>
                            <w:sz w:val="24"/>
                            <w:lang w:val="ru-RU"/>
                          </w:rPr>
                          <w:t>.</w:t>
                        </w:r>
                      </w:p>
                    </w:tc>
                  </w:tr>
                  <w:tr w:rsidR="00D74DF3">
                    <w:trPr>
                      <w:trHeight w:val="925"/>
                    </w:trPr>
                    <w:tc>
                      <w:tcPr>
                        <w:tcW w:w="653" w:type="dxa"/>
                        <w:vMerge/>
                        <w:tcBorders>
                          <w:top w:val="nil"/>
                        </w:tcBorders>
                      </w:tcPr>
                      <w:p w:rsidR="00D74DF3" w:rsidRPr="003E4E1D" w:rsidRDefault="00D74D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95" w:type="dxa"/>
                        <w:vMerge/>
                        <w:tcBorders>
                          <w:top w:val="nil"/>
                        </w:tcBorders>
                      </w:tcPr>
                      <w:p w:rsidR="00D74DF3" w:rsidRPr="003E4E1D" w:rsidRDefault="00D74D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9" w:type="dxa"/>
                      </w:tcPr>
                      <w:p w:rsidR="00D74DF3" w:rsidRPr="003E4E1D" w:rsidRDefault="00D74DF3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7"/>
                            <w:lang w:val="ru-RU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4"/>
                            <w:sz w:val="24"/>
                          </w:rPr>
                          <w:t>Отопление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D74DF3" w:rsidRDefault="00D74DF3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ind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0"/>
                            <w:sz w:val="24"/>
                          </w:rPr>
                          <w:t>Вентиляция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D74DF3" w:rsidRDefault="00D74DF3">
                        <w:pPr>
                          <w:pStyle w:val="TableParagraph"/>
                          <w:spacing w:before="201" w:line="220" w:lineRule="auto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5"/>
                            <w:sz w:val="24"/>
                          </w:rPr>
                          <w:t xml:space="preserve">Горячее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>водоснабжение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D74DF3" w:rsidRDefault="00D74DF3">
                        <w:pPr>
                          <w:pStyle w:val="TableParagraph"/>
                          <w:spacing w:before="201" w:line="220" w:lineRule="auto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0"/>
                            <w:sz w:val="24"/>
                          </w:rPr>
                          <w:t xml:space="preserve">Технологические </w:t>
                        </w:r>
                        <w:r>
                          <w:rPr>
                            <w:spacing w:val="-2"/>
                            <w:sz w:val="24"/>
                          </w:rPr>
                          <w:t>нужды</w:t>
                        </w:r>
                      </w:p>
                    </w:tc>
                    <w:tc>
                      <w:tcPr>
                        <w:tcW w:w="985" w:type="dxa"/>
                      </w:tcPr>
                      <w:p w:rsidR="00D74DF3" w:rsidRDefault="00D74DF3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Всего</w:t>
                        </w:r>
                      </w:p>
                    </w:tc>
                  </w:tr>
                  <w:tr w:rsidR="00D74DF3">
                    <w:trPr>
                      <w:trHeight w:val="546"/>
                    </w:trPr>
                    <w:tc>
                      <w:tcPr>
                        <w:tcW w:w="653" w:type="dxa"/>
                      </w:tcPr>
                      <w:p w:rsidR="00D74DF3" w:rsidRDefault="00D74DF3">
                        <w:pPr>
                          <w:pStyle w:val="TableParagraph"/>
                          <w:spacing w:before="120"/>
                          <w:rPr>
                            <w:sz w:val="24"/>
                          </w:rPr>
                        </w:pPr>
                        <w:r>
                          <w:rPr>
                            <w:w w:val="96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95" w:type="dxa"/>
                      </w:tcPr>
                      <w:p w:rsidR="00D74DF3" w:rsidRPr="003E4E1D" w:rsidRDefault="00D74DF3">
                        <w:pPr>
                          <w:pStyle w:val="TableParagraph"/>
                          <w:spacing w:before="9" w:line="220" w:lineRule="auto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МБОУ</w:t>
                        </w:r>
                        <w:r w:rsidRPr="003E4E1D">
                          <w:rPr>
                            <w:spacing w:val="-9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Саркеловская</w:t>
                        </w:r>
                        <w:r w:rsidRPr="003E4E1D">
                          <w:rPr>
                            <w:spacing w:val="-1"/>
                            <w:w w:val="8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СОШ,</w:t>
                        </w:r>
                        <w:r w:rsidRPr="003E4E1D">
                          <w:rPr>
                            <w:spacing w:val="-4"/>
                            <w:w w:val="8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ул.</w:t>
                        </w:r>
                        <w:r w:rsidRPr="003E4E1D">
                          <w:rPr>
                            <w:spacing w:val="-1"/>
                            <w:w w:val="8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 xml:space="preserve">Вин-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заводская, 1</w:t>
                        </w:r>
                      </w:p>
                    </w:tc>
                    <w:tc>
                      <w:tcPr>
                        <w:tcW w:w="999" w:type="dxa"/>
                      </w:tcPr>
                      <w:p w:rsidR="00D74DF3" w:rsidRDefault="00D74DF3">
                        <w:pPr>
                          <w:pStyle w:val="TableParagraph"/>
                          <w:spacing w:before="120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95"/>
                            <w:sz w:val="24"/>
                          </w:rPr>
                          <w:t>0.148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D74DF3" w:rsidRDefault="00D74DF3">
                        <w:pPr>
                          <w:pStyle w:val="TableParagraph"/>
                          <w:spacing w:before="120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D74DF3" w:rsidRDefault="00D74DF3">
                        <w:pPr>
                          <w:pStyle w:val="TableParagraph"/>
                          <w:spacing w:before="120"/>
                          <w:ind w:right="3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D74DF3" w:rsidRDefault="00D74DF3">
                        <w:pPr>
                          <w:pStyle w:val="TableParagraph"/>
                          <w:spacing w:before="120"/>
                          <w:ind w:right="4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985" w:type="dxa"/>
                      </w:tcPr>
                      <w:p w:rsidR="00D74DF3" w:rsidRDefault="00D74DF3">
                        <w:pPr>
                          <w:pStyle w:val="TableParagraph"/>
                          <w:spacing w:before="120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95"/>
                            <w:sz w:val="24"/>
                          </w:rPr>
                          <w:t>0.148</w:t>
                        </w:r>
                      </w:p>
                    </w:tc>
                  </w:tr>
                  <w:tr w:rsidR="00D74DF3">
                    <w:trPr>
                      <w:trHeight w:val="561"/>
                    </w:trPr>
                    <w:tc>
                      <w:tcPr>
                        <w:tcW w:w="653" w:type="dxa"/>
                      </w:tcPr>
                      <w:p w:rsidR="00D74DF3" w:rsidRPr="00007E54" w:rsidRDefault="00D74DF3">
                        <w:pPr>
                          <w:pStyle w:val="TableParagraph"/>
                          <w:spacing w:before="125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w w:val="85"/>
                            <w:sz w:val="24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2895" w:type="dxa"/>
                      </w:tcPr>
                      <w:p w:rsidR="00D74DF3" w:rsidRPr="003E4E1D" w:rsidRDefault="00D74DF3">
                        <w:pPr>
                          <w:pStyle w:val="TableParagraph"/>
                          <w:spacing w:before="28" w:line="220" w:lineRule="auto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spacing w:val="-2"/>
                            <w:w w:val="90"/>
                            <w:sz w:val="24"/>
                            <w:lang w:val="ru-RU"/>
                          </w:rPr>
                          <w:t xml:space="preserve">ОАО </w:t>
                        </w:r>
                        <w:r w:rsidRPr="003E4E1D">
                          <w:rPr>
                            <w:spacing w:val="-3"/>
                            <w:w w:val="83"/>
                            <w:sz w:val="24"/>
                            <w:lang w:val="ru-RU"/>
                          </w:rPr>
                          <w:t>"</w:t>
                        </w:r>
                        <w:r w:rsidRPr="003E4E1D">
                          <w:rPr>
                            <w:spacing w:val="-2"/>
                            <w:w w:val="80"/>
                            <w:sz w:val="24"/>
                            <w:lang w:val="ru-RU"/>
                          </w:rPr>
                          <w:t>Р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о</w:t>
                        </w:r>
                        <w:r w:rsidRPr="003E4E1D">
                          <w:rPr>
                            <w:w w:val="95"/>
                            <w:sz w:val="24"/>
                            <w:lang w:val="ru-RU"/>
                          </w:rPr>
                          <w:t>с</w:t>
                        </w:r>
                        <w:r w:rsidRPr="003E4E1D">
                          <w:rPr>
                            <w:spacing w:val="-2"/>
                            <w:w w:val="143"/>
                            <w:sz w:val="24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-5"/>
                            <w:w w:val="85"/>
                            <w:sz w:val="24"/>
                            <w:lang w:val="ru-RU"/>
                          </w:rPr>
                          <w:t>е</w:t>
                        </w:r>
                        <w:r w:rsidRPr="003E4E1D">
                          <w:rPr>
                            <w:w w:val="81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spacing w:val="-5"/>
                            <w:w w:val="85"/>
                            <w:sz w:val="24"/>
                            <w:lang w:val="ru-RU"/>
                          </w:rPr>
                          <w:t>е</w:t>
                        </w:r>
                        <w:r w:rsidRPr="003E4E1D">
                          <w:rPr>
                            <w:w w:val="108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о</w:t>
                        </w:r>
                        <w:r w:rsidRPr="003E4E1D">
                          <w:rPr>
                            <w:spacing w:val="-8"/>
                            <w:w w:val="77"/>
                            <w:sz w:val="24"/>
                            <w:lang w:val="ru-RU"/>
                          </w:rPr>
                          <w:t>м</w:t>
                        </w:r>
                        <w:r w:rsidRPr="003E4E1D">
                          <w:rPr>
                            <w:rFonts w:ascii="Arial" w:hAnsi="Arial"/>
                            <w:spacing w:val="-1"/>
                            <w:w w:val="99"/>
                            <w:sz w:val="24"/>
                            <w:lang w:val="ru-RU"/>
                          </w:rPr>
                          <w:t>”</w:t>
                        </w:r>
                        <w:r w:rsidRPr="003E4E1D">
                          <w:rPr>
                            <w:spacing w:val="-2"/>
                            <w:w w:val="64"/>
                            <w:sz w:val="24"/>
                            <w:lang w:val="ru-RU"/>
                          </w:rPr>
                          <w:t>,</w:t>
                        </w:r>
                        <w:r w:rsidRPr="003E4E1D">
                          <w:rPr>
                            <w:spacing w:val="-3"/>
                            <w:w w:val="90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2"/>
                            <w:w w:val="90"/>
                            <w:sz w:val="24"/>
                            <w:lang w:val="ru-RU"/>
                          </w:rPr>
                          <w:t xml:space="preserve">пер. Вино- </w:t>
                        </w:r>
                        <w:r w:rsidRPr="003E4E1D">
                          <w:rPr>
                            <w:w w:val="139"/>
                            <w:sz w:val="24"/>
                            <w:lang w:val="ru-RU"/>
                          </w:rPr>
                          <w:t>г</w:t>
                        </w:r>
                        <w:r w:rsidRPr="003E4E1D">
                          <w:rPr>
                            <w:w w:val="94"/>
                            <w:sz w:val="24"/>
                            <w:lang w:val="ru-RU"/>
                          </w:rPr>
                          <w:t>ра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д</w:t>
                        </w:r>
                        <w:r w:rsidRPr="003E4E1D">
                          <w:rPr>
                            <w:w w:val="95"/>
                            <w:sz w:val="24"/>
                            <w:lang w:val="ru-RU"/>
                          </w:rPr>
                          <w:t>н</w:t>
                        </w:r>
                        <w:r w:rsidRPr="003E4E1D">
                          <w:rPr>
                            <w:w w:val="81"/>
                            <w:sz w:val="24"/>
                            <w:lang w:val="ru-RU"/>
                          </w:rPr>
                          <w:t>ы</w:t>
                        </w:r>
                        <w:r w:rsidRPr="003E4E1D">
                          <w:rPr>
                            <w:w w:val="94"/>
                            <w:sz w:val="24"/>
                            <w:lang w:val="ru-RU"/>
                          </w:rPr>
                          <w:t>й</w:t>
                        </w:r>
                        <w:r w:rsidRPr="003E4E1D">
                          <w:rPr>
                            <w:w w:val="73"/>
                            <w:sz w:val="24"/>
                            <w:lang w:val="ru-RU"/>
                          </w:rPr>
                          <w:t>,</w:t>
                        </w:r>
                        <w:r w:rsidRPr="003E4E1D">
                          <w:rPr>
                            <w:spacing w:val="-7"/>
                            <w:w w:val="9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5"/>
                            <w:sz w:val="24"/>
                            <w:lang w:val="ru-RU"/>
                          </w:rPr>
                          <w:t>5,пом.</w:t>
                        </w:r>
                        <w:r w:rsidRPr="003E4E1D">
                          <w:rPr>
                            <w:spacing w:val="-7"/>
                            <w:w w:val="9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5"/>
                            <w:sz w:val="24"/>
                            <w:lang w:val="ru-RU"/>
                          </w:rPr>
                          <w:t>1</w:t>
                        </w:r>
                        <w:r w:rsidRPr="003E4E1D">
                          <w:rPr>
                            <w:spacing w:val="-8"/>
                            <w:w w:val="9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5"/>
                            <w:sz w:val="24"/>
                            <w:lang w:val="ru-RU"/>
                          </w:rPr>
                          <w:t>АТС</w:t>
                        </w:r>
                      </w:p>
                    </w:tc>
                    <w:tc>
                      <w:tcPr>
                        <w:tcW w:w="999" w:type="dxa"/>
                      </w:tcPr>
                      <w:p w:rsidR="00D74DF3" w:rsidRDefault="00D74DF3">
                        <w:pPr>
                          <w:pStyle w:val="TableParagraph"/>
                          <w:spacing w:before="125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0.004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D74DF3" w:rsidRDefault="00D74DF3">
                        <w:pPr>
                          <w:pStyle w:val="TableParagraph"/>
                          <w:spacing w:before="125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D74DF3" w:rsidRDefault="00D74DF3">
                        <w:pPr>
                          <w:pStyle w:val="TableParagraph"/>
                          <w:spacing w:before="125"/>
                          <w:ind w:right="3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D74DF3" w:rsidRDefault="00D74DF3">
                        <w:pPr>
                          <w:pStyle w:val="TableParagraph"/>
                          <w:spacing w:before="125"/>
                          <w:ind w:right="4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985" w:type="dxa"/>
                      </w:tcPr>
                      <w:p w:rsidR="00D74DF3" w:rsidRDefault="00D74DF3">
                        <w:pPr>
                          <w:pStyle w:val="TableParagraph"/>
                          <w:spacing w:before="125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0.004</w:t>
                        </w:r>
                      </w:p>
                    </w:tc>
                  </w:tr>
                  <w:tr w:rsidR="00D74DF3">
                    <w:trPr>
                      <w:trHeight w:val="565"/>
                    </w:trPr>
                    <w:tc>
                      <w:tcPr>
                        <w:tcW w:w="653" w:type="dxa"/>
                      </w:tcPr>
                      <w:p w:rsidR="00D74DF3" w:rsidRDefault="00D74DF3">
                        <w:pPr>
                          <w:pStyle w:val="TableParagraph"/>
                          <w:spacing w:before="130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895" w:type="dxa"/>
                      </w:tcPr>
                      <w:p w:rsidR="00D74DF3" w:rsidRPr="003E4E1D" w:rsidRDefault="00D74DF3">
                        <w:pPr>
                          <w:pStyle w:val="TableParagraph"/>
                          <w:spacing w:before="5" w:line="262" w:lineRule="exact"/>
                          <w:ind w:right="31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spacing w:val="-2"/>
                            <w:w w:val="85"/>
                            <w:sz w:val="24"/>
                            <w:lang w:val="ru-RU"/>
                          </w:rPr>
                          <w:t>Н.У.</w:t>
                        </w:r>
                        <w:r w:rsidRPr="003E4E1D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2"/>
                            <w:w w:val="85"/>
                            <w:sz w:val="24"/>
                            <w:lang w:val="ru-RU"/>
                          </w:rPr>
                          <w:t>по</w:t>
                        </w:r>
                        <w:r w:rsidRPr="003E4E1D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2"/>
                            <w:w w:val="85"/>
                            <w:sz w:val="24"/>
                            <w:lang w:val="ru-RU"/>
                          </w:rPr>
                          <w:t>Саркеловскому</w:t>
                        </w:r>
                        <w:r w:rsidRPr="003E4E1D">
                          <w:rPr>
                            <w:spacing w:val="4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2"/>
                            <w:w w:val="85"/>
                            <w:sz w:val="24"/>
                            <w:lang w:val="ru-RU"/>
                          </w:rPr>
                          <w:t>С.П.,</w:t>
                        </w:r>
                        <w:r w:rsidRPr="003E4E1D">
                          <w:rPr>
                            <w:spacing w:val="2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4"/>
                            <w:w w:val="85"/>
                            <w:sz w:val="24"/>
                            <w:lang w:val="ru-RU"/>
                          </w:rPr>
                          <w:t>пер.</w:t>
                        </w:r>
                      </w:p>
                      <w:p w:rsidR="00D74DF3" w:rsidRDefault="00D74DF3">
                        <w:pPr>
                          <w:pStyle w:val="TableParagraph"/>
                          <w:spacing w:line="262" w:lineRule="exact"/>
                          <w:ind w:right="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Виноградный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5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999" w:type="dxa"/>
                      </w:tcPr>
                      <w:p w:rsidR="00D74DF3" w:rsidRDefault="00D74DF3">
                        <w:pPr>
                          <w:pStyle w:val="TableParagraph"/>
                          <w:spacing w:before="130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5"/>
                            <w:sz w:val="24"/>
                          </w:rPr>
                          <w:t>0.087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D74DF3" w:rsidRDefault="00D74DF3">
                        <w:pPr>
                          <w:pStyle w:val="TableParagraph"/>
                          <w:spacing w:before="130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D74DF3" w:rsidRDefault="00D74DF3">
                        <w:pPr>
                          <w:pStyle w:val="TableParagraph"/>
                          <w:spacing w:before="130"/>
                          <w:ind w:right="3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D74DF3" w:rsidRDefault="00D74DF3">
                        <w:pPr>
                          <w:pStyle w:val="TableParagraph"/>
                          <w:spacing w:before="130"/>
                          <w:ind w:right="4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985" w:type="dxa"/>
                      </w:tcPr>
                      <w:p w:rsidR="00D74DF3" w:rsidRDefault="00D74DF3">
                        <w:pPr>
                          <w:pStyle w:val="TableParagraph"/>
                          <w:spacing w:before="13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5"/>
                            <w:sz w:val="24"/>
                          </w:rPr>
                          <w:t>0.087</w:t>
                        </w:r>
                      </w:p>
                    </w:tc>
                  </w:tr>
                  <w:tr w:rsidR="00D74DF3">
                    <w:trPr>
                      <w:trHeight w:val="839"/>
                    </w:trPr>
                    <w:tc>
                      <w:tcPr>
                        <w:tcW w:w="653" w:type="dxa"/>
                      </w:tcPr>
                      <w:p w:rsidR="00D74DF3" w:rsidRDefault="00D74DF3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w w:val="96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95" w:type="dxa"/>
                      </w:tcPr>
                      <w:p w:rsidR="00D74DF3" w:rsidRPr="003E4E1D" w:rsidRDefault="00D74DF3">
                        <w:pPr>
                          <w:pStyle w:val="TableParagraph"/>
                          <w:spacing w:before="2" w:line="237" w:lineRule="auto"/>
                          <w:ind w:right="35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МБУК ЦР Саркеловского С.П. "Центральный</w:t>
                        </w:r>
                        <w:r w:rsidRPr="003E4E1D">
                          <w:rPr>
                            <w:spacing w:val="-1"/>
                            <w:w w:val="90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 xml:space="preserve">дом </w:t>
                        </w:r>
                        <w:r w:rsidRPr="003E4E1D">
                          <w:rPr>
                            <w:spacing w:val="-3"/>
                            <w:w w:val="104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spacing w:val="2"/>
                            <w:w w:val="91"/>
                            <w:sz w:val="24"/>
                            <w:lang w:val="ru-RU"/>
                          </w:rPr>
                          <w:t>у</w:t>
                        </w:r>
                        <w:r w:rsidRPr="003E4E1D">
                          <w:rPr>
                            <w:spacing w:val="-3"/>
                            <w:w w:val="77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spacing w:val="2"/>
                            <w:w w:val="87"/>
                            <w:sz w:val="24"/>
                            <w:lang w:val="ru-RU"/>
                          </w:rPr>
                          <w:t>ь</w:t>
                        </w:r>
                        <w:r w:rsidRPr="003E4E1D">
                          <w:rPr>
                            <w:w w:val="139"/>
                            <w:sz w:val="24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-3"/>
                            <w:w w:val="91"/>
                            <w:sz w:val="24"/>
                            <w:lang w:val="ru-RU"/>
                          </w:rPr>
                          <w:t>у</w:t>
                        </w:r>
                        <w:r w:rsidRPr="003E4E1D">
                          <w:rPr>
                            <w:spacing w:val="2"/>
                            <w:w w:val="81"/>
                            <w:sz w:val="24"/>
                            <w:lang w:val="ru-RU"/>
                          </w:rPr>
                          <w:t>р</w:t>
                        </w:r>
                        <w:r w:rsidRPr="003E4E1D">
                          <w:rPr>
                            <w:spacing w:val="-1"/>
                            <w:w w:val="68"/>
                            <w:sz w:val="24"/>
                            <w:lang w:val="ru-RU"/>
                          </w:rPr>
                          <w:t>ы</w:t>
                        </w:r>
                        <w:r w:rsidRPr="003E4E1D">
                          <w:rPr>
                            <w:rFonts w:ascii="Arial" w:hAnsi="Arial"/>
                            <w:spacing w:val="1"/>
                            <w:w w:val="95"/>
                            <w:sz w:val="24"/>
                            <w:lang w:val="ru-RU"/>
                          </w:rPr>
                          <w:t>”</w:t>
                        </w:r>
                        <w:r w:rsidRPr="003E4E1D">
                          <w:rPr>
                            <w:w w:val="60"/>
                            <w:sz w:val="24"/>
                            <w:lang w:val="ru-RU"/>
                          </w:rPr>
                          <w:t>,</w:t>
                        </w:r>
                        <w:r w:rsidRPr="003E4E1D">
                          <w:rPr>
                            <w:spacing w:val="-2"/>
                            <w:w w:val="89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ул.</w:t>
                        </w:r>
                      </w:p>
                      <w:p w:rsidR="00D74DF3" w:rsidRDefault="00D74DF3">
                        <w:pPr>
                          <w:pStyle w:val="TableParagraph"/>
                          <w:spacing w:line="255" w:lineRule="exact"/>
                          <w:ind w:right="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Винзаводская,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2"/>
                            <w:w w:val="95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99" w:type="dxa"/>
                      </w:tcPr>
                      <w:p w:rsidR="00D74DF3" w:rsidRDefault="00D74DF3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0.088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D74DF3" w:rsidRDefault="00D74DF3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D74DF3" w:rsidRDefault="00D74DF3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ind w:right="3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D74DF3" w:rsidRDefault="00D74DF3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ind w:right="4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985" w:type="dxa"/>
                      </w:tcPr>
                      <w:p w:rsidR="00D74DF3" w:rsidRDefault="00D74DF3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0.088</w:t>
                        </w:r>
                      </w:p>
                    </w:tc>
                  </w:tr>
                  <w:tr w:rsidR="00D74DF3">
                    <w:trPr>
                      <w:trHeight w:val="695"/>
                    </w:trPr>
                    <w:tc>
                      <w:tcPr>
                        <w:tcW w:w="653" w:type="dxa"/>
                      </w:tcPr>
                      <w:p w:rsidR="00D74DF3" w:rsidRPr="00007E54" w:rsidRDefault="00D74DF3">
                        <w:pPr>
                          <w:pStyle w:val="TableParagraph"/>
                          <w:spacing w:before="192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w w:val="96"/>
                            <w:sz w:val="24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2895" w:type="dxa"/>
                      </w:tcPr>
                      <w:p w:rsidR="00D74DF3" w:rsidRDefault="00D74DF3">
                        <w:pPr>
                          <w:pStyle w:val="TableParagraph"/>
                          <w:spacing w:before="192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Всего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присоединенная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>нагрузка</w:t>
                        </w:r>
                      </w:p>
                    </w:tc>
                    <w:tc>
                      <w:tcPr>
                        <w:tcW w:w="999" w:type="dxa"/>
                      </w:tcPr>
                      <w:p w:rsidR="00D74DF3" w:rsidRDefault="00D74DF3">
                        <w:pPr>
                          <w:pStyle w:val="TableParagraph"/>
                          <w:spacing w:before="192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95"/>
                            <w:sz w:val="24"/>
                          </w:rPr>
                          <w:t>0.327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D74DF3" w:rsidRDefault="00D74DF3">
                        <w:pPr>
                          <w:pStyle w:val="TableParagraph"/>
                          <w:spacing w:before="192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D74DF3" w:rsidRDefault="00D74DF3">
                        <w:pPr>
                          <w:pStyle w:val="TableParagraph"/>
                          <w:spacing w:before="192"/>
                          <w:ind w:right="3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D74DF3" w:rsidRDefault="00D74DF3">
                        <w:pPr>
                          <w:pStyle w:val="TableParagraph"/>
                          <w:spacing w:before="192"/>
                          <w:ind w:right="4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985" w:type="dxa"/>
                      </w:tcPr>
                      <w:p w:rsidR="00D74DF3" w:rsidRDefault="00D74DF3">
                        <w:pPr>
                          <w:pStyle w:val="TableParagraph"/>
                          <w:spacing w:before="192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95"/>
                            <w:sz w:val="24"/>
                          </w:rPr>
                          <w:t>0.327</w:t>
                        </w:r>
                      </w:p>
                    </w:tc>
                  </w:tr>
                </w:tbl>
                <w:p w:rsidR="00D74DF3" w:rsidRDefault="00D74DF3" w:rsidP="000E48BA"/>
              </w:txbxContent>
            </v:textbox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06" o:spid="_x0000_s1115" style="position:absolute;margin-left:20.4pt;margin-top:586.9pt;width:4.6pt;height:3.8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07" o:spid="_x0000_s1114" style="position:absolute;margin-left:20.4pt;margin-top:784.15pt;width:4.6pt;height:3.8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108" o:spid="_x0000_s1111" style="position:absolute;margin-left:81.5pt;margin-top:810.45pt;width:16.25pt;height:6.45pt;z-index:-251604992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">
            <v:shape id="docshape109" o:spid="_x0000_s1113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I7XLAAAAA3AAAAA8AAABkcnMvZG93bnJldi54bWxET0uLwjAQvi/4H8II3tZU0VWrUZYVpR59&#10;gNehGdtiM6lJ1PrvNwvC3ubje85i1ZpaPMj5yrKCQT8BQZxbXXGh4HTcfE5B+ICssbZMCl7kYbXs&#10;fCww1fbJe3ocQiFiCPsUFZQhNKmUPi/JoO/bhjhyF+sMhghdIbXDZww3tRwmyZc0WHFsKLGhn5Ly&#10;6+FuFNDkONu5c6Cby8btKNsm0/X6qlSv237PQQRqw7/47c50nD8ewt8z8QK5/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4jtcsAAAADcAAAADwAAAAAAAAAAAAAAAACfAgAA&#10;ZHJzL2Rvd25yZXYueG1sUEsFBgAAAAAEAAQA9wAAAIwDAAAAAA==&#10;">
              <v:imagedata r:id="rId24" o:title=""/>
            </v:shape>
            <v:shape id="docshape110" o:spid="_x0000_s1112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HwCnDAAAA3AAAAA8AAABkcnMvZG93bnJldi54bWxET0trwkAQvgv+h2WEXkQ3sVgkzSrSWmg9&#10;CEal1yE7eWB2NmS3mvz7bkHobT6+56Sb3jTiRp2rLSuI5xEI4tzqmksF59PHbAXCeWSNjWVSMJCD&#10;zXo8SjHR9s5HumW+FCGEXYIKKu/bREqXV2TQzW1LHLjCdgZ9gF0pdYf3EG4auYiiF2mw5tBQYUtv&#10;FeXX7Mco2H+/D1kRD4d2taPYTb+mx8OFlHqa9NtXEJ56/y9+uD91mL98hr9nwgVy/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cfAKcMAAADcAAAADwAAAAAAAAAAAAAAAACf&#10;AgAAZHJzL2Rvd25yZXYueG1sUEsFBgAAAAAEAAQA9wAAAI8DAAAAAA==&#10;">
              <v:imagedata r:id="rId25" o:title=""/>
            </v:shape>
            <w10:wrap anchorx="page" anchory="page"/>
          </v:group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11" o:spid="_x0000_s1110" style="position:absolute;margin-left:138.5pt;margin-top:810.8pt;width:3.35pt;height:4.6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D74DF3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</w:rPr>
            </w:pPr>
          </w:p>
          <w:p w:rsidR="000E48BA" w:rsidRPr="000E48BA" w:rsidRDefault="000E48BA" w:rsidP="000E48BA">
            <w:pPr>
              <w:spacing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-3"/>
                <w:w w:val="89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1"/>
                <w:w w:val="96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spacing w:val="1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14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3"/>
                <w:w w:val="77"/>
                <w:sz w:val="28"/>
              </w:rPr>
              <w:t>ы</w:t>
            </w:r>
            <w:r w:rsidRPr="000E48BA">
              <w:rPr>
                <w:rFonts w:ascii="Arial Narrow" w:eastAsia="Arial Narrow" w:hAnsi="Arial Narrow" w:cs="Arial Narrow"/>
                <w:spacing w:val="1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1"/>
                <w:w w:val="93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w w:val="69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что на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ер</w:t>
            </w:r>
            <w:r w:rsidRPr="000E48BA">
              <w:rPr>
                <w:rFonts w:ascii="Arial Narrow" w:eastAsia="Arial Narrow" w:hAnsi="Arial Narrow" w:cs="Arial Narrow"/>
                <w:w w:val="97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111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spacing w:val="-2"/>
                <w:w w:val="14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4"/>
                <w:w w:val="87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92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97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-1"/>
                <w:w w:val="66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проектом генерального плана прогнозируется зна-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чительное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увеличение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площади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жилого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фонда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за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счет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нового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4"/>
                <w:w w:val="87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92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6"/>
                <w:w w:val="9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так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же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размещение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новых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объектов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общественного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назначения,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настоящем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разделе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выполнен ориентировочный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расчет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потребности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энергии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нужд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отопления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вентиля- ции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планируемой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размещению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жилой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общественной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застройки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соответствующее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уве-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личение расхода природного газа для нужд 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ен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Расходом тепловой энергии для нужд горячего водоснабжения пренебрегаем ввиду использования проточных газовых водонагре-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вателей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которых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ниже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будет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определен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расход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природного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газа.</w:t>
            </w:r>
          </w:p>
          <w:p w:rsidR="000E48BA" w:rsidRPr="000E48BA" w:rsidRDefault="000E48BA" w:rsidP="000E48BA">
            <w:pPr>
              <w:spacing w:before="2"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Результаты расчетов ориентировочного максимального теплового потока на отоп-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ление и вентиляцию планируемых жилых и общественных зданий и соответствующего уве-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личения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годовой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потребности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-10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энергии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приведены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147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4"/>
                <w:w w:val="98"/>
                <w:sz w:val="28"/>
              </w:rPr>
              <w:t>ц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67"/>
                <w:sz w:val="28"/>
              </w:rPr>
              <w:t>: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30"/>
              </w:rPr>
            </w:pPr>
          </w:p>
          <w:p w:rsidR="000E48BA" w:rsidRPr="000E48BA" w:rsidRDefault="000E48BA" w:rsidP="000E48BA">
            <w:pPr>
              <w:ind w:right="2779"/>
              <w:jc w:val="center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Ориентировочный</w:t>
            </w:r>
            <w:r w:rsidRPr="000E48BA">
              <w:rPr>
                <w:rFonts w:ascii="Arial Narrow" w:eastAsia="Arial Narrow" w:hAnsi="Arial Narrow" w:cs="Arial Narrow"/>
                <w:spacing w:val="4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максимальный</w:t>
            </w:r>
            <w:r w:rsidRPr="000E48BA">
              <w:rPr>
                <w:rFonts w:ascii="Arial Narrow" w:eastAsia="Arial Narrow" w:hAnsi="Arial Narrow" w:cs="Arial Narrow"/>
                <w:spacing w:val="4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4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4"/>
                <w:w w:val="85"/>
                <w:sz w:val="28"/>
              </w:rPr>
              <w:t>поток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48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eastAsia="Arial Narrow" w:hAnsi="Arial Narrow" w:cs="Arial Narrow"/>
                <w:sz w:val="28"/>
              </w:rPr>
              <w:t xml:space="preserve">          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6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Предложения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строительству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b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реконструкции</w:t>
            </w:r>
            <w:r w:rsidRPr="000E48BA">
              <w:rPr>
                <w:rFonts w:ascii="Arial Narrow" w:eastAsia="Arial Narrow" w:hAnsi="Arial Narrow" w:cs="Arial Narrow"/>
                <w:b/>
                <w:spacing w:val="2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28"/>
              </w:rPr>
              <w:t>теплоснабжения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26"/>
              <w:rPr>
                <w:rFonts w:ascii="Arial Narrow" w:eastAsia="Arial Narrow" w:hAnsi="Arial Narrow" w:cs="Arial Narrow"/>
                <w:i/>
                <w:sz w:val="29"/>
              </w:rPr>
            </w:pPr>
            <w:r w:rsidRPr="000E48BA">
              <w:rPr>
                <w:rFonts w:ascii="Arial Narrow" w:eastAsia="Arial Narrow" w:hAnsi="Arial Narrow" w:cs="Arial Narrow"/>
                <w:i/>
                <w:w w:val="85"/>
                <w:sz w:val="29"/>
              </w:rPr>
              <w:t>Предложения</w:t>
            </w:r>
            <w:r w:rsidRPr="000E48BA">
              <w:rPr>
                <w:rFonts w:ascii="Arial Narrow" w:eastAsia="Arial Narrow" w:hAnsi="Arial Narrow" w:cs="Arial Narrow"/>
                <w:i/>
                <w:spacing w:val="-7"/>
                <w:sz w:val="29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i/>
                <w:w w:val="85"/>
                <w:sz w:val="29"/>
              </w:rPr>
              <w:t>по</w:t>
            </w:r>
            <w:r w:rsidRPr="000E48BA">
              <w:rPr>
                <w:rFonts w:ascii="Arial Narrow" w:eastAsia="Arial Narrow" w:hAnsi="Arial Narrow" w:cs="Arial Narrow"/>
                <w:i/>
                <w:spacing w:val="-7"/>
                <w:sz w:val="29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i/>
                <w:w w:val="85"/>
                <w:sz w:val="29"/>
              </w:rPr>
              <w:t>реконструкции</w:t>
            </w:r>
            <w:r w:rsidRPr="000E48BA">
              <w:rPr>
                <w:rFonts w:ascii="Arial Narrow" w:eastAsia="Arial Narrow" w:hAnsi="Arial Narrow" w:cs="Arial Narrow"/>
                <w:i/>
                <w:spacing w:val="-7"/>
                <w:sz w:val="29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i/>
                <w:w w:val="85"/>
                <w:sz w:val="29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i/>
                <w:spacing w:val="-6"/>
                <w:sz w:val="29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i/>
                <w:spacing w:val="-2"/>
                <w:w w:val="85"/>
                <w:sz w:val="29"/>
              </w:rPr>
              <w:t>теплоснабжения:</w:t>
            </w:r>
          </w:p>
          <w:p w:rsidR="000E48BA" w:rsidRPr="000E48BA" w:rsidRDefault="000E48BA" w:rsidP="000E48BA">
            <w:pPr>
              <w:numPr>
                <w:ilvl w:val="0"/>
                <w:numId w:val="13"/>
              </w:numPr>
              <w:tabs>
                <w:tab w:val="left" w:pos="1553"/>
              </w:tabs>
              <w:spacing w:before="118" w:line="328" w:lineRule="auto"/>
              <w:ind w:right="58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При выполнении работ по капитальному ремонту тепловой трассы трубопроводы подключения здания СОШ проложить в монолитном железобетонном канале от тепловой ка- меры ТК-105 до здания школы.</w:t>
            </w:r>
          </w:p>
          <w:p w:rsidR="000E48BA" w:rsidRPr="000E48BA" w:rsidRDefault="000E48BA" w:rsidP="000E48BA">
            <w:pPr>
              <w:numPr>
                <w:ilvl w:val="0"/>
                <w:numId w:val="13"/>
              </w:numPr>
              <w:tabs>
                <w:tab w:val="left" w:pos="1596"/>
              </w:tabs>
              <w:spacing w:line="328" w:lineRule="auto"/>
              <w:ind w:right="953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При замене трубопроводов теплотрассы (в случае применения предварительно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теплоизолированых труб) разработать проект и смонтировать систему ОДК.</w:t>
            </w:r>
          </w:p>
          <w:p w:rsidR="000E48BA" w:rsidRPr="000E48BA" w:rsidRDefault="000E48BA" w:rsidP="000E48BA">
            <w:pPr>
              <w:numPr>
                <w:ilvl w:val="0"/>
                <w:numId w:val="13"/>
              </w:numPr>
              <w:tabs>
                <w:tab w:val="left" w:pos="1582"/>
              </w:tabs>
              <w:spacing w:before="2"/>
              <w:ind w:left="1581" w:hanging="23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крышках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люков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камеры</w:t>
            </w:r>
            <w:r w:rsidRPr="000E48BA">
              <w:rPr>
                <w:rFonts w:ascii="Arial Narrow" w:eastAsia="Arial Narrow" w:hAnsi="Arial Narrow" w:cs="Arial Narrow"/>
                <w:spacing w:val="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ТК-103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установить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двойные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замки.</w:t>
            </w:r>
          </w:p>
          <w:p w:rsidR="000E48BA" w:rsidRPr="000E48BA" w:rsidRDefault="000E48BA" w:rsidP="000E48BA">
            <w:pPr>
              <w:numPr>
                <w:ilvl w:val="0"/>
                <w:numId w:val="13"/>
              </w:numPr>
              <w:tabs>
                <w:tab w:val="left" w:pos="1596"/>
              </w:tabs>
              <w:spacing w:before="121"/>
              <w:ind w:left="1595" w:hanging="246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Вокруг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камеры</w:t>
            </w:r>
            <w:r w:rsidRPr="000E48BA">
              <w:rPr>
                <w:rFonts w:ascii="Arial Narrow" w:eastAsia="Arial Narrow" w:hAnsi="Arial Narrow" w:cs="Arial Narrow"/>
                <w:spacing w:val="1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ТК-103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установить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ограждение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запирающейся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калит-</w:t>
            </w:r>
          </w:p>
          <w:p w:rsidR="000E48BA" w:rsidRPr="000E48BA" w:rsidRDefault="000E48BA" w:rsidP="000E48BA">
            <w:pPr>
              <w:spacing w:before="115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>кой.</w:t>
            </w:r>
          </w:p>
          <w:p w:rsidR="000E48BA" w:rsidRPr="000E48BA" w:rsidRDefault="000E48BA" w:rsidP="000E48BA">
            <w:pPr>
              <w:spacing w:before="120" w:line="328" w:lineRule="auto"/>
              <w:ind w:right="668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Примечание: Вместо выполнения п. 3 и 4 можно отказаться от использования ТК-103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 переносом арматуры в ТК-105.</w:t>
            </w:r>
          </w:p>
        </w:tc>
      </w:tr>
      <w:tr w:rsidR="000E48BA" w:rsidRPr="000E48BA" w:rsidTr="00D74DF3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D74DF3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D74DF3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D74DF3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val="24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6D3799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19" o:spid="_x0000_s1109" type="#_x0000_t202" style="position:absolute;margin-left:81pt;margin-top:318.75pt;width:478.5pt;height:114pt;z-index: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5" w:type="dxa"/>
                    <w:tblBorders>
                      <w:top w:val="single" w:sz="4" w:space="0" w:color="205767"/>
                      <w:left w:val="single" w:sz="4" w:space="0" w:color="205767"/>
                      <w:bottom w:val="single" w:sz="4" w:space="0" w:color="205767"/>
                      <w:right w:val="single" w:sz="4" w:space="0" w:color="205767"/>
                      <w:insideH w:val="single" w:sz="4" w:space="0" w:color="205767"/>
                      <w:insideV w:val="single" w:sz="4" w:space="0" w:color="205767"/>
                    </w:tblBorders>
                    <w:tblLayout w:type="fixed"/>
                    <w:tblLook w:val="01E0"/>
                  </w:tblPr>
                  <w:tblGrid>
                    <w:gridCol w:w="1906"/>
                    <w:gridCol w:w="1244"/>
                    <w:gridCol w:w="1244"/>
                    <w:gridCol w:w="1239"/>
                    <w:gridCol w:w="1244"/>
                    <w:gridCol w:w="1239"/>
                    <w:gridCol w:w="1244"/>
                  </w:tblGrid>
                  <w:tr w:rsidR="00D74DF3" w:rsidRPr="00E10841">
                    <w:trPr>
                      <w:trHeight w:val="753"/>
                    </w:trPr>
                    <w:tc>
                      <w:tcPr>
                        <w:tcW w:w="1906" w:type="dxa"/>
                        <w:vMerge w:val="restart"/>
                      </w:tcPr>
                      <w:p w:rsidR="00D74DF3" w:rsidRDefault="00D74DF3"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Населенный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пункт</w:t>
                        </w:r>
                      </w:p>
                    </w:tc>
                    <w:tc>
                      <w:tcPr>
                        <w:tcW w:w="2488" w:type="dxa"/>
                        <w:gridSpan w:val="2"/>
                      </w:tcPr>
                      <w:p w:rsidR="00D74DF3" w:rsidRPr="003E4E1D" w:rsidRDefault="00D74DF3">
                        <w:pPr>
                          <w:pStyle w:val="TableParagraph"/>
                          <w:spacing w:before="116" w:line="218" w:lineRule="auto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 xml:space="preserve">Общая планируемая пло-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щадь</w:t>
                        </w:r>
                        <w:r w:rsidRPr="003E4E1D"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 xml:space="preserve">жилых зданий, </w:t>
                        </w:r>
                        <w:r w:rsidRPr="003E4E1D">
                          <w:rPr>
                            <w:w w:val="139"/>
                            <w:sz w:val="24"/>
                            <w:lang w:val="ru-RU"/>
                          </w:rPr>
                          <w:t>т</w:t>
                        </w:r>
                        <w:r w:rsidRPr="003E4E1D">
                          <w:rPr>
                            <w:w w:val="68"/>
                            <w:sz w:val="24"/>
                            <w:lang w:val="ru-RU"/>
                          </w:rPr>
                          <w:t>ы</w:t>
                        </w:r>
                        <w:r w:rsidRPr="003E4E1D">
                          <w:rPr>
                            <w:spacing w:val="2"/>
                            <w:w w:val="91"/>
                            <w:sz w:val="24"/>
                            <w:lang w:val="ru-RU"/>
                          </w:rPr>
                          <w:t>с</w:t>
                        </w:r>
                        <w:r w:rsidRPr="003E4E1D">
                          <w:rPr>
                            <w:spacing w:val="-2"/>
                            <w:w w:val="60"/>
                            <w:sz w:val="24"/>
                            <w:lang w:val="ru-RU"/>
                          </w:rPr>
                          <w:t>.</w:t>
                        </w:r>
                        <w:r w:rsidRPr="003E4E1D">
                          <w:rPr>
                            <w:spacing w:val="-1"/>
                            <w:w w:val="73"/>
                            <w:sz w:val="24"/>
                            <w:lang w:val="ru-RU"/>
                          </w:rPr>
                          <w:t>м</w:t>
                        </w:r>
                        <w:r w:rsidRPr="003E4E1D">
                          <w:rPr>
                            <w:w w:val="79"/>
                            <w:sz w:val="24"/>
                            <w:vertAlign w:val="superscript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2483" w:type="dxa"/>
                        <w:gridSpan w:val="2"/>
                      </w:tcPr>
                      <w:p w:rsidR="00D74DF3" w:rsidRPr="003E4E1D" w:rsidRDefault="00D74DF3">
                        <w:pPr>
                          <w:pStyle w:val="TableParagraph"/>
                          <w:spacing w:line="218" w:lineRule="auto"/>
                          <w:ind w:right="263"/>
                          <w:jc w:val="center"/>
                          <w:rPr>
                            <w:sz w:val="14"/>
                            <w:lang w:val="ru-RU"/>
                          </w:rPr>
                        </w:pP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 xml:space="preserve">Максим. </w:t>
                        </w:r>
                        <w:r w:rsidRPr="003E4E1D">
                          <w:rPr>
                            <w:spacing w:val="-4"/>
                            <w:w w:val="141"/>
                            <w:sz w:val="24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2"/>
                            <w:w w:val="83"/>
                            <w:sz w:val="24"/>
                            <w:lang w:val="ru-RU"/>
                          </w:rPr>
                          <w:t>е</w:t>
                        </w:r>
                        <w:r w:rsidRPr="003E4E1D">
                          <w:rPr>
                            <w:spacing w:val="-3"/>
                            <w:w w:val="85"/>
                            <w:sz w:val="24"/>
                            <w:lang w:val="ru-RU"/>
                          </w:rPr>
                          <w:t>п</w:t>
                        </w:r>
                        <w:r w:rsidRPr="003E4E1D">
                          <w:rPr>
                            <w:spacing w:val="2"/>
                            <w:w w:val="79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w w:val="62"/>
                            <w:sz w:val="24"/>
                            <w:lang w:val="ru-RU"/>
                          </w:rPr>
                          <w:t>.</w:t>
                        </w:r>
                        <w:r w:rsidRPr="003E4E1D">
                          <w:rPr>
                            <w:spacing w:val="-1"/>
                            <w:w w:val="90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 xml:space="preserve">нагрузка </w:t>
                        </w:r>
                        <w:r>
                          <w:rPr>
                            <w:spacing w:val="-4"/>
                            <w:w w:val="77"/>
                            <w:position w:val="5"/>
                            <w:sz w:val="24"/>
                          </w:rPr>
                          <w:t>Q</w:t>
                        </w:r>
                        <w:r>
                          <w:rPr>
                            <w:spacing w:val="-4"/>
                            <w:w w:val="86"/>
                            <w:sz w:val="14"/>
                          </w:rPr>
                          <w:t>o</w:t>
                        </w:r>
                        <w:r>
                          <w:rPr>
                            <w:spacing w:val="-1"/>
                            <w:w w:val="79"/>
                            <w:sz w:val="14"/>
                          </w:rPr>
                          <w:t>m</w:t>
                        </w:r>
                        <w:r>
                          <w:rPr>
                            <w:spacing w:val="-4"/>
                            <w:w w:val="86"/>
                            <w:sz w:val="14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4"/>
                          </w:rPr>
                          <w:t>x</w:t>
                        </w:r>
                        <w:r w:rsidRPr="003E4E1D">
                          <w:rPr>
                            <w:spacing w:val="3"/>
                            <w:w w:val="236"/>
                            <w:position w:val="5"/>
                            <w:sz w:val="24"/>
                            <w:lang w:val="ru-RU"/>
                          </w:rPr>
                          <w:t>/</w:t>
                        </w:r>
                        <w:r>
                          <w:rPr>
                            <w:spacing w:val="-4"/>
                            <w:w w:val="77"/>
                            <w:position w:val="5"/>
                            <w:sz w:val="24"/>
                          </w:rPr>
                          <w:t>Q</w:t>
                        </w:r>
                        <w:r>
                          <w:rPr>
                            <w:spacing w:val="-4"/>
                            <w:w w:val="95"/>
                            <w:sz w:val="14"/>
                          </w:rPr>
                          <w:t>v</w:t>
                        </w:r>
                        <w:r>
                          <w:rPr>
                            <w:spacing w:val="-1"/>
                            <w:w w:val="79"/>
                            <w:sz w:val="14"/>
                          </w:rPr>
                          <w:t>m</w:t>
                        </w:r>
                        <w:r>
                          <w:rPr>
                            <w:spacing w:val="-4"/>
                            <w:w w:val="86"/>
                            <w:sz w:val="14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x</w:t>
                        </w:r>
                      </w:p>
                      <w:p w:rsidR="00D74DF3" w:rsidRPr="003E4E1D" w:rsidRDefault="00D74DF3">
                        <w:pPr>
                          <w:pStyle w:val="TableParagraph"/>
                          <w:spacing w:line="211" w:lineRule="exact"/>
                          <w:ind w:right="259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spacing w:val="-1"/>
                            <w:w w:val="90"/>
                            <w:sz w:val="24"/>
                            <w:lang w:val="ru-RU"/>
                          </w:rPr>
                          <w:t>Г</w:t>
                        </w:r>
                        <w:r w:rsidRPr="003E4E1D">
                          <w:rPr>
                            <w:spacing w:val="-1"/>
                            <w:w w:val="109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spacing w:val="-6"/>
                            <w:w w:val="86"/>
                            <w:sz w:val="24"/>
                            <w:lang w:val="ru-RU"/>
                          </w:rPr>
                          <w:t>а</w:t>
                        </w:r>
                        <w:r w:rsidRPr="003E4E1D">
                          <w:rPr>
                            <w:spacing w:val="-1"/>
                            <w:w w:val="82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spacing w:val="-3"/>
                            <w:w w:val="236"/>
                            <w:sz w:val="24"/>
                            <w:lang w:val="ru-RU"/>
                          </w:rPr>
                          <w:t>/</w:t>
                        </w:r>
                        <w:r w:rsidRPr="003E4E1D">
                          <w:rPr>
                            <w:spacing w:val="-6"/>
                            <w:w w:val="92"/>
                            <w:sz w:val="24"/>
                            <w:lang w:val="ru-RU"/>
                          </w:rPr>
                          <w:t>ч</w:t>
                        </w:r>
                        <w:r w:rsidRPr="003E4E1D">
                          <w:rPr>
                            <w:spacing w:val="-1"/>
                            <w:w w:val="86"/>
                            <w:sz w:val="24"/>
                            <w:lang w:val="ru-RU"/>
                          </w:rPr>
                          <w:t>а</w:t>
                        </w:r>
                        <w:r w:rsidRPr="003E4E1D">
                          <w:rPr>
                            <w:spacing w:val="-3"/>
                            <w:w w:val="96"/>
                            <w:sz w:val="24"/>
                            <w:lang w:val="ru-RU"/>
                          </w:rPr>
                          <w:t>с</w:t>
                        </w:r>
                      </w:p>
                    </w:tc>
                    <w:tc>
                      <w:tcPr>
                        <w:tcW w:w="2483" w:type="dxa"/>
                        <w:gridSpan w:val="2"/>
                      </w:tcPr>
                      <w:p w:rsidR="00D74DF3" w:rsidRPr="003E4E1D" w:rsidRDefault="00D74DF3">
                        <w:pPr>
                          <w:pStyle w:val="TableParagraph"/>
                          <w:spacing w:line="218" w:lineRule="auto"/>
                          <w:ind w:right="247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Годов.</w:t>
                        </w:r>
                        <w:r w:rsidRPr="003E4E1D">
                          <w:rPr>
                            <w:spacing w:val="-7"/>
                            <w:w w:val="90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расход</w:t>
                        </w:r>
                        <w:r w:rsidRPr="003E4E1D">
                          <w:rPr>
                            <w:spacing w:val="-4"/>
                            <w:w w:val="90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 xml:space="preserve">тепла </w:t>
                        </w:r>
                        <w:r>
                          <w:rPr>
                            <w:spacing w:val="-3"/>
                            <w:w w:val="67"/>
                            <w:sz w:val="24"/>
                          </w:rPr>
                          <w:t>Q</w:t>
                        </w:r>
                        <w:r>
                          <w:rPr>
                            <w:spacing w:val="-3"/>
                            <w:w w:val="65"/>
                            <w:sz w:val="24"/>
                            <w:vertAlign w:val="subscript"/>
                          </w:rPr>
                          <w:t>o</w:t>
                        </w:r>
                        <w:r w:rsidRPr="003E4E1D">
                          <w:rPr>
                            <w:spacing w:val="-1"/>
                            <w:w w:val="226"/>
                            <w:sz w:val="24"/>
                            <w:lang w:val="ru-RU"/>
                          </w:rPr>
                          <w:t>/</w:t>
                        </w:r>
                        <w:r>
                          <w:rPr>
                            <w:spacing w:val="-3"/>
                            <w:w w:val="67"/>
                            <w:sz w:val="24"/>
                          </w:rPr>
                          <w:t>Q</w:t>
                        </w:r>
                        <w:r>
                          <w:rPr>
                            <w:spacing w:val="-1"/>
                            <w:w w:val="73"/>
                            <w:sz w:val="24"/>
                            <w:vertAlign w:val="subscript"/>
                          </w:rPr>
                          <w:t>v</w:t>
                        </w:r>
                      </w:p>
                      <w:p w:rsidR="00D74DF3" w:rsidRPr="003E4E1D" w:rsidRDefault="00D74DF3">
                        <w:pPr>
                          <w:pStyle w:val="TableParagraph"/>
                          <w:spacing w:line="240" w:lineRule="exact"/>
                          <w:ind w:right="254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spacing w:val="-1"/>
                            <w:w w:val="87"/>
                            <w:sz w:val="24"/>
                            <w:lang w:val="ru-RU"/>
                          </w:rPr>
                          <w:t>Г</w:t>
                        </w:r>
                        <w:r w:rsidRPr="003E4E1D">
                          <w:rPr>
                            <w:spacing w:val="-1"/>
                            <w:w w:val="106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spacing w:val="-6"/>
                            <w:w w:val="83"/>
                            <w:sz w:val="24"/>
                            <w:lang w:val="ru-RU"/>
                          </w:rPr>
                          <w:t>а</w:t>
                        </w:r>
                        <w:r w:rsidRPr="003E4E1D">
                          <w:rPr>
                            <w:spacing w:val="-1"/>
                            <w:w w:val="79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spacing w:val="-3"/>
                            <w:w w:val="233"/>
                            <w:sz w:val="24"/>
                            <w:lang w:val="ru-RU"/>
                          </w:rPr>
                          <w:t>/</w:t>
                        </w:r>
                        <w:r w:rsidRPr="003E4E1D">
                          <w:rPr>
                            <w:spacing w:val="-6"/>
                            <w:w w:val="128"/>
                            <w:sz w:val="24"/>
                            <w:lang w:val="ru-RU"/>
                          </w:rPr>
                          <w:t>г</w:t>
                        </w:r>
                        <w:r w:rsidRPr="003E4E1D">
                          <w:rPr>
                            <w:spacing w:val="-1"/>
                            <w:w w:val="83"/>
                            <w:sz w:val="24"/>
                            <w:lang w:val="ru-RU"/>
                          </w:rPr>
                          <w:t>о</w:t>
                        </w:r>
                        <w:r w:rsidRPr="003E4E1D">
                          <w:rPr>
                            <w:spacing w:val="-3"/>
                            <w:w w:val="79"/>
                            <w:sz w:val="24"/>
                            <w:lang w:val="ru-RU"/>
                          </w:rPr>
                          <w:t>д</w:t>
                        </w:r>
                      </w:p>
                    </w:tc>
                  </w:tr>
                  <w:tr w:rsidR="00D74DF3">
                    <w:trPr>
                      <w:trHeight w:val="249"/>
                    </w:trPr>
                    <w:tc>
                      <w:tcPr>
                        <w:tcW w:w="1906" w:type="dxa"/>
                        <w:vMerge/>
                        <w:tcBorders>
                          <w:top w:val="nil"/>
                        </w:tcBorders>
                      </w:tcPr>
                      <w:p w:rsidR="00D74DF3" w:rsidRPr="003E4E1D" w:rsidRDefault="00D74D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 w:rsidR="00D74DF3" w:rsidRDefault="00D74DF3">
                        <w:pPr>
                          <w:pStyle w:val="TableParagraph"/>
                          <w:spacing w:line="229" w:lineRule="exact"/>
                          <w:ind w:right="1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очередь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D74DF3" w:rsidRDefault="00D74DF3">
                        <w:pPr>
                          <w:pStyle w:val="TableParagraph"/>
                          <w:spacing w:line="229" w:lineRule="exact"/>
                          <w:ind w:right="1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Рас.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срок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D74DF3" w:rsidRDefault="00D74DF3">
                        <w:pPr>
                          <w:pStyle w:val="TableParagraph"/>
                          <w:spacing w:line="229" w:lineRule="exact"/>
                          <w:ind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очередь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D74DF3" w:rsidRDefault="00D74DF3">
                        <w:pPr>
                          <w:pStyle w:val="TableParagraph"/>
                          <w:spacing w:line="229" w:lineRule="exac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Рас.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срок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D74DF3" w:rsidRDefault="00D74DF3">
                        <w:pPr>
                          <w:pStyle w:val="TableParagraph"/>
                          <w:spacing w:line="229" w:lineRule="exact"/>
                          <w:ind w:right="1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очередь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D74DF3" w:rsidRDefault="00D74DF3">
                        <w:pPr>
                          <w:pStyle w:val="TableParagraph"/>
                          <w:spacing w:line="229" w:lineRule="exac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Рас.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срок</w:t>
                        </w:r>
                      </w:p>
                    </w:tc>
                  </w:tr>
                  <w:tr w:rsidR="00D74DF3">
                    <w:trPr>
                      <w:trHeight w:val="254"/>
                    </w:trPr>
                    <w:tc>
                      <w:tcPr>
                        <w:tcW w:w="1906" w:type="dxa"/>
                      </w:tcPr>
                      <w:p w:rsidR="00D74DF3" w:rsidRDefault="00D74DF3">
                        <w:pPr>
                          <w:pStyle w:val="TableParagraph"/>
                          <w:spacing w:line="234" w:lineRule="exact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п.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Саркел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D74DF3" w:rsidRDefault="00D74DF3">
                        <w:pPr>
                          <w:pStyle w:val="TableParagraph"/>
                          <w:spacing w:line="234" w:lineRule="exact"/>
                          <w:ind w:right="1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80"/>
                            <w:sz w:val="24"/>
                          </w:rPr>
                          <w:t>12,1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D74DF3" w:rsidRDefault="00D74DF3">
                        <w:pPr>
                          <w:pStyle w:val="TableParagraph"/>
                          <w:spacing w:line="234" w:lineRule="exact"/>
                          <w:ind w:right="1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90"/>
                            <w:sz w:val="24"/>
                          </w:rPr>
                          <w:t>21,8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D74DF3" w:rsidRDefault="00D74DF3">
                        <w:pPr>
                          <w:pStyle w:val="TableParagraph"/>
                          <w:spacing w:line="234" w:lineRule="exact"/>
                          <w:ind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6"/>
                            <w:sz w:val="24"/>
                          </w:rPr>
                          <w:t>2</w:t>
                        </w:r>
                        <w:r>
                          <w:rPr>
                            <w:spacing w:val="-4"/>
                            <w:w w:val="64"/>
                            <w:sz w:val="24"/>
                          </w:rPr>
                          <w:t>,</w:t>
                        </w:r>
                        <w:r>
                          <w:rPr>
                            <w:spacing w:val="-2"/>
                            <w:w w:val="96"/>
                            <w:sz w:val="24"/>
                          </w:rPr>
                          <w:t>0</w:t>
                        </w:r>
                        <w:r>
                          <w:rPr>
                            <w:w w:val="85"/>
                            <w:sz w:val="24"/>
                          </w:rPr>
                          <w:t>3</w:t>
                        </w:r>
                        <w:r>
                          <w:rPr>
                            <w:spacing w:val="-2"/>
                            <w:w w:val="235"/>
                            <w:sz w:val="24"/>
                          </w:rPr>
                          <w:t>/</w:t>
                        </w:r>
                        <w:r>
                          <w:rPr>
                            <w:spacing w:val="-2"/>
                            <w:w w:val="96"/>
                            <w:sz w:val="24"/>
                          </w:rPr>
                          <w:t>0</w:t>
                        </w:r>
                        <w:r>
                          <w:rPr>
                            <w:spacing w:val="-4"/>
                            <w:w w:val="64"/>
                            <w:sz w:val="24"/>
                          </w:rPr>
                          <w:t>,</w:t>
                        </w:r>
                        <w:r>
                          <w:rPr>
                            <w:spacing w:val="-1"/>
                            <w:w w:val="64"/>
                            <w:sz w:val="24"/>
                          </w:rPr>
                          <w:t>1</w:t>
                        </w:r>
                        <w:r>
                          <w:rPr>
                            <w:spacing w:val="-2"/>
                            <w:w w:val="96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D74DF3" w:rsidRDefault="00D74DF3">
                        <w:pPr>
                          <w:pStyle w:val="TableParagraph"/>
                          <w:spacing w:line="234" w:lineRule="exact"/>
                          <w:rPr>
                            <w:sz w:val="24"/>
                          </w:rPr>
                        </w:pPr>
                        <w:r>
                          <w:rPr>
                            <w:w w:val="84"/>
                            <w:sz w:val="24"/>
                          </w:rPr>
                          <w:t>3</w:t>
                        </w:r>
                        <w:r>
                          <w:rPr>
                            <w:spacing w:val="-4"/>
                            <w:w w:val="63"/>
                            <w:sz w:val="24"/>
                          </w:rPr>
                          <w:t>,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67</w:t>
                        </w:r>
                        <w:r>
                          <w:rPr>
                            <w:spacing w:val="-2"/>
                            <w:w w:val="234"/>
                            <w:sz w:val="24"/>
                          </w:rPr>
                          <w:t>/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0</w:t>
                        </w:r>
                        <w:r>
                          <w:rPr>
                            <w:spacing w:val="-4"/>
                            <w:w w:val="63"/>
                            <w:sz w:val="24"/>
                          </w:rPr>
                          <w:t>,</w:t>
                        </w:r>
                        <w:r>
                          <w:rPr>
                            <w:w w:val="84"/>
                            <w:sz w:val="24"/>
                          </w:rPr>
                          <w:t>3</w:t>
                        </w:r>
                        <w:r>
                          <w:rPr>
                            <w:spacing w:val="-2"/>
                            <w:w w:val="84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D74DF3" w:rsidRDefault="00D74DF3">
                        <w:pPr>
                          <w:pStyle w:val="TableParagraph"/>
                          <w:spacing w:line="234" w:lineRule="exact"/>
                          <w:ind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w w:val="94"/>
                            <w:sz w:val="24"/>
                          </w:rPr>
                          <w:t>4802</w:t>
                        </w:r>
                        <w:r>
                          <w:rPr>
                            <w:spacing w:val="-3"/>
                            <w:w w:val="233"/>
                            <w:sz w:val="24"/>
                          </w:rPr>
                          <w:t>/</w:t>
                        </w:r>
                        <w:r>
                          <w:rPr>
                            <w:spacing w:val="-1"/>
                            <w:w w:val="83"/>
                            <w:sz w:val="24"/>
                          </w:rPr>
                          <w:t>3</w:t>
                        </w:r>
                        <w:r>
                          <w:rPr>
                            <w:spacing w:val="-3"/>
                            <w:w w:val="94"/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D74DF3" w:rsidRDefault="00D74DF3">
                        <w:pPr>
                          <w:pStyle w:val="TableParagraph"/>
                          <w:spacing w:line="234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w w:val="94"/>
                            <w:sz w:val="24"/>
                          </w:rPr>
                          <w:t>7</w:t>
                        </w:r>
                        <w:r>
                          <w:rPr>
                            <w:spacing w:val="-1"/>
                            <w:w w:val="83"/>
                            <w:sz w:val="24"/>
                          </w:rPr>
                          <w:t>3</w:t>
                        </w:r>
                        <w:r>
                          <w:rPr>
                            <w:spacing w:val="-3"/>
                            <w:w w:val="94"/>
                            <w:sz w:val="24"/>
                          </w:rPr>
                          <w:t>80</w:t>
                        </w:r>
                        <w:r>
                          <w:rPr>
                            <w:spacing w:val="-3"/>
                            <w:w w:val="233"/>
                            <w:sz w:val="24"/>
                          </w:rPr>
                          <w:t>/</w:t>
                        </w:r>
                        <w:r>
                          <w:rPr>
                            <w:spacing w:val="-3"/>
                            <w:w w:val="94"/>
                            <w:sz w:val="24"/>
                          </w:rPr>
                          <w:t>664</w:t>
                        </w:r>
                      </w:p>
                    </w:tc>
                  </w:tr>
                </w:tbl>
                <w:p w:rsidR="00D74DF3" w:rsidRDefault="00D74DF3" w:rsidP="000E48BA"/>
              </w:txbxContent>
            </v:textbox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13" o:spid="_x0000_s1108" style="position:absolute;margin-left:20.4pt;margin-top:586.9pt;width:4.6pt;height:3.8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14" o:spid="_x0000_s1107" style="position:absolute;margin-left:20.4pt;margin-top:784.15pt;width:4.6pt;height:3.8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115" o:spid="_x0000_s1104" style="position:absolute;margin-left:81.5pt;margin-top:810.45pt;width:16.25pt;height:6.45pt;z-index:-251600896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">
            <v:shape id="docshape116" o:spid="_x0000_s1106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449vAAAAA3AAAAA8AAABkcnMvZG93bnJldi54bWxET0uLwjAQvi/4H8II3tZU0VWrUURx6R59&#10;gNehGdtiM6lJ1O6/N8LC3ubje85i1ZpaPMj5yrKCQT8BQZxbXXGh4HTcfU5B+ICssbZMCn7Jw2rZ&#10;+Vhgqu2T9/Q4hELEEPYpKihDaFIpfV6SQd+3DXHkLtYZDBG6QmqHzxhuajlMki9psOLYUGJDm5Ly&#10;6+FuFNDkOPtx50A3l43bUfadTLfbq1K9bruegwjUhn/xnzvTcf5oDO9n4gVy+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bjj28AAAADcAAAADwAAAAAAAAAAAAAAAACfAgAA&#10;ZHJzL2Rvd25yZXYueG1sUEsFBgAAAAAEAAQA9wAAAIwDAAAAAA==&#10;">
              <v:imagedata r:id="rId24" o:title=""/>
            </v:shape>
            <v:shape id="docshape117" o:spid="_x0000_s1105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p9WzCAAAA3AAAAA8AAABkcnMvZG93bnJldi54bWxET02LwjAQvS/4H8IIXkTTyiJSjSLuCupB&#10;sKt4HZqxLTaT0kRt//1GWNjbPN7nLFatqcSTGldaVhCPIxDEmdUl5wrOP9vRDITzyBory6SgIwer&#10;Ze9jgYm2Lz7RM/W5CCHsElRQeF8nUrqsIINubGviwN1sY9AH2ORSN/gK4aaSkyiaSoMlh4YCa9oU&#10;lN3Th1FwuH516S3ujvXsm2I33A9PxwspNei36zkIT63/F/+5dzrM/5zC+5lwgV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afVswgAAANwAAAAPAAAAAAAAAAAAAAAAAJ8C&#10;AABkcnMvZG93bnJldi54bWxQSwUGAAAAAAQABAD3AAAAjgMAAAAA&#10;">
              <v:imagedata r:id="rId25" o:title=""/>
            </v:shape>
            <w10:wrap anchorx="page" anchory="page"/>
          </v:group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18" o:spid="_x0000_s1103" style="position:absolute;margin-left:138.5pt;margin-top:810.8pt;width:3.35pt;height:4.6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D74DF3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</w:rPr>
            </w:pPr>
          </w:p>
          <w:p w:rsidR="000E48BA" w:rsidRPr="000E48BA" w:rsidRDefault="000E48BA" w:rsidP="000E48BA">
            <w:pPr>
              <w:spacing w:line="328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62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ро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"/>
                <w:w w:val="82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новых участков существующих сетей теплоснабжения или новых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сетей теплоснабжения в п. Саркел проектом не </w:t>
            </w:r>
            <w:r w:rsidRPr="000E48BA">
              <w:rPr>
                <w:rFonts w:ascii="Arial Narrow" w:eastAsia="Arial Narrow" w:hAnsi="Arial Narrow" w:cs="Arial Narrow"/>
                <w:w w:val="9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ре</w:t>
            </w:r>
            <w:r w:rsidRPr="000E48BA">
              <w:rPr>
                <w:rFonts w:ascii="Arial Narrow" w:eastAsia="Arial Narrow" w:hAnsi="Arial Narrow" w:cs="Arial Narrow"/>
                <w:spacing w:val="-4"/>
                <w:w w:val="92"/>
                <w:sz w:val="28"/>
              </w:rPr>
              <w:t>д</w:t>
            </w:r>
            <w:r w:rsidRPr="000E48BA">
              <w:rPr>
                <w:rFonts w:ascii="Arial Narrow" w:eastAsia="Arial Narrow" w:hAnsi="Arial Narrow" w:cs="Arial Narrow"/>
                <w:w w:val="105"/>
                <w:sz w:val="28"/>
              </w:rPr>
              <w:t>ус</w:t>
            </w:r>
            <w:r w:rsidRPr="000E48BA">
              <w:rPr>
                <w:rFonts w:ascii="Arial Narrow" w:eastAsia="Arial Narrow" w:hAnsi="Arial Narrow" w:cs="Arial Narrow"/>
                <w:spacing w:val="-4"/>
                <w:w w:val="88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5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рено</w:t>
            </w:r>
            <w:r w:rsidRPr="000E48BA">
              <w:rPr>
                <w:rFonts w:ascii="Arial Narrow" w:eastAsia="Arial Narrow" w:hAnsi="Arial Narrow" w:cs="Arial Narrow"/>
                <w:spacing w:val="-1"/>
                <w:w w:val="74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в соответствии с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положениями генерального плана Саркеловского сельского поселения.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Согласно Инвестиционной программе Цимлянского РТС  ООО «ДТС»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 сфере теплоснабжения  на 2025 год запланировано техническое перевооружение системы теплоснабжения ( установка блочно-модульной котельной) на сумму 23000 тыс. руб.; на 2029 год планируется техническое перевооружение тепловых сетей на сумму 10,914 тыс. руб.</w:t>
            </w:r>
            <w:r w:rsidRPr="000E48BA">
              <w:rPr>
                <w:rFonts w:ascii="Arial Narrow" w:eastAsia="Arial Narrow" w:hAnsi="Arial Narrow" w:cs="Arial Narrow"/>
                <w:b/>
                <w:sz w:val="28"/>
              </w:rPr>
              <w:t xml:space="preserve"> 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sz w:val="28"/>
              </w:rPr>
              <w:t xml:space="preserve">         Обоснованные предложения по источникам инвестиций, обеспечивающих   финансовые потребности для осуществления строительства, реконструкции и технического перевооружения источников тепловой энергии и тепловых сетей.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sz w:val="28"/>
              </w:rPr>
              <w:t xml:space="preserve">          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Источник инвестиций для мероприятий: собственные/заемные средства предприятия.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          </w:t>
            </w:r>
            <w:r w:rsidRPr="000E48BA">
              <w:rPr>
                <w:rFonts w:ascii="Arial Narrow" w:eastAsia="Arial Narrow" w:hAnsi="Arial Narrow" w:cs="Arial Narrow"/>
                <w:b/>
                <w:sz w:val="28"/>
              </w:rPr>
              <w:t>Расчеты ценовых (тарифных) последствий для потребителей при реализации программ строительства, реконструкции и технического перевооружения систем теплоснабжения.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sz w:val="28"/>
              </w:rPr>
              <w:t xml:space="preserve">          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Объем средств будет сформирован после доведения лимитов бюджетных обязательств из бюджетов всех уровней на очередной финансовый год и плановый период.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1"/>
              <w:jc w:val="both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7</w:t>
            </w:r>
            <w:r w:rsidRPr="000E48BA">
              <w:rPr>
                <w:rFonts w:ascii="Arial Narrow" w:eastAsia="Arial Narrow" w:hAnsi="Arial Narrow" w:cs="Arial Narrow"/>
                <w:b/>
                <w:spacing w:val="2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Экологические</w:t>
            </w:r>
            <w:r w:rsidRPr="000E48BA">
              <w:rPr>
                <w:rFonts w:ascii="Arial Narrow" w:eastAsia="Arial Narrow" w:hAnsi="Arial Narrow" w:cs="Arial Narrow"/>
                <w:b/>
                <w:spacing w:val="2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1"/>
                <w:w w:val="81"/>
                <w:sz w:val="28"/>
              </w:rPr>
              <w:t>ас</w:t>
            </w:r>
            <w:r w:rsidRPr="000E48BA">
              <w:rPr>
                <w:rFonts w:ascii="Arial Narrow" w:eastAsia="Arial Narrow" w:hAnsi="Arial Narrow" w:cs="Arial Narrow"/>
                <w:b/>
                <w:spacing w:val="1"/>
                <w:w w:val="74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b/>
                <w:spacing w:val="-3"/>
                <w:w w:val="81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b/>
                <w:spacing w:val="1"/>
                <w:w w:val="90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b/>
                <w:spacing w:val="-1"/>
                <w:w w:val="12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b/>
                <w:w w:val="55"/>
                <w:sz w:val="28"/>
              </w:rPr>
              <w:t>ы</w:t>
            </w:r>
            <w:r w:rsidRPr="000E48BA">
              <w:rPr>
                <w:rFonts w:ascii="Arial Narrow" w:eastAsia="Arial Narrow" w:hAnsi="Arial Narrow" w:cs="Arial Narrow"/>
                <w:b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мероприятий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b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строительству</w:t>
            </w:r>
            <w:r w:rsidRPr="000E48BA">
              <w:rPr>
                <w:rFonts w:ascii="Arial Narrow" w:eastAsia="Arial Narrow" w:hAnsi="Arial Narrow" w:cs="Arial Narrow"/>
                <w:b/>
                <w:spacing w:val="2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28"/>
              </w:rPr>
              <w:t>реконструкции</w:t>
            </w:r>
          </w:p>
          <w:p w:rsidR="000E48BA" w:rsidRPr="000E48BA" w:rsidRDefault="000E48BA" w:rsidP="000E48BA">
            <w:pPr>
              <w:spacing w:before="116" w:line="328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При производстве работ необходимо предусмотреть мероприятия по охране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окружающей среды, как в период производства строительно-монтажных 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ра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67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так и при эксплуатации объекта после завершения 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3"/>
                <w:w w:val="82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1"/>
                <w:w w:val="82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3"/>
                <w:w w:val="81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2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1"/>
                <w:w w:val="78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6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"/>
                <w:w w:val="82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0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 именно:</w:t>
            </w:r>
          </w:p>
          <w:p w:rsidR="000E48BA" w:rsidRPr="000E48BA" w:rsidRDefault="000E48BA" w:rsidP="000E48BA">
            <w:pPr>
              <w:numPr>
                <w:ilvl w:val="0"/>
                <w:numId w:val="12"/>
              </w:numPr>
              <w:tabs>
                <w:tab w:val="left" w:pos="1543"/>
              </w:tabs>
              <w:spacing w:before="4"/>
              <w:ind w:left="1542" w:hanging="193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24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рациональному</w:t>
            </w:r>
            <w:r w:rsidRPr="000E48BA">
              <w:rPr>
                <w:rFonts w:ascii="Arial Narrow" w:eastAsia="Arial Narrow" w:hAnsi="Arial Narrow" w:cs="Arial Narrow"/>
                <w:spacing w:val="25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использованию</w:t>
            </w:r>
            <w:r w:rsidRPr="000E48BA">
              <w:rPr>
                <w:rFonts w:ascii="Arial Narrow" w:eastAsia="Arial Narrow" w:hAnsi="Arial Narrow" w:cs="Arial Narrow"/>
                <w:spacing w:val="20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85"/>
                <w:sz w:val="28"/>
                <w:lang w:val="en-US"/>
              </w:rPr>
              <w:t>земель;</w:t>
            </w:r>
          </w:p>
          <w:p w:rsidR="000E48BA" w:rsidRPr="000E48BA" w:rsidRDefault="000E48BA" w:rsidP="000E48BA">
            <w:pPr>
              <w:numPr>
                <w:ilvl w:val="0"/>
                <w:numId w:val="12"/>
              </w:numPr>
              <w:tabs>
                <w:tab w:val="left" w:pos="1543"/>
              </w:tabs>
              <w:spacing w:before="121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охране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атмосферного</w:t>
            </w:r>
            <w:r w:rsidRPr="000E48BA">
              <w:rPr>
                <w:rFonts w:ascii="Arial Narrow" w:eastAsia="Arial Narrow" w:hAnsi="Arial Narrow" w:cs="Arial Narrow"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воздуха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2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загрязнения;</w:t>
            </w:r>
          </w:p>
          <w:p w:rsidR="000E48BA" w:rsidRPr="000E48BA" w:rsidRDefault="000E48BA" w:rsidP="000E48BA">
            <w:pPr>
              <w:numPr>
                <w:ilvl w:val="0"/>
                <w:numId w:val="12"/>
              </w:numPr>
              <w:tabs>
                <w:tab w:val="left" w:pos="1543"/>
              </w:tabs>
              <w:spacing w:before="115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охране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поверхностных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подземных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вод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загрязнения;</w:t>
            </w:r>
          </w:p>
          <w:p w:rsidR="000E48BA" w:rsidRPr="000E48BA" w:rsidRDefault="000E48BA" w:rsidP="000E48BA">
            <w:pPr>
              <w:numPr>
                <w:ilvl w:val="0"/>
                <w:numId w:val="12"/>
              </w:numPr>
              <w:tabs>
                <w:tab w:val="left" w:pos="1543"/>
              </w:tabs>
              <w:spacing w:before="120"/>
              <w:ind w:left="1542" w:hanging="193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  <w:lang w:val="en-US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  <w:lang w:val="en-US"/>
              </w:rPr>
              <w:t>защите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  <w:lang w:val="en-US"/>
              </w:rPr>
              <w:t>растительного</w:t>
            </w:r>
            <w:r w:rsidRPr="000E48BA">
              <w:rPr>
                <w:rFonts w:ascii="Arial Narrow" w:eastAsia="Arial Narrow" w:hAnsi="Arial Narrow" w:cs="Arial Narrow"/>
                <w:spacing w:val="61"/>
                <w:w w:val="150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  <w:lang w:val="en-US"/>
              </w:rPr>
              <w:t>мира;</w:t>
            </w:r>
          </w:p>
          <w:p w:rsidR="000E48BA" w:rsidRPr="000E48BA" w:rsidRDefault="000E48BA" w:rsidP="000E48BA">
            <w:pPr>
              <w:numPr>
                <w:ilvl w:val="0"/>
                <w:numId w:val="12"/>
              </w:numPr>
              <w:tabs>
                <w:tab w:val="left" w:pos="1543"/>
              </w:tabs>
              <w:spacing w:before="121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защите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шумового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воздействия;</w:t>
            </w:r>
          </w:p>
          <w:p w:rsidR="000E48BA" w:rsidRPr="000E48BA" w:rsidRDefault="000E48BA" w:rsidP="000E48BA">
            <w:pPr>
              <w:numPr>
                <w:ilvl w:val="0"/>
                <w:numId w:val="12"/>
              </w:numPr>
              <w:tabs>
                <w:tab w:val="left" w:pos="1543"/>
              </w:tabs>
              <w:spacing w:before="120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охране</w:t>
            </w:r>
            <w:r w:rsidRPr="000E48BA">
              <w:rPr>
                <w:rFonts w:ascii="Arial Narrow" w:eastAsia="Arial Narrow" w:hAnsi="Arial Narrow" w:cs="Arial Narrow"/>
                <w:spacing w:val="1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окружающей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среды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при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временном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размещении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85"/>
                <w:sz w:val="28"/>
              </w:rPr>
              <w:t>отходов;</w:t>
            </w:r>
          </w:p>
          <w:p w:rsidR="000E48BA" w:rsidRPr="000E48BA" w:rsidRDefault="000E48BA" w:rsidP="000E48BA">
            <w:pPr>
              <w:numPr>
                <w:ilvl w:val="0"/>
                <w:numId w:val="12"/>
              </w:numPr>
              <w:tabs>
                <w:tab w:val="left" w:pos="1543"/>
              </w:tabs>
              <w:spacing w:before="115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дозированной</w:t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подаче</w:t>
            </w:r>
            <w:r w:rsidRPr="000E48BA">
              <w:rPr>
                <w:rFonts w:ascii="Arial Narrow" w:eastAsia="Arial Narrow" w:hAnsi="Arial Narrow" w:cs="Arial Narrow"/>
                <w:spacing w:val="-1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воды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при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увлажнении</w:t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грунтов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перед</w:t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их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уплотнением;</w:t>
            </w:r>
          </w:p>
          <w:p w:rsidR="000E48BA" w:rsidRPr="000E48BA" w:rsidRDefault="000E48BA" w:rsidP="000E48BA">
            <w:pPr>
              <w:numPr>
                <w:ilvl w:val="0"/>
                <w:numId w:val="12"/>
              </w:numPr>
              <w:tabs>
                <w:tab w:val="left" w:pos="1543"/>
              </w:tabs>
              <w:spacing w:before="121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установка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биотуалетов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местах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сосредоточенных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работ;</w:t>
            </w:r>
          </w:p>
          <w:p w:rsidR="000E48BA" w:rsidRPr="000E48BA" w:rsidRDefault="000E48BA" w:rsidP="000E48BA">
            <w:pPr>
              <w:numPr>
                <w:ilvl w:val="0"/>
                <w:numId w:val="12"/>
              </w:numPr>
              <w:tabs>
                <w:tab w:val="left" w:pos="1577"/>
              </w:tabs>
              <w:spacing w:before="120" w:line="328" w:lineRule="auto"/>
              <w:ind w:right="511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заправка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техники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передвижными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автозаправщиками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специально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отведенных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 оборудованных площадках.</w:t>
            </w:r>
          </w:p>
          <w:p w:rsidR="000E48BA" w:rsidRPr="000E48BA" w:rsidRDefault="000E48BA" w:rsidP="000E48BA">
            <w:pPr>
              <w:spacing w:before="3"/>
              <w:rPr>
                <w:rFonts w:eastAsia="Arial Narrow" w:hAnsi="Arial Narrow" w:cs="Arial Narrow"/>
                <w:sz w:val="38"/>
              </w:rPr>
            </w:pPr>
          </w:p>
          <w:p w:rsidR="000E48BA" w:rsidRPr="000E48BA" w:rsidRDefault="000E48BA" w:rsidP="000E48BA">
            <w:pPr>
              <w:numPr>
                <w:ilvl w:val="0"/>
                <w:numId w:val="11"/>
              </w:numPr>
              <w:tabs>
                <w:tab w:val="left" w:pos="1558"/>
              </w:tabs>
              <w:ind w:hanging="208"/>
              <w:rPr>
                <w:rFonts w:ascii="Arial Narrow" w:eastAsia="Arial Narrow" w:hAnsi="Arial Narrow" w:cs="Arial Narrow"/>
                <w:b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  <w:lang w:val="en-US"/>
              </w:rPr>
              <w:t>Оценка</w:t>
            </w:r>
            <w:r w:rsidRPr="000E48BA">
              <w:rPr>
                <w:rFonts w:ascii="Arial Narrow" w:eastAsia="Arial Narrow" w:hAnsi="Arial Narrow" w:cs="Arial Narrow"/>
                <w:b/>
                <w:spacing w:val="39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  <w:lang w:val="en-US"/>
              </w:rPr>
              <w:t>объемов</w:t>
            </w:r>
            <w:r w:rsidRPr="000E48BA">
              <w:rPr>
                <w:rFonts w:ascii="Arial Narrow" w:eastAsia="Arial Narrow" w:hAnsi="Arial Narrow" w:cs="Arial Narrow"/>
                <w:b/>
                <w:spacing w:val="39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90"/>
                <w:sz w:val="28"/>
                <w:lang w:val="en-US"/>
              </w:rPr>
              <w:t>к</w:t>
            </w:r>
            <w:r w:rsidRPr="000E48BA">
              <w:rPr>
                <w:rFonts w:ascii="Arial Narrow" w:eastAsia="Arial Narrow" w:hAnsi="Arial Narrow" w:cs="Arial Narrow"/>
                <w:b/>
                <w:w w:val="81"/>
                <w:sz w:val="28"/>
                <w:lang w:val="en-US"/>
              </w:rPr>
              <w:t>а</w:t>
            </w:r>
            <w:r w:rsidRPr="000E48BA">
              <w:rPr>
                <w:rFonts w:ascii="Arial Narrow" w:eastAsia="Arial Narrow" w:hAnsi="Arial Narrow" w:cs="Arial Narrow"/>
                <w:b/>
                <w:w w:val="74"/>
                <w:sz w:val="28"/>
                <w:lang w:val="en-US"/>
              </w:rPr>
              <w:t>п</w:t>
            </w:r>
            <w:r w:rsidRPr="000E48BA">
              <w:rPr>
                <w:rFonts w:ascii="Arial Narrow" w:eastAsia="Arial Narrow" w:hAnsi="Arial Narrow" w:cs="Arial Narrow"/>
                <w:b/>
                <w:w w:val="73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8"/>
                <w:sz w:val="28"/>
                <w:lang w:val="en-US"/>
              </w:rPr>
              <w:t>т</w:t>
            </w:r>
            <w:r w:rsidRPr="000E48BA">
              <w:rPr>
                <w:rFonts w:ascii="Arial Narrow" w:eastAsia="Arial Narrow" w:hAnsi="Arial Narrow" w:cs="Arial Narrow"/>
                <w:b/>
                <w:w w:val="81"/>
                <w:sz w:val="28"/>
                <w:lang w:val="en-US"/>
              </w:rPr>
              <w:t>а</w:t>
            </w:r>
            <w:r w:rsidRPr="000E48BA">
              <w:rPr>
                <w:rFonts w:ascii="Arial Narrow" w:eastAsia="Arial Narrow" w:hAnsi="Arial Narrow" w:cs="Arial Narrow"/>
                <w:b/>
                <w:w w:val="70"/>
                <w:sz w:val="28"/>
                <w:lang w:val="en-US"/>
              </w:rPr>
              <w:t>л</w:t>
            </w:r>
            <w:r w:rsidRPr="000E48BA">
              <w:rPr>
                <w:rFonts w:ascii="Arial Narrow" w:eastAsia="Arial Narrow" w:hAnsi="Arial Narrow" w:cs="Arial Narrow"/>
                <w:b/>
                <w:w w:val="73"/>
                <w:sz w:val="28"/>
                <w:lang w:val="en-US"/>
              </w:rPr>
              <w:t>ь</w:t>
            </w:r>
            <w:r w:rsidRPr="000E48BA">
              <w:rPr>
                <w:rFonts w:ascii="Arial Narrow" w:eastAsia="Arial Narrow" w:hAnsi="Arial Narrow" w:cs="Arial Narrow"/>
                <w:b/>
                <w:w w:val="74"/>
                <w:sz w:val="28"/>
                <w:lang w:val="en-US"/>
              </w:rPr>
              <w:t>н</w:t>
            </w:r>
            <w:r w:rsidRPr="000E48BA">
              <w:rPr>
                <w:rFonts w:ascii="Arial Narrow" w:eastAsia="Arial Narrow" w:hAnsi="Arial Narrow" w:cs="Arial Narrow"/>
                <w:b/>
                <w:spacing w:val="-4"/>
                <w:w w:val="55"/>
                <w:sz w:val="28"/>
                <w:lang w:val="en-US"/>
              </w:rPr>
              <w:t>ы</w:t>
            </w:r>
            <w:r w:rsidRPr="000E48BA">
              <w:rPr>
                <w:rFonts w:ascii="Arial Narrow" w:eastAsia="Arial Narrow" w:hAnsi="Arial Narrow" w:cs="Arial Narrow"/>
                <w:b/>
                <w:spacing w:val="-1"/>
                <w:w w:val="81"/>
                <w:sz w:val="28"/>
                <w:lang w:val="en-US"/>
              </w:rPr>
              <w:t>х</w:t>
            </w:r>
            <w:r w:rsidRPr="000E48BA">
              <w:rPr>
                <w:rFonts w:ascii="Arial Narrow" w:eastAsia="Arial Narrow" w:hAnsi="Arial Narrow" w:cs="Arial Narrow"/>
                <w:b/>
                <w:spacing w:val="39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0"/>
                <w:sz w:val="28"/>
                <w:lang w:val="en-US"/>
              </w:rPr>
              <w:t>вложений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  <w:p w:rsidR="000E48BA" w:rsidRPr="000E48BA" w:rsidRDefault="000E48BA" w:rsidP="000E48BA">
            <w:pPr>
              <w:spacing w:before="240" w:line="328" w:lineRule="auto"/>
              <w:ind w:right="668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Объемы капитальных вложений на реконструкцию и капитальный ремонт сетей теп-</w:t>
            </w:r>
            <w:r w:rsidRPr="000E48BA">
              <w:rPr>
                <w:rFonts w:ascii="Arial Narrow" w:eastAsia="Arial Narrow" w:hAnsi="Arial Narrow" w:cs="Arial Narrow"/>
                <w:spacing w:val="4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лоснабжения должен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определяться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этапе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выполнения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проектно-сметной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документации</w:t>
            </w:r>
            <w:r w:rsidRPr="000E48BA">
              <w:rPr>
                <w:rFonts w:ascii="Arial Narrow" w:eastAsia="Arial Narrow" w:hAnsi="Arial Narrow" w:cs="Arial Narrow"/>
                <w:spacing w:val="80"/>
                <w:w w:val="15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 данные виды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ра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67"/>
                <w:sz w:val="28"/>
              </w:rPr>
              <w:t>.</w:t>
            </w:r>
          </w:p>
          <w:p w:rsidR="000E48BA" w:rsidRPr="000E48BA" w:rsidRDefault="000E48BA" w:rsidP="000E48BA">
            <w:pPr>
              <w:spacing w:before="4"/>
              <w:rPr>
                <w:rFonts w:eastAsia="Arial Narrow" w:hAnsi="Arial Narrow" w:cs="Arial Narrow"/>
                <w:sz w:val="38"/>
              </w:rPr>
            </w:pPr>
          </w:p>
          <w:p w:rsidR="000E48BA" w:rsidRPr="000E48BA" w:rsidRDefault="000E48BA" w:rsidP="000E48BA">
            <w:pPr>
              <w:numPr>
                <w:ilvl w:val="0"/>
                <w:numId w:val="11"/>
              </w:numPr>
              <w:tabs>
                <w:tab w:val="left" w:pos="1558"/>
              </w:tabs>
              <w:ind w:hanging="208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Перечень</w:t>
            </w:r>
            <w:r w:rsidRPr="000E48BA">
              <w:rPr>
                <w:rFonts w:ascii="Arial Narrow" w:eastAsia="Arial Narrow" w:hAnsi="Arial Narrow" w:cs="Arial Narrow"/>
                <w:b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выявленных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бесхозяйных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объектов</w:t>
            </w:r>
            <w:r w:rsidRPr="000E48BA">
              <w:rPr>
                <w:rFonts w:ascii="Arial Narrow" w:eastAsia="Arial Narrow" w:hAnsi="Arial Narrow" w:cs="Arial Narrow"/>
                <w:b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b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0"/>
                <w:sz w:val="28"/>
              </w:rPr>
              <w:t>теплоснабжения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4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Бесхозяйных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объектов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централизованного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теплоснабжения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не</w:t>
            </w:r>
            <w:r w:rsidRPr="000E48BA">
              <w:rPr>
                <w:rFonts w:ascii="Arial Narrow" w:eastAsia="Arial Narrow" w:hAnsi="Arial Narrow" w:cs="Arial Narrow"/>
                <w:spacing w:val="1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выявлено.</w:t>
            </w:r>
          </w:p>
        </w:tc>
      </w:tr>
      <w:tr w:rsidR="000E48BA" w:rsidRPr="000E48BA" w:rsidTr="00D74DF3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spacing w:before="10"/>
              <w:rPr>
                <w:rFonts w:eastAsia="Arial Narrow" w:hAnsi="Arial Narrow" w:cs="Arial Narrow"/>
                <w:sz w:val="3"/>
              </w:rPr>
            </w:pPr>
          </w:p>
          <w:p w:rsidR="000E48BA" w:rsidRPr="000E48BA" w:rsidRDefault="006D3799" w:rsidP="000E48BA">
            <w:pPr>
              <w:spacing w:line="120" w:lineRule="exact"/>
              <w:rPr>
                <w:rFonts w:eastAsia="Arial Narrow" w:hAnsi="Arial Narrow" w:cs="Arial Narrow"/>
                <w:sz w:val="12"/>
                <w:lang w:val="en-US"/>
              </w:rPr>
            </w:pPr>
            <w:r w:rsidRPr="006D3799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</w:r>
            <w:r w:rsidRPr="006D3799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  <w:pict>
                <v:group id="docshapegroup120" o:spid="_x0000_s1101" style="width:7.95pt;height:6.75pt;mso-position-horizontal-relative:char;mso-position-vertical-relative:line" coordsize="159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">
                  <v:shape id="docshape121" o:spid="_x0000_s1102" style="position:absolute;left:7;top:7;width:144;height:120;visibility:visible;mso-wrap-style:square;v-text-anchor:top" coordsize="14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oooMIA&#10;AADcAAAADwAAAGRycy9kb3ducmV2LnhtbESPTWvCQBCG7wX/wzKCt7qxmCJpVpFCoXiQVu19yI75&#10;3NmQXWP8951DobcZ5v14Jt9NrlMjDaH2bGC1TEARF97WXBq4nD+eN6BCRLbYeSYDDwqw286ecsys&#10;v/M3jadYKgnhkKGBKsY+0zoUFTkMS98Ty+3qB4dR1qHUdsC7hLtOvyTJq3ZYszRU2NN7RUV7ujnp&#10;/WqK9DAe07S5dj8H33J7u7Axi/m0fwMVaYr/4j/3pxX8teDLMzKB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SiigwgAAANwAAAAPAAAAAAAAAAAAAAAAAJgCAABkcnMvZG93&#10;bnJldi54bWxQSwUGAAAAAAQABAD1AAAAhwMAAAAA&#10;" path="m144,120l,82,144,39,,e" filled="f" strokeweight=".25397mm">
                    <v:path arrowok="t" o:connecttype="custom" o:connectlocs="144,127;0,89;144,46;0,7" o:connectangles="0,0,0,0"/>
                  </v:shape>
                  <w10:wrap type="none"/>
                  <w10:anchorlock/>
                </v:group>
              </w:pict>
            </w:r>
          </w:p>
          <w:p w:rsidR="000E48BA" w:rsidRPr="000E48BA" w:rsidRDefault="000E48BA" w:rsidP="000E48BA">
            <w:pPr>
              <w:spacing w:before="5"/>
              <w:rPr>
                <w:rFonts w:eastAsia="Arial Narrow" w:hAnsi="Arial Narrow" w:cs="Arial Narrow"/>
                <w:sz w:val="14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1245" cy="233172"/>
                  <wp:effectExtent l="0" t="0" r="0" b="0"/>
                  <wp:docPr id="346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2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45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10"/>
              <w:rPr>
                <w:rFonts w:eastAsia="Arial Narrow" w:hAnsi="Arial Narrow" w:cs="Arial Narrow"/>
                <w:sz w:val="13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0151" cy="309562"/>
                  <wp:effectExtent l="0" t="0" r="0" b="0"/>
                  <wp:docPr id="34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2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51" cy="30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19"/>
                <w:lang w:val="en-US"/>
              </w:rPr>
            </w:pPr>
          </w:p>
          <w:p w:rsidR="000E48BA" w:rsidRPr="000E48BA" w:rsidRDefault="000E48BA" w:rsidP="000E48BA">
            <w:pPr>
              <w:ind w:right="-15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98179" cy="319087"/>
                  <wp:effectExtent l="0" t="0" r="0" b="0"/>
                  <wp:docPr id="348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79" cy="31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4"/>
              <w:rPr>
                <w:rFonts w:eastAsia="Arial Narrow" w:hAnsi="Arial Narrow" w:cs="Arial Narrow"/>
                <w:sz w:val="11"/>
                <w:lang w:val="en-US"/>
              </w:rPr>
            </w:pPr>
          </w:p>
          <w:p w:rsidR="000E48BA" w:rsidRPr="000E48BA" w:rsidRDefault="000E48BA" w:rsidP="000E48BA">
            <w:pPr>
              <w:spacing w:line="101" w:lineRule="exact"/>
              <w:rPr>
                <w:rFonts w:eastAsia="Arial Narrow" w:hAnsi="Arial Narrow" w:cs="Arial Narrow"/>
                <w:sz w:val="1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70521" cy="64388"/>
                  <wp:effectExtent l="0" t="0" r="0" b="0"/>
                  <wp:docPr id="349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21" cy="64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14"/>
                <w:lang w:val="en-US"/>
              </w:rPr>
            </w:pPr>
          </w:p>
          <w:p w:rsidR="000E48BA" w:rsidRPr="000E48BA" w:rsidRDefault="000E48BA" w:rsidP="000E48BA">
            <w:pPr>
              <w:ind w:right="-15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28861" cy="319087"/>
                  <wp:effectExtent l="0" t="0" r="0" b="0"/>
                  <wp:docPr id="350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2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61" cy="31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spacing w:before="10"/>
              <w:rPr>
                <w:rFonts w:eastAsia="Arial Narrow" w:hAnsi="Arial Narrow" w:cs="Arial Narrow"/>
                <w:sz w:val="2"/>
                <w:lang w:val="en-US"/>
              </w:rPr>
            </w:pPr>
          </w:p>
          <w:p w:rsidR="000E48BA" w:rsidRPr="000E48BA" w:rsidRDefault="000E48BA" w:rsidP="000E48BA">
            <w:pPr>
              <w:ind w:right="-15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97535" cy="304800"/>
                  <wp:effectExtent l="0" t="0" r="0" b="0"/>
                  <wp:docPr id="351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after="1"/>
              <w:rPr>
                <w:rFonts w:eastAsia="Arial Narrow" w:hAnsi="Arial Narrow" w:cs="Arial Narrow"/>
                <w:sz w:val="11"/>
                <w:lang w:val="en-US"/>
              </w:rPr>
            </w:pPr>
          </w:p>
          <w:p w:rsidR="000E48BA" w:rsidRPr="000E48BA" w:rsidRDefault="006D3799" w:rsidP="000E48BA">
            <w:pPr>
              <w:spacing w:line="120" w:lineRule="exact"/>
              <w:rPr>
                <w:rFonts w:eastAsia="Arial Narrow" w:hAnsi="Arial Narrow" w:cs="Arial Narrow"/>
                <w:sz w:val="12"/>
                <w:lang w:val="en-US"/>
              </w:rPr>
            </w:pPr>
            <w:r w:rsidRPr="006D3799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</w:r>
            <w:r w:rsidRPr="006D3799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  <w:pict>
                <v:group id="docshapegroup122" o:spid="_x0000_s1099" style="width:7.95pt;height:6.75pt;mso-position-horizontal-relative:char;mso-position-vertical-relative:line" coordsize="159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">
                  <v:shape id="docshape123" o:spid="_x0000_s1100" style="position:absolute;left:7;top:7;width:144;height:120;visibility:visible;mso-wrap-style:square;v-text-anchor:top" coordsize="14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lmMsMA&#10;AADcAAAADwAAAGRycy9kb3ducmV2LnhtbESPS4vCQBCE74L/YWjBm052JSJZJ7IIwuJBfO29ybR5&#10;Tk/IjDH+e2dhwVs3VV1f9XozmEb01LnSsoKPeQSCOLO65FzB9bKbrUA4j6yxsUwKnuRgk45Ha0y0&#10;ffCJ+rPPRQhhl6CCwvs2kdJlBRl0c9sSB+1mO4M+rF0udYePEG4a+RlFS2mw5EAosKVtQVl9vpvA&#10;PVZZvO8PcVzdmt+9rbm+X1mp6WT4/gLhafBv8//1jw71F0v4eyZMI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lmMsMAAADcAAAADwAAAAAAAAAAAAAAAACYAgAAZHJzL2Rv&#10;d25yZXYueG1sUEsFBgAAAAAEAAQA9QAAAIgDAAAAAA==&#10;" path="m144,120l,82,144,39,,e" filled="f" strokeweight=".25397mm">
                    <v:path arrowok="t" o:connecttype="custom" o:connectlocs="144,127;0,89;144,46;0,7" o:connectangles="0,0,0,0"/>
                  </v:shape>
                  <w10:wrap type="none"/>
                  <w10:anchorlock/>
                </v:group>
              </w:pict>
            </w:r>
          </w:p>
          <w:p w:rsidR="000E48BA" w:rsidRPr="000E48BA" w:rsidRDefault="000E48BA" w:rsidP="000E48BA">
            <w:pPr>
              <w:spacing w:before="11"/>
              <w:rPr>
                <w:rFonts w:eastAsia="Arial Narrow" w:hAnsi="Arial Narrow" w:cs="Arial Narrow"/>
                <w:sz w:val="13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1579" cy="252412"/>
                  <wp:effectExtent l="0" t="0" r="0" b="0"/>
                  <wp:docPr id="352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79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spacing w:before="5"/>
              <w:rPr>
                <w:rFonts w:eastAsia="Arial Narrow" w:hAnsi="Arial Narrow" w:cs="Arial Narrow"/>
                <w:sz w:val="2"/>
                <w:lang w:val="en-US"/>
              </w:rPr>
            </w:pPr>
          </w:p>
          <w:p w:rsidR="000E48BA" w:rsidRPr="000E48BA" w:rsidRDefault="000E48BA" w:rsidP="000E48BA">
            <w:pPr>
              <w:spacing w:line="153" w:lineRule="exact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88431" cy="97154"/>
                  <wp:effectExtent l="0" t="0" r="0" b="0"/>
                  <wp:docPr id="35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431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8BA" w:rsidRPr="000E48BA" w:rsidTr="00D74DF3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val="24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4"/>
                <w:lang w:val="en-US"/>
              </w:rPr>
            </w:pPr>
          </w:p>
          <w:p w:rsidR="000E48BA" w:rsidRPr="000E48BA" w:rsidRDefault="000E48BA" w:rsidP="000E48BA">
            <w:pPr>
              <w:spacing w:line="157" w:lineRule="exact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63671" cy="100012"/>
                  <wp:effectExtent l="0" t="0" r="0" b="0"/>
                  <wp:docPr id="354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71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4"/>
                <w:lang w:val="en-US"/>
              </w:rPr>
            </w:pPr>
          </w:p>
          <w:p w:rsidR="000E48BA" w:rsidRPr="000E48BA" w:rsidRDefault="006D3799" w:rsidP="000E48BA">
            <w:pPr>
              <w:spacing w:line="201" w:lineRule="exact"/>
              <w:ind w:right="-44"/>
              <w:rPr>
                <w:rFonts w:eastAsia="Arial Narrow" w:hAnsi="Arial Narrow" w:cs="Arial Narrow"/>
                <w:sz w:val="20"/>
                <w:lang w:val="en-US"/>
              </w:rPr>
            </w:pPr>
            <w:r w:rsidRPr="006D3799">
              <w:rPr>
                <w:rFonts w:ascii="Times New Roman" w:eastAsia="Arial Narrow" w:hAnsi="Arial Narrow" w:cs="Arial Narrow"/>
                <w:noProof/>
                <w:position w:val="-3"/>
                <w:sz w:val="20"/>
                <w:szCs w:val="24"/>
                <w:lang w:eastAsia="ru-RU"/>
              </w:rPr>
            </w:r>
            <w:r w:rsidRPr="006D3799">
              <w:rPr>
                <w:rFonts w:ascii="Times New Roman" w:eastAsia="Arial Narrow" w:hAnsi="Arial Narrow" w:cs="Arial Narrow"/>
                <w:noProof/>
                <w:position w:val="-3"/>
                <w:sz w:val="20"/>
                <w:szCs w:val="24"/>
                <w:lang w:eastAsia="ru-RU"/>
              </w:rPr>
              <w:pict>
                <v:group id="docshapegroup124" o:spid="_x0000_s1096" style="width:25.45pt;height:10.1pt;mso-position-horizontal-relative:char;mso-position-vertical-relative:line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">
                  <v:shape id="docshape125" o:spid="_x0000_s1098" type="#_x0000_t75" style="position:absolute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iDgPEAAAA3AAAAA8AAABkcnMvZG93bnJldi54bWxEj09rwkAQxe8Fv8MyQm914x+KRFcJYsVr&#10;rQrehuyYBLOzIbvGtJ++cxC8zfDevPeb5bp3teqoDZVnA+NRAoo497biwsDx5+tjDipEZIu1ZzLw&#10;SwHWq8HbElPrH/xN3SEWSkI4pGigjLFJtQ55SQ7DyDfEol196zDK2hbatviQcFfrSZJ8aocVS0OJ&#10;DW1Kym+HuzNwmc1O3XS/zXY2P//da9p1m8wZ8z7sswWoSH18mZ/Xeyv4U8GXZ2QCvf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EiDgPEAAAA3AAAAA8AAAAAAAAAAAAAAAAA&#10;nwIAAGRycy9kb3ducmV2LnhtbFBLBQYAAAAABAAEAPcAAACQAwAAAAA=&#10;">
                    <v:imagedata r:id="rId35" o:title=""/>
                  </v:shape>
                  <v:shape id="docshape126" o:spid="_x0000_s1097" type="#_x0000_t75" style="position:absolute;left:321;top:48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Vj3bDAAAA3AAAAA8AAABkcnMvZG93bnJldi54bWxET0trwkAQvgv+h2UEb7ox0lqim1D6AA+l&#10;oLbQ45gdk2h2NmTXJP77bqHgbT6+52yywdSio9ZVlhUs5hEI4tzqigsFX4f32RMI55E11pZJwY0c&#10;ZOl4tMFE25531O19IUIIuwQVlN43iZQuL8mgm9uGOHAn2xr0AbaF1C32IdzUMo6iR2mw4tBQYkMv&#10;JeWX/dUoiD+2r99vD2c7/Kxu3Wdv9fJYaKWmk+F5DcLT4O/if/dWh/nLGP6eCRfI9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JWPdsMAAADcAAAADwAAAAAAAAAAAAAAAACf&#10;AgAAZHJzL2Rvd25yZXYueG1sUEsFBgAAAAAEAAQA9wAAAI8DAAAAAA==&#10;">
                    <v:imagedata r:id="rId3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4"/>
                <w:lang w:val="en-US"/>
              </w:rPr>
            </w:pPr>
          </w:p>
          <w:p w:rsidR="000E48BA" w:rsidRPr="000E48BA" w:rsidRDefault="000E48BA" w:rsidP="000E48BA">
            <w:pPr>
              <w:spacing w:line="157" w:lineRule="exact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87917" cy="100012"/>
                  <wp:effectExtent l="0" t="0" r="0" b="0"/>
                  <wp:docPr id="355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29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17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5"/>
                <w:lang w:val="en-US"/>
              </w:rPr>
            </w:pPr>
          </w:p>
          <w:p w:rsidR="000E48BA" w:rsidRPr="000E48BA" w:rsidRDefault="006D3799" w:rsidP="000E48BA">
            <w:pPr>
              <w:spacing w:line="195" w:lineRule="exact"/>
              <w:ind w:right="-15"/>
              <w:rPr>
                <w:rFonts w:eastAsia="Arial Narrow" w:hAnsi="Arial Narrow" w:cs="Arial Narrow"/>
                <w:sz w:val="15"/>
                <w:lang w:val="en-US"/>
              </w:rPr>
            </w:pPr>
            <w:r w:rsidRPr="006D3799">
              <w:rPr>
                <w:rFonts w:ascii="Times New Roman" w:eastAsia="Arial Narrow" w:hAnsi="Arial Narrow" w:cs="Arial Narrow"/>
                <w:noProof/>
                <w:position w:val="1"/>
                <w:sz w:val="14"/>
                <w:szCs w:val="24"/>
                <w:lang w:eastAsia="ru-RU"/>
              </w:rPr>
            </w:r>
            <w:r w:rsidRPr="006D3799">
              <w:rPr>
                <w:rFonts w:ascii="Times New Roman" w:eastAsia="Arial Narrow" w:hAnsi="Arial Narrow" w:cs="Arial Narrow"/>
                <w:noProof/>
                <w:position w:val="1"/>
                <w:sz w:val="14"/>
                <w:szCs w:val="24"/>
                <w:lang w:eastAsia="ru-RU"/>
              </w:rPr>
              <w:pict>
                <v:group id="docshapegroup127" o:spid="_x0000_s1094" style="width:6pt;height:7.95pt;mso-position-horizontal-relative:char;mso-position-vertical-relative:line" coordsize="120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">
                  <v:shape id="docshape128" o:spid="_x0000_s1095" style="position:absolute;left:7;top:7;width:106;height:144;visibility:visible;mso-wrap-style:square;v-text-anchor:top" coordsize="106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21XMMA&#10;AADcAAAADwAAAGRycy9kb3ducmV2LnhtbERPS2vCQBC+C/6HZYTemk0DVYmu0loKFT34KD0P2TEJ&#10;ZmfD7hrjv3eFgrf5+J4zX/amER05X1tW8JakIIgLq2suFfwev1+nIHxA1thYJgU38rBcDAdzzLW9&#10;8p66QyhFDGGfo4IqhDaX0hcVGfSJbYkjd7LOYIjQlVI7vMZw08gsTcfSYM2xocKWVhUV58PFKFht&#10;zfni9HY3ef88fv2t602X3SZKvYz6jxmIQH14iv/dPzrOz8bweCZ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21XMMAAADcAAAADwAAAAAAAAAAAAAAAACYAgAAZHJzL2Rv&#10;d25yZXYueG1sUEsFBgAAAAAEAAQA9QAAAIgDAAAAAA==&#10;" path="m,144l39,,67,144,106,e" filled="f" strokeweight=".25397mm">
                    <v:path arrowok="t" o:connecttype="custom" o:connectlocs="0,151;39,7;67,151;106,7" o:connectangles="0,0,0,0"/>
                  </v:shape>
                  <w10:wrap type="none"/>
                  <w10:anchorlock/>
                </v:group>
              </w:pict>
            </w:r>
            <w:r w:rsidR="000E48BA" w:rsidRPr="000E48BA">
              <w:rPr>
                <w:rFonts w:eastAsia="Arial Narrow" w:hAnsi="Arial Narrow" w:cs="Arial Narrow"/>
                <w:spacing w:val="31"/>
                <w:position w:val="1"/>
                <w:sz w:val="15"/>
                <w:lang w:val="en-US"/>
              </w:rPr>
              <w:t xml:space="preserve"> </w:t>
            </w:r>
            <w:r w:rsidR="000E48BA" w:rsidRPr="000E48BA">
              <w:rPr>
                <w:rFonts w:eastAsia="Arial Narrow" w:hAnsi="Arial Narrow" w:cs="Arial Narrow"/>
                <w:noProof/>
                <w:spacing w:val="31"/>
                <w:position w:val="-3"/>
                <w:sz w:val="15"/>
                <w:lang w:eastAsia="ru-RU"/>
              </w:rPr>
              <w:drawing>
                <wp:inline distT="0" distB="0" distL="0" distR="0">
                  <wp:extent cx="180711" cy="98012"/>
                  <wp:effectExtent l="0" t="0" r="0" b="0"/>
                  <wp:docPr id="356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30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11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4"/>
                <w:lang w:val="en-US"/>
              </w:rPr>
            </w:pPr>
          </w:p>
          <w:p w:rsidR="000E48BA" w:rsidRPr="000E48BA" w:rsidRDefault="000E48BA" w:rsidP="000E48BA">
            <w:pPr>
              <w:spacing w:line="202" w:lineRule="exact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287792" cy="128587"/>
                  <wp:effectExtent l="0" t="0" r="0" b="0"/>
                  <wp:docPr id="357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31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92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4"/>
                <w:lang w:val="en-US"/>
              </w:rPr>
            </w:pPr>
          </w:p>
          <w:p w:rsidR="000E48BA" w:rsidRPr="000E48BA" w:rsidRDefault="000E48BA" w:rsidP="000E48BA">
            <w:pPr>
              <w:spacing w:line="183" w:lineRule="exact"/>
              <w:ind w:right="-29"/>
              <w:rPr>
                <w:rFonts w:eastAsia="Arial Narrow" w:hAnsi="Arial Narrow" w:cs="Arial Narrow"/>
                <w:sz w:val="18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19079" cy="116586"/>
                  <wp:effectExtent l="0" t="0" r="0" b="0"/>
                  <wp:docPr id="358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32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79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83"/>
        <w:gridCol w:w="173"/>
        <w:gridCol w:w="111"/>
        <w:gridCol w:w="169"/>
        <w:gridCol w:w="111"/>
        <w:gridCol w:w="284"/>
        <w:gridCol w:w="562"/>
        <w:gridCol w:w="562"/>
        <w:gridCol w:w="562"/>
        <w:gridCol w:w="562"/>
        <w:gridCol w:w="840"/>
        <w:gridCol w:w="562"/>
        <w:gridCol w:w="3932"/>
        <w:gridCol w:w="846"/>
        <w:gridCol w:w="841"/>
        <w:gridCol w:w="1124"/>
      </w:tblGrid>
      <w:tr w:rsidR="000E48BA" w:rsidRPr="000E48BA" w:rsidTr="00D74DF3">
        <w:trPr>
          <w:trHeight w:hRule="exact" w:val="7603"/>
        </w:trPr>
        <w:tc>
          <w:tcPr>
            <w:tcW w:w="1131" w:type="dxa"/>
            <w:gridSpan w:val="6"/>
            <w:tcBorders>
              <w:top w:val="nil"/>
              <w:left w:val="nil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0393" w:type="dxa"/>
            <w:gridSpan w:val="10"/>
            <w:vMerge w:val="restart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  <w:p w:rsidR="000E48BA" w:rsidRPr="000E48BA" w:rsidRDefault="000E48BA" w:rsidP="000E48BA">
            <w:pPr>
              <w:tabs>
                <w:tab w:val="left" w:pos="9265"/>
              </w:tabs>
              <w:spacing w:before="165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sz w:val="28"/>
                <w:lang w:val="en-US"/>
              </w:rPr>
              <w:t>Содержание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  <w:lang w:val="en-US"/>
              </w:rPr>
              <w:t>Лист</w:t>
            </w:r>
          </w:p>
          <w:p w:rsidR="000E48BA" w:rsidRPr="000E48BA" w:rsidRDefault="000E48BA" w:rsidP="000E48BA">
            <w:pPr>
              <w:numPr>
                <w:ilvl w:val="0"/>
                <w:numId w:val="10"/>
              </w:numPr>
              <w:tabs>
                <w:tab w:val="left" w:pos="703"/>
                <w:tab w:val="right" w:pos="9416"/>
              </w:tabs>
              <w:spacing w:before="12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Основание</w:t>
            </w:r>
            <w:r w:rsidRPr="000E48BA">
              <w:rPr>
                <w:rFonts w:ascii="Arial Narrow" w:eastAsia="Arial Narrow" w:hAnsi="Arial Narrow" w:cs="Arial Narrow"/>
                <w:spacing w:val="1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разработки</w:t>
            </w:r>
            <w:r w:rsidRPr="000E48BA">
              <w:rPr>
                <w:rFonts w:ascii="Arial Narrow" w:eastAsia="Arial Narrow" w:hAnsi="Arial Narrow" w:cs="Arial Narrow"/>
                <w:spacing w:val="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проектной</w:t>
            </w:r>
            <w:r w:rsidRPr="000E48BA">
              <w:rPr>
                <w:rFonts w:ascii="Arial Narrow" w:eastAsia="Arial Narrow" w:hAnsi="Arial Narrow" w:cs="Arial Narrow"/>
                <w:spacing w:val="1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документации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2</w:t>
            </w:r>
          </w:p>
          <w:p w:rsidR="000E48BA" w:rsidRPr="000E48BA" w:rsidRDefault="000E48BA" w:rsidP="000E48BA">
            <w:pPr>
              <w:numPr>
                <w:ilvl w:val="0"/>
                <w:numId w:val="10"/>
              </w:numPr>
              <w:tabs>
                <w:tab w:val="left" w:pos="742"/>
                <w:tab w:val="right" w:pos="9416"/>
              </w:tabs>
              <w:spacing w:before="120"/>
              <w:ind w:left="741" w:hanging="20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Исходные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данные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условия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подготовки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проектной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документации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2</w:t>
            </w:r>
          </w:p>
          <w:p w:rsidR="000E48BA" w:rsidRPr="000E48BA" w:rsidRDefault="000E48BA" w:rsidP="000E48BA">
            <w:pPr>
              <w:numPr>
                <w:ilvl w:val="0"/>
                <w:numId w:val="10"/>
              </w:numPr>
              <w:tabs>
                <w:tab w:val="left" w:pos="732"/>
                <w:tab w:val="right" w:pos="9416"/>
              </w:tabs>
              <w:spacing w:before="116"/>
              <w:ind w:left="731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Технико-экономическое</w:t>
            </w:r>
            <w:r w:rsidRPr="000E48BA">
              <w:rPr>
                <w:rFonts w:ascii="Arial Narrow" w:eastAsia="Arial Narrow" w:hAnsi="Arial Narrow" w:cs="Arial Narrow"/>
                <w:spacing w:val="4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состояние</w:t>
            </w:r>
            <w:r w:rsidRPr="000E48BA">
              <w:rPr>
                <w:rFonts w:ascii="Arial Narrow" w:eastAsia="Arial Narrow" w:hAnsi="Arial Narrow" w:cs="Arial Narrow"/>
                <w:spacing w:val="4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spacing w:val="4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теплоснабжения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4</w:t>
            </w:r>
          </w:p>
          <w:p w:rsidR="000E48BA" w:rsidRPr="000E48BA" w:rsidRDefault="000E48BA" w:rsidP="000E48BA">
            <w:pPr>
              <w:numPr>
                <w:ilvl w:val="0"/>
                <w:numId w:val="10"/>
              </w:numPr>
              <w:tabs>
                <w:tab w:val="left" w:pos="741"/>
                <w:tab w:val="right" w:pos="9416"/>
              </w:tabs>
              <w:spacing w:before="120"/>
              <w:ind w:left="741" w:hanging="20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Сведения</w:t>
            </w:r>
            <w:r w:rsidRPr="000E48BA">
              <w:rPr>
                <w:rFonts w:ascii="Arial Narrow" w:eastAsia="Arial Narrow" w:hAnsi="Arial Narrow" w:cs="Arial Narrow"/>
                <w:spacing w:val="-1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балансе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потребления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энергии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6</w:t>
            </w:r>
          </w:p>
          <w:p w:rsidR="000E48BA" w:rsidRPr="000E48BA" w:rsidRDefault="000E48BA" w:rsidP="000E48BA">
            <w:pPr>
              <w:numPr>
                <w:ilvl w:val="0"/>
                <w:numId w:val="10"/>
              </w:numPr>
              <w:tabs>
                <w:tab w:val="left" w:pos="732"/>
                <w:tab w:val="right" w:pos="9416"/>
              </w:tabs>
              <w:spacing w:before="121"/>
              <w:ind w:left="731" w:hanging="193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Направления</w:t>
            </w:r>
            <w:r w:rsidRPr="000E48BA">
              <w:rPr>
                <w:rFonts w:ascii="Arial Narrow" w:eastAsia="Arial Narrow" w:hAnsi="Arial Narrow" w:cs="Arial Narrow"/>
                <w:spacing w:val="13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развития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spacing w:val="13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  <w:lang w:val="en-US"/>
              </w:rPr>
              <w:t>теплоснабжения</w:t>
            </w:r>
            <w:r w:rsidRPr="000E48BA">
              <w:rPr>
                <w:rFonts w:eastAsia="Arial Narrow" w:cs="Arial Narrow"/>
                <w:sz w:val="28"/>
                <w:lang w:val="en-US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  <w:lang w:val="en-US"/>
              </w:rPr>
              <w:t>6</w:t>
            </w:r>
          </w:p>
          <w:p w:rsidR="000E48BA" w:rsidRPr="000E48BA" w:rsidRDefault="000E48BA" w:rsidP="000E48BA">
            <w:pPr>
              <w:numPr>
                <w:ilvl w:val="0"/>
                <w:numId w:val="10"/>
              </w:numPr>
              <w:tabs>
                <w:tab w:val="left" w:pos="741"/>
                <w:tab w:val="right" w:pos="9416"/>
              </w:tabs>
              <w:spacing w:before="120"/>
              <w:ind w:left="741" w:hanging="20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Предложения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строительству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реконструкции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теплоснабжения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7</w:t>
            </w:r>
          </w:p>
          <w:p w:rsidR="000E48BA" w:rsidRPr="000E48BA" w:rsidRDefault="000E48BA" w:rsidP="000E48BA">
            <w:pPr>
              <w:numPr>
                <w:ilvl w:val="0"/>
                <w:numId w:val="10"/>
              </w:numPr>
              <w:tabs>
                <w:tab w:val="left" w:pos="741"/>
                <w:tab w:val="right" w:pos="9416"/>
              </w:tabs>
              <w:spacing w:before="120"/>
              <w:ind w:left="741" w:hanging="20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Экологические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аспекты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мероприятий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строительству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реконструкции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8</w:t>
            </w:r>
          </w:p>
          <w:p w:rsidR="000E48BA" w:rsidRPr="000E48BA" w:rsidRDefault="000E48BA" w:rsidP="000E48BA">
            <w:pPr>
              <w:numPr>
                <w:ilvl w:val="0"/>
                <w:numId w:val="10"/>
              </w:numPr>
              <w:tabs>
                <w:tab w:val="left" w:pos="741"/>
                <w:tab w:val="right" w:pos="9416"/>
              </w:tabs>
              <w:spacing w:before="116"/>
              <w:ind w:left="741" w:hanging="202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Оценка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объемов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капитальных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  <w:lang w:val="en-US"/>
              </w:rPr>
              <w:t>вложений</w:t>
            </w:r>
            <w:r w:rsidRPr="000E48BA">
              <w:rPr>
                <w:rFonts w:eastAsia="Arial Narrow" w:cs="Arial Narrow"/>
                <w:sz w:val="28"/>
                <w:lang w:val="en-US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  <w:lang w:val="en-US"/>
              </w:rPr>
              <w:t>8</w:t>
            </w:r>
          </w:p>
          <w:p w:rsidR="000E48BA" w:rsidRPr="000E48BA" w:rsidRDefault="000E48BA" w:rsidP="000E48BA">
            <w:pPr>
              <w:numPr>
                <w:ilvl w:val="0"/>
                <w:numId w:val="10"/>
              </w:numPr>
              <w:tabs>
                <w:tab w:val="left" w:pos="741"/>
                <w:tab w:val="right" w:pos="9416"/>
              </w:tabs>
              <w:spacing w:before="120"/>
              <w:ind w:left="741" w:hanging="20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Перечень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выявленных</w:t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бесхозяйных</w:t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объектов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теплоснабжения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8</w:t>
            </w:r>
          </w:p>
        </w:tc>
      </w:tr>
      <w:tr w:rsidR="000E48BA" w:rsidRPr="000E48BA" w:rsidTr="00D74DF3">
        <w:trPr>
          <w:trHeight w:hRule="exact" w:val="556"/>
        </w:trPr>
        <w:tc>
          <w:tcPr>
            <w:tcW w:w="283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spacing w:before="8"/>
              <w:rPr>
                <w:rFonts w:eastAsia="Arial Narrow" w:hAnsi="Arial Narrow" w:cs="Arial Narrow"/>
                <w:sz w:val="23"/>
              </w:rPr>
            </w:pPr>
          </w:p>
          <w:p w:rsidR="000E48BA" w:rsidRPr="000E48BA" w:rsidRDefault="006D3799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6D3799">
              <w:rPr>
                <w:rFonts w:ascii="Times New Roman" w:eastAsia="Arial Narrow" w:hAnsi="Arial Narrow" w:cs="Arial Narrow"/>
                <w:noProof/>
                <w:sz w:val="20"/>
                <w:szCs w:val="24"/>
                <w:lang w:eastAsia="ru-RU"/>
              </w:rPr>
            </w:r>
            <w:r w:rsidRPr="006D3799">
              <w:rPr>
                <w:rFonts w:ascii="Times New Roman" w:eastAsia="Arial Narrow" w:hAnsi="Arial Narrow" w:cs="Arial Narrow"/>
                <w:noProof/>
                <w:sz w:val="20"/>
                <w:szCs w:val="24"/>
                <w:lang w:eastAsia="ru-RU"/>
              </w:rPr>
              <w:pict>
                <v:group id="docshapegroup129" o:spid="_x0000_s1087" style="width:7.95pt;height:60.25pt;mso-position-horizontal-relative:char;mso-position-vertical-relative:line" coordsize="159,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">
                  <v:shape id="docshape130" o:spid="_x0000_s1093" style="position:absolute;left:9;top:1089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om8MA&#10;AADaAAAADwAAAGRycy9kb3ducmV2LnhtbESPQWvCQBSE74X+h+UVvNVNFaSkboItLUjrxRj0+si+&#10;JsHs23R3jfHfu0LB4zAz3zDLfDSdGMj51rKCl2kCgriyuuVaQbn7en4F4QOyxs4yKbiQhzx7fFhi&#10;qu2ZtzQUoRYRwj5FBU0IfSqlrxoy6Ke2J47er3UGQ5SultrhOcJNJ2dJspAGW44LDfb00VB1LE5G&#10;gfvbdZcwbP3nbH/YvP98l8mhLZWaPI2rNxCBxnAP/7fXWsEcblfiDZ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com8MAAADaAAAADwAAAAAAAAAAAAAAAACYAgAAZHJzL2Rv&#10;d25yZXYueG1sUEsFBgAAAAAEAAQA9QAAAIgDAAAAAA==&#10;" path="m33,l19,4,14,9,4,14,,24,,48,4,62r10,5l19,76,33,86,52,96r34,9l105,105r15,-5l134,96r5,-15l139,57r-5,-9l120,28,105,24e" filled="f" strokeweight=".33864mm">
                    <v:path arrowok="t" o:connecttype="custom" o:connectlocs="33,1090;19,1094;14,1099;4,1104;0,1114;0,1138;4,1152;14,1157;19,1166;33,1176;52,1186;86,1195;105,1195;120,1190;134,1186;139,1171;139,1147;134,1138;120,1118;105,1114" o:connectangles="0,0,0,0,0,0,0,0,0,0,0,0,0,0,0,0,0,0,0,0"/>
                  </v:shape>
                  <v:shape id="docshape131" o:spid="_x0000_s1092" style="position:absolute;left:57;top:998;width:92;height:82;visibility:visible;mso-wrap-style:square;v-text-anchor:top" coordsize="9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iRYMQA&#10;AADaAAAADwAAAGRycy9kb3ducmV2LnhtbESPT2sCMRTE7wW/Q3hCbzWr0FZXo4goLYUe/HPw+Nw8&#10;N4ubl5ikuv32TaHQ4zAzv2Fmi8624kYhNo4VDAcFCOLK6YZrBYf95mkMIiZkja1jUvBNERbz3sMM&#10;S+3uvKXbLtUiQziWqMCk5EspY2XIYhw4T5y9swsWU5ahljrgPcNtK0dF8SItNpwXDHpaGaouuy+r&#10;IFw//Llo2klarU+fh9ejeRv5TqnHfrecgkjUpf/wX/tdK3iG3yv5Bs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okWDEAAAA2gAAAA8AAAAAAAAAAAAAAAAAmAIAAGRycy9k&#10;b3ducmV2LnhtbFBLBQYAAAAABAAEAPUAAACJAwAAAAA=&#10;" path="m,34l,20,4,10,19,,38,,52,5,72,15,86,29r5,15l91,63r-5,9l72,82r-20,l38,77,19,68,4,48,,34xe" filled="f" strokeweight=".33864mm">
                    <v:path arrowok="t" o:connecttype="custom" o:connectlocs="0,1032;0,1018;4,1008;19,998;38,998;52,1003;72,1013;86,1027;91,1042;91,1061;86,1070;72,1080;52,1080;38,1075;19,1066;4,1046;0,1032" o:connectangles="0,0,0,0,0,0,0,0,0,0,0,0,0,0,0,0,0"/>
                  </v:shape>
                  <v:shape id="docshape132" o:spid="_x0000_s1091" style="position:absolute;left:57;top:566;width:92;height:408;visibility:visible" coordsize="92,4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qv8MA&#10;AADaAAAADwAAAGRycy9kb3ducmV2LnhtbESPQWvCQBSE7wX/w/IEb3W3IlJSV5FCUPQgags9PrPP&#10;JJp9G7Orif/eLRR6HGbmG2Y672wl7tT40rGGt6ECQZw5U3Ku4euQvr6D8AHZYOWYNDzIw3zWe5li&#10;YlzLO7rvQy4ihH2CGooQ6kRKnxVk0Q9dTRy9k2sshiibXJoG2wi3lRwpNZEWS44LBdb0WVB22d+s&#10;hg2mqbr9rJfb/Lu9ZOflVR3HV60H/W7xASJQF/7Df+2V0TCB3yvxBs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Cqv8MAAADaAAAADwAAAAAAAAAAAAAAAACYAgAAZHJzL2Rv&#10;d25yZXYueG1sUEsFBgAAAAAEAAQA9QAAAIgDAAAAAA==&#10;" adj="0,,0" path="m19,394l4,380,,360,,341,4,327r15,l33,336r5,15l48,380r4,14l67,404r5,4l86,404r5,-15l91,370,86,351,72,341m,216r,39l67,274r19,10l91,298r,10m,216r91,29m72,125r14,15l91,154r,19l86,183r-10,5l72,192r-20,l38,188,19,178,4,164,,149,,130,4,120r15,-9m,106r91,24m19,l4,10,,15,,34,4,48,19,63r19,9l52,77r20,l86,68,91,58r,-19l86,29,72,15e" filled="f" strokeweight=".33864mm">
                    <v:stroke joinstyle="round"/>
                    <v:formulas/>
                    <v:path arrowok="t" o:connecttype="custom" o:connectlocs="19,960;4,946;0,926;0,907;4,893;19,893;33,902;38,917;48,946;52,960;67,970;72,974;86,970;91,955;91,936;86,917;72,907;0,782;0,821;67,840;86,850;91,864;91,874;0,782;91,811;72,691;86,706;91,720;91,739;86,749;76,754;72,758;52,758;38,754;19,744;4,730;0,715;0,696;4,686;19,677;0,672;91,696;19,566;4,576;0,581;0,600;4,614;19,629;38,638;52,643;72,643;86,634;91,624;91,605;86,595;72,581" o:connectangles="0,0,0,0,0,0,0,0,0,0,0,0,0,0,0,0,0,0,0,0,0,0,0,0,0,0,0,0,0,0,0,0,0,0,0,0,0,0,0,0,0,0,0,0,0,0,0,0,0,0,0,0,0,0,0,0"/>
                  </v:shape>
                  <v:shape id="docshape133" o:spid="_x0000_s1090" style="position:absolute;left:57;top:460;width:92;height:87;visibility:visible;mso-wrap-style:square;v-text-anchor:top" coordsize="92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MFl8QA&#10;AADaAAAADwAAAGRycy9kb3ducmV2LnhtbESPQWvCQBSE74L/YXmFXqRuLE0qqauIUOipxCSHentk&#10;X5PQ7NuY3cb037uC0OMwM98wm91kOjHS4FrLClbLCARxZXXLtYKyeH9ag3AeWWNnmRT8kYPddj7b&#10;YKrthY805r4WAcIuRQWN930qpasaMuiWticO3rcdDPogh1rqAS8Bbjr5HEWJNNhyWGiwp0ND1U/+&#10;axSQPU1ZHo8Jn4u6jM3+M3v5Wij1+DDt30B4mvx/+N7+0Ape4XYl3AC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TBZfEAAAA2gAAAA8AAAAAAAAAAAAAAAAAmAIAAGRycy9k&#10;b3ducmV2LnhtbFBLBQYAAAAABAAEAPUAAACJAwAAAAA=&#10;" path="m,38l,19,4,14,19,5,38,,52,5r20,9l86,33r5,15l91,62,86,72,72,81,52,86,38,81,19,67,4,53,,38xe" filled="f" strokeweight=".33864mm">
                    <v:path arrowok="t" o:connecttype="custom" o:connectlocs="0,499;0,480;4,475;19,466;38,461;52,466;72,475;86,494;91,509;91,523;86,533;72,542;52,547;38,542;19,528;4,514;0,499" o:connectangles="0,0,0,0,0,0,0,0,0,0,0,0,0,0,0,0,0"/>
                  </v:shape>
                  <v:shape id="docshape134" o:spid="_x0000_s1089" style="position:absolute;left:9;top:115;width:140;height:317;visibility:visible" coordsize="140,3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Cw78A&#10;AADaAAAADwAAAGRycy9kb3ducmV2LnhtbERPy4rCMBTdD/gP4QruxtQHg9RGEcVhltq6cHltbh/a&#10;3JQmox2/3iyEWR7OO1n3phF36lxtWcFkHIEgzq2uuVRwyvafCxDOI2tsLJOCP3KwXg0+Eoy1ffCR&#10;7qkvRQhhF6OCyvs2ltLlFRl0Y9sSB66wnUEfYFdK3eEjhJtGTqPoSxqsOTRU2NK2ovyW/hoF37Mi&#10;32fp5TI/S24O6eRa7vxTqdGw3yxBeOr9v/jt/tEKwtZwJdw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PsLDvwAAANoAAAAPAAAAAAAAAAAAAAAAAJgCAABkcnMvZG93bnJl&#10;di54bWxQSwUGAAAAAAQABAD1AAAAhAMAAAAA&#10;" adj="0,,0" path="m67,303l52,288,48,274,33,255,19,245r-15,l,250r,19l4,279r10,9l115,317r9,-5l134,307r5,-9l139,279r-5,-10l120,250,100,240,86,235r-19,l52,245r-4,10l48,274m120,135r14,14l139,163r,20l134,192r-10,5l120,202r-20,l86,202,67,187,52,173,48,159r,-20l52,130,67,120m48,115r91,29m96,82r4,-63m48,r91,29m48,67r91,29e" filled="f" strokeweight=".33864mm">
                    <v:stroke joinstyle="round"/>
                    <v:formulas/>
                    <v:path arrowok="t" o:connecttype="custom" o:connectlocs="67,418;52,403;48,389;33,370;19,360;4,360;0,365;0,384;4,394;14,403;115,432;124,427;134,422;139,413;139,394;134,384;120,365;100,355;86,350;67,350;52,360;48,370;48,389;120,250;134,264;139,278;139,298;134,307;124,312;120,317;100,317;86,317;67,302;52,288;48,274;48,254;52,245;67,235;48,230;139,259;96,197;100,134;48,115;139,144;48,182;139,211" o:connectangles="0,0,0,0,0,0,0,0,0,0,0,0,0,0,0,0,0,0,0,0,0,0,0,0,0,0,0,0,0,0,0,0,0,0,0,0,0,0,0,0,0,0,0,0,0,0"/>
                  </v:shape>
                  <v:shape id="docshape135" o:spid="_x0000_s1088" style="position:absolute;left:57;top:9;width:92;height:82;visibility:visible;mso-wrap-style:square;v-text-anchor:top" coordsize="9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bZcMA&#10;AADaAAAADwAAAGRycy9kb3ducmV2LnhtbESPQWsCMRSE7wX/Q3hCbzWrh7auRhFpsRQ8VD14fG6e&#10;m8XNS0yibv+9KRQ8DjPzDTOdd7YVVwqxcaxgOChAEFdON1wr2G0/X95BxISssXVMCn4pwnzWe5pi&#10;qd2Nf+i6SbXIEI4lKjAp+VLKWBmyGAfOE2fv6ILFlGWopQ54y3DbylFRvEqLDecFg56WhqrT5mIV&#10;hPO3PxZNO07Lj8N697Y3q5HvlHrud4sJiERdeoT/219awRj+ruQb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WbZcMAAADaAAAADwAAAAAAAAAAAAAAAACYAgAAZHJzL2Rv&#10;d25yZXYueG1sUEsFBgAAAAAEAAQA9QAAAIgDAAAAAA==&#10;" path="m,38l,19,4,9,19,,38,,52,4,72,14,86,28r5,15l91,62,86,72,72,81r-20,l38,81,19,67,4,52,,38xe" filled="f" strokeweight=".33864mm">
                    <v:path arrowok="t" o:connecttype="custom" o:connectlocs="0,48;0,29;4,19;19,10;38,10;52,14;72,24;86,38;91,53;91,72;86,82;72,91;52,91;38,91;19,77;4,62;0,48" o:connectangles="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284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0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4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0393" w:type="dxa"/>
            <w:gridSpan w:val="10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835"/>
        </w:trPr>
        <w:tc>
          <w:tcPr>
            <w:tcW w:w="283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0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4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0393" w:type="dxa"/>
            <w:gridSpan w:val="10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1113"/>
        </w:trPr>
        <w:tc>
          <w:tcPr>
            <w:tcW w:w="283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0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4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0393" w:type="dxa"/>
            <w:gridSpan w:val="10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1108"/>
        </w:trPr>
        <w:tc>
          <w:tcPr>
            <w:tcW w:w="283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0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4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0393" w:type="dxa"/>
            <w:gridSpan w:val="10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1387"/>
        </w:trPr>
        <w:tc>
          <w:tcPr>
            <w:tcW w:w="456" w:type="dxa"/>
            <w:gridSpan w:val="2"/>
            <w:vMerge w:val="restart"/>
            <w:tcBorders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0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6D3799" w:rsidP="000E48BA">
            <w:pPr>
              <w:spacing w:line="120" w:lineRule="exact"/>
              <w:rPr>
                <w:rFonts w:eastAsia="Arial Narrow" w:hAnsi="Arial Narrow" w:cs="Arial Narrow"/>
                <w:sz w:val="12"/>
                <w:lang w:val="en-US"/>
              </w:rPr>
            </w:pPr>
            <w:r w:rsidRPr="006D3799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</w:r>
            <w:r w:rsidRPr="006D3799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  <w:pict>
                <v:group id="docshapegroup136" o:spid="_x0000_s1085" style="width:7.95pt;height:7pt;mso-position-horizontal-relative:char;mso-position-vertical-relative:line" coordsize="159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">
                  <v:shape id="docshape137" o:spid="_x0000_s1086" style="position:absolute;left:9;top:9;width:140;height:120;visibility:visible;mso-wrap-style:square;v-text-anchor:top" coordsize="14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tPdsUA&#10;AADcAAAADwAAAGRycy9kb3ducmV2LnhtbESPQWvDMAyF74P9B6NBb6uzHUrJ6pZQulHoYSzdWI9a&#10;rCWhsRxsN8n+/XQo9Cbxnt77tNpMrlMDhdh6NvA0z0ARV962XBv4PL4+LkHFhGyx80wG/ijCZn1/&#10;t8Lc+pE/aChTrSSEY44GmpT6XOtYNeQwzn1PLNqvDw6TrKHWNuAo4a7Tz1m20A5bloYGe9o2VJ3L&#10;izMQ3vDUjj+74VBsixOVl+H7q383ZvYwFS+gEk3pZr5e763gZ0Irz8gE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092xQAAANwAAAAPAAAAAAAAAAAAAAAAAJgCAABkcnMv&#10;ZG93bnJldi54bWxQSwUGAAAAAAQABAD1AAAAigMAAAAA&#10;" path="m139,120l,81,139,38,,e" filled="f" strokeweight=".33864mm">
                    <v:path arrowok="t" o:connecttype="custom" o:connectlocs="139,130;0,91;139,48;0,10" o:connectangles="0,0,0,0"/>
                  </v:shape>
                  <w10:wrap type="none"/>
                  <w10:anchorlock/>
                </v:group>
              </w:pict>
            </w:r>
          </w:p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14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0582" cy="228600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14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0150" cy="309562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50" cy="30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0393" w:type="dxa"/>
            <w:gridSpan w:val="10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1111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 w:val="restart"/>
          </w:tcPr>
          <w:p w:rsidR="000E48BA" w:rsidRPr="000E48BA" w:rsidRDefault="000E48BA" w:rsidP="000E48BA">
            <w:pPr>
              <w:spacing w:before="5"/>
              <w:rPr>
                <w:rFonts w:eastAsia="Arial Narrow" w:hAnsi="Arial Narrow" w:cs="Arial Narrow"/>
                <w:sz w:val="18"/>
                <w:lang w:val="en-US"/>
              </w:rPr>
            </w:pPr>
          </w:p>
          <w:p w:rsidR="000E48BA" w:rsidRPr="000E48BA" w:rsidRDefault="000E48BA" w:rsidP="000E48BA">
            <w:pPr>
              <w:ind w:right="-29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1248" cy="319087"/>
                  <wp:effectExtent l="0" t="0" r="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48" cy="31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10" w:after="1"/>
              <w:rPr>
                <w:rFonts w:eastAsia="Arial Narrow" w:hAnsi="Arial Narrow" w:cs="Arial Narrow"/>
                <w:sz w:val="10"/>
                <w:lang w:val="en-US"/>
              </w:rPr>
            </w:pPr>
          </w:p>
          <w:p w:rsidR="000E48BA" w:rsidRPr="000E48BA" w:rsidRDefault="000E48BA" w:rsidP="000E48BA">
            <w:pPr>
              <w:spacing w:line="101" w:lineRule="exact"/>
              <w:rPr>
                <w:rFonts w:eastAsia="Arial Narrow" w:hAnsi="Arial Narrow" w:cs="Arial Narrow"/>
                <w:sz w:val="1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70520" cy="64388"/>
                  <wp:effectExtent l="0" t="0" r="0" b="0"/>
                  <wp:docPr id="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20" cy="64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14"/>
                <w:lang w:val="en-US"/>
              </w:rPr>
            </w:pPr>
          </w:p>
          <w:p w:rsidR="000E48BA" w:rsidRPr="000E48BA" w:rsidRDefault="000E48BA" w:rsidP="000E48BA">
            <w:pPr>
              <w:ind w:right="-29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31929" cy="319087"/>
                  <wp:effectExtent l="0" t="0" r="0" b="0"/>
                  <wp:docPr id="36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29" cy="31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" w:type="dxa"/>
            <w:gridSpan w:val="2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0393" w:type="dxa"/>
            <w:gridSpan w:val="10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275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5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0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743" w:type="dxa"/>
            <w:gridSpan w:val="4"/>
            <w:vMerge w:val="restart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spacing w:before="132"/>
              <w:ind w:right="215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</w:tr>
      <w:tr w:rsidR="000E48BA" w:rsidRPr="000E48BA" w:rsidTr="00D74DF3">
        <w:trPr>
          <w:trHeight w:hRule="exact" w:val="278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5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743" w:type="dxa"/>
            <w:gridSpan w:val="4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278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5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9"/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0E48BA" w:rsidP="000E48BA">
            <w:pPr>
              <w:spacing w:line="153" w:lineRule="exact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67178" cy="97155"/>
                  <wp:effectExtent l="0" t="0" r="0" b="0"/>
                  <wp:docPr id="25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78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9"/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6D3799" w:rsidP="000E48BA">
            <w:pPr>
              <w:spacing w:line="201" w:lineRule="exact"/>
              <w:ind w:right="-58"/>
              <w:rPr>
                <w:rFonts w:eastAsia="Arial Narrow" w:hAnsi="Arial Narrow" w:cs="Arial Narrow"/>
                <w:sz w:val="20"/>
                <w:lang w:val="en-US"/>
              </w:rPr>
            </w:pPr>
            <w:r w:rsidRPr="006D3799">
              <w:rPr>
                <w:rFonts w:ascii="Times New Roman" w:eastAsia="Arial Narrow" w:hAnsi="Arial Narrow" w:cs="Arial Narrow"/>
                <w:noProof/>
                <w:position w:val="-3"/>
                <w:sz w:val="20"/>
                <w:szCs w:val="24"/>
                <w:lang w:eastAsia="ru-RU"/>
              </w:rPr>
            </w:r>
            <w:r w:rsidRPr="006D3799">
              <w:rPr>
                <w:rFonts w:ascii="Times New Roman" w:eastAsia="Arial Narrow" w:hAnsi="Arial Narrow" w:cs="Arial Narrow"/>
                <w:noProof/>
                <w:position w:val="-3"/>
                <w:sz w:val="20"/>
                <w:szCs w:val="24"/>
                <w:lang w:eastAsia="ru-RU"/>
              </w:rPr>
              <w:pict>
                <v:group id="docshapegroup138" o:spid="_x0000_s1082" style="width:25.45pt;height:10.1pt;mso-position-horizontal-relative:char;mso-position-vertical-relative:line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">
                  <v:shape id="docshape139" o:spid="_x0000_s1084" type="#_x0000_t75" style="position:absolute;width:255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Fjt3CAAAA3AAAAA8AAABkcnMvZG93bnJldi54bWxET8lqwzAQvQfyD2ICvSVSfSipG9mUQGh6&#10;ajZ6HqyJbWyNHEl13L+vCoXe5vHW2ZST7cVIPrSONTyuFAjiypmWaw2X8265BhEissHeMWn4pgBl&#10;MZ9tMDfuzkcaT7EWKYRDjhqaGIdcylA1ZDGs3ECcuKvzFmOCvpbG4z2F215mSj1Jiy2nhgYH2jZU&#10;dacvq6Grjrf3z8P2+eMyxH6vstG/dVetHxbT6wuISFP8F/+59ybNVxn8PpMukM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xY7dwgAAANwAAAAPAAAAAAAAAAAAAAAAAJ8C&#10;AABkcnMvZG93bnJldi54bWxQSwUGAAAAAAQABAD3AAAAjgMAAAAA&#10;">
                    <v:imagedata r:id="rId13" o:title=""/>
                  </v:shape>
                  <v:shape id="docshape140" o:spid="_x0000_s1083" type="#_x0000_t75" style="position:absolute;left:316;top:43;width:192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wHMrDAAAA3AAAAA8AAABkcnMvZG93bnJldi54bWxET8lqwzAQvRfyD2ICvTVym4XiWAlJyUYP&#10;haT+gMGaWHatkbHU2P37KlDobR5vnWw92EbcqPOVYwXPkwQEceF0xaWC/HP/9ArCB2SNjWNS8EMe&#10;1qvRQ4apdj2f6XYJpYgh7FNUYEJoUyl9Yciin7iWOHJX11kMEXal1B32Mdw28iVJFtJixbHBYEtv&#10;hoqvy7dV8FFvNfWz/LioXbOr3+fmMDVnpR7Hw2YJItAQ/sV/7pOO85MZ3J+JF8j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PAcysMAAADcAAAADwAAAAAAAAAAAAAAAACf&#10;AgAAZHJzL2Rvd25yZXYueG1sUEsFBgAAAAAEAAQA9wAAAI8DAAAAAA==&#10;">
                    <v:imagedata r:id="rId1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9"/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0E48BA" w:rsidP="000E48BA">
            <w:pPr>
              <w:spacing w:line="153" w:lineRule="exact"/>
              <w:ind w:right="-15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91467" cy="97155"/>
                  <wp:effectExtent l="0" t="0" r="0" b="0"/>
                  <wp:docPr id="36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7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7"/>
              <w:rPr>
                <w:rFonts w:eastAsia="Arial Narrow" w:hAnsi="Arial Narrow" w:cs="Arial Narrow"/>
                <w:sz w:val="4"/>
                <w:lang w:val="en-US"/>
              </w:rPr>
            </w:pPr>
          </w:p>
          <w:p w:rsidR="000E48BA" w:rsidRPr="000E48BA" w:rsidRDefault="006D3799" w:rsidP="000E48BA">
            <w:pPr>
              <w:spacing w:line="191" w:lineRule="exact"/>
              <w:ind w:right="-29"/>
              <w:rPr>
                <w:rFonts w:eastAsia="Arial Narrow" w:hAnsi="Arial Narrow" w:cs="Arial Narrow"/>
                <w:sz w:val="15"/>
                <w:lang w:val="en-US"/>
              </w:rPr>
            </w:pPr>
            <w:r w:rsidRPr="006D3799">
              <w:rPr>
                <w:rFonts w:ascii="Times New Roman" w:eastAsia="Arial Narrow" w:hAnsi="Arial Narrow" w:cs="Arial Narrow"/>
                <w:noProof/>
                <w:position w:val="2"/>
                <w:sz w:val="13"/>
                <w:szCs w:val="24"/>
                <w:lang w:eastAsia="ru-RU"/>
              </w:rPr>
            </w:r>
            <w:r w:rsidRPr="006D3799">
              <w:rPr>
                <w:rFonts w:ascii="Times New Roman" w:eastAsia="Arial Narrow" w:hAnsi="Arial Narrow" w:cs="Arial Narrow"/>
                <w:noProof/>
                <w:position w:val="2"/>
                <w:sz w:val="13"/>
                <w:szCs w:val="24"/>
                <w:lang w:eastAsia="ru-RU"/>
              </w:rPr>
              <w:pict>
                <v:group id="docshapegroup141" o:spid="_x0000_s1080" style="width:6pt;height:7.7pt;mso-position-horizontal-relative:char;mso-position-vertical-relative:line" coordsize="120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">
                  <v:shape id="docshape142" o:spid="_x0000_s1081" style="position:absolute;left:9;top:9;width:101;height:135;visibility:visible;mso-wrap-style:square;v-text-anchor:top" coordsize="10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6OP8AA&#10;AADbAAAADwAAAGRycy9kb3ducmV2LnhtbERPy2oCMRTdF/yHcIXunEQXRacTpRSEARel6sbd7eTO&#10;Ayc3QxLHqV9vFoUuD+dd7Cbbi5F86BxrWGYKBHHlTMeNhvNpv1iDCBHZYO+YNPxSgN129lJgbtyd&#10;v2k8xkakEA45amhjHHIpQ9WSxZC5gThxtfMWY4K+kcbjPYXbXq6UepMWO04NLQ702VJ1Pd6sBlXj&#10;pHxXH75+rmTLW1M97GWt9et8+ngHEWmK/+I/d2k0bNLY9CX9AL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6OP8AAAADbAAAADwAAAAAAAAAAAAAAAACYAgAAZHJzL2Rvd25y&#10;ZXYueG1sUEsFBgAAAAAEAAQA9QAAAIUDAAAAAA==&#10;" path="m,134l38,,67,134,100,e" filled="f" strokeweight=".33864mm">
                    <v:path arrowok="t" o:connecttype="custom" o:connectlocs="0,144;38,10;67,144;100,10" o:connectangles="0,0,0,0"/>
                  </v:shape>
                  <w10:wrap type="none"/>
                  <w10:anchorlock/>
                </v:group>
              </w:pict>
            </w:r>
            <w:r w:rsidR="000E48BA" w:rsidRPr="000E48BA">
              <w:rPr>
                <w:rFonts w:eastAsia="Arial Narrow" w:hAnsi="Arial Narrow" w:cs="Arial Narrow"/>
                <w:spacing w:val="43"/>
                <w:position w:val="2"/>
                <w:sz w:val="15"/>
                <w:lang w:val="en-US"/>
              </w:rPr>
              <w:t xml:space="preserve"> </w:t>
            </w:r>
            <w:r w:rsidR="000E48BA" w:rsidRPr="000E48BA">
              <w:rPr>
                <w:rFonts w:eastAsia="Arial Narrow" w:hAnsi="Arial Narrow" w:cs="Arial Narrow"/>
                <w:noProof/>
                <w:spacing w:val="43"/>
                <w:position w:val="-3"/>
                <w:sz w:val="15"/>
                <w:lang w:eastAsia="ru-RU"/>
              </w:rPr>
              <w:drawing>
                <wp:inline distT="0" distB="0" distL="0" distR="0">
                  <wp:extent cx="181839" cy="100012"/>
                  <wp:effectExtent l="0" t="0" r="0" b="0"/>
                  <wp:docPr id="3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39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:rsidR="000E48BA" w:rsidRPr="000E48BA" w:rsidRDefault="000E48BA" w:rsidP="000E48BA">
            <w:pPr>
              <w:spacing w:before="9"/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0E48BA" w:rsidP="000E48BA">
            <w:pPr>
              <w:spacing w:line="202" w:lineRule="exact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287789" cy="128587"/>
                  <wp:effectExtent l="0" t="0" r="0" b="0"/>
                  <wp:docPr id="34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89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9"/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0E48BA" w:rsidP="000E48BA">
            <w:pPr>
              <w:spacing w:line="183" w:lineRule="exact"/>
              <w:ind w:right="-29"/>
              <w:rPr>
                <w:rFonts w:eastAsia="Arial Narrow" w:hAnsi="Arial Narrow" w:cs="Arial Narrow"/>
                <w:sz w:val="18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19079" cy="116586"/>
                  <wp:effectExtent l="0" t="0" r="0" b="0"/>
                  <wp:docPr id="368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79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3" w:type="dxa"/>
            <w:gridSpan w:val="4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278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 w:val="restart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2"/>
                <w:lang w:val="en-US"/>
              </w:rPr>
            </w:pPr>
          </w:p>
          <w:p w:rsidR="000E48BA" w:rsidRPr="000E48BA" w:rsidRDefault="000E48BA" w:rsidP="000E48BA">
            <w:pPr>
              <w:ind w:right="-29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0583" cy="304800"/>
                  <wp:effectExtent l="0" t="0" r="0" b="0"/>
                  <wp:docPr id="3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3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9" w:after="1"/>
              <w:rPr>
                <w:rFonts w:eastAsia="Arial Narrow" w:hAnsi="Arial Narrow" w:cs="Arial Narrow"/>
                <w:sz w:val="10"/>
                <w:lang w:val="en-US"/>
              </w:rPr>
            </w:pPr>
          </w:p>
          <w:p w:rsidR="000E48BA" w:rsidRPr="000E48BA" w:rsidRDefault="006D3799" w:rsidP="000E48BA">
            <w:pPr>
              <w:spacing w:line="120" w:lineRule="exact"/>
              <w:rPr>
                <w:rFonts w:eastAsia="Arial Narrow" w:hAnsi="Arial Narrow" w:cs="Arial Narrow"/>
                <w:sz w:val="12"/>
                <w:lang w:val="en-US"/>
              </w:rPr>
            </w:pPr>
            <w:r w:rsidRPr="006D3799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</w:r>
            <w:r w:rsidRPr="006D3799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  <w:pict>
                <v:group id="docshapegroup143" o:spid="_x0000_s1078" style="width:7.95pt;height:7pt;mso-position-horizontal-relative:char;mso-position-vertical-relative:line" coordsize="159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">
                  <v:shape id="docshape144" o:spid="_x0000_s1079" style="position:absolute;left:9;top:9;width:140;height:120;visibility:visible;mso-wrap-style:square;v-text-anchor:top" coordsize="14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QQ8QA&#10;AADbAAAADwAAAGRycy9kb3ducmV2LnhtbESPQWvCQBSE7wX/w/KE3urGUqSNrhKkLYUepKmix2f2&#10;mQSzb8PumsR/7xYKHoeZ+YZZrAbTiI6cry0rmE4SEMSF1TWXCra/H0+vIHxA1thYJgVX8rBajh4W&#10;mGrb8w91eShFhLBPUUEVQptK6YuKDPqJbYmjd7LOYIjSlVI77CPcNPI5SWbSYM1xocKW1hUV5/xi&#10;FLhPPNT98b37ztbZgfJLt9+1G6Uex0M2BxFoCPfwf/tLK3h7gb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oUEPEAAAA2wAAAA8AAAAAAAAAAAAAAAAAmAIAAGRycy9k&#10;b3ducmV2LnhtbFBLBQYAAAAABAAEAPUAAACJAwAAAAA=&#10;" path="m139,120l,81,139,38,,e" filled="f" strokeweight=".33864mm">
                    <v:path arrowok="t" o:connecttype="custom" o:connectlocs="139,130;0,91;139,48;0,10" o:connectangles="0,0,0,0"/>
                  </v:shape>
                  <w10:wrap type="none"/>
                  <w10:anchorlock/>
                </v:group>
              </w:pict>
            </w:r>
          </w:p>
          <w:p w:rsidR="000E48BA" w:rsidRPr="000E48BA" w:rsidRDefault="000E48BA" w:rsidP="000E48BA">
            <w:pPr>
              <w:spacing w:before="8" w:after="1"/>
              <w:rPr>
                <w:rFonts w:eastAsia="Arial Narrow" w:hAnsi="Arial Narrow" w:cs="Arial Narrow"/>
                <w:sz w:val="13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0892" cy="247650"/>
                  <wp:effectExtent l="0" t="0" r="0" b="0"/>
                  <wp:docPr id="370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92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" w:type="dxa"/>
            <w:gridSpan w:val="2"/>
            <w:vMerge w:val="restart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124" w:type="dxa"/>
            <w:gridSpan w:val="2"/>
          </w:tcPr>
          <w:p w:rsidR="000E48BA" w:rsidRPr="000E48BA" w:rsidRDefault="000E48BA" w:rsidP="000E48BA">
            <w:pPr>
              <w:spacing w:line="228" w:lineRule="exact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w w:val="95"/>
                <w:lang w:val="en-US"/>
              </w:rPr>
              <w:t>Разраб.</w:t>
            </w:r>
          </w:p>
        </w:tc>
        <w:tc>
          <w:tcPr>
            <w:tcW w:w="1124" w:type="dxa"/>
            <w:gridSpan w:val="2"/>
          </w:tcPr>
          <w:p w:rsidR="000E48BA" w:rsidRPr="000E48BA" w:rsidRDefault="000E48BA" w:rsidP="000E48BA">
            <w:pPr>
              <w:spacing w:line="228" w:lineRule="exact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lang w:val="en-US"/>
              </w:rPr>
              <w:t>Двинских</w:t>
            </w:r>
          </w:p>
        </w:tc>
        <w:tc>
          <w:tcPr>
            <w:tcW w:w="84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3932" w:type="dxa"/>
            <w:vMerge w:val="restart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spacing w:before="11"/>
              <w:rPr>
                <w:rFonts w:eastAsia="Arial Narrow" w:hAnsi="Arial Narrow" w:cs="Arial Narrow"/>
                <w:sz w:val="42"/>
                <w:lang w:val="en-US"/>
              </w:rPr>
            </w:pPr>
          </w:p>
          <w:p w:rsidR="000E48BA" w:rsidRPr="000E48BA" w:rsidRDefault="000E48BA" w:rsidP="000E48BA">
            <w:pPr>
              <w:rPr>
                <w:rFonts w:ascii="Arial Narrow" w:eastAsia="Arial Narrow" w:hAnsi="Arial Narrow" w:cs="Arial Narrow"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36"/>
                <w:lang w:val="en-US"/>
              </w:rPr>
              <w:t>Пояснительная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36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sz w:val="36"/>
                <w:lang w:val="en-US"/>
              </w:rPr>
              <w:t>записка</w:t>
            </w:r>
          </w:p>
        </w:tc>
        <w:tc>
          <w:tcPr>
            <w:tcW w:w="846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2"/>
                <w:lang w:val="en-US"/>
              </w:rPr>
            </w:pPr>
          </w:p>
          <w:p w:rsidR="000E48BA" w:rsidRPr="000E48BA" w:rsidRDefault="000E48BA" w:rsidP="000E48BA">
            <w:pPr>
              <w:spacing w:line="202" w:lineRule="exact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462305" cy="128587"/>
                  <wp:effectExtent l="0" t="0" r="0" b="0"/>
                  <wp:docPr id="37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305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2"/>
                <w:lang w:val="en-US"/>
              </w:rPr>
            </w:pPr>
          </w:p>
          <w:p w:rsidR="000E48BA" w:rsidRPr="000E48BA" w:rsidRDefault="000E48BA" w:rsidP="000E48BA">
            <w:pPr>
              <w:spacing w:line="157" w:lineRule="exact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324285" cy="100012"/>
                  <wp:effectExtent l="0" t="0" r="0" b="0"/>
                  <wp:docPr id="372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285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2"/>
                <w:lang w:val="en-US"/>
              </w:rPr>
            </w:pPr>
          </w:p>
          <w:p w:rsidR="000E48BA" w:rsidRPr="000E48BA" w:rsidRDefault="000E48BA" w:rsidP="000E48BA">
            <w:pPr>
              <w:spacing w:line="157" w:lineRule="exact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69760" cy="100012"/>
                  <wp:effectExtent l="0" t="0" r="0" b="0"/>
                  <wp:docPr id="37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1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760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8BA" w:rsidRPr="000E48BA" w:rsidTr="00D74DF3">
        <w:trPr>
          <w:trHeight w:hRule="exact" w:val="275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0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3932" w:type="dxa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6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spacing w:line="231" w:lineRule="exact"/>
              <w:ind w:right="137"/>
              <w:jc w:val="center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74"/>
                <w:lang w:val="en-US"/>
              </w:rPr>
              <w:t>П</w:t>
            </w:r>
          </w:p>
        </w:tc>
        <w:tc>
          <w:tcPr>
            <w:tcW w:w="841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spacing w:line="231" w:lineRule="exact"/>
              <w:ind w:right="90"/>
              <w:jc w:val="center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64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spacing w:line="231" w:lineRule="exact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6"/>
                <w:lang w:val="en-US"/>
              </w:rPr>
              <w:t>8</w:t>
            </w:r>
          </w:p>
        </w:tc>
      </w:tr>
      <w:tr w:rsidR="000E48BA" w:rsidRPr="000E48BA" w:rsidTr="00D74DF3">
        <w:trPr>
          <w:trHeight w:hRule="exact" w:val="280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spacing w:before="9" w:line="227" w:lineRule="exact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spacing w:val="-5"/>
                <w:w w:val="90"/>
                <w:lang w:val="en-US"/>
              </w:rPr>
              <w:t>ГИП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spacing w:before="9" w:line="227" w:lineRule="exact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lang w:val="en-US"/>
              </w:rPr>
              <w:t>Двинских</w:t>
            </w:r>
          </w:p>
        </w:tc>
        <w:tc>
          <w:tcPr>
            <w:tcW w:w="840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3932" w:type="dxa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11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0E48BA" w:rsidRPr="000E48BA" w:rsidRDefault="000E48BA" w:rsidP="000E48BA">
            <w:pPr>
              <w:spacing w:before="49"/>
              <w:rPr>
                <w:rFonts w:ascii="Arial Narrow" w:eastAsia="Arial Narrow" w:hAnsi="Arial Narrow" w:cs="Arial Narrow"/>
                <w:b/>
                <w:sz w:val="32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0"/>
                <w:sz w:val="32"/>
                <w:lang w:val="en-US"/>
              </w:rPr>
              <w:t>ООО</w:t>
            </w:r>
            <w:r w:rsidRPr="000E48BA">
              <w:rPr>
                <w:rFonts w:ascii="Arial Narrow" w:eastAsia="Arial Narrow" w:hAnsi="Arial Narrow" w:cs="Arial Narrow"/>
                <w:b/>
                <w:spacing w:val="12"/>
                <w:sz w:val="32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32"/>
                <w:lang w:val="en-US"/>
              </w:rPr>
              <w:t>«ХОРС»</w:t>
            </w:r>
          </w:p>
        </w:tc>
      </w:tr>
      <w:tr w:rsidR="000E48BA" w:rsidRPr="000E48BA" w:rsidTr="00D74DF3">
        <w:trPr>
          <w:trHeight w:hRule="exact" w:val="273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1124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6"/>
                <w:lang w:val="en-US"/>
              </w:rPr>
            </w:pPr>
          </w:p>
        </w:tc>
        <w:tc>
          <w:tcPr>
            <w:tcW w:w="1124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6"/>
                <w:lang w:val="en-US"/>
              </w:rPr>
            </w:pPr>
          </w:p>
        </w:tc>
        <w:tc>
          <w:tcPr>
            <w:tcW w:w="84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6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6"/>
                <w:lang w:val="en-US"/>
              </w:rPr>
            </w:pPr>
          </w:p>
        </w:tc>
        <w:tc>
          <w:tcPr>
            <w:tcW w:w="3932" w:type="dxa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11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280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0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3932" w:type="dxa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11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2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D74DF3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190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Основание</w:t>
            </w:r>
            <w:r w:rsidRPr="000E48BA">
              <w:rPr>
                <w:rFonts w:ascii="Arial Narrow" w:eastAsia="Arial Narrow" w:hAnsi="Arial Narrow" w:cs="Arial Narrow"/>
                <w:b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b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разработки</w:t>
            </w:r>
            <w:r w:rsidRPr="000E48BA">
              <w:rPr>
                <w:rFonts w:ascii="Arial Narrow" w:eastAsia="Arial Narrow" w:hAnsi="Arial Narrow" w:cs="Arial Narrow"/>
                <w:b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проектной</w:t>
            </w:r>
            <w:r w:rsidRPr="000E48BA">
              <w:rPr>
                <w:rFonts w:ascii="Arial Narrow" w:eastAsia="Arial Narrow" w:hAnsi="Arial Narrow" w:cs="Arial Narrow"/>
                <w:b/>
                <w:spacing w:val="-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28"/>
              </w:rPr>
              <w:t>документации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40" w:line="326" w:lineRule="auto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схемы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теплоснабжения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Саркеловского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сельского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поселения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Цимлянского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района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Ростовской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области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разработан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основании:</w:t>
            </w:r>
          </w:p>
          <w:p w:rsidR="000E48BA" w:rsidRPr="000E48BA" w:rsidRDefault="000E48BA" w:rsidP="000E48BA">
            <w:pPr>
              <w:numPr>
                <w:ilvl w:val="0"/>
                <w:numId w:val="9"/>
              </w:numPr>
              <w:tabs>
                <w:tab w:val="left" w:pos="1659"/>
              </w:tabs>
              <w:spacing w:before="4" w:line="328" w:lineRule="auto"/>
              <w:ind w:right="517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z w:val="28"/>
              </w:rPr>
              <w:t>Договора</w:t>
            </w:r>
            <w:r w:rsidRPr="000E48BA">
              <w:rPr>
                <w:rFonts w:ascii="Arial Narrow" w:eastAsia="Arial Narrow" w:hAnsi="Arial Narrow" w:cs="Arial Narrow"/>
                <w:spacing w:val="6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№</w:t>
            </w:r>
            <w:r w:rsidRPr="000E48BA">
              <w:rPr>
                <w:rFonts w:ascii="Arial Narrow" w:eastAsia="Arial Narrow" w:hAnsi="Arial Narrow" w:cs="Arial Narrow"/>
                <w:spacing w:val="6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79"/>
                <w:sz w:val="28"/>
              </w:rPr>
              <w:t>22</w:t>
            </w:r>
            <w:r w:rsidRPr="000E48BA">
              <w:rPr>
                <w:rFonts w:ascii="Arial Narrow" w:eastAsia="Arial Narrow" w:hAnsi="Arial Narrow" w:cs="Arial Narrow"/>
                <w:w w:val="218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spacing w:val="1"/>
                <w:w w:val="47"/>
                <w:sz w:val="28"/>
              </w:rPr>
              <w:t>11</w:t>
            </w:r>
            <w:r w:rsidRPr="000E48BA">
              <w:rPr>
                <w:rFonts w:ascii="Arial Narrow" w:eastAsia="Arial Narrow" w:hAnsi="Arial Narrow" w:cs="Arial Narrow"/>
                <w:spacing w:val="2"/>
                <w:w w:val="126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2015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6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20</w:t>
            </w:r>
            <w:r w:rsidRPr="000E48BA">
              <w:rPr>
                <w:rFonts w:ascii="Arial Narrow" w:eastAsia="Arial Narrow" w:hAnsi="Arial Narrow" w:cs="Arial Narrow"/>
                <w:spacing w:val="6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ноября</w:t>
            </w:r>
            <w:r w:rsidRPr="000E48BA">
              <w:rPr>
                <w:rFonts w:ascii="Arial Narrow" w:eastAsia="Arial Narrow" w:hAnsi="Arial Narrow" w:cs="Arial Narrow"/>
                <w:spacing w:val="6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2015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года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между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Администрацией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Саркеловского  сельского поселения и ООО «ХОРС»;</w:t>
            </w:r>
          </w:p>
          <w:p w:rsidR="000E48BA" w:rsidRPr="000E48BA" w:rsidRDefault="000E48BA" w:rsidP="000E48BA">
            <w:pPr>
              <w:numPr>
                <w:ilvl w:val="0"/>
                <w:numId w:val="9"/>
              </w:numPr>
              <w:tabs>
                <w:tab w:val="left" w:pos="1734"/>
                <w:tab w:val="left" w:pos="1735"/>
                <w:tab w:val="left" w:pos="3389"/>
                <w:tab w:val="left" w:pos="4310"/>
                <w:tab w:val="left" w:pos="4842"/>
                <w:tab w:val="left" w:pos="6047"/>
                <w:tab w:val="left" w:pos="6518"/>
                <w:tab w:val="left" w:pos="7528"/>
                <w:tab w:val="left" w:pos="8037"/>
                <w:tab w:val="left" w:pos="9763"/>
              </w:tabs>
              <w:spacing w:before="3" w:line="326" w:lineRule="auto"/>
              <w:ind w:right="51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Федерального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закона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07.12.2011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№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416-ФЗ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>«О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водоснабжении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8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 xml:space="preserve"> водоотведении»;</w:t>
            </w:r>
          </w:p>
          <w:p w:rsidR="000E48BA" w:rsidRPr="000E48BA" w:rsidRDefault="000E48BA" w:rsidP="000E48BA">
            <w:pPr>
              <w:numPr>
                <w:ilvl w:val="0"/>
                <w:numId w:val="9"/>
              </w:numPr>
              <w:tabs>
                <w:tab w:val="left" w:pos="1548"/>
              </w:tabs>
              <w:spacing w:before="5" w:line="328" w:lineRule="auto"/>
              <w:ind w:right="51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Федерального закона от 30.12.2011 №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210-ФЗ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«Об основах регулирования тарифов организаций коммунального комплекса».</w:t>
            </w:r>
          </w:p>
          <w:p w:rsidR="000E48BA" w:rsidRPr="000E48BA" w:rsidRDefault="000E48BA" w:rsidP="000E48BA">
            <w:pPr>
              <w:spacing w:before="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разработан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соответствии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со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следующими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нормативными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документами</w:t>
            </w:r>
          </w:p>
          <w:p w:rsidR="000E48BA" w:rsidRPr="000E48BA" w:rsidRDefault="000E48BA" w:rsidP="000E48BA">
            <w:pPr>
              <w:spacing w:before="121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СП</w:t>
            </w:r>
            <w:r w:rsidRPr="000E48BA">
              <w:rPr>
                <w:rFonts w:ascii="Arial Narrow" w:eastAsia="Arial Narrow" w:hAnsi="Arial Narrow" w:cs="Arial Narrow"/>
                <w:spacing w:val="-1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124.13330.2012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Тепловые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4"/>
                <w:w w:val="85"/>
                <w:sz w:val="28"/>
                <w:lang w:val="en-US"/>
              </w:rPr>
              <w:t>сети;</w:t>
            </w:r>
          </w:p>
          <w:p w:rsidR="000E48BA" w:rsidRPr="000E48BA" w:rsidRDefault="000E48BA" w:rsidP="000E48BA">
            <w:pPr>
              <w:numPr>
                <w:ilvl w:val="0"/>
                <w:numId w:val="9"/>
              </w:numPr>
              <w:tabs>
                <w:tab w:val="left" w:pos="1543"/>
              </w:tabs>
              <w:spacing w:before="115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ГОСТ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1"/>
                <w:w w:val="93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-1"/>
                <w:w w:val="61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1"/>
                <w:w w:val="61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4"/>
                <w:w w:val="93"/>
                <w:sz w:val="28"/>
              </w:rPr>
              <w:t>60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5</w:t>
            </w:r>
            <w:r w:rsidRPr="000E48BA">
              <w:rPr>
                <w:rFonts w:ascii="Arial Narrow" w:eastAsia="Arial Narrow" w:hAnsi="Arial Narrow" w:cs="Arial Narrow"/>
                <w:spacing w:val="5"/>
                <w:w w:val="140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82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6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2"/>
                <w:w w:val="13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8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тепловые</w:t>
            </w:r>
            <w:r w:rsidRPr="000E48BA">
              <w:rPr>
                <w:rFonts w:ascii="Arial Narrow" w:eastAsia="Arial Narrow" w:hAnsi="Arial Narrow" w:cs="Arial Narrow"/>
                <w:spacing w:val="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(тепломеханическая</w:t>
            </w:r>
            <w:r w:rsidRPr="000E48BA">
              <w:rPr>
                <w:rFonts w:ascii="Arial Narrow" w:eastAsia="Arial Narrow" w:hAnsi="Arial Narrow" w:cs="Arial Narrow"/>
                <w:spacing w:val="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89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spacing w:val="-2"/>
                <w:w w:val="84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2"/>
                <w:w w:val="93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4"/>
                <w:w w:val="141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89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-5"/>
                <w:w w:val="70"/>
                <w:sz w:val="28"/>
              </w:rPr>
              <w:t>)</w:t>
            </w:r>
            <w:r w:rsidRPr="000E48BA">
              <w:rPr>
                <w:rFonts w:ascii="Arial Narrow" w:eastAsia="Arial Narrow" w:hAnsi="Arial Narrow" w:cs="Arial Narrow"/>
                <w:spacing w:val="-3"/>
                <w:w w:val="62"/>
                <w:sz w:val="28"/>
              </w:rPr>
              <w:t>.</w:t>
            </w:r>
          </w:p>
          <w:p w:rsidR="000E48BA" w:rsidRPr="000E48BA" w:rsidRDefault="000E48BA" w:rsidP="000E48BA">
            <w:pPr>
              <w:spacing w:before="121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Исходные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данные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b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условия</w:t>
            </w:r>
            <w:r w:rsidRPr="000E48BA">
              <w:rPr>
                <w:rFonts w:ascii="Arial Narrow" w:eastAsia="Arial Narrow" w:hAnsi="Arial Narrow" w:cs="Arial Narrow"/>
                <w:b/>
                <w:spacing w:val="2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подготовки</w:t>
            </w:r>
            <w:r w:rsidRPr="000E48BA">
              <w:rPr>
                <w:rFonts w:ascii="Arial Narrow" w:eastAsia="Arial Narrow" w:hAnsi="Arial Narrow" w:cs="Arial Narrow"/>
                <w:b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проектной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0"/>
                <w:sz w:val="28"/>
              </w:rPr>
              <w:t>документации</w:t>
            </w:r>
          </w:p>
          <w:p w:rsidR="000E48BA" w:rsidRPr="000E48BA" w:rsidRDefault="000E48BA" w:rsidP="000E48BA">
            <w:pPr>
              <w:tabs>
                <w:tab w:val="left" w:pos="2627"/>
                <w:tab w:val="left" w:pos="3672"/>
                <w:tab w:val="left" w:pos="4257"/>
                <w:tab w:val="left" w:pos="5648"/>
                <w:tab w:val="left" w:pos="6924"/>
                <w:tab w:val="left" w:pos="8565"/>
                <w:tab w:val="left" w:pos="9039"/>
              </w:tabs>
              <w:spacing w:before="120" w:line="328" w:lineRule="auto"/>
              <w:ind w:right="516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Исходными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данными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подготовки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проектной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документации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объекту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Разработка схемы теплоснабжения Саркеловского сельского поселения 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3"/>
                <w:w w:val="78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-2"/>
                <w:w w:val="85"/>
                <w:sz w:val="28"/>
              </w:rPr>
              <w:t>ж</w:t>
            </w:r>
            <w:r w:rsidRPr="000E48BA">
              <w:rPr>
                <w:rFonts w:ascii="Arial Narrow" w:eastAsia="Arial Narrow" w:hAnsi="Arial Narrow" w:cs="Arial Narrow"/>
                <w:spacing w:val="1"/>
                <w:w w:val="82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1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59"/>
                <w:sz w:val="28"/>
              </w:rPr>
              <w:t>:</w:t>
            </w:r>
          </w:p>
          <w:p w:rsidR="000E48BA" w:rsidRPr="000E48BA" w:rsidRDefault="000E48BA" w:rsidP="000E48BA">
            <w:pPr>
              <w:numPr>
                <w:ilvl w:val="0"/>
                <w:numId w:val="8"/>
              </w:numPr>
              <w:tabs>
                <w:tab w:val="left" w:pos="1548"/>
              </w:tabs>
              <w:spacing w:line="328" w:lineRule="auto"/>
              <w:ind w:right="513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Задание на выполнение работ на разработку схемы теплоснабжения Саркеловского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сельского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поселения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Цимлянского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района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Ростовской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области;</w:t>
            </w:r>
          </w:p>
          <w:p w:rsidR="000E48BA" w:rsidRPr="000E48BA" w:rsidRDefault="000E48BA" w:rsidP="000E48BA">
            <w:pPr>
              <w:numPr>
                <w:ilvl w:val="0"/>
                <w:numId w:val="8"/>
              </w:numPr>
              <w:tabs>
                <w:tab w:val="left" w:pos="1672"/>
                <w:tab w:val="left" w:pos="1673"/>
                <w:tab w:val="left" w:pos="3096"/>
                <w:tab w:val="left" w:pos="3746"/>
                <w:tab w:val="left" w:pos="5378"/>
                <w:tab w:val="left" w:pos="6567"/>
                <w:tab w:val="left" w:pos="7763"/>
                <w:tab w:val="left" w:pos="9218"/>
              </w:tabs>
              <w:spacing w:before="1" w:line="328" w:lineRule="auto"/>
              <w:ind w:right="511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Генеральный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>план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Саркеловского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сельского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поселения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Цимлянского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w w:val="85"/>
                <w:sz w:val="28"/>
              </w:rPr>
              <w:t xml:space="preserve">района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Ростовской области </w:t>
            </w:r>
            <w:r w:rsidRPr="000E48BA">
              <w:rPr>
                <w:rFonts w:ascii="Arial Narrow" w:eastAsia="Arial Narrow" w:hAnsi="Arial Narrow" w:cs="Arial Narrow"/>
                <w:spacing w:val="-2"/>
                <w:w w:val="72"/>
                <w:sz w:val="28"/>
              </w:rPr>
              <w:t>02</w:t>
            </w:r>
            <w:r w:rsidRPr="000E48BA">
              <w:rPr>
                <w:rFonts w:ascii="Arial Narrow" w:eastAsia="Arial Narrow" w:hAnsi="Arial Narrow" w:cs="Arial Narrow"/>
                <w:spacing w:val="4"/>
                <w:w w:val="211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spacing w:val="-2"/>
                <w:w w:val="72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2"/>
                <w:w w:val="119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08-ГП.</w:t>
            </w:r>
          </w:p>
          <w:p w:rsidR="000E48BA" w:rsidRPr="000E48BA" w:rsidRDefault="000E48BA" w:rsidP="000E48BA">
            <w:pPr>
              <w:numPr>
                <w:ilvl w:val="0"/>
                <w:numId w:val="8"/>
              </w:numPr>
              <w:tabs>
                <w:tab w:val="left" w:pos="1543"/>
              </w:tabs>
              <w:spacing w:before="3" w:line="326" w:lineRule="auto"/>
              <w:ind w:left="1350" w:right="3616" w:firstLine="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Оперативная схема сетей теплоснабжения п. Саркел </w:t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Климат</w:t>
            </w:r>
          </w:p>
          <w:p w:rsidR="000E48BA" w:rsidRPr="000E48BA" w:rsidRDefault="000E48BA" w:rsidP="000E48BA">
            <w:pPr>
              <w:spacing w:before="4" w:line="328" w:lineRule="auto"/>
              <w:ind w:right="515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Саркеловское сельское поселение расположено в (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III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-б) климатическом районе и от-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носится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умеренно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жаркому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очень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засушливому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.</w:t>
            </w:r>
          </w:p>
          <w:p w:rsidR="000E48BA" w:rsidRPr="000E48BA" w:rsidRDefault="000E48BA" w:rsidP="000E48BA">
            <w:pPr>
              <w:spacing w:before="3" w:line="328" w:lineRule="auto"/>
              <w:ind w:right="516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проектируемой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характерны</w:t>
            </w:r>
            <w:r w:rsidRPr="000E48BA">
              <w:rPr>
                <w:rFonts w:ascii="Arial Narrow" w:eastAsia="Arial Narrow" w:hAnsi="Arial Narrow" w:cs="Arial Narrow"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широтный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перенос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воздушных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масс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с Атлантического океана, меридиональные северный и южный переносы, а также процессы выхолаживания или прогревания над подстилающей 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х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-4"/>
                <w:w w:val="72"/>
                <w:sz w:val="28"/>
              </w:rPr>
              <w:t>ю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.</w:t>
            </w:r>
          </w:p>
          <w:p w:rsidR="000E48BA" w:rsidRPr="000E48BA" w:rsidRDefault="000E48BA" w:rsidP="000E48BA">
            <w:pPr>
              <w:spacing w:line="336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зависимости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происхождения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воздушной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массы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над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территорией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области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уста- навливается определенный тип синоптического процесса, который определяет погодные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условия. Для проектируемой территории характерно преобладание антициклонов (64,1%), с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которыми связана преимущественно ясная, солнечная погода, реже (в зимний период) 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 xml:space="preserve">–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пасмурная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моросящими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осадками,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1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96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-3"/>
                <w:w w:val="79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ана</w:t>
            </w:r>
            <w:r w:rsidRPr="000E48BA">
              <w:rPr>
                <w:rFonts w:ascii="Arial Narrow" w:eastAsia="Arial Narrow" w:hAnsi="Arial Narrow" w:cs="Arial Narrow"/>
                <w:spacing w:val="-3"/>
                <w:w w:val="79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1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гололедом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низкой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spacing w:val="-4"/>
                <w:w w:val="83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5"/>
                <w:w w:val="92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2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-4"/>
                <w:w w:val="73"/>
                <w:sz w:val="28"/>
              </w:rPr>
              <w:t>ю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Повторяе-</w:t>
            </w:r>
          </w:p>
        </w:tc>
      </w:tr>
      <w:tr w:rsidR="000E48BA" w:rsidRPr="000E48BA" w:rsidTr="00D74DF3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val="24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6D3799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45" o:spid="_x0000_s1077" style="position:absolute;margin-left:20.4pt;margin-top:586.9pt;width:4.6pt;height:3.8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46" o:spid="_x0000_s1076" style="position:absolute;margin-left:20.4pt;margin-top:784.15pt;width:4.6pt;height:3.8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147" o:spid="_x0000_s1073" style="position:absolute;margin-left:81.5pt;margin-top:810.45pt;width:16.25pt;height:6.45pt;z-index:-251596800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">
            <v:shape id="docshape148" o:spid="_x0000_s1075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X353DAAAA2wAAAA8AAABkcnMvZG93bnJldi54bWxEj09rwkAUxO9Cv8PyCr3pxuKfGF2lVCrx&#10;aBS8PrLPJJh9m+5uNf323YLgcZiZ3zCrTW9acSPnG8sKxqMEBHFpdcOVgtPxa5iC8AFZY2uZFPyS&#10;h836ZbDCTNs7H+hWhEpECPsMFdQhdJmUvqzJoB/Zjjh6F+sMhihdJbXDe4SbVr4nyUwabDgu1NjR&#10;Z03ltfgxCmh+XOzdOdC3y6f9JN8l6XZ7Verttf9YggjUh2f40c61gnQC/1/iD5D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lffncMAAADbAAAADwAAAAAAAAAAAAAAAACf&#10;AgAAZHJzL2Rvd25yZXYueG1sUEsFBgAAAAAEAAQA9wAAAI8DAAAAAA==&#10;">
              <v:imagedata r:id="rId24" o:title=""/>
            </v:shape>
            <v:shape id="docshape149" o:spid="_x0000_s1074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Fi0PDAAAA2wAAAA8AAABkcnMvZG93bnJldi54bWxEj0GLwjAUhO8L/ofwhL2IpvUgpRpF1AXX&#10;g2BVvD6aZ1tsXkqT1fbfm4WFPQ4z8w2zWHWmFk9qXWVZQTyJQBDnVldcKLicv8YJCOeRNdaWSUFP&#10;DlbLwccCU21ffKJn5gsRIOxSVFB636RSurwkg25iG+Lg3W1r0AfZFlK3+ApwU8tpFM2kwYrDQokN&#10;bUrKH9mPUXC4bfvsHvfHJtlR7Ebfo9PxSkp9Drv1HISnzv+H/9p7rSCZwe+X8APk8g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sWLQ8MAAADbAAAADwAAAAAAAAAAAAAAAACf&#10;AgAAZHJzL2Rvd25yZXYueG1sUEsFBgAAAAAEAAQA9wAAAI8DAAAAAA==&#10;">
              <v:imagedata r:id="rId25" o:title=""/>
            </v:shape>
            <w10:wrap anchorx="page" anchory="page"/>
          </v:group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50" o:spid="_x0000_s1072" style="position:absolute;margin-left:138.5pt;margin-top:810.8pt;width:3.35pt;height:4.6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D74DF3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</w:rPr>
            </w:pPr>
          </w:p>
          <w:p w:rsidR="000E48BA" w:rsidRPr="000E48BA" w:rsidRDefault="000E48BA" w:rsidP="000E48BA">
            <w:pPr>
              <w:spacing w:line="340" w:lineRule="auto"/>
              <w:ind w:right="515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мость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циклонов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среднем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составляет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131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день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или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35,9%.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Наиболее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часты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они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январе,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июне и июле </w:t>
            </w:r>
            <w:r w:rsidRPr="000E48BA">
              <w:rPr>
                <w:rFonts w:ascii="Arial" w:eastAsia="Arial Narrow" w:hAnsi="Arial" w:cs="Arial Narrow"/>
                <w:w w:val="90"/>
                <w:sz w:val="28"/>
              </w:rPr>
              <w:t>–</w:t>
            </w:r>
            <w:r w:rsidRPr="000E48BA">
              <w:rPr>
                <w:rFonts w:ascii="Arial" w:eastAsia="Arial Narrow" w:hAnsi="Arial" w:cs="Arial Narrow"/>
                <w:spacing w:val="-5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до 13-14 дней в месяц. В теплый период циклоны сопровождаются ливнями и грозами, а в холодное время формируется обширная зона обложных осадков. Более резкие изменения погоды связаны с выходами южных циклонов. Зимой они сопровождаются интен- сивными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ен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4"/>
                <w:w w:val="79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3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значительными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осадками,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80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1"/>
                <w:w w:val="88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14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8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1"/>
                <w:w w:val="84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1"/>
                <w:w w:val="90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3"/>
                <w:w w:val="80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66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3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нередко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гололедом,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летом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ним связаны ливни и грозы, а в переходные сезоны </w:t>
            </w:r>
            <w:r w:rsidRPr="000E48BA">
              <w:rPr>
                <w:rFonts w:ascii="Arial" w:eastAsia="Arial Narrow" w:hAnsi="Arial" w:cs="Arial Narrow"/>
                <w:w w:val="90"/>
                <w:sz w:val="28"/>
              </w:rPr>
              <w:t>–</w:t>
            </w:r>
            <w:r w:rsidRPr="000E48BA">
              <w:rPr>
                <w:rFonts w:ascii="Arial" w:eastAsia="Arial Narrow" w:hAnsi="Arial" w:cs="Arial Narrow"/>
                <w:spacing w:val="-12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обильные обложные дожди.</w:t>
            </w:r>
          </w:p>
          <w:p w:rsidR="000E48BA" w:rsidRPr="000E48BA" w:rsidRDefault="000E48BA" w:rsidP="000E48BA">
            <w:pPr>
              <w:spacing w:before="25" w:line="362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Самым теплым месяцем в году является июль, самым холодным </w:t>
            </w:r>
            <w:r w:rsidRPr="000E48BA">
              <w:rPr>
                <w:rFonts w:ascii="Arial" w:eastAsia="Arial Narrow" w:hAnsi="Arial" w:cs="Arial Narrow"/>
                <w:w w:val="90"/>
                <w:sz w:val="28"/>
              </w:rPr>
              <w:t>–</w:t>
            </w:r>
            <w:r w:rsidRPr="000E48BA">
              <w:rPr>
                <w:rFonts w:ascii="Arial" w:eastAsia="Arial Narrow" w:hAnsi="Arial" w:cs="Arial Narrow"/>
                <w:spacing w:val="-5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январь (среднеме-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сячная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температура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–</w:t>
            </w:r>
            <w:r w:rsidRPr="000E48BA">
              <w:rPr>
                <w:rFonts w:ascii="Arial" w:eastAsia="Arial Narrow" w:hAnsi="Arial" w:cs="Arial Narrow"/>
                <w:spacing w:val="-1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1"/>
                <w:w w:val="91"/>
                <w:sz w:val="28"/>
              </w:rPr>
              <w:t>6</w:t>
            </w:r>
            <w:r w:rsidRPr="000E48BA">
              <w:rPr>
                <w:rFonts w:ascii="Arial Narrow" w:eastAsia="Arial Narrow" w:hAnsi="Arial Narrow" w:cs="Arial Narrow"/>
                <w:spacing w:val="-1"/>
                <w:w w:val="59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1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3"/>
                <w:w w:val="138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8,5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°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С).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Абсолютный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минимум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-37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°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абсолютный</w:t>
            </w:r>
            <w:r w:rsidRPr="000E48BA">
              <w:rPr>
                <w:rFonts w:ascii="Arial Narrow" w:eastAsia="Arial Narrow" w:hAnsi="Arial Narrow" w:cs="Arial Narrow"/>
                <w:spacing w:val="-10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максимум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+41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°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. Среднегодовая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температура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воздуха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составляет</w:t>
            </w:r>
            <w:r w:rsidRPr="000E48BA">
              <w:rPr>
                <w:rFonts w:ascii="Arial Narrow" w:eastAsia="Arial Narrow" w:hAnsi="Arial Narrow" w:cs="Arial Narrow"/>
                <w:spacing w:val="-10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+8,3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°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.</w:t>
            </w:r>
          </w:p>
          <w:p w:rsidR="000E48BA" w:rsidRPr="000E48BA" w:rsidRDefault="000E48BA" w:rsidP="000E48BA">
            <w:pPr>
              <w:spacing w:line="284" w:lineRule="exact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Безморозный</w:t>
            </w:r>
            <w:r w:rsidRPr="000E48BA">
              <w:rPr>
                <w:rFonts w:ascii="Arial Narrow" w:eastAsia="Arial Narrow" w:hAnsi="Arial Narrow" w:cs="Arial Narrow"/>
                <w:spacing w:val="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период</w:t>
            </w:r>
            <w:r w:rsidRPr="000E48BA">
              <w:rPr>
                <w:rFonts w:ascii="Arial Narrow" w:eastAsia="Arial Narrow" w:hAnsi="Arial Narrow" w:cs="Arial Narrow"/>
                <w:spacing w:val="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составляет</w:t>
            </w:r>
            <w:r w:rsidRPr="000E48BA">
              <w:rPr>
                <w:rFonts w:ascii="Arial Narrow" w:eastAsia="Arial Narrow" w:hAnsi="Arial Narrow" w:cs="Arial Narrow"/>
                <w:spacing w:val="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156-205</w:t>
            </w:r>
            <w:r w:rsidRPr="000E48BA">
              <w:rPr>
                <w:rFonts w:ascii="Arial Narrow" w:eastAsia="Arial Narrow" w:hAnsi="Arial Narrow" w:cs="Arial Narrow"/>
                <w:spacing w:val="1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дней.</w:t>
            </w:r>
          </w:p>
          <w:p w:rsidR="000E48BA" w:rsidRPr="000E48BA" w:rsidRDefault="000E48BA" w:rsidP="000E48BA">
            <w:pPr>
              <w:spacing w:before="121"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Зима неустойчивая с частыми оттепелями и неоднократным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установлением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и раз-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рушением снежного покрова. Период с устойчивыми морозами наступает во второй декаде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декабря.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Прекращаются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устойчивые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морозы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данной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третьей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декаде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фев- раля. Проектируемая территория относится к</w:t>
            </w:r>
            <w:r w:rsidRPr="000E48BA">
              <w:rPr>
                <w:rFonts w:ascii="Arial Narrow" w:eastAsia="Arial Narrow" w:hAnsi="Arial Narrow" w:cs="Arial Narrow"/>
                <w:spacing w:val="-10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зоне с неустойчивым залеганием снежного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покрова. </w:t>
            </w:r>
            <w:r w:rsidRPr="000E48BA">
              <w:rPr>
                <w:rFonts w:ascii="Arial Narrow" w:eastAsia="Arial Narrow" w:hAnsi="Arial Narrow" w:cs="Arial Narrow"/>
                <w:w w:val="74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14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14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устойчивый снежный покров образуется через 27-33 дня по-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сле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выпадения первого снега. Высота снежного покрова </w:t>
            </w:r>
            <w:r w:rsidRPr="000E48BA">
              <w:rPr>
                <w:rFonts w:ascii="Arial Narrow" w:eastAsia="Arial Narrow" w:hAnsi="Arial Narrow" w:cs="Arial Narrow"/>
                <w:spacing w:val="-6"/>
                <w:w w:val="61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5"/>
                <w:w w:val="83"/>
                <w:sz w:val="28"/>
              </w:rPr>
              <w:t>5</w:t>
            </w:r>
            <w:r w:rsidRPr="000E48BA">
              <w:rPr>
                <w:rFonts w:ascii="Arial Narrow" w:eastAsia="Arial Narrow" w:hAnsi="Arial Narrow" w:cs="Arial Narrow"/>
                <w:w w:val="140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20 см. Однако, под влиянием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смены холодных и теплых воздушных масс несколько раз в течение зимы происходит обра- зование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разрушение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снежного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покрова.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Снег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среднем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сходит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последней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декаде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марта</w:t>
            </w:r>
          </w:p>
          <w:p w:rsidR="000E48BA" w:rsidRPr="000E48BA" w:rsidRDefault="000E48BA" w:rsidP="000E48BA">
            <w:pPr>
              <w:spacing w:before="35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" w:eastAsia="Arial Narrow" w:hAnsi="Arial" w:cs="Arial Narrow"/>
                <w:w w:val="90"/>
                <w:sz w:val="28"/>
              </w:rPr>
              <w:t>–</w:t>
            </w:r>
            <w:r w:rsidRPr="000E48BA">
              <w:rPr>
                <w:rFonts w:ascii="Arial" w:eastAsia="Arial Narrow" w:hAnsi="Arial" w:cs="Arial Narrow"/>
                <w:spacing w:val="-12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первой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декаде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апреля.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Число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дней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со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снежным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покровом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85"/>
                <w:sz w:val="28"/>
              </w:rPr>
              <w:t>6</w:t>
            </w:r>
            <w:r w:rsidRPr="000E48BA">
              <w:rPr>
                <w:rFonts w:ascii="Arial Narrow" w:eastAsia="Arial Narrow" w:hAnsi="Arial Narrow" w:cs="Arial Narrow"/>
                <w:spacing w:val="2"/>
                <w:w w:val="53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1"/>
                <w:w w:val="132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77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дней.</w:t>
            </w:r>
          </w:p>
          <w:p w:rsidR="000E48BA" w:rsidRPr="000E48BA" w:rsidRDefault="000E48BA" w:rsidP="000E48BA">
            <w:pPr>
              <w:spacing w:before="129" w:line="328" w:lineRule="auto"/>
              <w:ind w:right="515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Максимальная глубина промерзания грунтов составляет 52 см. Нормативная (рас- четная) глубина промерзания грунта 90 см.</w:t>
            </w:r>
          </w:p>
          <w:p w:rsidR="000E48BA" w:rsidRPr="000E48BA" w:rsidRDefault="000E48BA" w:rsidP="000E48BA">
            <w:pPr>
              <w:spacing w:before="3"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 геолого-литологическом строении территории Саркеловского сельского поселе- ния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принимают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участие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четвертичные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покровные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лёссовидные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суглинки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водораздельных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склонов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подстилающие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их</w:t>
            </w:r>
            <w:r w:rsidRPr="000E48BA">
              <w:rPr>
                <w:rFonts w:ascii="Arial Narrow" w:eastAsia="Arial Narrow" w:hAnsi="Arial Narrow" w:cs="Arial Narrow"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отложения</w:t>
            </w:r>
            <w:r w:rsidRPr="000E48BA">
              <w:rPr>
                <w:rFonts w:ascii="Arial Narrow" w:eastAsia="Arial Narrow" w:hAnsi="Arial Narrow" w:cs="Arial Narrow"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неогена,</w:t>
            </w:r>
            <w:r w:rsidRPr="000E48BA">
              <w:rPr>
                <w:rFonts w:ascii="Arial Narrow" w:eastAsia="Arial Narrow" w:hAnsi="Arial Narrow" w:cs="Arial Narrow"/>
                <w:spacing w:val="2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представленные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зеленовато-серой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глиной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и песком мелким и средней </w:t>
            </w:r>
            <w:r w:rsidRPr="000E48BA">
              <w:rPr>
                <w:rFonts w:ascii="Arial Narrow" w:eastAsia="Arial Narrow" w:hAnsi="Arial Narrow" w:cs="Arial Narrow"/>
                <w:w w:val="110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4"/>
                <w:w w:val="96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Четвертичные покровные суглинки прослеженные скважинами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поселения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пределах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абсолютных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отметок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поверхности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земли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74-77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имеют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мощность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96"/>
                <w:sz w:val="28"/>
              </w:rPr>
              <w:t>9</w:t>
            </w:r>
            <w:r w:rsidRPr="000E48BA">
              <w:rPr>
                <w:rFonts w:ascii="Arial Narrow" w:eastAsia="Arial Narrow" w:hAnsi="Arial Narrow" w:cs="Arial Narrow"/>
                <w:spacing w:val="2"/>
                <w:w w:val="64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2"/>
                <w:w w:val="96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1"/>
                <w:w w:val="143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14,4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м,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абсолютная</w:t>
            </w:r>
            <w:r w:rsidRPr="000E48BA">
              <w:rPr>
                <w:rFonts w:ascii="Arial Narrow" w:eastAsia="Arial Narrow" w:hAnsi="Arial Narrow" w:cs="Arial Narrow"/>
                <w:spacing w:val="-1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отметка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подошвы</w:t>
            </w:r>
            <w:r w:rsidRPr="000E48BA">
              <w:rPr>
                <w:rFonts w:ascii="Arial Narrow" w:eastAsia="Arial Narrow" w:hAnsi="Arial Narrow" w:cs="Arial Narrow"/>
                <w:spacing w:val="-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слоя</w:t>
            </w:r>
            <w:r w:rsidRPr="000E48BA">
              <w:rPr>
                <w:rFonts w:ascii="Arial Narrow" w:eastAsia="Arial Narrow" w:hAnsi="Arial Narrow" w:cs="Arial Narrow"/>
                <w:spacing w:val="-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97"/>
                <w:sz w:val="28"/>
              </w:rPr>
              <w:t>6</w:t>
            </w:r>
            <w:r w:rsidRPr="000E48BA">
              <w:rPr>
                <w:rFonts w:ascii="Arial Narrow" w:eastAsia="Arial Narrow" w:hAnsi="Arial Narrow" w:cs="Arial Narrow"/>
                <w:spacing w:val="2"/>
                <w:w w:val="97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-3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2"/>
                <w:w w:val="97"/>
                <w:sz w:val="28"/>
              </w:rPr>
              <w:t>4</w:t>
            </w:r>
            <w:r w:rsidRPr="000E48BA">
              <w:rPr>
                <w:rFonts w:ascii="Arial Narrow" w:eastAsia="Arial Narrow" w:hAnsi="Arial Narrow" w:cs="Arial Narrow"/>
                <w:spacing w:val="-1"/>
                <w:w w:val="97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1"/>
                <w:w w:val="144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64,69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м. На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более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высоких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абсолютных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отметках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их</w:t>
            </w:r>
            <w:r w:rsidRPr="000E48BA">
              <w:rPr>
                <w:rFonts w:ascii="Arial Narrow" w:eastAsia="Arial Narrow" w:hAnsi="Arial Narrow" w:cs="Arial Narrow"/>
                <w:spacing w:val="-1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мощность</w:t>
            </w:r>
            <w:r w:rsidRPr="000E48BA">
              <w:rPr>
                <w:rFonts w:ascii="Arial Narrow" w:eastAsia="Arial Narrow" w:hAnsi="Arial Narrow" w:cs="Arial Narrow"/>
                <w:spacing w:val="-1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может</w:t>
            </w:r>
            <w:r w:rsidRPr="000E48BA">
              <w:rPr>
                <w:rFonts w:ascii="Arial Narrow" w:eastAsia="Arial Narrow" w:hAnsi="Arial Narrow" w:cs="Arial Narrow"/>
                <w:spacing w:val="-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достигать</w:t>
            </w:r>
            <w:r w:rsidRPr="000E48BA">
              <w:rPr>
                <w:rFonts w:ascii="Arial Narrow" w:eastAsia="Arial Narrow" w:hAnsi="Arial Narrow" w:cs="Arial Narrow"/>
                <w:spacing w:val="-1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20-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25 м. Неогеновые глины сарматского 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"/>
                <w:w w:val="83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>з</w:t>
            </w:r>
            <w:r w:rsidRPr="000E48BA">
              <w:rPr>
                <w:rFonts w:ascii="Arial Narrow" w:eastAsia="Arial Narrow" w:hAnsi="Arial Narrow" w:cs="Arial Narrow"/>
                <w:spacing w:val="1"/>
                <w:w w:val="83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3"/>
                <w:w w:val="83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1"/>
                <w:w w:val="92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140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3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1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подстилающие покровные суглинки, просле-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жены скважинами до глубины </w:t>
            </w:r>
            <w:r w:rsidRPr="000E48BA">
              <w:rPr>
                <w:rFonts w:ascii="Arial Narrow" w:eastAsia="Arial Narrow" w:hAnsi="Arial Narrow" w:cs="Arial Narrow"/>
                <w:w w:val="79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1"/>
                <w:w w:val="79"/>
                <w:sz w:val="28"/>
              </w:rPr>
              <w:t>3</w:t>
            </w:r>
            <w:r w:rsidRPr="000E48BA">
              <w:rPr>
                <w:rFonts w:ascii="Arial Narrow" w:eastAsia="Arial Narrow" w:hAnsi="Arial Narrow" w:cs="Arial Narrow"/>
                <w:spacing w:val="-3"/>
                <w:w w:val="68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1"/>
                <w:sz w:val="28"/>
              </w:rPr>
              <w:t>0</w:t>
            </w:r>
            <w:r w:rsidRPr="000E48BA">
              <w:rPr>
                <w:rFonts w:ascii="Arial Narrow" w:eastAsia="Arial Narrow" w:hAnsi="Arial Narrow" w:cs="Arial Narrow"/>
                <w:spacing w:val="1"/>
                <w:w w:val="147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15,8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м, вскрытая мощность составляет </w:t>
            </w:r>
            <w:r w:rsidRPr="000E48BA">
              <w:rPr>
                <w:rFonts w:ascii="Arial Narrow" w:eastAsia="Arial Narrow" w:hAnsi="Arial Narrow" w:cs="Arial Narrow"/>
                <w:w w:val="67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-3"/>
                <w:w w:val="67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9"/>
                <w:sz w:val="28"/>
              </w:rPr>
              <w:t>4</w:t>
            </w:r>
            <w:r w:rsidRPr="000E48BA">
              <w:rPr>
                <w:rFonts w:ascii="Arial Narrow" w:eastAsia="Arial Narrow" w:hAnsi="Arial Narrow" w:cs="Arial Narrow"/>
                <w:spacing w:val="1"/>
                <w:w w:val="146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3,8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м, абсо-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лютные отметки подошвы </w:t>
            </w:r>
            <w:r w:rsidRPr="000E48BA">
              <w:rPr>
                <w:rFonts w:ascii="Arial Narrow" w:eastAsia="Arial Narrow" w:hAnsi="Arial Narrow" w:cs="Arial Narrow"/>
                <w:spacing w:val="-3"/>
                <w:w w:val="87"/>
                <w:sz w:val="28"/>
              </w:rPr>
              <w:t>60</w:t>
            </w:r>
            <w:r w:rsidRPr="000E48BA">
              <w:rPr>
                <w:rFonts w:ascii="Arial Narrow" w:eastAsia="Arial Narrow" w:hAnsi="Arial Narrow" w:cs="Arial Narrow"/>
                <w:spacing w:val="2"/>
                <w:w w:val="5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2"/>
                <w:w w:val="87"/>
                <w:sz w:val="28"/>
              </w:rPr>
              <w:t>8</w:t>
            </w:r>
            <w:r w:rsidRPr="000E48BA">
              <w:rPr>
                <w:rFonts w:ascii="Arial Narrow" w:eastAsia="Arial Narrow" w:hAnsi="Arial Narrow" w:cs="Arial Narrow"/>
                <w:spacing w:val="-2"/>
                <w:w w:val="87"/>
                <w:sz w:val="28"/>
              </w:rPr>
              <w:t>9</w:t>
            </w:r>
            <w:r w:rsidRPr="000E48BA">
              <w:rPr>
                <w:rFonts w:ascii="Arial Narrow" w:eastAsia="Arial Narrow" w:hAnsi="Arial Narrow" w:cs="Arial Narrow"/>
                <w:spacing w:val="1"/>
                <w:w w:val="134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61,02 м. Глины зеленовато-серые 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ёр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д</w:t>
            </w:r>
            <w:r w:rsidRPr="000E48BA">
              <w:rPr>
                <w:rFonts w:ascii="Arial Narrow" w:eastAsia="Arial Narrow" w:hAnsi="Arial Narrow" w:cs="Arial Narrow"/>
                <w:spacing w:val="-4"/>
                <w:w w:val="73"/>
                <w:sz w:val="28"/>
              </w:rPr>
              <w:t>ы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н</w:t>
            </w:r>
            <w:r w:rsidRPr="000E48BA">
              <w:rPr>
                <w:rFonts w:ascii="Arial Narrow" w:eastAsia="Arial Narrow" w:hAnsi="Arial Narrow" w:cs="Arial Narrow"/>
                <w:spacing w:val="-4"/>
                <w:w w:val="73"/>
                <w:sz w:val="28"/>
              </w:rPr>
              <w:t>ы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могут содержать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включения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обломков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w w:val="93"/>
                <w:sz w:val="28"/>
              </w:rPr>
              <w:t>з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н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w w:val="105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1"/>
                <w:w w:val="60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Под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глинами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прослежены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неогеновые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пески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се-</w:t>
            </w:r>
          </w:p>
        </w:tc>
      </w:tr>
      <w:tr w:rsidR="000E48BA" w:rsidRPr="000E48BA" w:rsidTr="00D74DF3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val="24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6D3799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51" o:spid="_x0000_s1071" style="position:absolute;margin-left:20.4pt;margin-top:586.9pt;width:4.6pt;height:3.8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52" o:spid="_x0000_s1070" style="position:absolute;margin-left:20.4pt;margin-top:784.15pt;width:4.6pt;height:3.8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153" o:spid="_x0000_s1067" style="position:absolute;margin-left:81.5pt;margin-top:810.45pt;width:16.25pt;height:6.45pt;z-index:-251592704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">
            <v:shape id="docshape154" o:spid="_x0000_s1069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nklXCAAAA2wAAAA8AAABkcnMvZG93bnJldi54bWxEj0+LwjAUxO+C3yG8BW+aruz6pxpFFKUe&#10;Vxe8PppnW2xeapLV+u03guBxmJnfMPNla2pxI+crywo+BwkI4tzqigsFv8dtfwLCB2SNtWVS8CAP&#10;y0W3M8dU2zv/0O0QChEh7FNUUIbQpFL6vCSDfmAb4uidrTMYonSF1A7vEW5qOUySkTRYcVwosaF1&#10;Sfnl8GcU0Pg43btToKvLvtuvbJdMNpuLUr2PdjUDEagN7/CrnWkF4yE8v8QfIB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J5JVwgAAANsAAAAPAAAAAAAAAAAAAAAAAJ8C&#10;AABkcnMvZG93bnJldi54bWxQSwUGAAAAAAQABAD3AAAAjgMAAAAA&#10;">
              <v:imagedata r:id="rId24" o:title=""/>
            </v:shape>
            <v:shape id="docshape155" o:spid="_x0000_s1068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OwIjEAAAA2wAAAA8AAABkcnMvZG93bnJldi54bWxEj0FrwkAUhO8F/8PyhF5ENxGpkrqKqIW2&#10;ByFR6fWRfSbB7NuQ3Wry791CweMwM98wy3VnanGj1lWWFcSTCARxbnXFhYLT8WO8AOE8ssbaMino&#10;ycF6NXhZYqLtnVO6Zb4QAcIuQQWl900ipctLMugmtiEO3sW2Bn2QbSF1i/cAN7WcRtGbNFhxWCix&#10;oW1J+TX7NQq+f3Z9don7Q7PYU+xGX6P0cCalXofd5h2Ep84/w//tT61gPoO/L+EHy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yOwIjEAAAA2wAAAA8AAAAAAAAAAAAAAAAA&#10;nwIAAGRycy9kb3ducmV2LnhtbFBLBQYAAAAABAAEAPcAAACQAwAAAAA=&#10;">
              <v:imagedata r:id="rId25" o:title=""/>
            </v:shape>
            <w10:wrap anchorx="page" anchory="page"/>
          </v:group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56" o:spid="_x0000_s1066" style="position:absolute;margin-left:138.5pt;margin-top:810.8pt;width:3.35pt;height:4.6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D74DF3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</w:rPr>
            </w:pPr>
          </w:p>
          <w:p w:rsidR="000E48BA" w:rsidRPr="000E48BA" w:rsidRDefault="000E48BA" w:rsidP="000E48BA">
            <w:pPr>
              <w:spacing w:line="328" w:lineRule="auto"/>
              <w:ind w:right="515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рого 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>ц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мелкие и средней </w:t>
            </w:r>
            <w:r w:rsidRPr="000E48BA">
              <w:rPr>
                <w:rFonts w:ascii="Arial Narrow" w:eastAsia="Arial Narrow" w:hAnsi="Arial Narrow" w:cs="Arial Narrow"/>
                <w:w w:val="110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4"/>
                <w:w w:val="96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Вскрытая скважинами мощность составляет </w:t>
            </w:r>
            <w:r w:rsidRPr="000E48BA">
              <w:rPr>
                <w:rFonts w:ascii="Arial Narrow" w:eastAsia="Arial Narrow" w:hAnsi="Arial Narrow" w:cs="Arial Narrow"/>
                <w:spacing w:val="1"/>
                <w:w w:val="55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-2"/>
                <w:w w:val="134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80"/>
                <w:w w:val="15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2 м.</w:t>
            </w:r>
          </w:p>
          <w:p w:rsidR="000E48BA" w:rsidRPr="000E48BA" w:rsidRDefault="000E48BA" w:rsidP="000E48BA">
            <w:pPr>
              <w:spacing w:before="3" w:line="336" w:lineRule="auto"/>
              <w:ind w:right="511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К специфическим грунтам на данной территории относятся лёссовидные суглинки обладающие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просадочными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9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ой</w:t>
            </w:r>
            <w:r w:rsidRPr="000E48BA">
              <w:rPr>
                <w:rFonts w:ascii="Arial Narrow" w:eastAsia="Arial Narrow" w:hAnsi="Arial Narrow" w:cs="Arial Narrow"/>
                <w:w w:val="99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7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4"/>
                <w:w w:val="82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68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Скважинами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пройденными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хутора Крутой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абсолютных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отметках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74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просадочные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суглинки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прослежены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до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глубины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5,0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м,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просадка грунта под действием собственного веса при замачивании </w:t>
            </w:r>
            <w:r w:rsidRPr="000E48BA">
              <w:rPr>
                <w:rFonts w:ascii="Arial Narrow" w:eastAsia="Arial Narrow" w:hAnsi="Arial Narrow" w:cs="Arial Narrow"/>
                <w:w w:val="79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3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су</w:t>
            </w:r>
            <w:r w:rsidRPr="000E48BA">
              <w:rPr>
                <w:rFonts w:ascii="Arial Narrow" w:eastAsia="Arial Narrow" w:hAnsi="Arial Narrow" w:cs="Arial Narrow"/>
                <w:spacing w:val="-2"/>
                <w:w w:val="13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3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79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2"/>
                <w:w w:val="13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57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тип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грунтовых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условий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просадочности 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−</w:t>
            </w:r>
            <w:r w:rsidRPr="000E48BA">
              <w:rPr>
                <w:rFonts w:ascii="Arial" w:eastAsia="Arial Narrow" w:hAnsi="Arial" w:cs="Arial Narrow"/>
                <w:spacing w:val="-1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первый.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посёлка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Саркел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скважины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пройдены на абсолютных отметках 77 м, здесь просадочные суглинки прослежены до глуби-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ны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12,3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м,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просадка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грунта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под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действием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собственного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веса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при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замачивании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составляет 0,88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см,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тип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грунтовых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условий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просадочности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−</w:t>
            </w:r>
            <w:r w:rsidRPr="000E48BA">
              <w:rPr>
                <w:rFonts w:ascii="Arial" w:eastAsia="Arial Narrow" w:hAnsi="Arial" w:cs="Arial Narrow"/>
                <w:spacing w:val="-1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первый.</w:t>
            </w:r>
            <w:r w:rsidRPr="000E48BA">
              <w:rPr>
                <w:rFonts w:ascii="Arial Narrow" w:eastAsia="Arial Narrow" w:hAnsi="Arial Narrow" w:cs="Arial Narrow"/>
                <w:spacing w:val="-10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Однако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описы- ваемого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поселения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могут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быть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встречены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участки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вторым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типом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грунтовых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условий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по 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ро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4"/>
                <w:w w:val="82"/>
                <w:sz w:val="28"/>
              </w:rPr>
              <w:t>д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Они могут быть прослежены на водораздельных склонах с абсолютными от-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метками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превышающие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94"/>
                <w:sz w:val="28"/>
              </w:rPr>
              <w:t>7</w:t>
            </w:r>
            <w:r w:rsidRPr="000E48BA">
              <w:rPr>
                <w:rFonts w:ascii="Arial Narrow" w:eastAsia="Arial Narrow" w:hAnsi="Arial Narrow" w:cs="Arial Narrow"/>
                <w:spacing w:val="1"/>
                <w:w w:val="84"/>
                <w:sz w:val="28"/>
              </w:rPr>
              <w:t>5</w:t>
            </w:r>
            <w:r w:rsidRPr="000E48BA">
              <w:rPr>
                <w:rFonts w:ascii="Arial Narrow" w:eastAsia="Arial Narrow" w:hAnsi="Arial Narrow" w:cs="Arial Narrow"/>
                <w:spacing w:val="2"/>
                <w:w w:val="62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>0</w:t>
            </w:r>
            <w:r w:rsidRPr="000E48BA">
              <w:rPr>
                <w:rFonts w:ascii="Arial Narrow" w:eastAsia="Arial Narrow" w:hAnsi="Arial Narrow" w:cs="Arial Narrow"/>
                <w:spacing w:val="1"/>
                <w:w w:val="141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80,0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м,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где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значительно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возрастает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мощность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покровных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лёс- совидных суглинков.</w:t>
            </w:r>
          </w:p>
          <w:p w:rsidR="000E48BA" w:rsidRPr="000E48BA" w:rsidRDefault="000E48BA" w:rsidP="000E48BA">
            <w:pPr>
              <w:spacing w:line="298" w:lineRule="exact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Учитывая</w:t>
            </w:r>
            <w:r w:rsidRPr="000E48BA">
              <w:rPr>
                <w:rFonts w:ascii="Arial Narrow" w:eastAsia="Arial Narrow" w:hAnsi="Arial Narrow" w:cs="Arial Narrow"/>
                <w:spacing w:val="4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наличие</w:t>
            </w:r>
            <w:r w:rsidRPr="000E48BA">
              <w:rPr>
                <w:rFonts w:ascii="Arial Narrow" w:eastAsia="Arial Narrow" w:hAnsi="Arial Narrow" w:cs="Arial Narrow"/>
                <w:spacing w:val="4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просадочных</w:t>
            </w:r>
            <w:r w:rsidRPr="000E48BA">
              <w:rPr>
                <w:rFonts w:ascii="Arial Narrow" w:eastAsia="Arial Narrow" w:hAnsi="Arial Narrow" w:cs="Arial Narrow"/>
                <w:spacing w:val="4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122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н</w:t>
            </w:r>
            <w:r w:rsidRPr="000E48BA">
              <w:rPr>
                <w:rFonts w:ascii="Arial Narrow" w:eastAsia="Arial Narrow" w:hAnsi="Arial Narrow" w:cs="Arial Narrow"/>
                <w:spacing w:val="-2"/>
                <w:w w:val="13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"/>
                <w:w w:val="56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4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4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будущем</w:t>
            </w:r>
            <w:r w:rsidRPr="000E48BA">
              <w:rPr>
                <w:rFonts w:ascii="Arial Narrow" w:eastAsia="Arial Narrow" w:hAnsi="Arial Narrow" w:cs="Arial Narrow"/>
                <w:spacing w:val="4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при</w:t>
            </w:r>
            <w:r w:rsidRPr="000E48BA">
              <w:rPr>
                <w:rFonts w:ascii="Arial Narrow" w:eastAsia="Arial Narrow" w:hAnsi="Arial Narrow" w:cs="Arial Narrow"/>
                <w:spacing w:val="4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проектировании</w:t>
            </w:r>
            <w:r w:rsidRPr="000E48BA">
              <w:rPr>
                <w:rFonts w:ascii="Arial Narrow" w:eastAsia="Arial Narrow" w:hAnsi="Arial Narrow" w:cs="Arial Narrow"/>
                <w:spacing w:val="4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4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строи-</w:t>
            </w:r>
          </w:p>
          <w:p w:rsidR="000E48BA" w:rsidRPr="000E48BA" w:rsidRDefault="000E48BA" w:rsidP="000E48BA">
            <w:pPr>
              <w:spacing w:before="116" w:line="328" w:lineRule="auto"/>
              <w:ind w:right="52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тельстве следует предусматривать мероприятия ограждающие здания и сооружения от негативного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воздействия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просадочных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грунтов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при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их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замачивании.</w:t>
            </w:r>
          </w:p>
          <w:p w:rsidR="000E48BA" w:rsidRPr="000E48BA" w:rsidRDefault="000E48BA" w:rsidP="000E48BA">
            <w:pPr>
              <w:spacing w:before="2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Территория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расположена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сейсмически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безопасной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зоне.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36"/>
              <w:jc w:val="both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3</w:t>
            </w:r>
            <w:r w:rsidRPr="000E48BA">
              <w:rPr>
                <w:rFonts w:ascii="Arial Narrow" w:eastAsia="Arial Narrow" w:hAnsi="Arial Narrow" w:cs="Arial Narrow"/>
                <w:b/>
                <w:spacing w:val="2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Технико-экономическое</w:t>
            </w:r>
            <w:r w:rsidRPr="000E48BA">
              <w:rPr>
                <w:rFonts w:ascii="Arial Narrow" w:eastAsia="Arial Narrow" w:hAnsi="Arial Narrow" w:cs="Arial Narrow"/>
                <w:b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состояние</w:t>
            </w:r>
            <w:r w:rsidRPr="000E48BA">
              <w:rPr>
                <w:rFonts w:ascii="Arial Narrow" w:eastAsia="Arial Narrow" w:hAnsi="Arial Narrow" w:cs="Arial Narrow"/>
                <w:b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систем</w:t>
            </w:r>
            <w:r w:rsidRPr="000E48BA">
              <w:rPr>
                <w:rFonts w:ascii="Arial Narrow" w:eastAsia="Arial Narrow" w:hAnsi="Arial Narrow" w:cs="Arial Narrow"/>
                <w:b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28"/>
              </w:rPr>
              <w:t>теплоснабжения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39" w:line="340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Отопление газифицированного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жилого фонда осуществляется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индивидуальных 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130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ен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ра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оро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не газифицированного 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 xml:space="preserve">–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от печей и котлов на твердом </w:t>
            </w:r>
            <w:r w:rsidRPr="000E48BA">
              <w:rPr>
                <w:rFonts w:ascii="Arial Narrow" w:eastAsia="Arial Narrow" w:hAnsi="Arial Narrow" w:cs="Arial Narrow"/>
                <w:spacing w:val="-2"/>
                <w:w w:val="147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92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"/>
                <w:w w:val="90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68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Для пищеприготовления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не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газифицированном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жилом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фонде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используются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печи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твердом топливе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газовые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плиты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баллонном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газе.</w:t>
            </w:r>
          </w:p>
          <w:p w:rsidR="000E48BA" w:rsidRPr="000E48BA" w:rsidRDefault="000E48BA" w:rsidP="000E48BA">
            <w:pPr>
              <w:numPr>
                <w:ilvl w:val="0"/>
                <w:numId w:val="7"/>
              </w:numPr>
              <w:tabs>
                <w:tab w:val="left" w:pos="1553"/>
              </w:tabs>
              <w:spacing w:line="300" w:lineRule="exact"/>
              <w:ind w:hanging="20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Источник</w:t>
            </w:r>
            <w:r w:rsidRPr="000E48BA">
              <w:rPr>
                <w:rFonts w:ascii="Arial Narrow" w:eastAsia="Arial Narrow" w:hAnsi="Arial Narrow" w:cs="Arial Narrow"/>
                <w:spacing w:val="1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энергии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котельная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№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6,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работающая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природном</w:t>
            </w:r>
            <w:r w:rsidRPr="000E48BA">
              <w:rPr>
                <w:rFonts w:ascii="Arial Narrow" w:eastAsia="Arial Narrow" w:hAnsi="Arial Narrow" w:cs="Arial Narrow"/>
                <w:spacing w:val="1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газе,</w:t>
            </w:r>
          </w:p>
          <w:p w:rsidR="000E48BA" w:rsidRPr="000E48BA" w:rsidRDefault="000E48BA" w:rsidP="000E48BA">
            <w:pPr>
              <w:spacing w:before="121" w:line="328" w:lineRule="auto"/>
              <w:ind w:right="841"/>
              <w:jc w:val="both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расположенная по</w:t>
            </w:r>
            <w:r w:rsidRPr="000E48BA">
              <w:rPr>
                <w:rFonts w:ascii="Arial Narrow" w:eastAsia="Arial Narrow" w:hAnsi="Arial Narrow" w:cs="Arial Narrow"/>
                <w:spacing w:val="-1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адресу: Ростовская 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81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w w:val="80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93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1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-1"/>
                <w:w w:val="62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Цимлянский район, п. Саркел, ул. 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  <w:lang w:val="en-US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85"/>
                <w:sz w:val="28"/>
                <w:lang w:val="en-US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5"/>
                <w:w w:val="93"/>
                <w:sz w:val="28"/>
                <w:lang w:val="en-US"/>
              </w:rPr>
              <w:t>ц</w:t>
            </w:r>
            <w:r w:rsidRPr="000E48BA">
              <w:rPr>
                <w:rFonts w:ascii="Arial Narrow" w:eastAsia="Arial Narrow" w:hAnsi="Arial Narrow" w:cs="Arial Narrow"/>
                <w:spacing w:val="-1"/>
                <w:w w:val="84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85"/>
                <w:sz w:val="28"/>
                <w:lang w:val="en-US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8"/>
                <w:w w:val="81"/>
                <w:sz w:val="28"/>
                <w:lang w:val="en-US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1"/>
                <w:w w:val="84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w w:val="142"/>
                <w:sz w:val="28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8"/>
                <w:sz w:val="28"/>
                <w:lang w:val="en-US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  <w:lang w:val="en-US"/>
              </w:rPr>
              <w:t>ч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  <w:lang w:val="en-US"/>
              </w:rPr>
              <w:t>е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114"/>
                <w:sz w:val="28"/>
                <w:lang w:val="en-US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  <w:lang w:val="en-US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93"/>
                <w:sz w:val="28"/>
                <w:lang w:val="en-US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1"/>
                <w:w w:val="69"/>
                <w:sz w:val="28"/>
                <w:lang w:val="en-US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9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>2-в.</w:t>
            </w:r>
          </w:p>
          <w:p w:rsidR="000E48BA" w:rsidRPr="000E48BA" w:rsidRDefault="000E48BA" w:rsidP="000E48BA">
            <w:pPr>
              <w:numPr>
                <w:ilvl w:val="0"/>
                <w:numId w:val="7"/>
              </w:numPr>
              <w:tabs>
                <w:tab w:val="left" w:pos="1596"/>
              </w:tabs>
              <w:spacing w:before="3" w:line="326" w:lineRule="auto"/>
              <w:ind w:right="739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Установленная мощность котельной 1,72 </w:t>
            </w:r>
            <w:r w:rsidRPr="000E48BA">
              <w:rPr>
                <w:rFonts w:ascii="Arial Narrow" w:eastAsia="Arial Narrow" w:hAnsi="Arial Narrow" w:cs="Arial Narrow"/>
                <w:w w:val="76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73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9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2"/>
                <w:w w:val="222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spacing w:val="-1"/>
                <w:w w:val="50"/>
                <w:sz w:val="28"/>
              </w:rPr>
              <w:t>: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два котла мощностью по 0,86 </w:t>
            </w:r>
            <w:r w:rsidRPr="000E48BA">
              <w:rPr>
                <w:rFonts w:ascii="Arial Narrow" w:eastAsia="Arial Narrow" w:hAnsi="Arial Narrow" w:cs="Arial Narrow"/>
                <w:w w:val="73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w w:val="93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70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6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2"/>
                <w:w w:val="219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spacing w:val="-1"/>
                <w:w w:val="75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spacing w:val="-1"/>
                <w:w w:val="9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каждый.</w:t>
            </w:r>
          </w:p>
          <w:p w:rsidR="000E48BA" w:rsidRPr="000E48BA" w:rsidRDefault="000E48BA" w:rsidP="000E48BA">
            <w:pPr>
              <w:numPr>
                <w:ilvl w:val="0"/>
                <w:numId w:val="7"/>
              </w:numPr>
              <w:tabs>
                <w:tab w:val="left" w:pos="1582"/>
              </w:tabs>
              <w:spacing w:before="4"/>
              <w:ind w:left="1581" w:hanging="232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80"/>
                <w:sz w:val="28"/>
                <w:lang w:val="en-US"/>
              </w:rPr>
              <w:t>Подключенные</w:t>
            </w:r>
            <w:r w:rsidRPr="000E48BA">
              <w:rPr>
                <w:rFonts w:ascii="Arial Narrow" w:eastAsia="Arial Narrow" w:hAnsi="Arial Narrow" w:cs="Arial Narrow"/>
                <w:spacing w:val="50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  <w:lang w:val="en-US"/>
              </w:rPr>
              <w:t>п</w:t>
            </w:r>
            <w:r w:rsidRPr="000E48BA">
              <w:rPr>
                <w:rFonts w:ascii="Arial Narrow" w:eastAsia="Arial Narrow" w:hAnsi="Arial Narrow" w:cs="Arial Narrow"/>
                <w:spacing w:val="-2"/>
                <w:w w:val="93"/>
                <w:sz w:val="28"/>
                <w:lang w:val="en-US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150"/>
                <w:sz w:val="28"/>
                <w:lang w:val="en-US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93"/>
                <w:sz w:val="28"/>
                <w:lang w:val="en-US"/>
              </w:rPr>
              <w:t>ре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  <w:lang w:val="en-US"/>
              </w:rPr>
              <w:t>б</w:t>
            </w:r>
            <w:r w:rsidRPr="000E48BA">
              <w:rPr>
                <w:rFonts w:ascii="Arial Narrow" w:eastAsia="Arial Narrow" w:hAnsi="Arial Narrow" w:cs="Arial Narrow"/>
                <w:spacing w:val="-2"/>
                <w:w w:val="92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4"/>
                <w:w w:val="150"/>
                <w:sz w:val="28"/>
                <w:lang w:val="en-US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93"/>
                <w:sz w:val="28"/>
                <w:lang w:val="en-US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2"/>
                <w:w w:val="89"/>
                <w:sz w:val="28"/>
                <w:lang w:val="en-US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2"/>
                <w:w w:val="92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3"/>
                <w:w w:val="70"/>
                <w:sz w:val="28"/>
                <w:lang w:val="en-US"/>
              </w:rPr>
              <w:t>:</w:t>
            </w:r>
          </w:p>
          <w:p w:rsidR="000E48BA" w:rsidRPr="000E48BA" w:rsidRDefault="000E48BA" w:rsidP="000E48BA">
            <w:pPr>
              <w:spacing w:before="120" w:line="328" w:lineRule="auto"/>
              <w:ind w:right="1016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МБОУ Саркеловская СОШ, ул. Винзаводская, 1;</w:t>
            </w:r>
          </w:p>
        </w:tc>
      </w:tr>
      <w:tr w:rsidR="000E48BA" w:rsidRPr="000E48BA" w:rsidTr="00D74DF3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D74DF3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D74DF3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D74DF3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val="24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6D3799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57" o:spid="_x0000_s1065" style="position:absolute;margin-left:20.4pt;margin-top:586.9pt;width:4.6pt;height:3.8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58" o:spid="_x0000_s1064" style="position:absolute;margin-left:20.4pt;margin-top:784.15pt;width:4.6pt;height:3.8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159" o:spid="_x0000_s1061" style="position:absolute;margin-left:81.5pt;margin-top:810.45pt;width:16.25pt;height:6.45pt;z-index:-251588608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">
            <v:shape id="docshape160" o:spid="_x0000_s1063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gP2TAAAAA2wAAAA8AAABkcnMvZG93bnJldi54bWxET1trwjAUfh/sP4Qj7G0myrysMxZZUbpH&#10;q7DXQ3PWFpuTLsm0/vvlYbDHj+++yUfbiyv50DnWMJsqEMS1Mx03Gs6n/fMaRIjIBnvHpOFOAfLt&#10;48MGM+NufKRrFRuRQjhkqKGNccikDHVLFsPUDcSJ+3LeYkzQN9J4vKVw28u5UktpsePU0OJA7y3V&#10;l+rHaqDV6fXDf0b69uVifCkPal0UF62fJuPuDUSkMf6L/9yl0bBM69OX9APk9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WA/ZMAAAADbAAAADwAAAAAAAAAAAAAAAACfAgAA&#10;ZHJzL2Rvd25yZXYueG1sUEsFBgAAAAAEAAQA9wAAAIwDAAAAAA==&#10;">
              <v:imagedata r:id="rId24" o:title=""/>
            </v:shape>
            <v:shape id="docshape161" o:spid="_x0000_s1062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ya7rDAAAA2wAAAA8AAABkcnMvZG93bnJldi54bWxEj0GLwjAUhO8L+x/CW/AimtaDSLdRZFdB&#10;PQhWF6+P5tkWm5fSRG3/vRGEPQ4z8w2TLjpTizu1rrKsIB5HIIhzqysuFJyO69EMhPPIGmvLpKAn&#10;B4v550eKibYPPtA984UIEHYJKii9bxIpXV6SQTe2DXHwLrY16INsC6lbfAS4qeUkiqbSYMVhocSG&#10;fkrKr9nNKNidf/vsEvf7Zrai2A23w8P+j5QafHXLbxCeOv8ffrc3WsF0Aq8v4QfI+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fJrusMAAADbAAAADwAAAAAAAAAAAAAAAACf&#10;AgAAZHJzL2Rvd25yZXYueG1sUEsFBgAAAAAEAAQA9wAAAI8DAAAAAA==&#10;">
              <v:imagedata r:id="rId25" o:title=""/>
            </v:shape>
            <w10:wrap anchorx="page" anchory="page"/>
          </v:group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62" o:spid="_x0000_s1060" style="position:absolute;margin-left:138.5pt;margin-top:810.8pt;width:3.35pt;height:4.6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D74DF3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</w:rPr>
            </w:pPr>
          </w:p>
          <w:p w:rsidR="000E48BA" w:rsidRPr="000E48BA" w:rsidRDefault="000E48BA" w:rsidP="000E48BA">
            <w:pPr>
              <w:spacing w:line="328" w:lineRule="auto"/>
              <w:ind w:right="3815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 xml:space="preserve">ОАО </w:t>
            </w:r>
            <w:r w:rsidRPr="000E48BA">
              <w:rPr>
                <w:rFonts w:ascii="Arial Narrow" w:eastAsia="Arial Narrow" w:hAnsi="Arial Narrow" w:cs="Arial Narrow"/>
                <w:spacing w:val="2"/>
                <w:w w:val="79"/>
                <w:sz w:val="28"/>
              </w:rPr>
              <w:t>"</w:t>
            </w:r>
            <w:r w:rsidRPr="000E48BA">
              <w:rPr>
                <w:rFonts w:ascii="Arial Narrow" w:eastAsia="Arial Narrow" w:hAnsi="Arial Narrow" w:cs="Arial Narrow"/>
                <w:spacing w:val="-4"/>
                <w:w w:val="75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3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77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104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73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2"/>
                <w:w w:val="79"/>
                <w:sz w:val="28"/>
              </w:rPr>
              <w:t>"</w:t>
            </w:r>
            <w:r w:rsidRPr="000E48BA">
              <w:rPr>
                <w:rFonts w:ascii="Arial Narrow" w:eastAsia="Arial Narrow" w:hAnsi="Arial Narrow" w:cs="Arial Narrow"/>
                <w:spacing w:val="-1"/>
                <w:w w:val="59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пер.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 xml:space="preserve">Виноградный, 5,пом. 1, АТС;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Н.У.</w:t>
            </w:r>
            <w:r w:rsidRPr="000E48BA">
              <w:rPr>
                <w:rFonts w:ascii="Arial Narrow" w:eastAsia="Arial Narrow" w:hAnsi="Arial Narrow" w:cs="Arial Narrow"/>
                <w:spacing w:val="-7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Саркеловскому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С.П.,</w:t>
            </w:r>
            <w:r w:rsidRPr="000E48BA">
              <w:rPr>
                <w:rFonts w:ascii="Arial Narrow" w:eastAsia="Arial Narrow" w:hAnsi="Arial Narrow" w:cs="Arial Narrow"/>
                <w:spacing w:val="-6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пер.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Виноградный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5;</w:t>
            </w:r>
          </w:p>
          <w:p w:rsidR="000E48BA" w:rsidRPr="000E48BA" w:rsidRDefault="000E48BA" w:rsidP="000E48BA">
            <w:pPr>
              <w:spacing w:before="4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МБУК</w:t>
            </w:r>
            <w:r w:rsidRPr="000E48BA">
              <w:rPr>
                <w:rFonts w:ascii="Arial Narrow" w:eastAsia="Arial Narrow" w:hAnsi="Arial Narrow" w:cs="Arial Narrow"/>
                <w:spacing w:val="2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ЦР</w:t>
            </w:r>
            <w:r w:rsidRPr="000E48BA">
              <w:rPr>
                <w:rFonts w:ascii="Arial Narrow" w:eastAsia="Arial Narrow" w:hAnsi="Arial Narrow" w:cs="Arial Narrow"/>
                <w:spacing w:val="2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Саркеловского</w:t>
            </w:r>
            <w:r w:rsidRPr="000E48BA">
              <w:rPr>
                <w:rFonts w:ascii="Arial Narrow" w:eastAsia="Arial Narrow" w:hAnsi="Arial Narrow" w:cs="Arial Narrow"/>
                <w:spacing w:val="2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С.П.</w:t>
            </w:r>
            <w:r w:rsidRPr="000E48BA">
              <w:rPr>
                <w:rFonts w:ascii="Arial Narrow" w:eastAsia="Arial Narrow" w:hAnsi="Arial Narrow" w:cs="Arial Narrow"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"Центральный</w:t>
            </w:r>
            <w:r w:rsidRPr="000E48BA">
              <w:rPr>
                <w:rFonts w:ascii="Arial Narrow" w:eastAsia="Arial Narrow" w:hAnsi="Arial Narrow" w:cs="Arial Narrow"/>
                <w:spacing w:val="2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дом</w:t>
            </w:r>
            <w:r w:rsidRPr="000E48BA">
              <w:rPr>
                <w:rFonts w:ascii="Arial Narrow" w:eastAsia="Arial Narrow" w:hAnsi="Arial Narrow" w:cs="Arial Narrow"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101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74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-2"/>
                <w:w w:val="13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4"/>
                <w:w w:val="64"/>
                <w:sz w:val="28"/>
              </w:rPr>
              <w:t>ы</w:t>
            </w:r>
            <w:r w:rsidRPr="000E48BA">
              <w:rPr>
                <w:rFonts w:ascii="Arial Narrow" w:eastAsia="Arial Narrow" w:hAnsi="Arial Narrow" w:cs="Arial Narrow"/>
                <w:spacing w:val="-2"/>
                <w:w w:val="76"/>
                <w:sz w:val="28"/>
              </w:rPr>
              <w:t>"</w:t>
            </w:r>
            <w:r w:rsidRPr="000E48BA">
              <w:rPr>
                <w:rFonts w:ascii="Arial Narrow" w:eastAsia="Arial Narrow" w:hAnsi="Arial Narrow" w:cs="Arial Narrow"/>
                <w:spacing w:val="-1"/>
                <w:w w:val="56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ул.</w:t>
            </w:r>
            <w:r w:rsidRPr="000E48BA">
              <w:rPr>
                <w:rFonts w:ascii="Arial Narrow" w:eastAsia="Arial Narrow" w:hAnsi="Arial Narrow" w:cs="Arial Narrow"/>
                <w:spacing w:val="2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Винзаводская,</w:t>
            </w:r>
            <w:r w:rsidRPr="000E48BA">
              <w:rPr>
                <w:rFonts w:ascii="Arial Narrow" w:eastAsia="Arial Narrow" w:hAnsi="Arial Narrow" w:cs="Arial Narrow"/>
                <w:spacing w:val="22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5"/>
                <w:w w:val="85"/>
                <w:sz w:val="28"/>
                <w:lang w:val="en-US"/>
              </w:rPr>
              <w:t>3.</w:t>
            </w:r>
          </w:p>
          <w:p w:rsidR="000E48BA" w:rsidRPr="000E48BA" w:rsidRDefault="000E48BA" w:rsidP="000E48BA">
            <w:pPr>
              <w:numPr>
                <w:ilvl w:val="0"/>
                <w:numId w:val="6"/>
              </w:numPr>
              <w:tabs>
                <w:tab w:val="left" w:pos="1596"/>
              </w:tabs>
              <w:spacing w:before="116" w:line="355" w:lineRule="auto"/>
              <w:ind w:right="76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Максимальная подключенная нагрузка 0,327 </w:t>
            </w:r>
            <w:r w:rsidRPr="000E48BA">
              <w:rPr>
                <w:rFonts w:ascii="Arial Narrow" w:eastAsia="Arial Narrow" w:hAnsi="Arial Narrow" w:cs="Arial Narrow"/>
                <w:w w:val="76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73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9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2"/>
                <w:w w:val="222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spacing w:val="-4"/>
                <w:w w:val="51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51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температурный режим сети </w:t>
            </w:r>
            <w:r w:rsidRPr="000E48BA">
              <w:rPr>
                <w:rFonts w:ascii="Arial Narrow" w:eastAsia="Arial Narrow" w:hAnsi="Arial Narrow" w:cs="Arial Narrow"/>
                <w:spacing w:val="-3"/>
                <w:w w:val="72"/>
                <w:sz w:val="28"/>
              </w:rPr>
              <w:t>9</w:t>
            </w:r>
            <w:r w:rsidRPr="000E48BA">
              <w:rPr>
                <w:rFonts w:ascii="Arial Narrow" w:eastAsia="Arial Narrow" w:hAnsi="Arial Narrow" w:cs="Arial Narrow"/>
                <w:spacing w:val="2"/>
                <w:w w:val="72"/>
                <w:sz w:val="28"/>
              </w:rPr>
              <w:t>0</w:t>
            </w:r>
            <w:r w:rsidRPr="000E48BA">
              <w:rPr>
                <w:rFonts w:ascii="Arial Narrow" w:eastAsia="Arial Narrow" w:hAnsi="Arial Narrow" w:cs="Arial Narrow"/>
                <w:spacing w:val="-1"/>
                <w:w w:val="211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spacing w:val="2"/>
                <w:w w:val="72"/>
                <w:sz w:val="28"/>
              </w:rPr>
              <w:t>7</w:t>
            </w:r>
            <w:r w:rsidRPr="000E48BA">
              <w:rPr>
                <w:rFonts w:ascii="Arial Narrow" w:eastAsia="Arial Narrow" w:hAnsi="Arial Narrow" w:cs="Arial Narrow"/>
                <w:w w:val="72"/>
                <w:sz w:val="28"/>
              </w:rPr>
              <w:t>0</w:t>
            </w:r>
            <w:r w:rsidRPr="000E48BA">
              <w:rPr>
                <w:rFonts w:ascii="Arial Narrow" w:eastAsia="Arial Narrow" w:hAnsi="Arial Narrow" w:cs="Arial Narrow"/>
                <w:w w:val="99"/>
                <w:sz w:val="28"/>
              </w:rPr>
              <w:t xml:space="preserve"> </w:t>
            </w:r>
            <w:r w:rsidRPr="000E48BA">
              <w:rPr>
                <w:rFonts w:ascii="Arial" w:eastAsia="Arial Narrow" w:hAnsi="Arial" w:cs="Arial Narrow"/>
                <w:sz w:val="28"/>
              </w:rPr>
              <w:t>°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С.</w:t>
            </w:r>
          </w:p>
          <w:p w:rsidR="000E48BA" w:rsidRPr="000E48BA" w:rsidRDefault="000E48BA" w:rsidP="000E48BA">
            <w:pPr>
              <w:numPr>
                <w:ilvl w:val="0"/>
                <w:numId w:val="6"/>
              </w:numPr>
              <w:tabs>
                <w:tab w:val="left" w:pos="1582"/>
              </w:tabs>
              <w:spacing w:line="296" w:lineRule="exact"/>
              <w:ind w:left="1581" w:hanging="23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Общая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протяженность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сети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1047,3</w:t>
            </w:r>
            <w:r w:rsidRPr="000E48BA">
              <w:rPr>
                <w:rFonts w:ascii="Arial Narrow" w:eastAsia="Arial Narrow" w:hAnsi="Arial Narrow" w:cs="Arial Narrow"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тр.м.,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том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числе:</w:t>
            </w:r>
          </w:p>
          <w:p w:rsidR="000E48BA" w:rsidRPr="000E48BA" w:rsidRDefault="000E48BA" w:rsidP="000E48BA">
            <w:pPr>
              <w:spacing w:before="155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Cambria Math" w:eastAsia="Arial Narrow" w:hAnsi="Cambria Math" w:cs="Arial Narrow"/>
                <w:w w:val="95"/>
                <w:sz w:val="28"/>
              </w:rPr>
              <w:t>∅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108х4</w:t>
            </w:r>
            <w:r w:rsidRPr="000E48BA">
              <w:rPr>
                <w:rFonts w:ascii="Arial Narrow" w:eastAsia="Arial Narrow" w:hAnsi="Arial Narrow" w:cs="Arial Narrow"/>
                <w:spacing w:val="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221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87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65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5"/>
                <w:w w:val="79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2"/>
                <w:w w:val="97"/>
                <w:sz w:val="28"/>
              </w:rPr>
              <w:t>;</w:t>
            </w:r>
          </w:p>
          <w:p w:rsidR="000E48BA" w:rsidRPr="000E48BA" w:rsidRDefault="000E48BA" w:rsidP="000E48BA">
            <w:pPr>
              <w:spacing w:before="166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Cambria Math" w:eastAsia="Arial Narrow" w:hAnsi="Cambria Math" w:cs="Arial Narrow"/>
                <w:sz w:val="28"/>
              </w:rPr>
              <w:t>∅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89х4</w:t>
            </w:r>
            <w:r w:rsidRPr="000E48BA">
              <w:rPr>
                <w:rFonts w:ascii="Arial Narrow" w:eastAsia="Arial Narrow" w:hAnsi="Arial Narrow" w:cs="Arial Narrow"/>
                <w:spacing w:val="-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115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-11"/>
                <w:w w:val="1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628,3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14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92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70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5"/>
                <w:w w:val="84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2"/>
                <w:w w:val="102"/>
                <w:sz w:val="28"/>
              </w:rPr>
              <w:t>;</w:t>
            </w:r>
          </w:p>
          <w:p w:rsidR="000E48BA" w:rsidRPr="000E48BA" w:rsidRDefault="000E48BA" w:rsidP="000E48BA">
            <w:pPr>
              <w:spacing w:before="161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Cambria Math" w:eastAsia="Arial Narrow" w:hAnsi="Cambria Math" w:cs="Arial Narrow"/>
                <w:sz w:val="28"/>
              </w:rPr>
              <w:t>∅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57х3</w:t>
            </w:r>
            <w:r w:rsidRPr="000E48BA">
              <w:rPr>
                <w:rFonts w:ascii="Arial Narrow" w:eastAsia="Arial Narrow" w:hAnsi="Arial Narrow" w:cs="Arial Narrow"/>
                <w:spacing w:val="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57 </w:t>
            </w:r>
            <w:r w:rsidRPr="000E48BA">
              <w:rPr>
                <w:rFonts w:ascii="Arial Narrow" w:eastAsia="Arial Narrow" w:hAnsi="Arial Narrow" w:cs="Arial Narrow"/>
                <w:spacing w:val="-3"/>
                <w:w w:val="14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4"/>
                <w:w w:val="92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5"/>
                <w:w w:val="70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5"/>
                <w:w w:val="84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2"/>
                <w:w w:val="102"/>
                <w:sz w:val="28"/>
              </w:rPr>
              <w:t>;</w:t>
            </w:r>
          </w:p>
          <w:p w:rsidR="000E48BA" w:rsidRPr="000E48BA" w:rsidRDefault="000E48BA" w:rsidP="000E48BA">
            <w:pPr>
              <w:spacing w:before="167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Cambria Math" w:eastAsia="Arial Narrow" w:hAnsi="Cambria Math" w:cs="Arial Narrow"/>
                <w:spacing w:val="-2"/>
                <w:sz w:val="28"/>
              </w:rPr>
              <w:t>∅</w:t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45х3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105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-7"/>
                <w:w w:val="10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  <w:lang w:val="en-US"/>
              </w:rPr>
              <w:t>40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4"/>
                <w:w w:val="151"/>
                <w:sz w:val="28"/>
                <w:lang w:val="en-US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3"/>
                <w:w w:val="94"/>
                <w:sz w:val="28"/>
                <w:lang w:val="en-US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6"/>
                <w:w w:val="72"/>
                <w:sz w:val="28"/>
                <w:lang w:val="en-US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86"/>
                <w:sz w:val="28"/>
                <w:lang w:val="en-US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3"/>
                <w:w w:val="72"/>
                <w:sz w:val="28"/>
                <w:lang w:val="en-US"/>
              </w:rPr>
              <w:t>.</w:t>
            </w:r>
          </w:p>
          <w:p w:rsidR="000E48BA" w:rsidRPr="000E48BA" w:rsidRDefault="000E48BA" w:rsidP="000E48BA">
            <w:pPr>
              <w:numPr>
                <w:ilvl w:val="0"/>
                <w:numId w:val="6"/>
              </w:numPr>
              <w:tabs>
                <w:tab w:val="left" w:pos="1596"/>
              </w:tabs>
              <w:spacing w:before="126" w:line="328" w:lineRule="auto"/>
              <w:ind w:right="58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Прокладка всех трубопроводов подземная, магистральные трубопроводы от ко- тельной до ТК-106 проложены в канале, трубопроводы подключения потребителей проложе- ны безканальным </w:t>
            </w:r>
            <w:r w:rsidRPr="000E48BA">
              <w:rPr>
                <w:rFonts w:ascii="Arial Narrow" w:eastAsia="Arial Narrow" w:hAnsi="Arial Narrow" w:cs="Arial Narrow"/>
                <w:spacing w:val="-4"/>
                <w:w w:val="80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2"/>
                <w:w w:val="14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д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1"/>
                <w:w w:val="80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1"/>
                <w:w w:val="66"/>
                <w:sz w:val="28"/>
              </w:rPr>
              <w:t>.</w:t>
            </w:r>
          </w:p>
          <w:p w:rsidR="000E48BA" w:rsidRPr="000E48BA" w:rsidRDefault="000E48BA" w:rsidP="000E48BA">
            <w:pPr>
              <w:numPr>
                <w:ilvl w:val="0"/>
                <w:numId w:val="6"/>
              </w:numPr>
              <w:tabs>
                <w:tab w:val="left" w:pos="1592"/>
              </w:tabs>
              <w:spacing w:before="5"/>
              <w:ind w:left="1591" w:hanging="24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1"/>
                <w:w w:val="64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1"/>
                <w:w w:val="83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1"/>
                <w:w w:val="93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141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4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3"/>
                <w:w w:val="76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оперативного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дистанционного</w:t>
            </w:r>
            <w:r w:rsidRPr="000E48BA">
              <w:rPr>
                <w:rFonts w:ascii="Arial Narrow" w:eastAsia="Arial Narrow" w:hAnsi="Arial Narrow" w:cs="Arial Narrow"/>
                <w:spacing w:val="5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контроля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69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12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78"/>
                <w:sz w:val="28"/>
              </w:rPr>
              <w:t>су</w:t>
            </w:r>
            <w:r w:rsidRPr="000E48BA">
              <w:rPr>
                <w:rFonts w:ascii="Arial Narrow" w:eastAsia="Arial Narrow" w:hAnsi="Arial Narrow" w:cs="Arial Narrow"/>
                <w:spacing w:val="-4"/>
                <w:w w:val="12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78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4"/>
                <w:w w:val="12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73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2"/>
                <w:w w:val="78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-2"/>
                <w:w w:val="69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4"/>
                <w:w w:val="12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3"/>
                <w:w w:val="47"/>
                <w:sz w:val="28"/>
              </w:rPr>
              <w:t>.</w:t>
            </w:r>
          </w:p>
          <w:p w:rsidR="000E48BA" w:rsidRPr="000E48BA" w:rsidRDefault="000E48BA" w:rsidP="000E48BA">
            <w:pPr>
              <w:numPr>
                <w:ilvl w:val="0"/>
                <w:numId w:val="6"/>
              </w:numPr>
              <w:tabs>
                <w:tab w:val="left" w:pos="1596"/>
              </w:tabs>
              <w:spacing w:before="115" w:line="328" w:lineRule="auto"/>
              <w:ind w:right="71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Переход трубопровода диаметром 89мм на трубопровод диаметром 45 мм выпол-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нен вне тепловой камеры.</w:t>
            </w:r>
          </w:p>
          <w:p w:rsidR="000E48BA" w:rsidRPr="000E48BA" w:rsidRDefault="000E48BA" w:rsidP="000E48BA">
            <w:pPr>
              <w:numPr>
                <w:ilvl w:val="0"/>
                <w:numId w:val="6"/>
              </w:numPr>
              <w:tabs>
                <w:tab w:val="left" w:pos="1596"/>
              </w:tabs>
              <w:spacing w:before="3" w:line="328" w:lineRule="auto"/>
              <w:ind w:right="756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На тепловой сети построены 4 сбросных тепловых камеры и 4 тепловых камеры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подключения.</w:t>
            </w:r>
          </w:p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38"/>
              </w:rPr>
            </w:pPr>
          </w:p>
          <w:p w:rsidR="000E48BA" w:rsidRPr="000E48BA" w:rsidRDefault="000E48BA" w:rsidP="000E48BA">
            <w:pPr>
              <w:spacing w:before="1"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Для отопления школы, дома культуры и двух многоквартирных жилых домов в п. </w:t>
            </w:r>
            <w:r w:rsidRPr="000E48BA">
              <w:rPr>
                <w:rFonts w:ascii="Arial Narrow" w:eastAsia="Arial Narrow" w:hAnsi="Arial Narrow" w:cs="Arial Narrow"/>
                <w:spacing w:val="1"/>
                <w:w w:val="60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1"/>
                <w:w w:val="80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3"/>
                <w:w w:val="80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137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кел функционирует сезонная газовая </w:t>
            </w:r>
            <w:r w:rsidRPr="000E48BA">
              <w:rPr>
                <w:rFonts w:ascii="Arial Narrow" w:eastAsia="Arial Narrow" w:hAnsi="Arial Narrow" w:cs="Arial Narrow"/>
                <w:w w:val="106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0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79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н</w:t>
            </w:r>
            <w:r w:rsidRPr="000E48BA">
              <w:rPr>
                <w:rFonts w:ascii="Arial Narrow" w:eastAsia="Arial Narrow" w:hAnsi="Arial Narrow" w:cs="Arial Narrow"/>
                <w:spacing w:val="-4"/>
                <w:w w:val="83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1"/>
                <w:w w:val="61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основные параметры которой приведены в </w:t>
            </w:r>
            <w:r w:rsidRPr="000E48BA">
              <w:rPr>
                <w:rFonts w:ascii="Arial Narrow" w:eastAsia="Arial Narrow" w:hAnsi="Arial Narrow" w:cs="Arial Narrow"/>
                <w:spacing w:val="-4"/>
                <w:w w:val="152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2"/>
                <w:w w:val="92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spacing w:val="-2"/>
                <w:w w:val="91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2"/>
                <w:w w:val="94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6"/>
                <w:w w:val="103"/>
                <w:sz w:val="28"/>
              </w:rPr>
              <w:t>ц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3"/>
                <w:w w:val="72"/>
                <w:sz w:val="28"/>
              </w:rPr>
              <w:t>:</w:t>
            </w:r>
          </w:p>
          <w:p w:rsidR="000E48BA" w:rsidRPr="000E48BA" w:rsidRDefault="000E48BA" w:rsidP="000E48BA">
            <w:pPr>
              <w:spacing w:before="9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Табл.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>2.22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29" w:line="326" w:lineRule="auto"/>
              <w:rPr>
                <w:rFonts w:ascii="Arial Narrow" w:eastAsia="Arial Narrow" w:hAnsi="Arial Narrow" w:cs="Arial Narrow"/>
                <w:w w:val="95"/>
                <w:sz w:val="28"/>
              </w:rPr>
            </w:pPr>
          </w:p>
          <w:p w:rsidR="000E48BA" w:rsidRPr="000E48BA" w:rsidRDefault="000E48BA" w:rsidP="000E48BA">
            <w:pPr>
              <w:spacing w:before="229" w:line="326" w:lineRule="auto"/>
              <w:rPr>
                <w:rFonts w:ascii="Arial Narrow" w:eastAsia="Arial Narrow" w:hAnsi="Arial Narrow" w:cs="Arial Narrow"/>
                <w:w w:val="95"/>
                <w:sz w:val="28"/>
              </w:rPr>
            </w:pPr>
          </w:p>
          <w:p w:rsidR="000E48BA" w:rsidRPr="000E48BA" w:rsidRDefault="000E48BA" w:rsidP="000E48BA">
            <w:pPr>
              <w:spacing w:before="229" w:line="326" w:lineRule="auto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Годовой полезный отпуск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1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энергии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потребителям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2022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г.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Составил 534,04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Гкал</w:t>
            </w:r>
            <w:r w:rsidRPr="000E48BA">
              <w:rPr>
                <w:rFonts w:ascii="Arial Narrow" w:eastAsia="Arial Narrow" w:hAnsi="Arial Narrow" w:cs="Arial Narrow"/>
                <w:spacing w:val="1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при годовом расходе газа 1110,342 тыс м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  <w:vertAlign w:val="superscript"/>
              </w:rPr>
              <w:t>3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.</w:t>
            </w:r>
          </w:p>
          <w:p w:rsidR="000E48BA" w:rsidRPr="000E48BA" w:rsidRDefault="000E48BA" w:rsidP="000E48BA">
            <w:pPr>
              <w:spacing w:before="4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Теплоснабжающей</w:t>
            </w:r>
            <w:r w:rsidRPr="000E48BA">
              <w:rPr>
                <w:rFonts w:ascii="Arial Narrow" w:eastAsia="Arial Narrow" w:hAnsi="Arial Narrow" w:cs="Arial Narrow"/>
                <w:spacing w:val="2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организацией</w:t>
            </w:r>
            <w:r w:rsidRPr="000E48BA">
              <w:rPr>
                <w:rFonts w:ascii="Arial Narrow" w:eastAsia="Arial Narrow" w:hAnsi="Arial Narrow" w:cs="Arial Narrow"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является</w:t>
            </w:r>
            <w:r w:rsidRPr="000E48BA">
              <w:rPr>
                <w:rFonts w:ascii="Arial Narrow" w:eastAsia="Arial Narrow" w:hAnsi="Arial Narrow" w:cs="Arial Narrow"/>
                <w:spacing w:val="2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Цимлянский</w:t>
            </w:r>
            <w:r w:rsidRPr="000E48BA">
              <w:rPr>
                <w:rFonts w:ascii="Arial Narrow" w:eastAsia="Arial Narrow" w:hAnsi="Arial Narrow" w:cs="Arial Narrow"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РТС</w:t>
            </w:r>
            <w:r w:rsidRPr="000E48BA">
              <w:rPr>
                <w:rFonts w:ascii="Arial Narrow" w:eastAsia="Arial Narrow" w:hAnsi="Arial Narrow" w:cs="Arial Narrow"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ООО «ДТС»</w:t>
            </w:r>
          </w:p>
          <w:p w:rsidR="000E48BA" w:rsidRPr="000E48BA" w:rsidRDefault="000E48BA" w:rsidP="000E48BA">
            <w:pPr>
              <w:spacing w:before="120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1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«Тепловые</w:t>
            </w:r>
            <w:r w:rsidRPr="000E48BA">
              <w:rPr>
                <w:rFonts w:ascii="Arial Narrow" w:eastAsia="Arial Narrow" w:hAnsi="Arial Narrow" w:cs="Arial Narrow"/>
                <w:spacing w:val="1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1"/>
                <w:sz w:val="28"/>
                <w:lang w:val="en-US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82"/>
                <w:sz w:val="28"/>
                <w:lang w:val="en-US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4"/>
                <w:w w:val="139"/>
                <w:sz w:val="28"/>
                <w:lang w:val="en-US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81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4"/>
                <w:w w:val="87"/>
                <w:sz w:val="28"/>
                <w:lang w:val="en-US"/>
              </w:rPr>
              <w:t>»</w:t>
            </w:r>
            <w:r w:rsidRPr="000E48BA">
              <w:rPr>
                <w:rFonts w:ascii="Arial Narrow" w:eastAsia="Arial Narrow" w:hAnsi="Arial Narrow" w:cs="Arial Narrow"/>
                <w:spacing w:val="-3"/>
                <w:w w:val="60"/>
                <w:sz w:val="28"/>
                <w:lang w:val="en-US"/>
              </w:rPr>
              <w:t>.</w:t>
            </w:r>
          </w:p>
        </w:tc>
      </w:tr>
      <w:tr w:rsidR="000E48BA" w:rsidRPr="000E48BA" w:rsidTr="00D74DF3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val="24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6D3799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69" o:spid="_x0000_s1059" type="#_x0000_t202" style="position:absolute;margin-left:73.5pt;margin-top:549pt;width:484.5pt;height:154.5pt;z-index: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5" w:type="dxa"/>
                    <w:tblBorders>
                      <w:top w:val="single" w:sz="4" w:space="0" w:color="205767"/>
                      <w:left w:val="single" w:sz="4" w:space="0" w:color="205767"/>
                      <w:bottom w:val="single" w:sz="4" w:space="0" w:color="205767"/>
                      <w:right w:val="single" w:sz="4" w:space="0" w:color="205767"/>
                      <w:insideH w:val="single" w:sz="4" w:space="0" w:color="205767"/>
                      <w:insideV w:val="single" w:sz="4" w:space="0" w:color="205767"/>
                    </w:tblBorders>
                    <w:tblLayout w:type="fixed"/>
                    <w:tblLook w:val="01E0"/>
                  </w:tblPr>
                  <w:tblGrid>
                    <w:gridCol w:w="2328"/>
                    <w:gridCol w:w="1392"/>
                    <w:gridCol w:w="1430"/>
                    <w:gridCol w:w="1435"/>
                    <w:gridCol w:w="1430"/>
                    <w:gridCol w:w="1430"/>
                  </w:tblGrid>
                  <w:tr w:rsidR="00D74DF3" w:rsidRPr="00E10841">
                    <w:trPr>
                      <w:trHeight w:val="882"/>
                    </w:trPr>
                    <w:tc>
                      <w:tcPr>
                        <w:tcW w:w="2328" w:type="dxa"/>
                      </w:tcPr>
                      <w:p w:rsidR="00D74DF3" w:rsidRDefault="00D74DF3">
                        <w:pPr>
                          <w:pStyle w:val="TableParagraph"/>
                          <w:spacing w:before="7"/>
                          <w:rPr>
                            <w:rFonts w:ascii="Times New Roman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0"/>
                            <w:sz w:val="28"/>
                          </w:rPr>
                          <w:t>Адрес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котельной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D74DF3" w:rsidRPr="003E4E1D" w:rsidRDefault="00D74DF3">
                        <w:pPr>
                          <w:pStyle w:val="TableParagraph"/>
                          <w:spacing w:before="140" w:line="218" w:lineRule="auto"/>
                          <w:rPr>
                            <w:sz w:val="28"/>
                            <w:lang w:val="ru-RU"/>
                          </w:rPr>
                        </w:pPr>
                        <w:r w:rsidRPr="003E4E1D">
                          <w:rPr>
                            <w:spacing w:val="-4"/>
                            <w:sz w:val="28"/>
                            <w:lang w:val="ru-RU"/>
                          </w:rPr>
                          <w:t>Тип</w:t>
                        </w:r>
                        <w:r w:rsidRPr="003E4E1D">
                          <w:rPr>
                            <w:spacing w:val="-10"/>
                            <w:sz w:val="28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4"/>
                            <w:sz w:val="28"/>
                            <w:lang w:val="ru-RU"/>
                          </w:rPr>
                          <w:t>и</w:t>
                        </w:r>
                        <w:r w:rsidRPr="003E4E1D">
                          <w:rPr>
                            <w:spacing w:val="-10"/>
                            <w:sz w:val="28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4"/>
                            <w:sz w:val="28"/>
                            <w:lang w:val="ru-RU"/>
                          </w:rPr>
                          <w:t xml:space="preserve">кол- </w:t>
                        </w:r>
                        <w:r w:rsidRPr="003E4E1D">
                          <w:rPr>
                            <w:w w:val="95"/>
                            <w:sz w:val="28"/>
                            <w:lang w:val="ru-RU"/>
                          </w:rPr>
                          <w:t>во</w:t>
                        </w:r>
                        <w:r w:rsidRPr="003E4E1D">
                          <w:rPr>
                            <w:spacing w:val="-1"/>
                            <w:sz w:val="28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2"/>
                            <w:sz w:val="28"/>
                            <w:lang w:val="ru-RU"/>
                          </w:rPr>
                          <w:t>котлов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D74DF3" w:rsidRDefault="00D74DF3">
                        <w:pPr>
                          <w:pStyle w:val="TableParagraph"/>
                          <w:spacing w:line="218" w:lineRule="auto"/>
                          <w:rPr>
                            <w:sz w:val="28"/>
                          </w:rPr>
                        </w:pPr>
                        <w:r>
                          <w:rPr>
                            <w:spacing w:val="-6"/>
                            <w:w w:val="84"/>
                            <w:sz w:val="28"/>
                          </w:rPr>
                          <w:t>У</w:t>
                        </w:r>
                        <w:r>
                          <w:rPr>
                            <w:spacing w:val="-2"/>
                            <w:w w:val="95"/>
                            <w:sz w:val="28"/>
                          </w:rPr>
                          <w:t>с</w:t>
                        </w:r>
                        <w:r>
                          <w:rPr>
                            <w:spacing w:val="-4"/>
                            <w:w w:val="143"/>
                            <w:sz w:val="28"/>
                          </w:rPr>
                          <w:t>т</w:t>
                        </w:r>
                        <w:r>
                          <w:rPr>
                            <w:spacing w:val="-2"/>
                            <w:w w:val="86"/>
                            <w:sz w:val="28"/>
                          </w:rPr>
                          <w:t>ано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в</w:t>
                        </w:r>
                        <w:r>
                          <w:rPr>
                            <w:spacing w:val="-2"/>
                            <w:w w:val="82"/>
                            <w:sz w:val="28"/>
                          </w:rPr>
                          <w:t>л</w:t>
                        </w:r>
                        <w:r>
                          <w:rPr>
                            <w:spacing w:val="-2"/>
                            <w:w w:val="86"/>
                            <w:sz w:val="28"/>
                          </w:rPr>
                          <w:t>ен</w:t>
                        </w:r>
                        <w:r>
                          <w:rPr>
                            <w:spacing w:val="-3"/>
                            <w:w w:val="64"/>
                            <w:sz w:val="28"/>
                          </w:rPr>
                          <w:t>.</w:t>
                        </w:r>
                        <w:r>
                          <w:rPr>
                            <w:spacing w:val="-3"/>
                            <w:w w:val="8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мощность</w:t>
                        </w:r>
                      </w:p>
                      <w:p w:rsidR="00D74DF3" w:rsidRDefault="00D74DF3">
                        <w:pPr>
                          <w:pStyle w:val="TableParagraph"/>
                          <w:spacing w:line="287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89"/>
                            <w:sz w:val="28"/>
                          </w:rPr>
                          <w:t>Г</w:t>
                        </w:r>
                        <w:r>
                          <w:rPr>
                            <w:spacing w:val="-2"/>
                            <w:w w:val="109"/>
                            <w:sz w:val="28"/>
                          </w:rPr>
                          <w:t>к</w:t>
                        </w:r>
                        <w:r>
                          <w:rPr>
                            <w:spacing w:val="-2"/>
                            <w:w w:val="86"/>
                            <w:sz w:val="28"/>
                          </w:rPr>
                          <w:t>а</w:t>
                        </w:r>
                        <w:r>
                          <w:rPr>
                            <w:spacing w:val="-2"/>
                            <w:w w:val="82"/>
                            <w:sz w:val="28"/>
                          </w:rPr>
                          <w:t>л</w:t>
                        </w:r>
                        <w:r>
                          <w:rPr>
                            <w:spacing w:val="-4"/>
                            <w:w w:val="235"/>
                            <w:sz w:val="28"/>
                          </w:rPr>
                          <w:t>/</w:t>
                        </w:r>
                        <w:r>
                          <w:rPr>
                            <w:spacing w:val="-2"/>
                            <w:w w:val="91"/>
                            <w:sz w:val="28"/>
                          </w:rPr>
                          <w:t>ч</w:t>
                        </w:r>
                        <w:r>
                          <w:rPr>
                            <w:spacing w:val="-2"/>
                            <w:w w:val="86"/>
                            <w:sz w:val="28"/>
                          </w:rPr>
                          <w:t>а</w:t>
                        </w:r>
                        <w:r>
                          <w:rPr>
                            <w:spacing w:val="-3"/>
                            <w:w w:val="95"/>
                            <w:sz w:val="28"/>
                          </w:rPr>
                          <w:t>с</w:t>
                        </w:r>
                      </w:p>
                    </w:tc>
                    <w:tc>
                      <w:tcPr>
                        <w:tcW w:w="1435" w:type="dxa"/>
                      </w:tcPr>
                      <w:p w:rsidR="00D74DF3" w:rsidRDefault="00D74DF3">
                        <w:pPr>
                          <w:pStyle w:val="TableParagraph"/>
                          <w:spacing w:line="218" w:lineRule="auto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85"/>
                            <w:sz w:val="28"/>
                          </w:rPr>
                          <w:t xml:space="preserve">Присоед. </w:t>
                        </w:r>
                        <w:r>
                          <w:rPr>
                            <w:spacing w:val="-2"/>
                            <w:w w:val="95"/>
                            <w:sz w:val="28"/>
                          </w:rPr>
                          <w:t>нагрузка</w:t>
                        </w:r>
                      </w:p>
                      <w:p w:rsidR="00D74DF3" w:rsidRDefault="00D74DF3">
                        <w:pPr>
                          <w:pStyle w:val="TableParagraph"/>
                          <w:spacing w:line="287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89"/>
                            <w:sz w:val="28"/>
                          </w:rPr>
                          <w:t>Г</w:t>
                        </w:r>
                        <w:r>
                          <w:rPr>
                            <w:spacing w:val="-2"/>
                            <w:w w:val="109"/>
                            <w:sz w:val="28"/>
                          </w:rPr>
                          <w:t>к</w:t>
                        </w:r>
                        <w:r>
                          <w:rPr>
                            <w:spacing w:val="-2"/>
                            <w:w w:val="86"/>
                            <w:sz w:val="28"/>
                          </w:rPr>
                          <w:t>а</w:t>
                        </w:r>
                        <w:r>
                          <w:rPr>
                            <w:spacing w:val="-2"/>
                            <w:w w:val="82"/>
                            <w:sz w:val="28"/>
                          </w:rPr>
                          <w:t>л</w:t>
                        </w:r>
                        <w:r>
                          <w:rPr>
                            <w:spacing w:val="-4"/>
                            <w:w w:val="235"/>
                            <w:sz w:val="28"/>
                          </w:rPr>
                          <w:t>/</w:t>
                        </w:r>
                        <w:r>
                          <w:rPr>
                            <w:spacing w:val="-2"/>
                            <w:w w:val="91"/>
                            <w:sz w:val="28"/>
                          </w:rPr>
                          <w:t>ч</w:t>
                        </w:r>
                        <w:r>
                          <w:rPr>
                            <w:spacing w:val="-2"/>
                            <w:w w:val="86"/>
                            <w:sz w:val="28"/>
                          </w:rPr>
                          <w:t>а</w:t>
                        </w:r>
                        <w:r>
                          <w:rPr>
                            <w:spacing w:val="-3"/>
                            <w:w w:val="95"/>
                            <w:sz w:val="28"/>
                          </w:rPr>
                          <w:t>с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D74DF3" w:rsidRDefault="00D74DF3">
                        <w:pPr>
                          <w:pStyle w:val="TableParagraph"/>
                          <w:spacing w:line="218" w:lineRule="auto"/>
                          <w:ind w:right="30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 xml:space="preserve">Кол-во </w:t>
                        </w:r>
                        <w:r>
                          <w:rPr>
                            <w:spacing w:val="-2"/>
                            <w:w w:val="85"/>
                            <w:sz w:val="28"/>
                          </w:rPr>
                          <w:t>присоед.</w:t>
                        </w:r>
                      </w:p>
                      <w:p w:rsidR="00D74DF3" w:rsidRDefault="00D74DF3">
                        <w:pPr>
                          <w:pStyle w:val="TableParagraph"/>
                          <w:spacing w:line="287" w:lineRule="exact"/>
                          <w:ind w:right="20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92"/>
                            <w:sz w:val="28"/>
                          </w:rPr>
                          <w:t>п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о</w:t>
                        </w:r>
                        <w:r>
                          <w:rPr>
                            <w:spacing w:val="-4"/>
                            <w:w w:val="147"/>
                            <w:sz w:val="28"/>
                          </w:rPr>
                          <w:t>т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ре</w:t>
                        </w:r>
                        <w:r>
                          <w:rPr>
                            <w:spacing w:val="-2"/>
                            <w:w w:val="87"/>
                            <w:sz w:val="28"/>
                          </w:rPr>
                          <w:t>б</w:t>
                        </w:r>
                        <w:r>
                          <w:rPr>
                            <w:spacing w:val="-2"/>
                            <w:w w:val="89"/>
                            <w:sz w:val="28"/>
                          </w:rPr>
                          <w:t>и</w:t>
                        </w:r>
                        <w:r>
                          <w:rPr>
                            <w:spacing w:val="-4"/>
                            <w:w w:val="147"/>
                            <w:sz w:val="28"/>
                          </w:rPr>
                          <w:t>т</w:t>
                        </w:r>
                        <w:r>
                          <w:rPr>
                            <w:spacing w:val="-3"/>
                            <w:w w:val="68"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D74DF3" w:rsidRPr="003E4E1D" w:rsidRDefault="00D74DF3">
                        <w:pPr>
                          <w:pStyle w:val="TableParagraph"/>
                          <w:spacing w:line="218" w:lineRule="auto"/>
                          <w:rPr>
                            <w:sz w:val="28"/>
                            <w:lang w:val="ru-RU"/>
                          </w:rPr>
                        </w:pPr>
                        <w:r w:rsidRPr="003E4E1D">
                          <w:rPr>
                            <w:spacing w:val="-2"/>
                            <w:w w:val="95"/>
                            <w:sz w:val="28"/>
                            <w:lang w:val="ru-RU"/>
                          </w:rPr>
                          <w:t xml:space="preserve">Протяж. </w:t>
                        </w:r>
                        <w:r w:rsidRPr="003E4E1D">
                          <w:rPr>
                            <w:spacing w:val="-3"/>
                            <w:w w:val="128"/>
                            <w:sz w:val="28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-3"/>
                            <w:w w:val="220"/>
                            <w:sz w:val="28"/>
                            <w:lang w:val="ru-RU"/>
                          </w:rPr>
                          <w:t>/</w:t>
                        </w:r>
                        <w:r w:rsidRPr="003E4E1D">
                          <w:rPr>
                            <w:spacing w:val="-1"/>
                            <w:w w:val="80"/>
                            <w:sz w:val="28"/>
                            <w:lang w:val="ru-RU"/>
                          </w:rPr>
                          <w:t>с</w:t>
                        </w:r>
                        <w:r w:rsidRPr="003E4E1D">
                          <w:rPr>
                            <w:spacing w:val="-1"/>
                            <w:w w:val="71"/>
                            <w:sz w:val="28"/>
                            <w:lang w:val="ru-RU"/>
                          </w:rPr>
                          <w:t>е</w:t>
                        </w:r>
                        <w:r w:rsidRPr="003E4E1D">
                          <w:rPr>
                            <w:spacing w:val="-3"/>
                            <w:w w:val="128"/>
                            <w:sz w:val="28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-1"/>
                            <w:w w:val="71"/>
                            <w:sz w:val="28"/>
                            <w:lang w:val="ru-RU"/>
                          </w:rPr>
                          <w:t>е</w:t>
                        </w:r>
                        <w:r w:rsidRPr="003E4E1D">
                          <w:rPr>
                            <w:spacing w:val="-2"/>
                            <w:w w:val="71"/>
                            <w:sz w:val="28"/>
                            <w:lang w:val="ru-RU"/>
                          </w:rPr>
                          <w:t>й</w:t>
                        </w:r>
                      </w:p>
                      <w:p w:rsidR="00D74DF3" w:rsidRPr="003E4E1D" w:rsidRDefault="00D74DF3">
                        <w:pPr>
                          <w:pStyle w:val="TableParagraph"/>
                          <w:spacing w:line="287" w:lineRule="exact"/>
                          <w:rPr>
                            <w:sz w:val="28"/>
                            <w:lang w:val="ru-RU"/>
                          </w:rPr>
                        </w:pPr>
                        <w:r w:rsidRPr="003E4E1D">
                          <w:rPr>
                            <w:spacing w:val="-1"/>
                            <w:w w:val="145"/>
                            <w:sz w:val="28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1"/>
                            <w:w w:val="88"/>
                            <w:sz w:val="28"/>
                            <w:lang w:val="ru-RU"/>
                          </w:rPr>
                          <w:t>р</w:t>
                        </w:r>
                        <w:r w:rsidRPr="003E4E1D">
                          <w:rPr>
                            <w:w w:val="66"/>
                            <w:sz w:val="28"/>
                            <w:lang w:val="ru-RU"/>
                          </w:rPr>
                          <w:t>.</w:t>
                        </w:r>
                        <w:r w:rsidRPr="003E4E1D">
                          <w:rPr>
                            <w:spacing w:val="6"/>
                            <w:sz w:val="28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10"/>
                            <w:sz w:val="28"/>
                            <w:lang w:val="ru-RU"/>
                          </w:rPr>
                          <w:t>м</w:t>
                        </w:r>
                      </w:p>
                    </w:tc>
                  </w:tr>
                  <w:tr w:rsidR="00D74DF3">
                    <w:trPr>
                      <w:trHeight w:val="585"/>
                    </w:trPr>
                    <w:tc>
                      <w:tcPr>
                        <w:tcW w:w="2328" w:type="dxa"/>
                      </w:tcPr>
                      <w:p w:rsidR="00D74DF3" w:rsidRPr="003E4E1D" w:rsidRDefault="00D74DF3">
                        <w:pPr>
                          <w:pStyle w:val="TableParagraph"/>
                          <w:spacing w:line="275" w:lineRule="exact"/>
                          <w:rPr>
                            <w:sz w:val="28"/>
                            <w:lang w:val="ru-RU"/>
                          </w:rPr>
                        </w:pPr>
                        <w:r w:rsidRPr="003E4E1D">
                          <w:rPr>
                            <w:w w:val="85"/>
                            <w:sz w:val="28"/>
                            <w:lang w:val="ru-RU"/>
                          </w:rPr>
                          <w:t>п.</w:t>
                        </w:r>
                        <w:r w:rsidRPr="003E4E1D">
                          <w:rPr>
                            <w:spacing w:val="29"/>
                            <w:sz w:val="28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85"/>
                            <w:sz w:val="28"/>
                            <w:lang w:val="ru-RU"/>
                          </w:rPr>
                          <w:t>Саркел,</w:t>
                        </w:r>
                        <w:r w:rsidRPr="003E4E1D">
                          <w:rPr>
                            <w:spacing w:val="29"/>
                            <w:sz w:val="28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85"/>
                            <w:sz w:val="28"/>
                            <w:lang w:val="ru-RU"/>
                          </w:rPr>
                          <w:t>ул.</w:t>
                        </w:r>
                        <w:r w:rsidRPr="003E4E1D">
                          <w:rPr>
                            <w:spacing w:val="29"/>
                            <w:sz w:val="28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2"/>
                            <w:w w:val="57"/>
                            <w:sz w:val="28"/>
                            <w:lang w:val="ru-RU"/>
                          </w:rPr>
                          <w:t>С</w:t>
                        </w:r>
                        <w:r w:rsidRPr="003E4E1D">
                          <w:rPr>
                            <w:spacing w:val="-2"/>
                            <w:w w:val="77"/>
                            <w:sz w:val="28"/>
                            <w:lang w:val="ru-RU"/>
                          </w:rPr>
                          <w:t>о</w:t>
                        </w:r>
                        <w:r w:rsidRPr="003E4E1D">
                          <w:rPr>
                            <w:spacing w:val="-6"/>
                            <w:w w:val="85"/>
                            <w:sz w:val="28"/>
                            <w:lang w:val="ru-RU"/>
                          </w:rPr>
                          <w:t>ц</w:t>
                        </w:r>
                        <w:r w:rsidRPr="003E4E1D">
                          <w:rPr>
                            <w:w w:val="76"/>
                            <w:sz w:val="28"/>
                            <w:lang w:val="ru-RU"/>
                          </w:rPr>
                          <w:t>и</w:t>
                        </w:r>
                        <w:r w:rsidRPr="003E4E1D">
                          <w:rPr>
                            <w:spacing w:val="-2"/>
                            <w:w w:val="77"/>
                            <w:sz w:val="28"/>
                            <w:lang w:val="ru-RU"/>
                          </w:rPr>
                          <w:t>а</w:t>
                        </w:r>
                        <w:r w:rsidRPr="003E4E1D">
                          <w:rPr>
                            <w:spacing w:val="-3"/>
                            <w:w w:val="134"/>
                            <w:sz w:val="28"/>
                            <w:lang w:val="ru-RU"/>
                          </w:rPr>
                          <w:t>-</w:t>
                        </w:r>
                      </w:p>
                      <w:p w:rsidR="00D74DF3" w:rsidRPr="003E4E1D" w:rsidRDefault="00D74DF3">
                        <w:pPr>
                          <w:pStyle w:val="TableParagraph"/>
                          <w:spacing w:line="290" w:lineRule="exact"/>
                          <w:rPr>
                            <w:sz w:val="28"/>
                            <w:lang w:val="ru-RU"/>
                          </w:rPr>
                        </w:pPr>
                        <w:r w:rsidRPr="003E4E1D">
                          <w:rPr>
                            <w:w w:val="84"/>
                            <w:sz w:val="28"/>
                            <w:lang w:val="ru-RU"/>
                          </w:rPr>
                          <w:t>л</w:t>
                        </w:r>
                        <w:r w:rsidRPr="003E4E1D">
                          <w:rPr>
                            <w:w w:val="87"/>
                            <w:sz w:val="28"/>
                            <w:lang w:val="ru-RU"/>
                          </w:rPr>
                          <w:t>и</w:t>
                        </w:r>
                        <w:r w:rsidRPr="003E4E1D">
                          <w:rPr>
                            <w:w w:val="97"/>
                            <w:sz w:val="28"/>
                            <w:lang w:val="ru-RU"/>
                          </w:rPr>
                          <w:t>с</w:t>
                        </w:r>
                        <w:r w:rsidRPr="003E4E1D">
                          <w:rPr>
                            <w:spacing w:val="-2"/>
                            <w:w w:val="145"/>
                            <w:sz w:val="28"/>
                            <w:lang w:val="ru-RU"/>
                          </w:rPr>
                          <w:t>т</w:t>
                        </w:r>
                        <w:r w:rsidRPr="003E4E1D">
                          <w:rPr>
                            <w:w w:val="87"/>
                            <w:sz w:val="28"/>
                            <w:lang w:val="ru-RU"/>
                          </w:rPr>
                          <w:t>и</w:t>
                        </w:r>
                        <w:r w:rsidRPr="003E4E1D">
                          <w:rPr>
                            <w:w w:val="93"/>
                            <w:sz w:val="28"/>
                            <w:lang w:val="ru-RU"/>
                          </w:rPr>
                          <w:t>ч</w:t>
                        </w:r>
                        <w:r w:rsidRPr="003E4E1D">
                          <w:rPr>
                            <w:w w:val="88"/>
                            <w:sz w:val="28"/>
                            <w:lang w:val="ru-RU"/>
                          </w:rPr>
                          <w:t>е</w:t>
                        </w:r>
                        <w:r w:rsidRPr="003E4E1D">
                          <w:rPr>
                            <w:w w:val="97"/>
                            <w:sz w:val="28"/>
                            <w:lang w:val="ru-RU"/>
                          </w:rPr>
                          <w:t>с</w:t>
                        </w:r>
                        <w:r w:rsidRPr="003E4E1D">
                          <w:rPr>
                            <w:w w:val="111"/>
                            <w:sz w:val="28"/>
                            <w:lang w:val="ru-RU"/>
                          </w:rPr>
                          <w:t>к</w:t>
                        </w:r>
                        <w:r w:rsidRPr="003E4E1D">
                          <w:rPr>
                            <w:spacing w:val="-4"/>
                            <w:w w:val="88"/>
                            <w:sz w:val="28"/>
                            <w:lang w:val="ru-RU"/>
                          </w:rPr>
                          <w:t>а</w:t>
                        </w:r>
                        <w:r w:rsidRPr="003E4E1D">
                          <w:rPr>
                            <w:w w:val="90"/>
                            <w:sz w:val="28"/>
                            <w:lang w:val="ru-RU"/>
                          </w:rPr>
                          <w:t>я</w:t>
                        </w:r>
                        <w:r w:rsidRPr="003E4E1D">
                          <w:rPr>
                            <w:spacing w:val="-1"/>
                            <w:w w:val="66"/>
                            <w:sz w:val="28"/>
                            <w:lang w:val="ru-RU"/>
                          </w:rPr>
                          <w:t>,</w:t>
                        </w:r>
                        <w:r w:rsidRPr="003E4E1D">
                          <w:rPr>
                            <w:spacing w:val="18"/>
                            <w:sz w:val="28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5"/>
                            <w:sz w:val="28"/>
                            <w:lang w:val="ru-RU"/>
                          </w:rPr>
                          <w:t>2</w:t>
                        </w:r>
                        <w:r w:rsidRPr="003E4E1D">
                          <w:rPr>
                            <w:spacing w:val="20"/>
                            <w:sz w:val="28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5"/>
                            <w:sz w:val="28"/>
                            <w:lang w:val="ru-RU"/>
                          </w:rPr>
                          <w:t>-</w:t>
                        </w:r>
                        <w:r w:rsidRPr="003E4E1D">
                          <w:rPr>
                            <w:spacing w:val="-10"/>
                            <w:w w:val="95"/>
                            <w:sz w:val="28"/>
                            <w:lang w:val="ru-RU"/>
                          </w:rPr>
                          <w:t>в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D74DF3" w:rsidRDefault="00D74DF3">
                        <w:pPr>
                          <w:pStyle w:val="TableParagraph"/>
                          <w:spacing w:line="275" w:lineRule="exact"/>
                          <w:ind w:right="23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95"/>
                            <w:sz w:val="28"/>
                          </w:rPr>
                          <w:t>Факел1Г</w:t>
                        </w:r>
                      </w:p>
                      <w:p w:rsidR="00D74DF3" w:rsidRDefault="00D74DF3">
                        <w:pPr>
                          <w:pStyle w:val="TableParagraph"/>
                          <w:spacing w:line="290" w:lineRule="exact"/>
                          <w:ind w:right="23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3"/>
                            <w:w w:val="92"/>
                            <w:sz w:val="28"/>
                          </w:rPr>
                          <w:t>2</w:t>
                        </w:r>
                        <w:r>
                          <w:rPr>
                            <w:spacing w:val="-5"/>
                            <w:w w:val="88"/>
                            <w:sz w:val="28"/>
                          </w:rPr>
                          <w:t>ш</w:t>
                        </w:r>
                        <w:r>
                          <w:rPr>
                            <w:spacing w:val="-5"/>
                            <w:w w:val="149"/>
                            <w:sz w:val="28"/>
                          </w:rPr>
                          <w:t>т</w:t>
                        </w:r>
                        <w:r>
                          <w:rPr>
                            <w:spacing w:val="-4"/>
                            <w:w w:val="70"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D74DF3" w:rsidRDefault="00D74DF3">
                        <w:pPr>
                          <w:pStyle w:val="TableParagraph"/>
                          <w:spacing w:before="112"/>
                          <w:ind w:right="48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w w:val="95"/>
                            <w:sz w:val="28"/>
                          </w:rPr>
                          <w:t>1,72</w:t>
                        </w:r>
                      </w:p>
                    </w:tc>
                    <w:tc>
                      <w:tcPr>
                        <w:tcW w:w="1435" w:type="dxa"/>
                      </w:tcPr>
                      <w:p w:rsidR="00D74DF3" w:rsidRDefault="00D74DF3">
                        <w:pPr>
                          <w:pStyle w:val="TableParagraph"/>
                          <w:spacing w:before="112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95"/>
                            <w:sz w:val="28"/>
                          </w:rPr>
                          <w:t>0,327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D74DF3" w:rsidRDefault="00D74DF3">
                        <w:pPr>
                          <w:pStyle w:val="TableParagraph"/>
                          <w:spacing w:before="11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D74DF3" w:rsidRDefault="00D74DF3">
                        <w:pPr>
                          <w:pStyle w:val="TableParagraph"/>
                          <w:spacing w:before="112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95"/>
                            <w:sz w:val="28"/>
                          </w:rPr>
                          <w:t>1047,3</w:t>
                        </w:r>
                      </w:p>
                    </w:tc>
                  </w:tr>
                </w:tbl>
                <w:p w:rsidR="00D74DF3" w:rsidRDefault="00D74DF3" w:rsidP="000E48BA"/>
              </w:txbxContent>
            </v:textbox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63" o:spid="_x0000_s1058" style="position:absolute;margin-left:20.4pt;margin-top:586.9pt;width:4.6pt;height:3.8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64" o:spid="_x0000_s1057" style="position:absolute;margin-left:20.4pt;margin-top:784.15pt;width:4.6pt;height:3.8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165" o:spid="_x0000_s1054" style="position:absolute;margin-left:81.5pt;margin-top:810.45pt;width:16.25pt;height:6.45pt;z-index:-251584512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">
            <v:shape id="docshape166" o:spid="_x0000_s1056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jbwK+AAAA2wAAAA8AAABkcnMvZG93bnJldi54bWxET8uKwjAU3Q/4D+EKsxtTB5/VKIMyQ11a&#10;BbeX5toWm5uaRO38vVkILg/nvVx3phF3cr62rGA4SEAQF1bXXCo4Hn6/ZiB8QNbYWCYF/+Rhvep9&#10;LDHV9sF7uuehFDGEfYoKqhDaVEpfVGTQD2xLHLmzdQZDhK6U2uEjhptGfifJRBqsOTZU2NKmouKS&#10;34wCmh7mO3cKdHXZuBtlf8lsu70o9dnvfhYgAnXhLX65M61gFMfGL/EHyNU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yjbwK+AAAA2wAAAA8AAAAAAAAAAAAAAAAAnwIAAGRy&#10;cy9kb3ducmV2LnhtbFBLBQYAAAAABAAEAPcAAACKAwAAAAA=&#10;">
              <v:imagedata r:id="rId24" o:title=""/>
            </v:shape>
            <v:shape id="docshape167" o:spid="_x0000_s1055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AmuvCAAAA2wAAAA8AAABkcnMvZG93bnJldi54bWxET8tqwkAU3Qv9h+EWuhEzSaESoqOIttB2&#10;IZhW3F4y1ySYuRMy0zz+vrMQXB7Oe70dTSN66lxtWUESxSCIC6trLhX8/nwsUhDOI2tsLJOCiRxs&#10;N0+zNWbaDnyiPvelCCHsMlRQed9mUrqiIoMusi1x4K62M+gD7EqpOxxCuGnkaxwvpcGaQ0OFLe0r&#10;Km75n1HwfTlM+TWZjm36Tombf81PxzMp9fI87lYgPI3+Ib67P7WCt7A+fAk/QG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AJrrwgAAANsAAAAPAAAAAAAAAAAAAAAAAJ8C&#10;AABkcnMvZG93bnJldi54bWxQSwUGAAAAAAQABAD3AAAAjgMAAAAA&#10;">
              <v:imagedata r:id="rId25" o:title=""/>
            </v:shape>
            <w10:wrap anchorx="page" anchory="page"/>
          </v:group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68" o:spid="_x0000_s1053" style="position:absolute;margin-left:138.5pt;margin-top:810.8pt;width:3.35pt;height:4.6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D74DF3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  <w:lang w:val="en-US"/>
              </w:rPr>
            </w:pPr>
          </w:p>
          <w:p w:rsidR="000E48BA" w:rsidRPr="000E48BA" w:rsidRDefault="000E48BA" w:rsidP="000E48BA">
            <w:pPr>
              <w:numPr>
                <w:ilvl w:val="0"/>
                <w:numId w:val="5"/>
              </w:numPr>
              <w:tabs>
                <w:tab w:val="left" w:pos="1558"/>
              </w:tabs>
              <w:ind w:hanging="208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Сведения</w:t>
            </w:r>
            <w:r w:rsidRPr="000E48BA">
              <w:rPr>
                <w:rFonts w:ascii="Arial Narrow" w:eastAsia="Arial Narrow" w:hAnsi="Arial Narrow" w:cs="Arial Narrow"/>
                <w:b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b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балансе</w:t>
            </w:r>
            <w:r w:rsidRPr="000E48BA">
              <w:rPr>
                <w:rFonts w:ascii="Arial Narrow" w:eastAsia="Arial Narrow" w:hAnsi="Arial Narrow" w:cs="Arial Narrow"/>
                <w:b/>
                <w:spacing w:val="3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потребления</w:t>
            </w:r>
            <w:r w:rsidRPr="000E48BA">
              <w:rPr>
                <w:rFonts w:ascii="Arial Narrow" w:eastAsia="Arial Narrow" w:hAnsi="Arial Narrow" w:cs="Arial Narrow"/>
                <w:b/>
                <w:spacing w:val="3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b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0"/>
                <w:sz w:val="28"/>
              </w:rPr>
              <w:t>энергии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40" w:line="319" w:lineRule="auto"/>
              <w:ind w:right="518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Распределение вырабатываемой тепловой энергии по потребителям приведено в </w:t>
            </w:r>
            <w:r w:rsidRPr="000E48BA">
              <w:rPr>
                <w:rFonts w:ascii="Arial Narrow" w:eastAsia="Arial Narrow" w:hAnsi="Arial Narrow" w:cs="Arial Narrow"/>
                <w:spacing w:val="-3"/>
                <w:w w:val="15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98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1"/>
                <w:w w:val="97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5"/>
                <w:w w:val="106"/>
                <w:sz w:val="28"/>
              </w:rPr>
              <w:t>ц</w:t>
            </w:r>
            <w:r w:rsidRPr="000E48BA">
              <w:rPr>
                <w:rFonts w:ascii="Arial Narrow" w:eastAsia="Arial Narrow" w:hAnsi="Arial Narrow" w:cs="Arial Narrow"/>
                <w:spacing w:val="-1"/>
                <w:w w:val="98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4"/>
                <w:w w:val="75"/>
                <w:sz w:val="28"/>
              </w:rPr>
              <w:t>:</w:t>
            </w:r>
            <w:r w:rsidRPr="000E48BA">
              <w:rPr>
                <w:rFonts w:ascii="Arial Narrow" w:eastAsia="Arial Narrow" w:hAnsi="Arial Narrow" w:cs="Arial Narrow"/>
                <w:spacing w:val="-2"/>
                <w:w w:val="75"/>
                <w:sz w:val="28"/>
              </w:rPr>
              <w:t>: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line="314" w:lineRule="auto"/>
              <w:ind w:right="516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eastAsia="Arial Narrow" w:hAnsi="Arial Narrow" w:cs="Arial Narrow"/>
                <w:sz w:val="28"/>
              </w:rPr>
              <w:t xml:space="preserve">       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Котельные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тепловые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сети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эксплуатирует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Цимлянский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РТС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ООО «ДТС»</w:t>
            </w:r>
          </w:p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9"/>
              </w:rPr>
            </w:pPr>
          </w:p>
          <w:p w:rsidR="000E48BA" w:rsidRPr="000E48BA" w:rsidRDefault="000E48BA" w:rsidP="000E48BA">
            <w:pPr>
              <w:numPr>
                <w:ilvl w:val="0"/>
                <w:numId w:val="5"/>
              </w:numPr>
              <w:tabs>
                <w:tab w:val="left" w:pos="1548"/>
              </w:tabs>
              <w:ind w:left="1547" w:hanging="198"/>
              <w:rPr>
                <w:rFonts w:ascii="Arial Narrow" w:eastAsia="Arial Narrow" w:hAnsi="Arial Narrow" w:cs="Arial Narrow"/>
                <w:b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  <w:lang w:val="en-US"/>
              </w:rPr>
              <w:t>Направления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  <w:lang w:val="en-US"/>
              </w:rPr>
              <w:t>развития</w:t>
            </w:r>
            <w:r w:rsidRPr="000E48BA">
              <w:rPr>
                <w:rFonts w:ascii="Arial Narrow" w:eastAsia="Arial Narrow" w:hAnsi="Arial Narrow" w:cs="Arial Narrow"/>
                <w:b/>
                <w:spacing w:val="6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  <w:lang w:val="en-US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b/>
                <w:spacing w:val="5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28"/>
                <w:lang w:val="en-US"/>
              </w:rPr>
              <w:t>теплоснабжения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  <w:p w:rsidR="000E48BA" w:rsidRPr="000E48BA" w:rsidRDefault="000E48BA" w:rsidP="000E48BA">
            <w:pPr>
              <w:spacing w:before="235"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Отопление перспективного индивидуального жилого фонда и малых объектов обще-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ственного назначения планируется осуществлять от индивидуальных 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130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нера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4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а для крупных объектов рекомендуется применение автономных блочно-модульных котель-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ных (отдельностоящих или пристроенных) с погодозависимой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2"/>
                <w:w w:val="142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77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6"/>
                <w:w w:val="85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2"/>
                <w:w w:val="142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108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ой</w:t>
            </w:r>
            <w:r w:rsidRPr="000E48BA">
              <w:rPr>
                <w:rFonts w:ascii="Arial Narrow" w:eastAsia="Arial Narrow" w:hAnsi="Arial Narrow" w:cs="Arial Narrow"/>
                <w:spacing w:val="-1"/>
                <w:w w:val="63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 случае раз- мещения крупных объектов в зоне действия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существующей </w:t>
            </w:r>
            <w:r w:rsidRPr="000E48BA">
              <w:rPr>
                <w:rFonts w:ascii="Arial Narrow" w:eastAsia="Arial Narrow" w:hAnsi="Arial Narrow" w:cs="Arial Narrow"/>
                <w:w w:val="112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ной</w:t>
            </w:r>
            <w:r w:rsidRPr="000E48BA">
              <w:rPr>
                <w:rFonts w:ascii="Arial Narrow" w:eastAsia="Arial Narrow" w:hAnsi="Arial Narrow" w:cs="Arial Narrow"/>
                <w:spacing w:val="-1"/>
                <w:w w:val="67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то возможна орга-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низация централизованного 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>ж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ен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Выбор схемы теплоснабжения осуществляется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на стадии разработки проектов планировки территорий с учетом технико-экономического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сравнения 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4"/>
                <w:w w:val="85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ан</w:t>
            </w:r>
            <w:r w:rsidRPr="000E48BA">
              <w:rPr>
                <w:rFonts w:ascii="Arial Narrow" w:eastAsia="Arial Narrow" w:hAnsi="Arial Narrow" w:cs="Arial Narrow"/>
                <w:spacing w:val="-2"/>
                <w:w w:val="142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"/>
                <w:w w:val="63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Горячее водоснабжение жилых и общественных зданий предлагается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выполнять от проточных газовых 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д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она</w:t>
            </w:r>
            <w:r w:rsidRPr="000E48BA">
              <w:rPr>
                <w:rFonts w:ascii="Arial Narrow" w:eastAsia="Arial Narrow" w:hAnsi="Arial Narrow" w:cs="Arial Narrow"/>
                <w:w w:val="134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2"/>
                <w:w w:val="147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ей</w:t>
            </w:r>
            <w:r w:rsidRPr="000E48BA">
              <w:rPr>
                <w:rFonts w:ascii="Arial Narrow" w:eastAsia="Arial Narrow" w:hAnsi="Arial Narrow" w:cs="Arial Narrow"/>
                <w:spacing w:val="-1"/>
                <w:w w:val="68"/>
                <w:sz w:val="28"/>
              </w:rPr>
              <w:t>.</w:t>
            </w:r>
          </w:p>
        </w:tc>
      </w:tr>
      <w:tr w:rsidR="000E48BA" w:rsidRPr="000E48BA" w:rsidTr="00D74DF3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D74DF3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D74DF3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D74DF3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val="24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6D3799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76" o:spid="_x0000_s1033" type="#_x0000_t202" style="position:absolute;margin-left:75pt;margin-top:130.5pt;width:464.25pt;height:237pt;z-index:251666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53"/>
                    <w:gridCol w:w="2895"/>
                    <w:gridCol w:w="999"/>
                    <w:gridCol w:w="1018"/>
                    <w:gridCol w:w="1263"/>
                    <w:gridCol w:w="1441"/>
                    <w:gridCol w:w="985"/>
                  </w:tblGrid>
                  <w:tr w:rsidR="00D74DF3" w:rsidRPr="00E10841">
                    <w:trPr>
                      <w:trHeight w:val="311"/>
                    </w:trPr>
                    <w:tc>
                      <w:tcPr>
                        <w:tcW w:w="653" w:type="dxa"/>
                        <w:vMerge w:val="restart"/>
                      </w:tcPr>
                      <w:p w:rsidR="00D74DF3" w:rsidRDefault="00D74DF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spacing w:before="195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5"/>
                            <w:sz w:val="24"/>
                          </w:rPr>
                          <w:t>п.п.</w:t>
                        </w:r>
                      </w:p>
                    </w:tc>
                    <w:tc>
                      <w:tcPr>
                        <w:tcW w:w="2895" w:type="dxa"/>
                        <w:vMerge w:val="restart"/>
                      </w:tcPr>
                      <w:p w:rsidR="00D74DF3" w:rsidRDefault="00D74DF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spacing w:before="195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Наименование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потребителя</w:t>
                        </w:r>
                      </w:p>
                    </w:tc>
                    <w:tc>
                      <w:tcPr>
                        <w:tcW w:w="5706" w:type="dxa"/>
                        <w:gridSpan w:val="5"/>
                      </w:tcPr>
                      <w:p w:rsidR="00D74DF3" w:rsidRPr="003E4E1D" w:rsidRDefault="00D74DF3">
                        <w:pPr>
                          <w:pStyle w:val="TableParagraph"/>
                          <w:spacing w:before="5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Расчетный</w:t>
                        </w:r>
                        <w:r w:rsidRPr="003E4E1D">
                          <w:rPr>
                            <w:spacing w:val="26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теплоВой</w:t>
                        </w:r>
                        <w:r w:rsidRPr="003E4E1D">
                          <w:rPr>
                            <w:spacing w:val="21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3"/>
                            <w:w w:val="81"/>
                            <w:sz w:val="24"/>
                            <w:lang w:val="ru-RU"/>
                          </w:rPr>
                          <w:t>п</w:t>
                        </w:r>
                        <w:r w:rsidRPr="003E4E1D">
                          <w:rPr>
                            <w:spacing w:val="2"/>
                            <w:w w:val="79"/>
                            <w:sz w:val="24"/>
                            <w:lang w:val="ru-RU"/>
                          </w:rPr>
                          <w:t>о</w:t>
                        </w:r>
                        <w:r w:rsidRPr="003E4E1D">
                          <w:rPr>
                            <w:w w:val="137"/>
                            <w:sz w:val="24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-3"/>
                            <w:w w:val="79"/>
                            <w:sz w:val="24"/>
                            <w:lang w:val="ru-RU"/>
                          </w:rPr>
                          <w:t>о</w:t>
                        </w:r>
                        <w:r w:rsidRPr="003E4E1D">
                          <w:rPr>
                            <w:spacing w:val="2"/>
                            <w:w w:val="102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w w:val="58"/>
                            <w:sz w:val="24"/>
                            <w:lang w:val="ru-RU"/>
                          </w:rPr>
                          <w:t>,</w:t>
                        </w:r>
                        <w:r w:rsidRPr="003E4E1D">
                          <w:rPr>
                            <w:spacing w:val="23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5"/>
                            <w:w w:val="71"/>
                            <w:sz w:val="24"/>
                            <w:lang w:val="ru-RU"/>
                          </w:rPr>
                          <w:t>Г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w w:val="67"/>
                            <w:sz w:val="24"/>
                            <w:lang w:val="ru-RU"/>
                          </w:rPr>
                          <w:t>а</w:t>
                        </w:r>
                        <w:r w:rsidRPr="003E4E1D">
                          <w:rPr>
                            <w:spacing w:val="-5"/>
                            <w:w w:val="63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spacing w:val="-2"/>
                            <w:w w:val="217"/>
                            <w:sz w:val="24"/>
                            <w:lang w:val="ru-RU"/>
                          </w:rPr>
                          <w:t>/</w:t>
                        </w:r>
                        <w:r w:rsidRPr="003E4E1D">
                          <w:rPr>
                            <w:w w:val="73"/>
                            <w:sz w:val="24"/>
                            <w:lang w:val="ru-RU"/>
                          </w:rPr>
                          <w:t>ч</w:t>
                        </w:r>
                        <w:r w:rsidRPr="003E4E1D">
                          <w:rPr>
                            <w:spacing w:val="-2"/>
                            <w:w w:val="46"/>
                            <w:sz w:val="24"/>
                            <w:lang w:val="ru-RU"/>
                          </w:rPr>
                          <w:t>.</w:t>
                        </w:r>
                      </w:p>
                    </w:tc>
                  </w:tr>
                  <w:tr w:rsidR="00D74DF3">
                    <w:trPr>
                      <w:trHeight w:val="925"/>
                    </w:trPr>
                    <w:tc>
                      <w:tcPr>
                        <w:tcW w:w="653" w:type="dxa"/>
                        <w:vMerge/>
                        <w:tcBorders>
                          <w:top w:val="nil"/>
                        </w:tcBorders>
                      </w:tcPr>
                      <w:p w:rsidR="00D74DF3" w:rsidRPr="003E4E1D" w:rsidRDefault="00D74D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95" w:type="dxa"/>
                        <w:vMerge/>
                        <w:tcBorders>
                          <w:top w:val="nil"/>
                        </w:tcBorders>
                      </w:tcPr>
                      <w:p w:rsidR="00D74DF3" w:rsidRPr="003E4E1D" w:rsidRDefault="00D74D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9" w:type="dxa"/>
                      </w:tcPr>
                      <w:p w:rsidR="00D74DF3" w:rsidRPr="003E4E1D" w:rsidRDefault="00D74DF3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7"/>
                            <w:lang w:val="ru-RU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4"/>
                            <w:sz w:val="24"/>
                          </w:rPr>
                          <w:t>Отопление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D74DF3" w:rsidRDefault="00D74DF3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ind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0"/>
                            <w:sz w:val="24"/>
                          </w:rPr>
                          <w:t>Вентиляция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D74DF3" w:rsidRDefault="00D74DF3">
                        <w:pPr>
                          <w:pStyle w:val="TableParagraph"/>
                          <w:spacing w:before="201" w:line="220" w:lineRule="auto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5"/>
                            <w:sz w:val="24"/>
                          </w:rPr>
                          <w:t xml:space="preserve">Горячее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>водоснабжение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D74DF3" w:rsidRDefault="00D74DF3">
                        <w:pPr>
                          <w:pStyle w:val="TableParagraph"/>
                          <w:spacing w:before="201" w:line="220" w:lineRule="auto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0"/>
                            <w:sz w:val="24"/>
                          </w:rPr>
                          <w:t xml:space="preserve">Технологические </w:t>
                        </w:r>
                        <w:r>
                          <w:rPr>
                            <w:spacing w:val="-2"/>
                            <w:sz w:val="24"/>
                          </w:rPr>
                          <w:t>нужды</w:t>
                        </w:r>
                      </w:p>
                    </w:tc>
                    <w:tc>
                      <w:tcPr>
                        <w:tcW w:w="985" w:type="dxa"/>
                      </w:tcPr>
                      <w:p w:rsidR="00D74DF3" w:rsidRDefault="00D74DF3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Всего</w:t>
                        </w:r>
                      </w:p>
                    </w:tc>
                  </w:tr>
                  <w:tr w:rsidR="00D74DF3">
                    <w:trPr>
                      <w:trHeight w:val="546"/>
                    </w:trPr>
                    <w:tc>
                      <w:tcPr>
                        <w:tcW w:w="653" w:type="dxa"/>
                      </w:tcPr>
                      <w:p w:rsidR="00D74DF3" w:rsidRDefault="00D74DF3">
                        <w:pPr>
                          <w:pStyle w:val="TableParagraph"/>
                          <w:spacing w:before="120"/>
                          <w:rPr>
                            <w:sz w:val="24"/>
                          </w:rPr>
                        </w:pPr>
                        <w:r>
                          <w:rPr>
                            <w:w w:val="96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95" w:type="dxa"/>
                      </w:tcPr>
                      <w:p w:rsidR="00D74DF3" w:rsidRPr="003E4E1D" w:rsidRDefault="00D74DF3">
                        <w:pPr>
                          <w:pStyle w:val="TableParagraph"/>
                          <w:spacing w:before="9" w:line="220" w:lineRule="auto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МБОУ</w:t>
                        </w:r>
                        <w:r w:rsidRPr="003E4E1D">
                          <w:rPr>
                            <w:spacing w:val="-9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Саркеловская</w:t>
                        </w:r>
                        <w:r w:rsidRPr="003E4E1D">
                          <w:rPr>
                            <w:spacing w:val="-1"/>
                            <w:w w:val="8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СОШ,</w:t>
                        </w:r>
                        <w:r w:rsidRPr="003E4E1D">
                          <w:rPr>
                            <w:spacing w:val="-4"/>
                            <w:w w:val="8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ул.</w:t>
                        </w:r>
                        <w:r w:rsidRPr="003E4E1D">
                          <w:rPr>
                            <w:spacing w:val="-1"/>
                            <w:w w:val="8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 xml:space="preserve">Вин-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заводская, 1</w:t>
                        </w:r>
                      </w:p>
                    </w:tc>
                    <w:tc>
                      <w:tcPr>
                        <w:tcW w:w="999" w:type="dxa"/>
                      </w:tcPr>
                      <w:p w:rsidR="00D74DF3" w:rsidRDefault="00D74DF3">
                        <w:pPr>
                          <w:pStyle w:val="TableParagraph"/>
                          <w:spacing w:before="120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95"/>
                            <w:sz w:val="24"/>
                          </w:rPr>
                          <w:t>0.148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D74DF3" w:rsidRDefault="00D74DF3">
                        <w:pPr>
                          <w:pStyle w:val="TableParagraph"/>
                          <w:spacing w:before="120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D74DF3" w:rsidRDefault="00D74DF3">
                        <w:pPr>
                          <w:pStyle w:val="TableParagraph"/>
                          <w:spacing w:before="120"/>
                          <w:ind w:right="3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D74DF3" w:rsidRDefault="00D74DF3">
                        <w:pPr>
                          <w:pStyle w:val="TableParagraph"/>
                          <w:spacing w:before="120"/>
                          <w:ind w:right="4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985" w:type="dxa"/>
                      </w:tcPr>
                      <w:p w:rsidR="00D74DF3" w:rsidRDefault="00D74DF3">
                        <w:pPr>
                          <w:pStyle w:val="TableParagraph"/>
                          <w:spacing w:before="120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95"/>
                            <w:sz w:val="24"/>
                          </w:rPr>
                          <w:t>0.148</w:t>
                        </w:r>
                      </w:p>
                    </w:tc>
                  </w:tr>
                  <w:tr w:rsidR="00D74DF3">
                    <w:trPr>
                      <w:trHeight w:val="561"/>
                    </w:trPr>
                    <w:tc>
                      <w:tcPr>
                        <w:tcW w:w="653" w:type="dxa"/>
                      </w:tcPr>
                      <w:p w:rsidR="00D74DF3" w:rsidRDefault="00D74DF3">
                        <w:pPr>
                          <w:pStyle w:val="TableParagraph"/>
                          <w:spacing w:before="125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95" w:type="dxa"/>
                      </w:tcPr>
                      <w:p w:rsidR="00D74DF3" w:rsidRPr="003E4E1D" w:rsidRDefault="00D74DF3">
                        <w:pPr>
                          <w:pStyle w:val="TableParagraph"/>
                          <w:spacing w:before="28" w:line="220" w:lineRule="auto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spacing w:val="-2"/>
                            <w:w w:val="90"/>
                            <w:sz w:val="24"/>
                            <w:lang w:val="ru-RU"/>
                          </w:rPr>
                          <w:t xml:space="preserve">ОАО </w:t>
                        </w:r>
                        <w:r w:rsidRPr="003E4E1D">
                          <w:rPr>
                            <w:spacing w:val="-3"/>
                            <w:w w:val="83"/>
                            <w:sz w:val="24"/>
                            <w:lang w:val="ru-RU"/>
                          </w:rPr>
                          <w:t>"</w:t>
                        </w:r>
                        <w:r w:rsidRPr="003E4E1D">
                          <w:rPr>
                            <w:spacing w:val="-2"/>
                            <w:w w:val="80"/>
                            <w:sz w:val="24"/>
                            <w:lang w:val="ru-RU"/>
                          </w:rPr>
                          <w:t>Р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о</w:t>
                        </w:r>
                        <w:r w:rsidRPr="003E4E1D">
                          <w:rPr>
                            <w:w w:val="95"/>
                            <w:sz w:val="24"/>
                            <w:lang w:val="ru-RU"/>
                          </w:rPr>
                          <w:t>с</w:t>
                        </w:r>
                        <w:r w:rsidRPr="003E4E1D">
                          <w:rPr>
                            <w:spacing w:val="-2"/>
                            <w:w w:val="143"/>
                            <w:sz w:val="24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-5"/>
                            <w:w w:val="85"/>
                            <w:sz w:val="24"/>
                            <w:lang w:val="ru-RU"/>
                          </w:rPr>
                          <w:t>е</w:t>
                        </w:r>
                        <w:r w:rsidRPr="003E4E1D">
                          <w:rPr>
                            <w:w w:val="81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spacing w:val="-5"/>
                            <w:w w:val="85"/>
                            <w:sz w:val="24"/>
                            <w:lang w:val="ru-RU"/>
                          </w:rPr>
                          <w:t>е</w:t>
                        </w:r>
                        <w:r w:rsidRPr="003E4E1D">
                          <w:rPr>
                            <w:w w:val="108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о</w:t>
                        </w:r>
                        <w:r w:rsidRPr="003E4E1D">
                          <w:rPr>
                            <w:spacing w:val="-8"/>
                            <w:w w:val="77"/>
                            <w:sz w:val="24"/>
                            <w:lang w:val="ru-RU"/>
                          </w:rPr>
                          <w:t>м</w:t>
                        </w:r>
                        <w:r w:rsidRPr="003E4E1D">
                          <w:rPr>
                            <w:rFonts w:ascii="Arial" w:hAnsi="Arial"/>
                            <w:spacing w:val="-1"/>
                            <w:w w:val="99"/>
                            <w:sz w:val="24"/>
                            <w:lang w:val="ru-RU"/>
                          </w:rPr>
                          <w:t>”</w:t>
                        </w:r>
                        <w:r w:rsidRPr="003E4E1D">
                          <w:rPr>
                            <w:spacing w:val="-2"/>
                            <w:w w:val="64"/>
                            <w:sz w:val="24"/>
                            <w:lang w:val="ru-RU"/>
                          </w:rPr>
                          <w:t>,</w:t>
                        </w:r>
                        <w:r w:rsidRPr="003E4E1D">
                          <w:rPr>
                            <w:spacing w:val="-3"/>
                            <w:w w:val="90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2"/>
                            <w:w w:val="90"/>
                            <w:sz w:val="24"/>
                            <w:lang w:val="ru-RU"/>
                          </w:rPr>
                          <w:t xml:space="preserve">пер. Вино- </w:t>
                        </w:r>
                        <w:r w:rsidRPr="003E4E1D">
                          <w:rPr>
                            <w:w w:val="139"/>
                            <w:sz w:val="24"/>
                            <w:lang w:val="ru-RU"/>
                          </w:rPr>
                          <w:t>г</w:t>
                        </w:r>
                        <w:r w:rsidRPr="003E4E1D">
                          <w:rPr>
                            <w:w w:val="94"/>
                            <w:sz w:val="24"/>
                            <w:lang w:val="ru-RU"/>
                          </w:rPr>
                          <w:t>ра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д</w:t>
                        </w:r>
                        <w:r w:rsidRPr="003E4E1D">
                          <w:rPr>
                            <w:w w:val="95"/>
                            <w:sz w:val="24"/>
                            <w:lang w:val="ru-RU"/>
                          </w:rPr>
                          <w:t>н</w:t>
                        </w:r>
                        <w:r w:rsidRPr="003E4E1D">
                          <w:rPr>
                            <w:w w:val="81"/>
                            <w:sz w:val="24"/>
                            <w:lang w:val="ru-RU"/>
                          </w:rPr>
                          <w:t>ы</w:t>
                        </w:r>
                        <w:r w:rsidRPr="003E4E1D">
                          <w:rPr>
                            <w:w w:val="94"/>
                            <w:sz w:val="24"/>
                            <w:lang w:val="ru-RU"/>
                          </w:rPr>
                          <w:t>й</w:t>
                        </w:r>
                        <w:r w:rsidRPr="003E4E1D">
                          <w:rPr>
                            <w:w w:val="73"/>
                            <w:sz w:val="24"/>
                            <w:lang w:val="ru-RU"/>
                          </w:rPr>
                          <w:t>,</w:t>
                        </w:r>
                        <w:r w:rsidRPr="003E4E1D">
                          <w:rPr>
                            <w:spacing w:val="-7"/>
                            <w:w w:val="9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5"/>
                            <w:sz w:val="24"/>
                            <w:lang w:val="ru-RU"/>
                          </w:rPr>
                          <w:t>5,пом.</w:t>
                        </w:r>
                        <w:r w:rsidRPr="003E4E1D">
                          <w:rPr>
                            <w:spacing w:val="-7"/>
                            <w:w w:val="9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5"/>
                            <w:sz w:val="24"/>
                            <w:lang w:val="ru-RU"/>
                          </w:rPr>
                          <w:t>1</w:t>
                        </w:r>
                        <w:r w:rsidRPr="003E4E1D">
                          <w:rPr>
                            <w:spacing w:val="-8"/>
                            <w:w w:val="9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5"/>
                            <w:sz w:val="24"/>
                            <w:lang w:val="ru-RU"/>
                          </w:rPr>
                          <w:t>АТС</w:t>
                        </w:r>
                      </w:p>
                    </w:tc>
                    <w:tc>
                      <w:tcPr>
                        <w:tcW w:w="999" w:type="dxa"/>
                      </w:tcPr>
                      <w:p w:rsidR="00D74DF3" w:rsidRDefault="00D74DF3">
                        <w:pPr>
                          <w:pStyle w:val="TableParagraph"/>
                          <w:spacing w:before="125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0.004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D74DF3" w:rsidRDefault="00D74DF3">
                        <w:pPr>
                          <w:pStyle w:val="TableParagraph"/>
                          <w:spacing w:before="125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D74DF3" w:rsidRDefault="00D74DF3">
                        <w:pPr>
                          <w:pStyle w:val="TableParagraph"/>
                          <w:spacing w:before="125"/>
                          <w:ind w:right="3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D74DF3" w:rsidRDefault="00D74DF3">
                        <w:pPr>
                          <w:pStyle w:val="TableParagraph"/>
                          <w:spacing w:before="125"/>
                          <w:ind w:right="4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985" w:type="dxa"/>
                      </w:tcPr>
                      <w:p w:rsidR="00D74DF3" w:rsidRDefault="00D74DF3">
                        <w:pPr>
                          <w:pStyle w:val="TableParagraph"/>
                          <w:spacing w:before="125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0.004</w:t>
                        </w:r>
                      </w:p>
                    </w:tc>
                  </w:tr>
                  <w:tr w:rsidR="00D74DF3">
                    <w:trPr>
                      <w:trHeight w:val="565"/>
                    </w:trPr>
                    <w:tc>
                      <w:tcPr>
                        <w:tcW w:w="653" w:type="dxa"/>
                      </w:tcPr>
                      <w:p w:rsidR="00D74DF3" w:rsidRDefault="00D74DF3">
                        <w:pPr>
                          <w:pStyle w:val="TableParagraph"/>
                          <w:spacing w:before="130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895" w:type="dxa"/>
                      </w:tcPr>
                      <w:p w:rsidR="00D74DF3" w:rsidRPr="003E4E1D" w:rsidRDefault="00D74DF3">
                        <w:pPr>
                          <w:pStyle w:val="TableParagraph"/>
                          <w:spacing w:before="5" w:line="262" w:lineRule="exact"/>
                          <w:ind w:right="31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spacing w:val="-2"/>
                            <w:w w:val="85"/>
                            <w:sz w:val="24"/>
                            <w:lang w:val="ru-RU"/>
                          </w:rPr>
                          <w:t>Н.У.</w:t>
                        </w:r>
                        <w:r w:rsidRPr="003E4E1D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2"/>
                            <w:w w:val="85"/>
                            <w:sz w:val="24"/>
                            <w:lang w:val="ru-RU"/>
                          </w:rPr>
                          <w:t>по</w:t>
                        </w:r>
                        <w:r w:rsidRPr="003E4E1D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2"/>
                            <w:w w:val="85"/>
                            <w:sz w:val="24"/>
                            <w:lang w:val="ru-RU"/>
                          </w:rPr>
                          <w:t>Саркеловскому</w:t>
                        </w:r>
                        <w:r w:rsidRPr="003E4E1D">
                          <w:rPr>
                            <w:spacing w:val="4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2"/>
                            <w:w w:val="85"/>
                            <w:sz w:val="24"/>
                            <w:lang w:val="ru-RU"/>
                          </w:rPr>
                          <w:t>С.П.,</w:t>
                        </w:r>
                        <w:r w:rsidRPr="003E4E1D">
                          <w:rPr>
                            <w:spacing w:val="2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4"/>
                            <w:w w:val="85"/>
                            <w:sz w:val="24"/>
                            <w:lang w:val="ru-RU"/>
                          </w:rPr>
                          <w:t>пер.</w:t>
                        </w:r>
                      </w:p>
                      <w:p w:rsidR="00D74DF3" w:rsidRDefault="00D74DF3">
                        <w:pPr>
                          <w:pStyle w:val="TableParagraph"/>
                          <w:spacing w:line="262" w:lineRule="exact"/>
                          <w:ind w:right="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Виноградный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5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999" w:type="dxa"/>
                      </w:tcPr>
                      <w:p w:rsidR="00D74DF3" w:rsidRDefault="00D74DF3">
                        <w:pPr>
                          <w:pStyle w:val="TableParagraph"/>
                          <w:spacing w:before="130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5"/>
                            <w:sz w:val="24"/>
                          </w:rPr>
                          <w:t>0.087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D74DF3" w:rsidRDefault="00D74DF3">
                        <w:pPr>
                          <w:pStyle w:val="TableParagraph"/>
                          <w:spacing w:before="130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D74DF3" w:rsidRDefault="00D74DF3">
                        <w:pPr>
                          <w:pStyle w:val="TableParagraph"/>
                          <w:spacing w:before="130"/>
                          <w:ind w:right="3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D74DF3" w:rsidRDefault="00D74DF3">
                        <w:pPr>
                          <w:pStyle w:val="TableParagraph"/>
                          <w:spacing w:before="130"/>
                          <w:ind w:right="4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985" w:type="dxa"/>
                      </w:tcPr>
                      <w:p w:rsidR="00D74DF3" w:rsidRDefault="00D74DF3">
                        <w:pPr>
                          <w:pStyle w:val="TableParagraph"/>
                          <w:spacing w:before="13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5"/>
                            <w:sz w:val="24"/>
                          </w:rPr>
                          <w:t>0.087</w:t>
                        </w:r>
                      </w:p>
                    </w:tc>
                  </w:tr>
                  <w:tr w:rsidR="00D74DF3">
                    <w:trPr>
                      <w:trHeight w:val="839"/>
                    </w:trPr>
                    <w:tc>
                      <w:tcPr>
                        <w:tcW w:w="653" w:type="dxa"/>
                      </w:tcPr>
                      <w:p w:rsidR="00D74DF3" w:rsidRDefault="00D74DF3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w w:val="96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95" w:type="dxa"/>
                      </w:tcPr>
                      <w:p w:rsidR="00D74DF3" w:rsidRPr="003E4E1D" w:rsidRDefault="00D74DF3">
                        <w:pPr>
                          <w:pStyle w:val="TableParagraph"/>
                          <w:spacing w:before="2" w:line="237" w:lineRule="auto"/>
                          <w:ind w:right="35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МБУК ЦР Саркеловского С.П. "Центральный</w:t>
                        </w:r>
                        <w:r w:rsidRPr="003E4E1D">
                          <w:rPr>
                            <w:spacing w:val="-1"/>
                            <w:w w:val="90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 xml:space="preserve">дом </w:t>
                        </w:r>
                        <w:r w:rsidRPr="003E4E1D">
                          <w:rPr>
                            <w:spacing w:val="-3"/>
                            <w:w w:val="104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spacing w:val="2"/>
                            <w:w w:val="91"/>
                            <w:sz w:val="24"/>
                            <w:lang w:val="ru-RU"/>
                          </w:rPr>
                          <w:t>у</w:t>
                        </w:r>
                        <w:r w:rsidRPr="003E4E1D">
                          <w:rPr>
                            <w:spacing w:val="-3"/>
                            <w:w w:val="77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spacing w:val="2"/>
                            <w:w w:val="87"/>
                            <w:sz w:val="24"/>
                            <w:lang w:val="ru-RU"/>
                          </w:rPr>
                          <w:t>ь</w:t>
                        </w:r>
                        <w:r w:rsidRPr="003E4E1D">
                          <w:rPr>
                            <w:w w:val="139"/>
                            <w:sz w:val="24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-3"/>
                            <w:w w:val="91"/>
                            <w:sz w:val="24"/>
                            <w:lang w:val="ru-RU"/>
                          </w:rPr>
                          <w:t>у</w:t>
                        </w:r>
                        <w:r w:rsidRPr="003E4E1D">
                          <w:rPr>
                            <w:spacing w:val="2"/>
                            <w:w w:val="81"/>
                            <w:sz w:val="24"/>
                            <w:lang w:val="ru-RU"/>
                          </w:rPr>
                          <w:t>р</w:t>
                        </w:r>
                        <w:r w:rsidRPr="003E4E1D">
                          <w:rPr>
                            <w:spacing w:val="-1"/>
                            <w:w w:val="68"/>
                            <w:sz w:val="24"/>
                            <w:lang w:val="ru-RU"/>
                          </w:rPr>
                          <w:t>ы</w:t>
                        </w:r>
                        <w:r w:rsidRPr="003E4E1D">
                          <w:rPr>
                            <w:rFonts w:ascii="Arial" w:hAnsi="Arial"/>
                            <w:spacing w:val="1"/>
                            <w:w w:val="95"/>
                            <w:sz w:val="24"/>
                            <w:lang w:val="ru-RU"/>
                          </w:rPr>
                          <w:t>”</w:t>
                        </w:r>
                        <w:r w:rsidRPr="003E4E1D">
                          <w:rPr>
                            <w:w w:val="60"/>
                            <w:sz w:val="24"/>
                            <w:lang w:val="ru-RU"/>
                          </w:rPr>
                          <w:t>,</w:t>
                        </w:r>
                        <w:r w:rsidRPr="003E4E1D">
                          <w:rPr>
                            <w:spacing w:val="-2"/>
                            <w:w w:val="89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ул.</w:t>
                        </w:r>
                      </w:p>
                      <w:p w:rsidR="00D74DF3" w:rsidRDefault="00D74DF3">
                        <w:pPr>
                          <w:pStyle w:val="TableParagraph"/>
                          <w:spacing w:line="255" w:lineRule="exact"/>
                          <w:ind w:right="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Винзаводская,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2"/>
                            <w:w w:val="95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99" w:type="dxa"/>
                      </w:tcPr>
                      <w:p w:rsidR="00D74DF3" w:rsidRDefault="00D74DF3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0.088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D74DF3" w:rsidRDefault="00D74DF3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D74DF3" w:rsidRDefault="00D74DF3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ind w:right="3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D74DF3" w:rsidRDefault="00D74DF3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ind w:right="4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985" w:type="dxa"/>
                      </w:tcPr>
                      <w:p w:rsidR="00D74DF3" w:rsidRDefault="00D74DF3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0.088</w:t>
                        </w:r>
                      </w:p>
                    </w:tc>
                  </w:tr>
                  <w:tr w:rsidR="00D74DF3">
                    <w:trPr>
                      <w:trHeight w:val="695"/>
                    </w:trPr>
                    <w:tc>
                      <w:tcPr>
                        <w:tcW w:w="653" w:type="dxa"/>
                      </w:tcPr>
                      <w:p w:rsidR="00D74DF3" w:rsidRDefault="00D74DF3">
                        <w:pPr>
                          <w:pStyle w:val="TableParagraph"/>
                          <w:spacing w:before="192"/>
                          <w:rPr>
                            <w:sz w:val="24"/>
                          </w:rPr>
                        </w:pPr>
                        <w:r>
                          <w:rPr>
                            <w:w w:val="96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895" w:type="dxa"/>
                      </w:tcPr>
                      <w:p w:rsidR="00D74DF3" w:rsidRDefault="00D74DF3">
                        <w:pPr>
                          <w:pStyle w:val="TableParagraph"/>
                          <w:spacing w:before="192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Всего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присоединенная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>нагрузка</w:t>
                        </w:r>
                      </w:p>
                    </w:tc>
                    <w:tc>
                      <w:tcPr>
                        <w:tcW w:w="999" w:type="dxa"/>
                      </w:tcPr>
                      <w:p w:rsidR="00D74DF3" w:rsidRDefault="00D74DF3">
                        <w:pPr>
                          <w:pStyle w:val="TableParagraph"/>
                          <w:spacing w:before="192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95"/>
                            <w:sz w:val="24"/>
                          </w:rPr>
                          <w:t>0.327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D74DF3" w:rsidRDefault="00D74DF3">
                        <w:pPr>
                          <w:pStyle w:val="TableParagraph"/>
                          <w:spacing w:before="192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D74DF3" w:rsidRDefault="00D74DF3">
                        <w:pPr>
                          <w:pStyle w:val="TableParagraph"/>
                          <w:spacing w:before="192"/>
                          <w:ind w:right="3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D74DF3" w:rsidRDefault="00D74DF3">
                        <w:pPr>
                          <w:pStyle w:val="TableParagraph"/>
                          <w:spacing w:before="192"/>
                          <w:ind w:right="4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985" w:type="dxa"/>
                      </w:tcPr>
                      <w:p w:rsidR="00D74DF3" w:rsidRDefault="00D74DF3">
                        <w:pPr>
                          <w:pStyle w:val="TableParagraph"/>
                          <w:spacing w:before="192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95"/>
                            <w:sz w:val="24"/>
                          </w:rPr>
                          <w:t>0.327</w:t>
                        </w:r>
                      </w:p>
                    </w:tc>
                  </w:tr>
                </w:tbl>
                <w:p w:rsidR="00D74DF3" w:rsidRDefault="00D74DF3" w:rsidP="000E48BA"/>
              </w:txbxContent>
            </v:textbox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70" o:spid="_x0000_s1052" style="position:absolute;margin-left:20.4pt;margin-top:586.9pt;width:4.6pt;height:3.8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71" o:spid="_x0000_s1051" style="position:absolute;margin-left:20.4pt;margin-top:784.15pt;width:4.6pt;height:3.8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172" o:spid="_x0000_s1048" style="position:absolute;margin-left:81.5pt;margin-top:810.45pt;width:16.25pt;height:6.45pt;z-index:-251580416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">
            <v:shape id="docshape173" o:spid="_x0000_s1050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UNpTDAAAA3AAAAA8AAABkcnMvZG93bnJldi54bWxEj1uLwjAUhN8X/A/hCPum6Zb11jWKKCv1&#10;0Qvs66E52xabk5pE7f57Iwj7OMzMN8x82ZlG3Mj52rKCj2ECgriwuuZSwen4PZiC8AFZY2OZFPyR&#10;h+Wi9zbHTNs77+l2CKWIEPYZKqhCaDMpfVGRQT+0LXH0fq0zGKJ0pdQO7xFuGpkmyVgarDkuVNjS&#10;uqLifLgaBTQ5znbuJ9DF5aPuM98m083mrNR7v1t9gQjUhf/wq51rBeksheeZeATk4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xQ2lMMAAADcAAAADwAAAAAAAAAAAAAAAACf&#10;AgAAZHJzL2Rvd25yZXYueG1sUEsFBgAAAAAEAAQA9wAAAI8DAAAAAA==&#10;">
              <v:imagedata r:id="rId24" o:title=""/>
            </v:shape>
            <v:shape id="docshape174" o:spid="_x0000_s1049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bG8/GAAAA3AAAAA8AAABkcnMvZG93bnJldi54bWxEj09rwkAUxO9Cv8PyCr1I3URBbOpGilaw&#10;HoSkLb0+si9/aPZtyK6afPuuIPQ4zMxvmPVmMK24UO8aywriWQSCuLC64UrB1+f+eQXCeWSNrWVS&#10;MJKDTfowWWOi7ZUzuuS+EgHCLkEFtfddIqUrajLoZrYjDl5pe4M+yL6SusdrgJtWzqNoKQ02HBZq&#10;7GhbU/Gbn42C489uzMt4PHWrd4rd9GOanb5JqafH4e0VhKfB/4fv7YNWMH9ZwO1MOAIy/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Vsbz8YAAADcAAAADwAAAAAAAAAAAAAA&#10;AACfAgAAZHJzL2Rvd25yZXYueG1sUEsFBgAAAAAEAAQA9wAAAJIDAAAAAA==&#10;">
              <v:imagedata r:id="rId25" o:title=""/>
            </v:shape>
            <w10:wrap anchorx="page" anchory="page"/>
          </v:group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75" o:spid="_x0000_s1047" style="position:absolute;margin-left:138.5pt;margin-top:810.8pt;width:3.35pt;height:4.6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D74DF3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</w:rPr>
            </w:pPr>
          </w:p>
          <w:p w:rsidR="000E48BA" w:rsidRPr="000E48BA" w:rsidRDefault="000E48BA" w:rsidP="000E48BA">
            <w:pPr>
              <w:spacing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-3"/>
                <w:w w:val="89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1"/>
                <w:w w:val="96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spacing w:val="1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14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3"/>
                <w:w w:val="77"/>
                <w:sz w:val="28"/>
              </w:rPr>
              <w:t>ы</w:t>
            </w:r>
            <w:r w:rsidRPr="000E48BA">
              <w:rPr>
                <w:rFonts w:ascii="Arial Narrow" w:eastAsia="Arial Narrow" w:hAnsi="Arial Narrow" w:cs="Arial Narrow"/>
                <w:spacing w:val="1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1"/>
                <w:w w:val="93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w w:val="69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что на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ер</w:t>
            </w:r>
            <w:r w:rsidRPr="000E48BA">
              <w:rPr>
                <w:rFonts w:ascii="Arial Narrow" w:eastAsia="Arial Narrow" w:hAnsi="Arial Narrow" w:cs="Arial Narrow"/>
                <w:w w:val="97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111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spacing w:val="-2"/>
                <w:w w:val="14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4"/>
                <w:w w:val="87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92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97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-1"/>
                <w:w w:val="66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проектом генерального плана прогнозируется зна-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чительное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увеличение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площади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жилого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фонда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за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счет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нового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4"/>
                <w:w w:val="87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92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6"/>
                <w:w w:val="9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так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же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размещение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новых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объектов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общественного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назначения,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настоящем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разделе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выполнен ориентировочный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расчет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потребности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энергии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нужд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отопления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вентиля- ции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планируемой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размещению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жилой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общественной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застройки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соответствующее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уве-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личение расхода природного газа для нужд 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ен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Расходом тепловой энергии для нужд горячего водоснабжения пренебрегаем ввиду использования проточных газовых водонагре-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вателей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которых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ниже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будет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определен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расход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природного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газа.</w:t>
            </w:r>
          </w:p>
          <w:p w:rsidR="000E48BA" w:rsidRPr="000E48BA" w:rsidRDefault="000E48BA" w:rsidP="000E48BA">
            <w:pPr>
              <w:spacing w:before="2"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Результаты расчетов ориентировочного максимального теплового потока на отоп-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ление и вентиляцию планируемых жилых и общественных зданий и соответствующего уве-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личения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годовой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потребности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-10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энергии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приведены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147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4"/>
                <w:w w:val="98"/>
                <w:sz w:val="28"/>
              </w:rPr>
              <w:t>ц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67"/>
                <w:sz w:val="28"/>
              </w:rPr>
              <w:t>: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30"/>
              </w:rPr>
            </w:pPr>
          </w:p>
          <w:p w:rsidR="000E48BA" w:rsidRPr="000E48BA" w:rsidRDefault="000E48BA" w:rsidP="000E48BA">
            <w:pPr>
              <w:ind w:right="2779"/>
              <w:jc w:val="center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Ориентировочный</w:t>
            </w:r>
            <w:r w:rsidRPr="000E48BA">
              <w:rPr>
                <w:rFonts w:ascii="Arial Narrow" w:eastAsia="Arial Narrow" w:hAnsi="Arial Narrow" w:cs="Arial Narrow"/>
                <w:spacing w:val="4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максимальный</w:t>
            </w:r>
            <w:r w:rsidRPr="000E48BA">
              <w:rPr>
                <w:rFonts w:ascii="Arial Narrow" w:eastAsia="Arial Narrow" w:hAnsi="Arial Narrow" w:cs="Arial Narrow"/>
                <w:spacing w:val="4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4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4"/>
                <w:w w:val="85"/>
                <w:sz w:val="28"/>
              </w:rPr>
              <w:t>поток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48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6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Предложения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строительству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b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реконструкции</w:t>
            </w:r>
            <w:r w:rsidRPr="000E48BA">
              <w:rPr>
                <w:rFonts w:ascii="Arial Narrow" w:eastAsia="Arial Narrow" w:hAnsi="Arial Narrow" w:cs="Arial Narrow"/>
                <w:b/>
                <w:spacing w:val="2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28"/>
              </w:rPr>
              <w:t>теплоснабжения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26"/>
              <w:rPr>
                <w:rFonts w:ascii="Arial Narrow" w:eastAsia="Arial Narrow" w:hAnsi="Arial Narrow" w:cs="Arial Narrow"/>
                <w:i/>
                <w:sz w:val="29"/>
              </w:rPr>
            </w:pPr>
            <w:r w:rsidRPr="000E48BA">
              <w:rPr>
                <w:rFonts w:ascii="Arial Narrow" w:eastAsia="Arial Narrow" w:hAnsi="Arial Narrow" w:cs="Arial Narrow"/>
                <w:i/>
                <w:w w:val="85"/>
                <w:sz w:val="29"/>
              </w:rPr>
              <w:t>Предложения</w:t>
            </w:r>
            <w:r w:rsidRPr="000E48BA">
              <w:rPr>
                <w:rFonts w:ascii="Arial Narrow" w:eastAsia="Arial Narrow" w:hAnsi="Arial Narrow" w:cs="Arial Narrow"/>
                <w:i/>
                <w:spacing w:val="-7"/>
                <w:sz w:val="29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i/>
                <w:w w:val="85"/>
                <w:sz w:val="29"/>
              </w:rPr>
              <w:t>по</w:t>
            </w:r>
            <w:r w:rsidRPr="000E48BA">
              <w:rPr>
                <w:rFonts w:ascii="Arial Narrow" w:eastAsia="Arial Narrow" w:hAnsi="Arial Narrow" w:cs="Arial Narrow"/>
                <w:i/>
                <w:spacing w:val="-7"/>
                <w:sz w:val="29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i/>
                <w:w w:val="85"/>
                <w:sz w:val="29"/>
              </w:rPr>
              <w:t>реконструкции</w:t>
            </w:r>
            <w:r w:rsidRPr="000E48BA">
              <w:rPr>
                <w:rFonts w:ascii="Arial Narrow" w:eastAsia="Arial Narrow" w:hAnsi="Arial Narrow" w:cs="Arial Narrow"/>
                <w:i/>
                <w:spacing w:val="-7"/>
                <w:sz w:val="29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i/>
                <w:w w:val="85"/>
                <w:sz w:val="29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i/>
                <w:spacing w:val="-6"/>
                <w:sz w:val="29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i/>
                <w:spacing w:val="-2"/>
                <w:w w:val="85"/>
                <w:sz w:val="29"/>
              </w:rPr>
              <w:t>теплоснабжения:</w:t>
            </w:r>
          </w:p>
          <w:p w:rsidR="000E48BA" w:rsidRPr="000E48BA" w:rsidRDefault="000E48BA" w:rsidP="000E48BA">
            <w:pPr>
              <w:numPr>
                <w:ilvl w:val="0"/>
                <w:numId w:val="4"/>
              </w:numPr>
              <w:tabs>
                <w:tab w:val="left" w:pos="1553"/>
              </w:tabs>
              <w:spacing w:before="118" w:line="328" w:lineRule="auto"/>
              <w:ind w:right="58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При выполнении работ по капитальному ремонту тепловой трассы трубопроводы подключения здания СОШ проложить в монолитном железобетонном канале от тепловой ка- меры ТК-105 до здания школы.</w:t>
            </w:r>
          </w:p>
          <w:p w:rsidR="000E48BA" w:rsidRPr="000E48BA" w:rsidRDefault="000E48BA" w:rsidP="000E48BA">
            <w:pPr>
              <w:numPr>
                <w:ilvl w:val="0"/>
                <w:numId w:val="4"/>
              </w:numPr>
              <w:tabs>
                <w:tab w:val="left" w:pos="1596"/>
              </w:tabs>
              <w:spacing w:line="328" w:lineRule="auto"/>
              <w:ind w:right="953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При замене трубопроводов теплотрассы (в случае применения предварительно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теплоизолированых труб) разработать проект и смонтировать систему ОДК.</w:t>
            </w:r>
          </w:p>
          <w:p w:rsidR="000E48BA" w:rsidRPr="000E48BA" w:rsidRDefault="000E48BA" w:rsidP="000E48BA">
            <w:pPr>
              <w:numPr>
                <w:ilvl w:val="0"/>
                <w:numId w:val="4"/>
              </w:numPr>
              <w:tabs>
                <w:tab w:val="left" w:pos="1582"/>
              </w:tabs>
              <w:spacing w:before="2"/>
              <w:ind w:left="1581" w:hanging="23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крышках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люков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камеры</w:t>
            </w:r>
            <w:r w:rsidRPr="000E48BA">
              <w:rPr>
                <w:rFonts w:ascii="Arial Narrow" w:eastAsia="Arial Narrow" w:hAnsi="Arial Narrow" w:cs="Arial Narrow"/>
                <w:spacing w:val="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ТК-103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установить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двойные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замки.</w:t>
            </w:r>
          </w:p>
          <w:p w:rsidR="000E48BA" w:rsidRPr="000E48BA" w:rsidRDefault="000E48BA" w:rsidP="000E48BA">
            <w:pPr>
              <w:numPr>
                <w:ilvl w:val="0"/>
                <w:numId w:val="4"/>
              </w:numPr>
              <w:tabs>
                <w:tab w:val="left" w:pos="1596"/>
              </w:tabs>
              <w:spacing w:before="121"/>
              <w:ind w:left="1595" w:hanging="246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Вокруг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камеры</w:t>
            </w:r>
            <w:r w:rsidRPr="000E48BA">
              <w:rPr>
                <w:rFonts w:ascii="Arial Narrow" w:eastAsia="Arial Narrow" w:hAnsi="Arial Narrow" w:cs="Arial Narrow"/>
                <w:spacing w:val="1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ТК-103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установить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ограждение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запирающейся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калит-</w:t>
            </w:r>
          </w:p>
          <w:p w:rsidR="000E48BA" w:rsidRPr="000E48BA" w:rsidRDefault="000E48BA" w:rsidP="000E48BA">
            <w:pPr>
              <w:spacing w:before="115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>кой.</w:t>
            </w:r>
          </w:p>
          <w:p w:rsidR="000E48BA" w:rsidRPr="000E48BA" w:rsidRDefault="000E48BA" w:rsidP="000E48BA">
            <w:pPr>
              <w:spacing w:before="120" w:line="328" w:lineRule="auto"/>
              <w:ind w:right="668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Примечание: Вместо выполнения п. 3 и 4 можно отказаться от использования ТК-103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 переносом арматуры в ТК-105.</w:t>
            </w:r>
          </w:p>
        </w:tc>
      </w:tr>
      <w:tr w:rsidR="000E48BA" w:rsidRPr="000E48BA" w:rsidTr="00D74DF3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D74DF3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D74DF3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D74DF3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D74DF3">
        <w:trPr>
          <w:trHeight w:val="24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D74DF3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6D3799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83" o:spid="_x0000_s1034" type="#_x0000_t202" style="position:absolute;margin-left:81pt;margin-top:318.75pt;width:480pt;height:68.25pt;z-index:251667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5" w:type="dxa"/>
                    <w:tblBorders>
                      <w:top w:val="single" w:sz="4" w:space="0" w:color="205767"/>
                      <w:left w:val="single" w:sz="4" w:space="0" w:color="205767"/>
                      <w:bottom w:val="single" w:sz="4" w:space="0" w:color="205767"/>
                      <w:right w:val="single" w:sz="4" w:space="0" w:color="205767"/>
                      <w:insideH w:val="single" w:sz="4" w:space="0" w:color="205767"/>
                      <w:insideV w:val="single" w:sz="4" w:space="0" w:color="205767"/>
                    </w:tblBorders>
                    <w:tblLayout w:type="fixed"/>
                    <w:tblLook w:val="01E0"/>
                  </w:tblPr>
                  <w:tblGrid>
                    <w:gridCol w:w="1906"/>
                    <w:gridCol w:w="1244"/>
                    <w:gridCol w:w="1244"/>
                    <w:gridCol w:w="1239"/>
                    <w:gridCol w:w="1244"/>
                    <w:gridCol w:w="1239"/>
                    <w:gridCol w:w="1244"/>
                  </w:tblGrid>
                  <w:tr w:rsidR="00D74DF3" w:rsidRPr="00E10841">
                    <w:trPr>
                      <w:trHeight w:val="753"/>
                    </w:trPr>
                    <w:tc>
                      <w:tcPr>
                        <w:tcW w:w="1906" w:type="dxa"/>
                        <w:vMerge w:val="restart"/>
                      </w:tcPr>
                      <w:p w:rsidR="00D74DF3" w:rsidRDefault="00D74DF3"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D74DF3" w:rsidRDefault="00D74DF3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Населенный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пункт</w:t>
                        </w:r>
                      </w:p>
                    </w:tc>
                    <w:tc>
                      <w:tcPr>
                        <w:tcW w:w="2488" w:type="dxa"/>
                        <w:gridSpan w:val="2"/>
                      </w:tcPr>
                      <w:p w:rsidR="00D74DF3" w:rsidRPr="003E4E1D" w:rsidRDefault="00D74DF3">
                        <w:pPr>
                          <w:pStyle w:val="TableParagraph"/>
                          <w:spacing w:before="116" w:line="218" w:lineRule="auto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 xml:space="preserve">Общая планируемая пло-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щадь</w:t>
                        </w:r>
                        <w:r w:rsidRPr="003E4E1D"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 xml:space="preserve">жилых зданий, </w:t>
                        </w:r>
                        <w:r w:rsidRPr="003E4E1D">
                          <w:rPr>
                            <w:w w:val="139"/>
                            <w:sz w:val="24"/>
                            <w:lang w:val="ru-RU"/>
                          </w:rPr>
                          <w:t>т</w:t>
                        </w:r>
                        <w:r w:rsidRPr="003E4E1D">
                          <w:rPr>
                            <w:w w:val="68"/>
                            <w:sz w:val="24"/>
                            <w:lang w:val="ru-RU"/>
                          </w:rPr>
                          <w:t>ы</w:t>
                        </w:r>
                        <w:r w:rsidRPr="003E4E1D">
                          <w:rPr>
                            <w:spacing w:val="2"/>
                            <w:w w:val="91"/>
                            <w:sz w:val="24"/>
                            <w:lang w:val="ru-RU"/>
                          </w:rPr>
                          <w:t>с</w:t>
                        </w:r>
                        <w:r w:rsidRPr="003E4E1D">
                          <w:rPr>
                            <w:spacing w:val="-2"/>
                            <w:w w:val="60"/>
                            <w:sz w:val="24"/>
                            <w:lang w:val="ru-RU"/>
                          </w:rPr>
                          <w:t>.</w:t>
                        </w:r>
                        <w:r w:rsidRPr="003E4E1D">
                          <w:rPr>
                            <w:spacing w:val="-1"/>
                            <w:w w:val="73"/>
                            <w:sz w:val="24"/>
                            <w:lang w:val="ru-RU"/>
                          </w:rPr>
                          <w:t>м</w:t>
                        </w:r>
                        <w:r w:rsidRPr="003E4E1D">
                          <w:rPr>
                            <w:w w:val="79"/>
                            <w:sz w:val="24"/>
                            <w:vertAlign w:val="superscript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2483" w:type="dxa"/>
                        <w:gridSpan w:val="2"/>
                      </w:tcPr>
                      <w:p w:rsidR="00D74DF3" w:rsidRPr="003E4E1D" w:rsidRDefault="00D74DF3">
                        <w:pPr>
                          <w:pStyle w:val="TableParagraph"/>
                          <w:spacing w:line="218" w:lineRule="auto"/>
                          <w:ind w:right="263"/>
                          <w:jc w:val="center"/>
                          <w:rPr>
                            <w:sz w:val="14"/>
                            <w:lang w:val="ru-RU"/>
                          </w:rPr>
                        </w:pP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 xml:space="preserve">Максим. </w:t>
                        </w:r>
                        <w:r w:rsidRPr="003E4E1D">
                          <w:rPr>
                            <w:spacing w:val="-4"/>
                            <w:w w:val="141"/>
                            <w:sz w:val="24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2"/>
                            <w:w w:val="83"/>
                            <w:sz w:val="24"/>
                            <w:lang w:val="ru-RU"/>
                          </w:rPr>
                          <w:t>е</w:t>
                        </w:r>
                        <w:r w:rsidRPr="003E4E1D">
                          <w:rPr>
                            <w:spacing w:val="-3"/>
                            <w:w w:val="85"/>
                            <w:sz w:val="24"/>
                            <w:lang w:val="ru-RU"/>
                          </w:rPr>
                          <w:t>п</w:t>
                        </w:r>
                        <w:r w:rsidRPr="003E4E1D">
                          <w:rPr>
                            <w:spacing w:val="2"/>
                            <w:w w:val="79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w w:val="62"/>
                            <w:sz w:val="24"/>
                            <w:lang w:val="ru-RU"/>
                          </w:rPr>
                          <w:t>.</w:t>
                        </w:r>
                        <w:r w:rsidRPr="003E4E1D">
                          <w:rPr>
                            <w:spacing w:val="-1"/>
                            <w:w w:val="90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 xml:space="preserve">нагрузка </w:t>
                        </w:r>
                        <w:r>
                          <w:rPr>
                            <w:spacing w:val="-4"/>
                            <w:w w:val="77"/>
                            <w:position w:val="5"/>
                            <w:sz w:val="24"/>
                          </w:rPr>
                          <w:t>Q</w:t>
                        </w:r>
                        <w:r>
                          <w:rPr>
                            <w:spacing w:val="-4"/>
                            <w:w w:val="86"/>
                            <w:sz w:val="14"/>
                          </w:rPr>
                          <w:t>o</w:t>
                        </w:r>
                        <w:r>
                          <w:rPr>
                            <w:spacing w:val="-1"/>
                            <w:w w:val="79"/>
                            <w:sz w:val="14"/>
                          </w:rPr>
                          <w:t>m</w:t>
                        </w:r>
                        <w:r>
                          <w:rPr>
                            <w:spacing w:val="-4"/>
                            <w:w w:val="86"/>
                            <w:sz w:val="14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4"/>
                          </w:rPr>
                          <w:t>x</w:t>
                        </w:r>
                        <w:r w:rsidRPr="003E4E1D">
                          <w:rPr>
                            <w:spacing w:val="3"/>
                            <w:w w:val="236"/>
                            <w:position w:val="5"/>
                            <w:sz w:val="24"/>
                            <w:lang w:val="ru-RU"/>
                          </w:rPr>
                          <w:t>/</w:t>
                        </w:r>
                        <w:r>
                          <w:rPr>
                            <w:spacing w:val="-4"/>
                            <w:w w:val="77"/>
                            <w:position w:val="5"/>
                            <w:sz w:val="24"/>
                          </w:rPr>
                          <w:t>Q</w:t>
                        </w:r>
                        <w:r>
                          <w:rPr>
                            <w:spacing w:val="-4"/>
                            <w:w w:val="95"/>
                            <w:sz w:val="14"/>
                          </w:rPr>
                          <w:t>v</w:t>
                        </w:r>
                        <w:r>
                          <w:rPr>
                            <w:spacing w:val="-1"/>
                            <w:w w:val="79"/>
                            <w:sz w:val="14"/>
                          </w:rPr>
                          <w:t>m</w:t>
                        </w:r>
                        <w:r>
                          <w:rPr>
                            <w:spacing w:val="-4"/>
                            <w:w w:val="86"/>
                            <w:sz w:val="14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x</w:t>
                        </w:r>
                      </w:p>
                      <w:p w:rsidR="00D74DF3" w:rsidRPr="003E4E1D" w:rsidRDefault="00D74DF3">
                        <w:pPr>
                          <w:pStyle w:val="TableParagraph"/>
                          <w:spacing w:line="211" w:lineRule="exact"/>
                          <w:ind w:right="259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spacing w:val="-1"/>
                            <w:w w:val="90"/>
                            <w:sz w:val="24"/>
                            <w:lang w:val="ru-RU"/>
                          </w:rPr>
                          <w:t>Г</w:t>
                        </w:r>
                        <w:r w:rsidRPr="003E4E1D">
                          <w:rPr>
                            <w:spacing w:val="-1"/>
                            <w:w w:val="109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spacing w:val="-6"/>
                            <w:w w:val="86"/>
                            <w:sz w:val="24"/>
                            <w:lang w:val="ru-RU"/>
                          </w:rPr>
                          <w:t>а</w:t>
                        </w:r>
                        <w:r w:rsidRPr="003E4E1D">
                          <w:rPr>
                            <w:spacing w:val="-1"/>
                            <w:w w:val="82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spacing w:val="-3"/>
                            <w:w w:val="236"/>
                            <w:sz w:val="24"/>
                            <w:lang w:val="ru-RU"/>
                          </w:rPr>
                          <w:t>/</w:t>
                        </w:r>
                        <w:r w:rsidRPr="003E4E1D">
                          <w:rPr>
                            <w:spacing w:val="-6"/>
                            <w:w w:val="92"/>
                            <w:sz w:val="24"/>
                            <w:lang w:val="ru-RU"/>
                          </w:rPr>
                          <w:t>ч</w:t>
                        </w:r>
                        <w:r w:rsidRPr="003E4E1D">
                          <w:rPr>
                            <w:spacing w:val="-1"/>
                            <w:w w:val="86"/>
                            <w:sz w:val="24"/>
                            <w:lang w:val="ru-RU"/>
                          </w:rPr>
                          <w:t>а</w:t>
                        </w:r>
                        <w:r w:rsidRPr="003E4E1D">
                          <w:rPr>
                            <w:spacing w:val="-3"/>
                            <w:w w:val="96"/>
                            <w:sz w:val="24"/>
                            <w:lang w:val="ru-RU"/>
                          </w:rPr>
                          <w:t>с</w:t>
                        </w:r>
                      </w:p>
                    </w:tc>
                    <w:tc>
                      <w:tcPr>
                        <w:tcW w:w="2483" w:type="dxa"/>
                        <w:gridSpan w:val="2"/>
                      </w:tcPr>
                      <w:p w:rsidR="00D74DF3" w:rsidRPr="003E4E1D" w:rsidRDefault="00D74DF3">
                        <w:pPr>
                          <w:pStyle w:val="TableParagraph"/>
                          <w:spacing w:line="218" w:lineRule="auto"/>
                          <w:ind w:right="247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Годов.</w:t>
                        </w:r>
                        <w:r w:rsidRPr="003E4E1D">
                          <w:rPr>
                            <w:spacing w:val="-7"/>
                            <w:w w:val="90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расход</w:t>
                        </w:r>
                        <w:r w:rsidRPr="003E4E1D">
                          <w:rPr>
                            <w:spacing w:val="-4"/>
                            <w:w w:val="90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 xml:space="preserve">тепла </w:t>
                        </w:r>
                        <w:r>
                          <w:rPr>
                            <w:spacing w:val="-3"/>
                            <w:w w:val="67"/>
                            <w:sz w:val="24"/>
                          </w:rPr>
                          <w:t>Q</w:t>
                        </w:r>
                        <w:r>
                          <w:rPr>
                            <w:spacing w:val="-3"/>
                            <w:w w:val="65"/>
                            <w:sz w:val="24"/>
                            <w:vertAlign w:val="subscript"/>
                          </w:rPr>
                          <w:t>o</w:t>
                        </w:r>
                        <w:r w:rsidRPr="003E4E1D">
                          <w:rPr>
                            <w:spacing w:val="-1"/>
                            <w:w w:val="226"/>
                            <w:sz w:val="24"/>
                            <w:lang w:val="ru-RU"/>
                          </w:rPr>
                          <w:t>/</w:t>
                        </w:r>
                        <w:r>
                          <w:rPr>
                            <w:spacing w:val="-3"/>
                            <w:w w:val="67"/>
                            <w:sz w:val="24"/>
                          </w:rPr>
                          <w:t>Q</w:t>
                        </w:r>
                        <w:r>
                          <w:rPr>
                            <w:spacing w:val="-1"/>
                            <w:w w:val="73"/>
                            <w:sz w:val="24"/>
                            <w:vertAlign w:val="subscript"/>
                          </w:rPr>
                          <w:t>v</w:t>
                        </w:r>
                      </w:p>
                      <w:p w:rsidR="00D74DF3" w:rsidRPr="003E4E1D" w:rsidRDefault="00D74DF3">
                        <w:pPr>
                          <w:pStyle w:val="TableParagraph"/>
                          <w:spacing w:line="240" w:lineRule="exact"/>
                          <w:ind w:right="254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spacing w:val="-1"/>
                            <w:w w:val="87"/>
                            <w:sz w:val="24"/>
                            <w:lang w:val="ru-RU"/>
                          </w:rPr>
                          <w:t>Г</w:t>
                        </w:r>
                        <w:r w:rsidRPr="003E4E1D">
                          <w:rPr>
                            <w:spacing w:val="-1"/>
                            <w:w w:val="106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spacing w:val="-6"/>
                            <w:w w:val="83"/>
                            <w:sz w:val="24"/>
                            <w:lang w:val="ru-RU"/>
                          </w:rPr>
                          <w:t>а</w:t>
                        </w:r>
                        <w:r w:rsidRPr="003E4E1D">
                          <w:rPr>
                            <w:spacing w:val="-1"/>
                            <w:w w:val="79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spacing w:val="-3"/>
                            <w:w w:val="233"/>
                            <w:sz w:val="24"/>
                            <w:lang w:val="ru-RU"/>
                          </w:rPr>
                          <w:t>/</w:t>
                        </w:r>
                        <w:r w:rsidRPr="003E4E1D">
                          <w:rPr>
                            <w:spacing w:val="-6"/>
                            <w:w w:val="128"/>
                            <w:sz w:val="24"/>
                            <w:lang w:val="ru-RU"/>
                          </w:rPr>
                          <w:t>г</w:t>
                        </w:r>
                        <w:r w:rsidRPr="003E4E1D">
                          <w:rPr>
                            <w:spacing w:val="-1"/>
                            <w:w w:val="83"/>
                            <w:sz w:val="24"/>
                            <w:lang w:val="ru-RU"/>
                          </w:rPr>
                          <w:t>о</w:t>
                        </w:r>
                        <w:r w:rsidRPr="003E4E1D">
                          <w:rPr>
                            <w:spacing w:val="-3"/>
                            <w:w w:val="79"/>
                            <w:sz w:val="24"/>
                            <w:lang w:val="ru-RU"/>
                          </w:rPr>
                          <w:t>д</w:t>
                        </w:r>
                      </w:p>
                    </w:tc>
                  </w:tr>
                  <w:tr w:rsidR="00D74DF3">
                    <w:trPr>
                      <w:trHeight w:val="249"/>
                    </w:trPr>
                    <w:tc>
                      <w:tcPr>
                        <w:tcW w:w="1906" w:type="dxa"/>
                        <w:vMerge/>
                        <w:tcBorders>
                          <w:top w:val="nil"/>
                        </w:tcBorders>
                      </w:tcPr>
                      <w:p w:rsidR="00D74DF3" w:rsidRPr="003E4E1D" w:rsidRDefault="00D74D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 w:rsidR="00D74DF3" w:rsidRDefault="00D74DF3">
                        <w:pPr>
                          <w:pStyle w:val="TableParagraph"/>
                          <w:spacing w:line="229" w:lineRule="exact"/>
                          <w:ind w:right="1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очередь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D74DF3" w:rsidRDefault="00D74DF3">
                        <w:pPr>
                          <w:pStyle w:val="TableParagraph"/>
                          <w:spacing w:line="229" w:lineRule="exact"/>
                          <w:ind w:right="1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Рас.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срок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D74DF3" w:rsidRDefault="00D74DF3">
                        <w:pPr>
                          <w:pStyle w:val="TableParagraph"/>
                          <w:spacing w:line="229" w:lineRule="exact"/>
                          <w:ind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очередь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D74DF3" w:rsidRDefault="00D74DF3">
                        <w:pPr>
                          <w:pStyle w:val="TableParagraph"/>
                          <w:spacing w:line="229" w:lineRule="exac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Рас.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срок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D74DF3" w:rsidRDefault="00D74DF3">
                        <w:pPr>
                          <w:pStyle w:val="TableParagraph"/>
                          <w:spacing w:line="229" w:lineRule="exact"/>
                          <w:ind w:right="1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очередь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D74DF3" w:rsidRDefault="00D74DF3">
                        <w:pPr>
                          <w:pStyle w:val="TableParagraph"/>
                          <w:spacing w:line="229" w:lineRule="exac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Рас.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срок</w:t>
                        </w:r>
                      </w:p>
                    </w:tc>
                  </w:tr>
                  <w:tr w:rsidR="00D74DF3">
                    <w:trPr>
                      <w:trHeight w:val="254"/>
                    </w:trPr>
                    <w:tc>
                      <w:tcPr>
                        <w:tcW w:w="1906" w:type="dxa"/>
                      </w:tcPr>
                      <w:p w:rsidR="00D74DF3" w:rsidRDefault="00D74DF3">
                        <w:pPr>
                          <w:pStyle w:val="TableParagraph"/>
                          <w:spacing w:line="234" w:lineRule="exact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п.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Саркел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D74DF3" w:rsidRDefault="00D74DF3">
                        <w:pPr>
                          <w:pStyle w:val="TableParagraph"/>
                          <w:spacing w:line="234" w:lineRule="exact"/>
                          <w:ind w:right="1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80"/>
                            <w:sz w:val="24"/>
                          </w:rPr>
                          <w:t>12,1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D74DF3" w:rsidRDefault="00D74DF3">
                        <w:pPr>
                          <w:pStyle w:val="TableParagraph"/>
                          <w:spacing w:line="234" w:lineRule="exact"/>
                          <w:ind w:right="1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90"/>
                            <w:sz w:val="24"/>
                          </w:rPr>
                          <w:t>21,8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D74DF3" w:rsidRDefault="00D74DF3">
                        <w:pPr>
                          <w:pStyle w:val="TableParagraph"/>
                          <w:spacing w:line="234" w:lineRule="exact"/>
                          <w:ind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6"/>
                            <w:sz w:val="24"/>
                          </w:rPr>
                          <w:t>2</w:t>
                        </w:r>
                        <w:r>
                          <w:rPr>
                            <w:spacing w:val="-4"/>
                            <w:w w:val="64"/>
                            <w:sz w:val="24"/>
                          </w:rPr>
                          <w:t>,</w:t>
                        </w:r>
                        <w:r>
                          <w:rPr>
                            <w:spacing w:val="-2"/>
                            <w:w w:val="96"/>
                            <w:sz w:val="24"/>
                          </w:rPr>
                          <w:t>0</w:t>
                        </w:r>
                        <w:r>
                          <w:rPr>
                            <w:w w:val="85"/>
                            <w:sz w:val="24"/>
                          </w:rPr>
                          <w:t>3</w:t>
                        </w:r>
                        <w:r>
                          <w:rPr>
                            <w:spacing w:val="-2"/>
                            <w:w w:val="235"/>
                            <w:sz w:val="24"/>
                          </w:rPr>
                          <w:t>/</w:t>
                        </w:r>
                        <w:r>
                          <w:rPr>
                            <w:spacing w:val="-2"/>
                            <w:w w:val="96"/>
                            <w:sz w:val="24"/>
                          </w:rPr>
                          <w:t>0</w:t>
                        </w:r>
                        <w:r>
                          <w:rPr>
                            <w:spacing w:val="-4"/>
                            <w:w w:val="64"/>
                            <w:sz w:val="24"/>
                          </w:rPr>
                          <w:t>,</w:t>
                        </w:r>
                        <w:r>
                          <w:rPr>
                            <w:spacing w:val="-1"/>
                            <w:w w:val="64"/>
                            <w:sz w:val="24"/>
                          </w:rPr>
                          <w:t>1</w:t>
                        </w:r>
                        <w:r>
                          <w:rPr>
                            <w:spacing w:val="-2"/>
                            <w:w w:val="96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D74DF3" w:rsidRDefault="00D74DF3">
                        <w:pPr>
                          <w:pStyle w:val="TableParagraph"/>
                          <w:spacing w:line="234" w:lineRule="exact"/>
                          <w:rPr>
                            <w:sz w:val="24"/>
                          </w:rPr>
                        </w:pPr>
                        <w:r>
                          <w:rPr>
                            <w:w w:val="84"/>
                            <w:sz w:val="24"/>
                          </w:rPr>
                          <w:t>3</w:t>
                        </w:r>
                        <w:r>
                          <w:rPr>
                            <w:spacing w:val="-4"/>
                            <w:w w:val="63"/>
                            <w:sz w:val="24"/>
                          </w:rPr>
                          <w:t>,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67</w:t>
                        </w:r>
                        <w:r>
                          <w:rPr>
                            <w:spacing w:val="-2"/>
                            <w:w w:val="234"/>
                            <w:sz w:val="24"/>
                          </w:rPr>
                          <w:t>/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0</w:t>
                        </w:r>
                        <w:r>
                          <w:rPr>
                            <w:spacing w:val="-4"/>
                            <w:w w:val="63"/>
                            <w:sz w:val="24"/>
                          </w:rPr>
                          <w:t>,</w:t>
                        </w:r>
                        <w:r>
                          <w:rPr>
                            <w:w w:val="84"/>
                            <w:sz w:val="24"/>
                          </w:rPr>
                          <w:t>3</w:t>
                        </w:r>
                        <w:r>
                          <w:rPr>
                            <w:spacing w:val="-2"/>
                            <w:w w:val="84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D74DF3" w:rsidRDefault="00D74DF3">
                        <w:pPr>
                          <w:pStyle w:val="TableParagraph"/>
                          <w:spacing w:line="234" w:lineRule="exact"/>
                          <w:ind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w w:val="94"/>
                            <w:sz w:val="24"/>
                          </w:rPr>
                          <w:t>4802</w:t>
                        </w:r>
                        <w:r>
                          <w:rPr>
                            <w:spacing w:val="-3"/>
                            <w:w w:val="233"/>
                            <w:sz w:val="24"/>
                          </w:rPr>
                          <w:t>/</w:t>
                        </w:r>
                        <w:r>
                          <w:rPr>
                            <w:spacing w:val="-1"/>
                            <w:w w:val="83"/>
                            <w:sz w:val="24"/>
                          </w:rPr>
                          <w:t>3</w:t>
                        </w:r>
                        <w:r>
                          <w:rPr>
                            <w:spacing w:val="-3"/>
                            <w:w w:val="94"/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D74DF3" w:rsidRDefault="00D74DF3">
                        <w:pPr>
                          <w:pStyle w:val="TableParagraph"/>
                          <w:spacing w:line="234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w w:val="94"/>
                            <w:sz w:val="24"/>
                          </w:rPr>
                          <w:t>7</w:t>
                        </w:r>
                        <w:r>
                          <w:rPr>
                            <w:spacing w:val="-1"/>
                            <w:w w:val="83"/>
                            <w:sz w:val="24"/>
                          </w:rPr>
                          <w:t>3</w:t>
                        </w:r>
                        <w:r>
                          <w:rPr>
                            <w:spacing w:val="-3"/>
                            <w:w w:val="94"/>
                            <w:sz w:val="24"/>
                          </w:rPr>
                          <w:t>80</w:t>
                        </w:r>
                        <w:r>
                          <w:rPr>
                            <w:spacing w:val="-3"/>
                            <w:w w:val="233"/>
                            <w:sz w:val="24"/>
                          </w:rPr>
                          <w:t>/</w:t>
                        </w:r>
                        <w:r>
                          <w:rPr>
                            <w:spacing w:val="-3"/>
                            <w:w w:val="94"/>
                            <w:sz w:val="24"/>
                          </w:rPr>
                          <w:t>664</w:t>
                        </w:r>
                      </w:p>
                    </w:tc>
                  </w:tr>
                </w:tbl>
                <w:p w:rsidR="00D74DF3" w:rsidRDefault="00D74DF3" w:rsidP="000E48BA"/>
              </w:txbxContent>
            </v:textbox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77" o:spid="_x0000_s1046" style="position:absolute;margin-left:20.4pt;margin-top:586.9pt;width:4.6pt;height:3.8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78" o:spid="_x0000_s1045" style="position:absolute;margin-left:20.4pt;margin-top:784.15pt;width:4.6pt;height:3.8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179" o:spid="_x0000_s1042" style="position:absolute;margin-left:81.5pt;margin-top:810.45pt;width:16.25pt;height:6.45pt;z-index:-251576320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">
            <v:shape id="docshape180" o:spid="_x0000_s1044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wpOXDAAAA3AAAAA8AAABkcnMvZG93bnJldi54bWxEj0FrwkAUhO9C/8PyCt50o6g10VVKpRKP&#10;xoLXR/aZBLNv092tpv++WxA8DjPzDbPe9qYVN3K+saxgMk5AEJdWN1wp+Dp9jpYgfEDW2FomBb/k&#10;Ybt5Gawx0/bOR7oVoRIRwj5DBXUIXSalL2sy6Me2I47exTqDIUpXSe3wHuGmldMkWUiDDceFGjv6&#10;qKm8Fj9GAb2d0oM7B/p2+byf5ftkudtdlRq+9u8rEIH68Aw/2rlWME1T+D8Tj4D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bCk5cMAAADcAAAADwAAAAAAAAAAAAAAAACf&#10;AgAAZHJzL2Rvd25yZXYueG1sUEsFBgAAAAAEAAQA9wAAAI8DAAAAAA==&#10;">
              <v:imagedata r:id="rId24" o:title=""/>
            </v:shape>
            <v:shape id="docshape181" o:spid="_x0000_s1043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iH6LDAAAA3AAAAA8AAABkcnMvZG93bnJldi54bWxET8tqwkAU3Qv9h+EWuhEzSQsSoqOIttB2&#10;IZhW3F4y1ySYuRMy0zz+vrMQXB7Oe70dTSN66lxtWUESxSCIC6trLhX8/nwsUhDOI2tsLJOCiRxs&#10;N0+zNWbaDnyiPvelCCHsMlRQed9mUrqiIoMusi1x4K62M+gD7EqpOxxCuGnkaxwvpcGaQ0OFLe0r&#10;Km75n1HwfTlM+TWZjm36Tombf81PxzMp9fI87lYgPI3+Ib67P7WCtzjMD2fCEZCb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2IfosMAAADcAAAADwAAAAAAAAAAAAAAAACf&#10;AgAAZHJzL2Rvd25yZXYueG1sUEsFBgAAAAAEAAQA9wAAAI8DAAAAAA==&#10;">
              <v:imagedata r:id="rId25" o:title=""/>
            </v:shape>
            <w10:wrap anchorx="page" anchory="page"/>
          </v:group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82" o:spid="_x0000_s1041" style="position:absolute;margin-left:138.5pt;margin-top:810.8pt;width:3.35pt;height:4.6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10389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"/>
        <w:gridCol w:w="910"/>
        <w:gridCol w:w="38"/>
        <w:gridCol w:w="935"/>
        <w:gridCol w:w="560"/>
        <w:gridCol w:w="560"/>
        <w:gridCol w:w="560"/>
        <w:gridCol w:w="842"/>
        <w:gridCol w:w="560"/>
        <w:gridCol w:w="5337"/>
        <w:gridCol w:w="18"/>
        <w:gridCol w:w="40"/>
      </w:tblGrid>
      <w:tr w:rsidR="000E48BA" w:rsidRPr="000E48BA" w:rsidTr="00A67C5B">
        <w:trPr>
          <w:gridAfter w:val="2"/>
          <w:wAfter w:w="58" w:type="dxa"/>
          <w:trHeight w:hRule="exact" w:val="11270"/>
        </w:trPr>
        <w:tc>
          <w:tcPr>
            <w:tcW w:w="29" w:type="dxa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302" w:type="dxa"/>
            <w:gridSpan w:val="9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</w:rPr>
            </w:pPr>
          </w:p>
          <w:p w:rsidR="000E48BA" w:rsidRPr="000E48BA" w:rsidRDefault="000E48BA" w:rsidP="000E48BA">
            <w:pPr>
              <w:spacing w:line="328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62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ро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"/>
                <w:w w:val="82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новых участков существующих сетей теплоснабжения или новых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сетей теплоснабжения в п. Саркел проектом не </w:t>
            </w:r>
            <w:r w:rsidRPr="000E48BA">
              <w:rPr>
                <w:rFonts w:ascii="Arial Narrow" w:eastAsia="Arial Narrow" w:hAnsi="Arial Narrow" w:cs="Arial Narrow"/>
                <w:w w:val="9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ре</w:t>
            </w:r>
            <w:r w:rsidRPr="000E48BA">
              <w:rPr>
                <w:rFonts w:ascii="Arial Narrow" w:eastAsia="Arial Narrow" w:hAnsi="Arial Narrow" w:cs="Arial Narrow"/>
                <w:spacing w:val="-4"/>
                <w:w w:val="92"/>
                <w:sz w:val="28"/>
              </w:rPr>
              <w:t>д</w:t>
            </w:r>
            <w:r w:rsidRPr="000E48BA">
              <w:rPr>
                <w:rFonts w:ascii="Arial Narrow" w:eastAsia="Arial Narrow" w:hAnsi="Arial Narrow" w:cs="Arial Narrow"/>
                <w:w w:val="105"/>
                <w:sz w:val="28"/>
              </w:rPr>
              <w:t>ус</w:t>
            </w:r>
            <w:r w:rsidRPr="000E48BA">
              <w:rPr>
                <w:rFonts w:ascii="Arial Narrow" w:eastAsia="Arial Narrow" w:hAnsi="Arial Narrow" w:cs="Arial Narrow"/>
                <w:spacing w:val="-4"/>
                <w:w w:val="88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5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рено</w:t>
            </w:r>
            <w:r w:rsidRPr="000E48BA">
              <w:rPr>
                <w:rFonts w:ascii="Arial Narrow" w:eastAsia="Arial Narrow" w:hAnsi="Arial Narrow" w:cs="Arial Narrow"/>
                <w:spacing w:val="-1"/>
                <w:w w:val="74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в соответствии с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положениями генерального плана Саркеловского сельского поселения.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Согласно Инвестиционной программе Цимлянского РТС ООО «ДТС»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 в сфере теплоснабжения на 2025 год запланировано техническое перевооружение системы теплоснабжения (установка блочно-модульной котельной) на сумму 23000 тыс. руб.; на 2029 год планируется техническое перевооружение тепловых сетей на сумму 10,914 тыс. руб.</w:t>
            </w:r>
            <w:r w:rsidRPr="000E48BA">
              <w:rPr>
                <w:rFonts w:ascii="Arial Narrow" w:eastAsia="Arial Narrow" w:hAnsi="Arial Narrow" w:cs="Arial Narrow"/>
                <w:b/>
                <w:sz w:val="28"/>
              </w:rPr>
              <w:t xml:space="preserve"> 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sz w:val="28"/>
              </w:rPr>
              <w:t xml:space="preserve">         Обоснованные предложения по источникам инвестиций, обеспечивающих   финансовые потребности для осуществления строительства, реконструкции и технического перевооружения источников тепловой энергии и тепловых сетей.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sz w:val="28"/>
              </w:rPr>
              <w:t xml:space="preserve">          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Источник инвестиций для мероприятий: собственные/заемные средства предприятия.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          </w:t>
            </w:r>
            <w:r w:rsidRPr="000E48BA">
              <w:rPr>
                <w:rFonts w:ascii="Arial Narrow" w:eastAsia="Arial Narrow" w:hAnsi="Arial Narrow" w:cs="Arial Narrow"/>
                <w:b/>
                <w:sz w:val="28"/>
              </w:rPr>
              <w:t>Расчеты ценовых (тарифных) последствий для потребителей при реализации программ строительства, реконструкции и технического перевооружения систем теплоснабжения.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sz w:val="28"/>
              </w:rPr>
              <w:t xml:space="preserve">          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Объем средств будет сформирован после доведения лимитов бюджетных обязательств из бюджетов всех уровней на очередной финансовый год и плановый период.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1"/>
              <w:jc w:val="both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7</w:t>
            </w:r>
            <w:r w:rsidRPr="000E48BA">
              <w:rPr>
                <w:rFonts w:ascii="Arial Narrow" w:eastAsia="Arial Narrow" w:hAnsi="Arial Narrow" w:cs="Arial Narrow"/>
                <w:b/>
                <w:spacing w:val="2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Экологические</w:t>
            </w:r>
            <w:r w:rsidRPr="000E48BA">
              <w:rPr>
                <w:rFonts w:ascii="Arial Narrow" w:eastAsia="Arial Narrow" w:hAnsi="Arial Narrow" w:cs="Arial Narrow"/>
                <w:b/>
                <w:spacing w:val="2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1"/>
                <w:w w:val="81"/>
                <w:sz w:val="28"/>
              </w:rPr>
              <w:t>ас</w:t>
            </w:r>
            <w:r w:rsidRPr="000E48BA">
              <w:rPr>
                <w:rFonts w:ascii="Arial Narrow" w:eastAsia="Arial Narrow" w:hAnsi="Arial Narrow" w:cs="Arial Narrow"/>
                <w:b/>
                <w:spacing w:val="1"/>
                <w:w w:val="74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b/>
                <w:spacing w:val="-3"/>
                <w:w w:val="81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b/>
                <w:spacing w:val="1"/>
                <w:w w:val="90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b/>
                <w:spacing w:val="-1"/>
                <w:w w:val="12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b/>
                <w:w w:val="55"/>
                <w:sz w:val="28"/>
              </w:rPr>
              <w:t>ы</w:t>
            </w:r>
            <w:r w:rsidRPr="000E48BA">
              <w:rPr>
                <w:rFonts w:ascii="Arial Narrow" w:eastAsia="Arial Narrow" w:hAnsi="Arial Narrow" w:cs="Arial Narrow"/>
                <w:b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мероприятий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b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строительству</w:t>
            </w:r>
            <w:r w:rsidRPr="000E48BA">
              <w:rPr>
                <w:rFonts w:ascii="Arial Narrow" w:eastAsia="Arial Narrow" w:hAnsi="Arial Narrow" w:cs="Arial Narrow"/>
                <w:b/>
                <w:spacing w:val="2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28"/>
              </w:rPr>
              <w:t>реконструкции</w:t>
            </w:r>
          </w:p>
          <w:p w:rsidR="000E48BA" w:rsidRPr="000E48BA" w:rsidRDefault="000E48BA" w:rsidP="000E48BA">
            <w:pPr>
              <w:spacing w:before="116" w:line="328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При производстве работ необходимо предусмотреть мероприятия по охране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окружающей среды, как в период производства строительно-монтажных 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ра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67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так и при эксплуатации объекта после завершения 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3"/>
                <w:w w:val="82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1"/>
                <w:w w:val="82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3"/>
                <w:w w:val="81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2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1"/>
                <w:w w:val="78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6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"/>
                <w:w w:val="82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0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 именно:</w:t>
            </w:r>
          </w:p>
          <w:p w:rsidR="000E48BA" w:rsidRPr="000E48BA" w:rsidRDefault="000E48BA" w:rsidP="000E48BA">
            <w:pPr>
              <w:numPr>
                <w:ilvl w:val="0"/>
                <w:numId w:val="3"/>
              </w:numPr>
              <w:tabs>
                <w:tab w:val="left" w:pos="1543"/>
              </w:tabs>
              <w:spacing w:before="4"/>
              <w:ind w:left="1542" w:hanging="193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24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рациональному</w:t>
            </w:r>
            <w:r w:rsidRPr="000E48BA">
              <w:rPr>
                <w:rFonts w:ascii="Arial Narrow" w:eastAsia="Arial Narrow" w:hAnsi="Arial Narrow" w:cs="Arial Narrow"/>
                <w:spacing w:val="25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использованию</w:t>
            </w:r>
            <w:r w:rsidRPr="000E48BA">
              <w:rPr>
                <w:rFonts w:ascii="Arial Narrow" w:eastAsia="Arial Narrow" w:hAnsi="Arial Narrow" w:cs="Arial Narrow"/>
                <w:spacing w:val="20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85"/>
                <w:sz w:val="28"/>
                <w:lang w:val="en-US"/>
              </w:rPr>
              <w:t>земель;</w:t>
            </w:r>
          </w:p>
          <w:p w:rsidR="000E48BA" w:rsidRPr="000E48BA" w:rsidRDefault="000E48BA" w:rsidP="000E48BA">
            <w:pPr>
              <w:numPr>
                <w:ilvl w:val="0"/>
                <w:numId w:val="3"/>
              </w:numPr>
              <w:tabs>
                <w:tab w:val="left" w:pos="1543"/>
              </w:tabs>
              <w:spacing w:before="121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охране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атмосферного</w:t>
            </w:r>
            <w:r w:rsidRPr="000E48BA">
              <w:rPr>
                <w:rFonts w:ascii="Arial Narrow" w:eastAsia="Arial Narrow" w:hAnsi="Arial Narrow" w:cs="Arial Narrow"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воздуха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2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загрязнения;</w:t>
            </w:r>
          </w:p>
          <w:p w:rsidR="000E48BA" w:rsidRPr="000E48BA" w:rsidRDefault="000E48BA" w:rsidP="000E48BA">
            <w:pPr>
              <w:numPr>
                <w:ilvl w:val="0"/>
                <w:numId w:val="3"/>
              </w:numPr>
              <w:tabs>
                <w:tab w:val="left" w:pos="1543"/>
              </w:tabs>
              <w:spacing w:before="115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охране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поверхностных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подземных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вод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загрязнения;</w:t>
            </w:r>
          </w:p>
          <w:p w:rsidR="000E48BA" w:rsidRPr="000E48BA" w:rsidRDefault="000E48BA" w:rsidP="000E48BA">
            <w:pPr>
              <w:numPr>
                <w:ilvl w:val="0"/>
                <w:numId w:val="3"/>
              </w:numPr>
              <w:tabs>
                <w:tab w:val="left" w:pos="1543"/>
              </w:tabs>
              <w:spacing w:before="120"/>
              <w:ind w:left="1542" w:hanging="193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  <w:lang w:val="en-US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  <w:lang w:val="en-US"/>
              </w:rPr>
              <w:t>защите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  <w:lang w:val="en-US"/>
              </w:rPr>
              <w:t>растительного</w:t>
            </w:r>
            <w:r w:rsidRPr="000E48BA">
              <w:rPr>
                <w:rFonts w:ascii="Arial Narrow" w:eastAsia="Arial Narrow" w:hAnsi="Arial Narrow" w:cs="Arial Narrow"/>
                <w:spacing w:val="61"/>
                <w:w w:val="150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  <w:lang w:val="en-US"/>
              </w:rPr>
              <w:t>мира;</w:t>
            </w:r>
          </w:p>
          <w:p w:rsidR="000E48BA" w:rsidRPr="000E48BA" w:rsidRDefault="000E48BA" w:rsidP="000E48BA">
            <w:pPr>
              <w:numPr>
                <w:ilvl w:val="0"/>
                <w:numId w:val="3"/>
              </w:numPr>
              <w:tabs>
                <w:tab w:val="left" w:pos="1543"/>
              </w:tabs>
              <w:spacing w:before="121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защите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шумового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воздействия;</w:t>
            </w:r>
          </w:p>
          <w:p w:rsidR="000E48BA" w:rsidRPr="000E48BA" w:rsidRDefault="000E48BA" w:rsidP="000E48BA">
            <w:pPr>
              <w:numPr>
                <w:ilvl w:val="0"/>
                <w:numId w:val="3"/>
              </w:numPr>
              <w:tabs>
                <w:tab w:val="left" w:pos="1543"/>
              </w:tabs>
              <w:spacing w:before="120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охране</w:t>
            </w:r>
            <w:r w:rsidRPr="000E48BA">
              <w:rPr>
                <w:rFonts w:ascii="Arial Narrow" w:eastAsia="Arial Narrow" w:hAnsi="Arial Narrow" w:cs="Arial Narrow"/>
                <w:spacing w:val="1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окружающей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среды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при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временном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размещении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85"/>
                <w:sz w:val="28"/>
              </w:rPr>
              <w:t>отходов;</w:t>
            </w:r>
          </w:p>
          <w:p w:rsidR="000E48BA" w:rsidRPr="000E48BA" w:rsidRDefault="000E48BA" w:rsidP="000E48BA">
            <w:pPr>
              <w:numPr>
                <w:ilvl w:val="0"/>
                <w:numId w:val="3"/>
              </w:numPr>
              <w:tabs>
                <w:tab w:val="left" w:pos="1543"/>
              </w:tabs>
              <w:spacing w:before="115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дозированной</w:t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подаче</w:t>
            </w:r>
            <w:r w:rsidRPr="000E48BA">
              <w:rPr>
                <w:rFonts w:ascii="Arial Narrow" w:eastAsia="Arial Narrow" w:hAnsi="Arial Narrow" w:cs="Arial Narrow"/>
                <w:spacing w:val="-1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воды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при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увлажнении</w:t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грунтов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перед</w:t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их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уплотнением;</w:t>
            </w:r>
          </w:p>
          <w:p w:rsidR="000E48BA" w:rsidRPr="000E48BA" w:rsidRDefault="000E48BA" w:rsidP="000E48BA">
            <w:pPr>
              <w:numPr>
                <w:ilvl w:val="0"/>
                <w:numId w:val="3"/>
              </w:numPr>
              <w:tabs>
                <w:tab w:val="left" w:pos="1543"/>
              </w:tabs>
              <w:spacing w:before="121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установка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биотуалетов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местах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сосредоточенных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работ;</w:t>
            </w:r>
          </w:p>
          <w:p w:rsidR="000E48BA" w:rsidRPr="000E48BA" w:rsidRDefault="000E48BA" w:rsidP="000E48BA">
            <w:pPr>
              <w:numPr>
                <w:ilvl w:val="0"/>
                <w:numId w:val="3"/>
              </w:numPr>
              <w:tabs>
                <w:tab w:val="left" w:pos="1577"/>
              </w:tabs>
              <w:spacing w:before="120" w:line="328" w:lineRule="auto"/>
              <w:ind w:right="511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заправка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техники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передвижными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автозаправщиками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специально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отведенных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 оборудованных площадках.</w:t>
            </w:r>
          </w:p>
          <w:p w:rsidR="000E48BA" w:rsidRPr="000E48BA" w:rsidRDefault="000E48BA" w:rsidP="000E48BA">
            <w:pPr>
              <w:spacing w:before="3"/>
              <w:rPr>
                <w:rFonts w:eastAsia="Arial Narrow" w:hAnsi="Arial Narrow" w:cs="Arial Narrow"/>
                <w:sz w:val="38"/>
              </w:rPr>
            </w:pPr>
          </w:p>
          <w:p w:rsidR="000E48BA" w:rsidRPr="000E48BA" w:rsidRDefault="000E48BA" w:rsidP="000E48BA">
            <w:pPr>
              <w:numPr>
                <w:ilvl w:val="0"/>
                <w:numId w:val="2"/>
              </w:numPr>
              <w:tabs>
                <w:tab w:val="left" w:pos="1558"/>
              </w:tabs>
              <w:ind w:hanging="208"/>
              <w:rPr>
                <w:rFonts w:ascii="Arial Narrow" w:eastAsia="Arial Narrow" w:hAnsi="Arial Narrow" w:cs="Arial Narrow"/>
                <w:b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  <w:lang w:val="en-US"/>
              </w:rPr>
              <w:t>Оценка</w:t>
            </w:r>
            <w:r w:rsidRPr="000E48BA">
              <w:rPr>
                <w:rFonts w:ascii="Arial Narrow" w:eastAsia="Arial Narrow" w:hAnsi="Arial Narrow" w:cs="Arial Narrow"/>
                <w:b/>
                <w:spacing w:val="39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  <w:lang w:val="en-US"/>
              </w:rPr>
              <w:t>объемов</w:t>
            </w:r>
            <w:r w:rsidRPr="000E48BA">
              <w:rPr>
                <w:rFonts w:ascii="Arial Narrow" w:eastAsia="Arial Narrow" w:hAnsi="Arial Narrow" w:cs="Arial Narrow"/>
                <w:b/>
                <w:spacing w:val="39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90"/>
                <w:sz w:val="28"/>
                <w:lang w:val="en-US"/>
              </w:rPr>
              <w:t>к</w:t>
            </w:r>
            <w:r w:rsidRPr="000E48BA">
              <w:rPr>
                <w:rFonts w:ascii="Arial Narrow" w:eastAsia="Arial Narrow" w:hAnsi="Arial Narrow" w:cs="Arial Narrow"/>
                <w:b/>
                <w:w w:val="81"/>
                <w:sz w:val="28"/>
                <w:lang w:val="en-US"/>
              </w:rPr>
              <w:t>а</w:t>
            </w:r>
            <w:r w:rsidRPr="000E48BA">
              <w:rPr>
                <w:rFonts w:ascii="Arial Narrow" w:eastAsia="Arial Narrow" w:hAnsi="Arial Narrow" w:cs="Arial Narrow"/>
                <w:b/>
                <w:w w:val="74"/>
                <w:sz w:val="28"/>
                <w:lang w:val="en-US"/>
              </w:rPr>
              <w:t>п</w:t>
            </w:r>
            <w:r w:rsidRPr="000E48BA">
              <w:rPr>
                <w:rFonts w:ascii="Arial Narrow" w:eastAsia="Arial Narrow" w:hAnsi="Arial Narrow" w:cs="Arial Narrow"/>
                <w:b/>
                <w:w w:val="73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8"/>
                <w:sz w:val="28"/>
                <w:lang w:val="en-US"/>
              </w:rPr>
              <w:t>т</w:t>
            </w:r>
            <w:r w:rsidRPr="000E48BA">
              <w:rPr>
                <w:rFonts w:ascii="Arial Narrow" w:eastAsia="Arial Narrow" w:hAnsi="Arial Narrow" w:cs="Arial Narrow"/>
                <w:b/>
                <w:w w:val="81"/>
                <w:sz w:val="28"/>
                <w:lang w:val="en-US"/>
              </w:rPr>
              <w:t>а</w:t>
            </w:r>
            <w:r w:rsidRPr="000E48BA">
              <w:rPr>
                <w:rFonts w:ascii="Arial Narrow" w:eastAsia="Arial Narrow" w:hAnsi="Arial Narrow" w:cs="Arial Narrow"/>
                <w:b/>
                <w:w w:val="70"/>
                <w:sz w:val="28"/>
                <w:lang w:val="en-US"/>
              </w:rPr>
              <w:t>л</w:t>
            </w:r>
            <w:r w:rsidRPr="000E48BA">
              <w:rPr>
                <w:rFonts w:ascii="Arial Narrow" w:eastAsia="Arial Narrow" w:hAnsi="Arial Narrow" w:cs="Arial Narrow"/>
                <w:b/>
                <w:w w:val="73"/>
                <w:sz w:val="28"/>
                <w:lang w:val="en-US"/>
              </w:rPr>
              <w:t>ь</w:t>
            </w:r>
            <w:r w:rsidRPr="000E48BA">
              <w:rPr>
                <w:rFonts w:ascii="Arial Narrow" w:eastAsia="Arial Narrow" w:hAnsi="Arial Narrow" w:cs="Arial Narrow"/>
                <w:b/>
                <w:w w:val="74"/>
                <w:sz w:val="28"/>
                <w:lang w:val="en-US"/>
              </w:rPr>
              <w:t>н</w:t>
            </w:r>
            <w:r w:rsidRPr="000E48BA">
              <w:rPr>
                <w:rFonts w:ascii="Arial Narrow" w:eastAsia="Arial Narrow" w:hAnsi="Arial Narrow" w:cs="Arial Narrow"/>
                <w:b/>
                <w:spacing w:val="-4"/>
                <w:w w:val="55"/>
                <w:sz w:val="28"/>
                <w:lang w:val="en-US"/>
              </w:rPr>
              <w:t>ы</w:t>
            </w:r>
            <w:r w:rsidRPr="000E48BA">
              <w:rPr>
                <w:rFonts w:ascii="Arial Narrow" w:eastAsia="Arial Narrow" w:hAnsi="Arial Narrow" w:cs="Arial Narrow"/>
                <w:b/>
                <w:spacing w:val="-1"/>
                <w:w w:val="81"/>
                <w:sz w:val="28"/>
                <w:lang w:val="en-US"/>
              </w:rPr>
              <w:t>х</w:t>
            </w:r>
            <w:r w:rsidRPr="000E48BA">
              <w:rPr>
                <w:rFonts w:ascii="Arial Narrow" w:eastAsia="Arial Narrow" w:hAnsi="Arial Narrow" w:cs="Arial Narrow"/>
                <w:b/>
                <w:spacing w:val="39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0"/>
                <w:sz w:val="28"/>
                <w:lang w:val="en-US"/>
              </w:rPr>
              <w:t>вложений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  <w:p w:rsidR="000E48BA" w:rsidRPr="000E48BA" w:rsidRDefault="000E48BA" w:rsidP="000E48BA">
            <w:pPr>
              <w:spacing w:before="240" w:line="328" w:lineRule="auto"/>
              <w:ind w:right="668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Объемы капитальных вложений на реконструкцию и капитальный ремонт сетей теп-</w:t>
            </w:r>
            <w:r w:rsidRPr="000E48BA">
              <w:rPr>
                <w:rFonts w:ascii="Arial Narrow" w:eastAsia="Arial Narrow" w:hAnsi="Arial Narrow" w:cs="Arial Narrow"/>
                <w:spacing w:val="4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лоснабжения должен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определяться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этапе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выполнения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проектно-сметной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документации</w:t>
            </w:r>
            <w:r w:rsidRPr="000E48BA">
              <w:rPr>
                <w:rFonts w:ascii="Arial Narrow" w:eastAsia="Arial Narrow" w:hAnsi="Arial Narrow" w:cs="Arial Narrow"/>
                <w:spacing w:val="80"/>
                <w:w w:val="15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 данные виды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ра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67"/>
                <w:sz w:val="28"/>
              </w:rPr>
              <w:t>.</w:t>
            </w:r>
          </w:p>
          <w:p w:rsidR="000E48BA" w:rsidRPr="000E48BA" w:rsidRDefault="000E48BA" w:rsidP="000E48BA">
            <w:pPr>
              <w:spacing w:before="4"/>
              <w:rPr>
                <w:rFonts w:eastAsia="Arial Narrow" w:hAnsi="Arial Narrow" w:cs="Arial Narrow"/>
                <w:sz w:val="38"/>
              </w:rPr>
            </w:pPr>
          </w:p>
          <w:p w:rsidR="000E48BA" w:rsidRPr="000E48BA" w:rsidRDefault="000E48BA" w:rsidP="000E48BA">
            <w:pPr>
              <w:numPr>
                <w:ilvl w:val="0"/>
                <w:numId w:val="2"/>
              </w:numPr>
              <w:tabs>
                <w:tab w:val="left" w:pos="1558"/>
              </w:tabs>
              <w:ind w:hanging="208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Перечень</w:t>
            </w:r>
            <w:r w:rsidRPr="000E48BA">
              <w:rPr>
                <w:rFonts w:ascii="Arial Narrow" w:eastAsia="Arial Narrow" w:hAnsi="Arial Narrow" w:cs="Arial Narrow"/>
                <w:b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выявленных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бесхозяйных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объектов</w:t>
            </w:r>
            <w:r w:rsidRPr="000E48BA">
              <w:rPr>
                <w:rFonts w:ascii="Arial Narrow" w:eastAsia="Arial Narrow" w:hAnsi="Arial Narrow" w:cs="Arial Narrow"/>
                <w:b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b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0"/>
                <w:sz w:val="28"/>
              </w:rPr>
              <w:t>теплоснабжения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4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Бесхозяйных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объектов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централизованного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теплоснабжения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не</w:t>
            </w:r>
            <w:r w:rsidRPr="000E48BA">
              <w:rPr>
                <w:rFonts w:ascii="Arial Narrow" w:eastAsia="Arial Narrow" w:hAnsi="Arial Narrow" w:cs="Arial Narrow"/>
                <w:spacing w:val="1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выявлено.</w:t>
            </w:r>
          </w:p>
        </w:tc>
      </w:tr>
      <w:tr w:rsidR="000E48BA" w:rsidRPr="000E48BA" w:rsidTr="00A67C5B">
        <w:trPr>
          <w:gridAfter w:val="2"/>
          <w:wAfter w:w="58" w:type="dxa"/>
          <w:trHeight w:hRule="exact" w:val="1392"/>
        </w:trPr>
        <w:tc>
          <w:tcPr>
            <w:tcW w:w="939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8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9354" w:type="dxa"/>
            <w:gridSpan w:val="7"/>
            <w:vMerge w:val="restart"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67C5B">
        <w:trPr>
          <w:gridAfter w:val="2"/>
          <w:wAfter w:w="58" w:type="dxa"/>
          <w:trHeight w:hRule="exact" w:val="1958"/>
        </w:trPr>
        <w:tc>
          <w:tcPr>
            <w:tcW w:w="939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8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9354" w:type="dxa"/>
            <w:gridSpan w:val="7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67C5B">
        <w:trPr>
          <w:gridAfter w:val="2"/>
          <w:wAfter w:w="58" w:type="dxa"/>
          <w:trHeight w:hRule="exact" w:val="551"/>
        </w:trPr>
        <w:tc>
          <w:tcPr>
            <w:tcW w:w="939" w:type="dxa"/>
            <w:gridSpan w:val="2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8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9354" w:type="dxa"/>
            <w:gridSpan w:val="7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67C5B">
        <w:trPr>
          <w:trHeight w:hRule="exact" w:val="283"/>
        </w:trPr>
        <w:tc>
          <w:tcPr>
            <w:tcW w:w="939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38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935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84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355" w:type="dxa"/>
            <w:gridSpan w:val="2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40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67C5B">
        <w:trPr>
          <w:trHeight w:hRule="exact" w:val="110"/>
        </w:trPr>
        <w:tc>
          <w:tcPr>
            <w:tcW w:w="939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8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935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0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0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0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0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355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40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67C5B">
        <w:trPr>
          <w:trHeight w:val="24"/>
        </w:trPr>
        <w:tc>
          <w:tcPr>
            <w:tcW w:w="939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8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355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40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67C5B">
        <w:trPr>
          <w:trHeight w:hRule="exact" w:val="278"/>
        </w:trPr>
        <w:tc>
          <w:tcPr>
            <w:tcW w:w="939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8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935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355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40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6D3799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84" o:spid="_x0000_s1040" style="position:absolute;margin-left:20.4pt;margin-top:586.9pt;width:4.6pt;height:3.8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85" o:spid="_x0000_s1039" style="position:absolute;margin-left:20.4pt;margin-top:784.15pt;width:4.6pt;height:3.8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186" o:spid="_x0000_s1036" style="position:absolute;margin-left:81.5pt;margin-top:810.45pt;width:16.25pt;height:6.45pt;z-index:-251572224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">
            <v:shape id="docshape187" o:spid="_x0000_s1038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WNPrDAAAA3AAAAA8AAABkcnMvZG93bnJldi54bWxEj0FrAjEUhO+C/yG8Qm81qa1VV6NIpWU9&#10;VgWvj81zd3Hzsiaprv/eFAoeh5n5hpkvO9uIC/lQO9bwOlAgiAtnai417HdfLxMQISIbbByThhsF&#10;WC76vTlmxl35hy7bWIoE4ZChhirGNpMyFBVZDAPXEifv6LzFmKQvpfF4TXDbyKFSH9JizWmhwpY+&#10;KypO21+rgca76cYfIp19Pure8281Wa9PWj8/dasZiEhdfIT/27nR8KZG8HcmHQG5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hY0+sMAAADcAAAADwAAAAAAAAAAAAAAAACf&#10;AgAAZHJzL2Rvd25yZXYueG1sUEsFBgAAAAAEAAQA9wAAAI8DAAAAAA==&#10;">
              <v:imagedata r:id="rId24" o:title=""/>
            </v:shape>
            <v:shape id="docshape188" o:spid="_x0000_s1037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HIk3EAAAA3AAAAA8AAABkcnMvZG93bnJldi54bWxEj0GLwjAUhO8L/ofwBC+iaV0QqUYRdwX1&#10;INhVvD6aZ1tsXkoTtf33G2Fhj8PMfMMsVq2pxJMaV1pWEI8jEMSZ1SXnCs4/29EMhPPIGivLpKAj&#10;B6tl72OBibYvPtEz9bkIEHYJKii8rxMpXVaQQTe2NXHwbrYx6INscqkbfAW4qeQkiqbSYMlhocCa&#10;NgVl9/RhFByuX116i7tjPfum2A33w9PxQkoN+u16DsJT6//Df+2dVvAZTeF9JhwBu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/HIk3EAAAA3AAAAA8AAAAAAAAAAAAAAAAA&#10;nwIAAGRycy9kb3ducmV2LnhtbFBLBQYAAAAABAAEAPcAAACQAwAAAAA=&#10;">
              <v:imagedata r:id="rId25" o:title=""/>
            </v:shape>
            <w10:wrap anchorx="page" anchory="page"/>
          </v:group>
        </w:pict>
      </w:r>
      <w:r w:rsidRPr="006D3799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89" o:spid="_x0000_s1035" style="position:absolute;margin-left:138.5pt;margin-top:810.8pt;width:3.35pt;height:4.6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Default="000E48BA">
      <w:pPr>
        <w:tabs>
          <w:tab w:val="left" w:pos="4395"/>
        </w:tabs>
        <w:jc w:val="both"/>
      </w:pPr>
    </w:p>
    <w:p w:rsidR="000E48BA" w:rsidRDefault="000E48BA">
      <w:pPr>
        <w:tabs>
          <w:tab w:val="left" w:pos="4395"/>
        </w:tabs>
        <w:jc w:val="both"/>
      </w:pPr>
    </w:p>
    <w:sectPr w:rsidR="000E48BA" w:rsidSect="00DF73BB">
      <w:pgSz w:w="11906" w:h="16838"/>
      <w:pgMar w:top="1134" w:right="851" w:bottom="1134" w:left="1418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03E" w:rsidRDefault="008A003E">
      <w:r>
        <w:separator/>
      </w:r>
    </w:p>
  </w:endnote>
  <w:endnote w:type="continuationSeparator" w:id="1">
    <w:p w:rsidR="008A003E" w:rsidRDefault="008A0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;arial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03E" w:rsidRDefault="008A003E">
      <w:r>
        <w:separator/>
      </w:r>
    </w:p>
  </w:footnote>
  <w:footnote w:type="continuationSeparator" w:id="1">
    <w:p w:rsidR="008A003E" w:rsidRDefault="008A0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2A1C"/>
    <w:multiLevelType w:val="hybridMultilevel"/>
    <w:tmpl w:val="70C002F6"/>
    <w:lvl w:ilvl="0" w:tplc="DA52231E">
      <w:start w:val="8"/>
      <w:numFmt w:val="decimal"/>
      <w:lvlText w:val="%1"/>
      <w:lvlJc w:val="left"/>
      <w:pPr>
        <w:ind w:left="1557" w:hanging="207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w w:val="95"/>
        <w:sz w:val="28"/>
        <w:szCs w:val="28"/>
      </w:rPr>
    </w:lvl>
    <w:lvl w:ilvl="1" w:tplc="8CDE958E">
      <w:numFmt w:val="bullet"/>
      <w:lvlText w:val="•"/>
      <w:lvlJc w:val="left"/>
      <w:pPr>
        <w:ind w:left="2442" w:hanging="207"/>
      </w:pPr>
      <w:rPr>
        <w:rFonts w:hint="default"/>
      </w:rPr>
    </w:lvl>
    <w:lvl w:ilvl="2" w:tplc="E69ED88C">
      <w:numFmt w:val="bullet"/>
      <w:lvlText w:val="•"/>
      <w:lvlJc w:val="left"/>
      <w:pPr>
        <w:ind w:left="3325" w:hanging="207"/>
      </w:pPr>
      <w:rPr>
        <w:rFonts w:hint="default"/>
      </w:rPr>
    </w:lvl>
    <w:lvl w:ilvl="3" w:tplc="337EEB12">
      <w:numFmt w:val="bullet"/>
      <w:lvlText w:val="•"/>
      <w:lvlJc w:val="left"/>
      <w:pPr>
        <w:ind w:left="4207" w:hanging="207"/>
      </w:pPr>
      <w:rPr>
        <w:rFonts w:hint="default"/>
      </w:rPr>
    </w:lvl>
    <w:lvl w:ilvl="4" w:tplc="983245E6">
      <w:numFmt w:val="bullet"/>
      <w:lvlText w:val="•"/>
      <w:lvlJc w:val="left"/>
      <w:pPr>
        <w:ind w:left="5090" w:hanging="207"/>
      </w:pPr>
      <w:rPr>
        <w:rFonts w:hint="default"/>
      </w:rPr>
    </w:lvl>
    <w:lvl w:ilvl="5" w:tplc="E3D02038">
      <w:numFmt w:val="bullet"/>
      <w:lvlText w:val="•"/>
      <w:lvlJc w:val="left"/>
      <w:pPr>
        <w:ind w:left="5973" w:hanging="207"/>
      </w:pPr>
      <w:rPr>
        <w:rFonts w:hint="default"/>
      </w:rPr>
    </w:lvl>
    <w:lvl w:ilvl="6" w:tplc="51081FF4">
      <w:numFmt w:val="bullet"/>
      <w:lvlText w:val="•"/>
      <w:lvlJc w:val="left"/>
      <w:pPr>
        <w:ind w:left="6855" w:hanging="207"/>
      </w:pPr>
      <w:rPr>
        <w:rFonts w:hint="default"/>
      </w:rPr>
    </w:lvl>
    <w:lvl w:ilvl="7" w:tplc="4AB6A972">
      <w:numFmt w:val="bullet"/>
      <w:lvlText w:val="•"/>
      <w:lvlJc w:val="left"/>
      <w:pPr>
        <w:ind w:left="7738" w:hanging="207"/>
      </w:pPr>
      <w:rPr>
        <w:rFonts w:hint="default"/>
      </w:rPr>
    </w:lvl>
    <w:lvl w:ilvl="8" w:tplc="0092304E">
      <w:numFmt w:val="bullet"/>
      <w:lvlText w:val="•"/>
      <w:lvlJc w:val="left"/>
      <w:pPr>
        <w:ind w:left="8621" w:hanging="207"/>
      </w:pPr>
      <w:rPr>
        <w:rFonts w:hint="default"/>
      </w:rPr>
    </w:lvl>
  </w:abstractNum>
  <w:abstractNum w:abstractNumId="1">
    <w:nsid w:val="0AFC07B1"/>
    <w:multiLevelType w:val="hybridMultilevel"/>
    <w:tmpl w:val="7910F8A8"/>
    <w:lvl w:ilvl="0" w:tplc="D7AEE3F8">
      <w:start w:val="1"/>
      <w:numFmt w:val="decimal"/>
      <w:lvlText w:val="%1."/>
      <w:lvlJc w:val="left"/>
      <w:pPr>
        <w:ind w:left="1552" w:hanging="202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63"/>
        <w:sz w:val="28"/>
        <w:szCs w:val="28"/>
      </w:rPr>
    </w:lvl>
    <w:lvl w:ilvl="1" w:tplc="3ED4BC0E">
      <w:numFmt w:val="bullet"/>
      <w:lvlText w:val="•"/>
      <w:lvlJc w:val="left"/>
      <w:pPr>
        <w:ind w:left="2442" w:hanging="202"/>
      </w:pPr>
      <w:rPr>
        <w:rFonts w:hint="default"/>
      </w:rPr>
    </w:lvl>
    <w:lvl w:ilvl="2" w:tplc="1E52B2EE">
      <w:numFmt w:val="bullet"/>
      <w:lvlText w:val="•"/>
      <w:lvlJc w:val="left"/>
      <w:pPr>
        <w:ind w:left="3325" w:hanging="202"/>
      </w:pPr>
      <w:rPr>
        <w:rFonts w:hint="default"/>
      </w:rPr>
    </w:lvl>
    <w:lvl w:ilvl="3" w:tplc="D166B74C">
      <w:numFmt w:val="bullet"/>
      <w:lvlText w:val="•"/>
      <w:lvlJc w:val="left"/>
      <w:pPr>
        <w:ind w:left="4207" w:hanging="202"/>
      </w:pPr>
      <w:rPr>
        <w:rFonts w:hint="default"/>
      </w:rPr>
    </w:lvl>
    <w:lvl w:ilvl="4" w:tplc="5D6ECFC0">
      <w:numFmt w:val="bullet"/>
      <w:lvlText w:val="•"/>
      <w:lvlJc w:val="left"/>
      <w:pPr>
        <w:ind w:left="5090" w:hanging="202"/>
      </w:pPr>
      <w:rPr>
        <w:rFonts w:hint="default"/>
      </w:rPr>
    </w:lvl>
    <w:lvl w:ilvl="5" w:tplc="A3543994">
      <w:numFmt w:val="bullet"/>
      <w:lvlText w:val="•"/>
      <w:lvlJc w:val="left"/>
      <w:pPr>
        <w:ind w:left="5973" w:hanging="202"/>
      </w:pPr>
      <w:rPr>
        <w:rFonts w:hint="default"/>
      </w:rPr>
    </w:lvl>
    <w:lvl w:ilvl="6" w:tplc="4B7A1F36">
      <w:numFmt w:val="bullet"/>
      <w:lvlText w:val="•"/>
      <w:lvlJc w:val="left"/>
      <w:pPr>
        <w:ind w:left="6855" w:hanging="202"/>
      </w:pPr>
      <w:rPr>
        <w:rFonts w:hint="default"/>
      </w:rPr>
    </w:lvl>
    <w:lvl w:ilvl="7" w:tplc="A6FED3EC">
      <w:numFmt w:val="bullet"/>
      <w:lvlText w:val="•"/>
      <w:lvlJc w:val="left"/>
      <w:pPr>
        <w:ind w:left="7738" w:hanging="202"/>
      </w:pPr>
      <w:rPr>
        <w:rFonts w:hint="default"/>
      </w:rPr>
    </w:lvl>
    <w:lvl w:ilvl="8" w:tplc="8736C406">
      <w:numFmt w:val="bullet"/>
      <w:lvlText w:val="•"/>
      <w:lvlJc w:val="left"/>
      <w:pPr>
        <w:ind w:left="8621" w:hanging="202"/>
      </w:pPr>
      <w:rPr>
        <w:rFonts w:hint="default"/>
      </w:rPr>
    </w:lvl>
  </w:abstractNum>
  <w:abstractNum w:abstractNumId="2">
    <w:nsid w:val="0CD736FF"/>
    <w:multiLevelType w:val="hybridMultilevel"/>
    <w:tmpl w:val="3A509174"/>
    <w:lvl w:ilvl="0" w:tplc="B36A6F68">
      <w:numFmt w:val="bullet"/>
      <w:lvlText w:val="-"/>
      <w:lvlJc w:val="left"/>
      <w:pPr>
        <w:ind w:left="640" w:hanging="30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42"/>
        <w:sz w:val="28"/>
        <w:szCs w:val="28"/>
      </w:rPr>
    </w:lvl>
    <w:lvl w:ilvl="1" w:tplc="551A4F2A">
      <w:numFmt w:val="bullet"/>
      <w:lvlText w:val="•"/>
      <w:lvlJc w:val="left"/>
      <w:pPr>
        <w:ind w:left="1614" w:hanging="308"/>
      </w:pPr>
      <w:rPr>
        <w:rFonts w:hint="default"/>
      </w:rPr>
    </w:lvl>
    <w:lvl w:ilvl="2" w:tplc="7EE822FE">
      <w:numFmt w:val="bullet"/>
      <w:lvlText w:val="•"/>
      <w:lvlJc w:val="left"/>
      <w:pPr>
        <w:ind w:left="2589" w:hanging="308"/>
      </w:pPr>
      <w:rPr>
        <w:rFonts w:hint="default"/>
      </w:rPr>
    </w:lvl>
    <w:lvl w:ilvl="3" w:tplc="B91853E6">
      <w:numFmt w:val="bullet"/>
      <w:lvlText w:val="•"/>
      <w:lvlJc w:val="left"/>
      <w:pPr>
        <w:ind w:left="3563" w:hanging="308"/>
      </w:pPr>
      <w:rPr>
        <w:rFonts w:hint="default"/>
      </w:rPr>
    </w:lvl>
    <w:lvl w:ilvl="4" w:tplc="18B8C46E">
      <w:numFmt w:val="bullet"/>
      <w:lvlText w:val="•"/>
      <w:lvlJc w:val="left"/>
      <w:pPr>
        <w:ind w:left="4538" w:hanging="308"/>
      </w:pPr>
      <w:rPr>
        <w:rFonts w:hint="default"/>
      </w:rPr>
    </w:lvl>
    <w:lvl w:ilvl="5" w:tplc="3A565708">
      <w:numFmt w:val="bullet"/>
      <w:lvlText w:val="•"/>
      <w:lvlJc w:val="left"/>
      <w:pPr>
        <w:ind w:left="5513" w:hanging="308"/>
      </w:pPr>
      <w:rPr>
        <w:rFonts w:hint="default"/>
      </w:rPr>
    </w:lvl>
    <w:lvl w:ilvl="6" w:tplc="4C6418BE">
      <w:numFmt w:val="bullet"/>
      <w:lvlText w:val="•"/>
      <w:lvlJc w:val="left"/>
      <w:pPr>
        <w:ind w:left="6487" w:hanging="308"/>
      </w:pPr>
      <w:rPr>
        <w:rFonts w:hint="default"/>
      </w:rPr>
    </w:lvl>
    <w:lvl w:ilvl="7" w:tplc="B180ECD8">
      <w:numFmt w:val="bullet"/>
      <w:lvlText w:val="•"/>
      <w:lvlJc w:val="left"/>
      <w:pPr>
        <w:ind w:left="7462" w:hanging="308"/>
      </w:pPr>
      <w:rPr>
        <w:rFonts w:hint="default"/>
      </w:rPr>
    </w:lvl>
    <w:lvl w:ilvl="8" w:tplc="97E48B66">
      <w:numFmt w:val="bullet"/>
      <w:lvlText w:val="•"/>
      <w:lvlJc w:val="left"/>
      <w:pPr>
        <w:ind w:left="8437" w:hanging="308"/>
      </w:pPr>
      <w:rPr>
        <w:rFonts w:hint="default"/>
      </w:rPr>
    </w:lvl>
  </w:abstractNum>
  <w:abstractNum w:abstractNumId="3">
    <w:nsid w:val="1DCB28F1"/>
    <w:multiLevelType w:val="hybridMultilevel"/>
    <w:tmpl w:val="AC560B26"/>
    <w:lvl w:ilvl="0" w:tplc="330EFBE2">
      <w:start w:val="4"/>
      <w:numFmt w:val="decimal"/>
      <w:lvlText w:val="%1"/>
      <w:lvlJc w:val="left"/>
      <w:pPr>
        <w:ind w:left="1557" w:hanging="207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w w:val="95"/>
        <w:sz w:val="28"/>
        <w:szCs w:val="28"/>
      </w:rPr>
    </w:lvl>
    <w:lvl w:ilvl="1" w:tplc="B5642C54">
      <w:numFmt w:val="bullet"/>
      <w:lvlText w:val="•"/>
      <w:lvlJc w:val="left"/>
      <w:pPr>
        <w:ind w:left="2442" w:hanging="207"/>
      </w:pPr>
      <w:rPr>
        <w:rFonts w:hint="default"/>
      </w:rPr>
    </w:lvl>
    <w:lvl w:ilvl="2" w:tplc="106441AC">
      <w:numFmt w:val="bullet"/>
      <w:lvlText w:val="•"/>
      <w:lvlJc w:val="left"/>
      <w:pPr>
        <w:ind w:left="3325" w:hanging="207"/>
      </w:pPr>
      <w:rPr>
        <w:rFonts w:hint="default"/>
      </w:rPr>
    </w:lvl>
    <w:lvl w:ilvl="3" w:tplc="B424524A">
      <w:numFmt w:val="bullet"/>
      <w:lvlText w:val="•"/>
      <w:lvlJc w:val="left"/>
      <w:pPr>
        <w:ind w:left="4207" w:hanging="207"/>
      </w:pPr>
      <w:rPr>
        <w:rFonts w:hint="default"/>
      </w:rPr>
    </w:lvl>
    <w:lvl w:ilvl="4" w:tplc="4D762A9E">
      <w:numFmt w:val="bullet"/>
      <w:lvlText w:val="•"/>
      <w:lvlJc w:val="left"/>
      <w:pPr>
        <w:ind w:left="5090" w:hanging="207"/>
      </w:pPr>
      <w:rPr>
        <w:rFonts w:hint="default"/>
      </w:rPr>
    </w:lvl>
    <w:lvl w:ilvl="5" w:tplc="6A688CFE">
      <w:numFmt w:val="bullet"/>
      <w:lvlText w:val="•"/>
      <w:lvlJc w:val="left"/>
      <w:pPr>
        <w:ind w:left="5973" w:hanging="207"/>
      </w:pPr>
      <w:rPr>
        <w:rFonts w:hint="default"/>
      </w:rPr>
    </w:lvl>
    <w:lvl w:ilvl="6" w:tplc="721E43BC">
      <w:numFmt w:val="bullet"/>
      <w:lvlText w:val="•"/>
      <w:lvlJc w:val="left"/>
      <w:pPr>
        <w:ind w:left="6855" w:hanging="207"/>
      </w:pPr>
      <w:rPr>
        <w:rFonts w:hint="default"/>
      </w:rPr>
    </w:lvl>
    <w:lvl w:ilvl="7" w:tplc="DA2C5FA4">
      <w:numFmt w:val="bullet"/>
      <w:lvlText w:val="•"/>
      <w:lvlJc w:val="left"/>
      <w:pPr>
        <w:ind w:left="7738" w:hanging="207"/>
      </w:pPr>
      <w:rPr>
        <w:rFonts w:hint="default"/>
      </w:rPr>
    </w:lvl>
    <w:lvl w:ilvl="8" w:tplc="75F23752">
      <w:numFmt w:val="bullet"/>
      <w:lvlText w:val="•"/>
      <w:lvlJc w:val="left"/>
      <w:pPr>
        <w:ind w:left="8621" w:hanging="207"/>
      </w:pPr>
      <w:rPr>
        <w:rFonts w:hint="default"/>
      </w:rPr>
    </w:lvl>
  </w:abstractNum>
  <w:abstractNum w:abstractNumId="4">
    <w:nsid w:val="1DCB3B62"/>
    <w:multiLevelType w:val="hybridMultilevel"/>
    <w:tmpl w:val="DBCE3258"/>
    <w:lvl w:ilvl="0" w:tplc="AC863C30">
      <w:start w:val="1"/>
      <w:numFmt w:val="decimal"/>
      <w:lvlText w:val="%1"/>
      <w:lvlJc w:val="left"/>
      <w:pPr>
        <w:ind w:left="702" w:hanging="164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63"/>
        <w:sz w:val="28"/>
        <w:szCs w:val="28"/>
      </w:rPr>
    </w:lvl>
    <w:lvl w:ilvl="1" w:tplc="51FA56F2">
      <w:numFmt w:val="bullet"/>
      <w:lvlText w:val="•"/>
      <w:lvlJc w:val="left"/>
      <w:pPr>
        <w:ind w:left="1665" w:hanging="164"/>
      </w:pPr>
      <w:rPr>
        <w:rFonts w:hint="default"/>
      </w:rPr>
    </w:lvl>
    <w:lvl w:ilvl="2" w:tplc="05AC19A6">
      <w:numFmt w:val="bullet"/>
      <w:lvlText w:val="•"/>
      <w:lvlJc w:val="left"/>
      <w:pPr>
        <w:ind w:left="2631" w:hanging="164"/>
      </w:pPr>
      <w:rPr>
        <w:rFonts w:hint="default"/>
      </w:rPr>
    </w:lvl>
    <w:lvl w:ilvl="3" w:tplc="52669B42">
      <w:numFmt w:val="bullet"/>
      <w:lvlText w:val="•"/>
      <w:lvlJc w:val="left"/>
      <w:pPr>
        <w:ind w:left="3597" w:hanging="164"/>
      </w:pPr>
      <w:rPr>
        <w:rFonts w:hint="default"/>
      </w:rPr>
    </w:lvl>
    <w:lvl w:ilvl="4" w:tplc="C24E9ADA">
      <w:numFmt w:val="bullet"/>
      <w:lvlText w:val="•"/>
      <w:lvlJc w:val="left"/>
      <w:pPr>
        <w:ind w:left="4562" w:hanging="164"/>
      </w:pPr>
      <w:rPr>
        <w:rFonts w:hint="default"/>
      </w:rPr>
    </w:lvl>
    <w:lvl w:ilvl="5" w:tplc="34A4D66A">
      <w:numFmt w:val="bullet"/>
      <w:lvlText w:val="•"/>
      <w:lvlJc w:val="left"/>
      <w:pPr>
        <w:ind w:left="5528" w:hanging="164"/>
      </w:pPr>
      <w:rPr>
        <w:rFonts w:hint="default"/>
      </w:rPr>
    </w:lvl>
    <w:lvl w:ilvl="6" w:tplc="39F03B92">
      <w:numFmt w:val="bullet"/>
      <w:lvlText w:val="•"/>
      <w:lvlJc w:val="left"/>
      <w:pPr>
        <w:ind w:left="6494" w:hanging="164"/>
      </w:pPr>
      <w:rPr>
        <w:rFonts w:hint="default"/>
      </w:rPr>
    </w:lvl>
    <w:lvl w:ilvl="7" w:tplc="B05ADB78">
      <w:numFmt w:val="bullet"/>
      <w:lvlText w:val="•"/>
      <w:lvlJc w:val="left"/>
      <w:pPr>
        <w:ind w:left="7460" w:hanging="164"/>
      </w:pPr>
      <w:rPr>
        <w:rFonts w:hint="default"/>
      </w:rPr>
    </w:lvl>
    <w:lvl w:ilvl="8" w:tplc="19B47D4C">
      <w:numFmt w:val="bullet"/>
      <w:lvlText w:val="•"/>
      <w:lvlJc w:val="left"/>
      <w:pPr>
        <w:ind w:left="8425" w:hanging="164"/>
      </w:pPr>
      <w:rPr>
        <w:rFonts w:hint="default"/>
      </w:rPr>
    </w:lvl>
  </w:abstractNum>
  <w:abstractNum w:abstractNumId="5">
    <w:nsid w:val="25A85D98"/>
    <w:multiLevelType w:val="hybridMultilevel"/>
    <w:tmpl w:val="933C03F0"/>
    <w:lvl w:ilvl="0" w:tplc="73A4F3AE">
      <w:start w:val="1"/>
      <w:numFmt w:val="decimal"/>
      <w:lvlText w:val="%1."/>
      <w:lvlJc w:val="left"/>
      <w:pPr>
        <w:ind w:left="640" w:hanging="202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63"/>
        <w:sz w:val="28"/>
        <w:szCs w:val="28"/>
      </w:rPr>
    </w:lvl>
    <w:lvl w:ilvl="1" w:tplc="03A0844A">
      <w:numFmt w:val="bullet"/>
      <w:lvlText w:val="•"/>
      <w:lvlJc w:val="left"/>
      <w:pPr>
        <w:ind w:left="1614" w:hanging="202"/>
      </w:pPr>
      <w:rPr>
        <w:rFonts w:hint="default"/>
      </w:rPr>
    </w:lvl>
    <w:lvl w:ilvl="2" w:tplc="A49A3D5E">
      <w:numFmt w:val="bullet"/>
      <w:lvlText w:val="•"/>
      <w:lvlJc w:val="left"/>
      <w:pPr>
        <w:ind w:left="2589" w:hanging="202"/>
      </w:pPr>
      <w:rPr>
        <w:rFonts w:hint="default"/>
      </w:rPr>
    </w:lvl>
    <w:lvl w:ilvl="3" w:tplc="89BEB9C6">
      <w:numFmt w:val="bullet"/>
      <w:lvlText w:val="•"/>
      <w:lvlJc w:val="left"/>
      <w:pPr>
        <w:ind w:left="3563" w:hanging="202"/>
      </w:pPr>
      <w:rPr>
        <w:rFonts w:hint="default"/>
      </w:rPr>
    </w:lvl>
    <w:lvl w:ilvl="4" w:tplc="8AE4D9DC">
      <w:numFmt w:val="bullet"/>
      <w:lvlText w:val="•"/>
      <w:lvlJc w:val="left"/>
      <w:pPr>
        <w:ind w:left="4538" w:hanging="202"/>
      </w:pPr>
      <w:rPr>
        <w:rFonts w:hint="default"/>
      </w:rPr>
    </w:lvl>
    <w:lvl w:ilvl="5" w:tplc="815AC908">
      <w:numFmt w:val="bullet"/>
      <w:lvlText w:val="•"/>
      <w:lvlJc w:val="left"/>
      <w:pPr>
        <w:ind w:left="5513" w:hanging="202"/>
      </w:pPr>
      <w:rPr>
        <w:rFonts w:hint="default"/>
      </w:rPr>
    </w:lvl>
    <w:lvl w:ilvl="6" w:tplc="CC767B6E">
      <w:numFmt w:val="bullet"/>
      <w:lvlText w:val="•"/>
      <w:lvlJc w:val="left"/>
      <w:pPr>
        <w:ind w:left="6487" w:hanging="202"/>
      </w:pPr>
      <w:rPr>
        <w:rFonts w:hint="default"/>
      </w:rPr>
    </w:lvl>
    <w:lvl w:ilvl="7" w:tplc="A9E8D244">
      <w:numFmt w:val="bullet"/>
      <w:lvlText w:val="•"/>
      <w:lvlJc w:val="left"/>
      <w:pPr>
        <w:ind w:left="7462" w:hanging="202"/>
      </w:pPr>
      <w:rPr>
        <w:rFonts w:hint="default"/>
      </w:rPr>
    </w:lvl>
    <w:lvl w:ilvl="8" w:tplc="FB74345C">
      <w:numFmt w:val="bullet"/>
      <w:lvlText w:val="•"/>
      <w:lvlJc w:val="left"/>
      <w:pPr>
        <w:ind w:left="8437" w:hanging="202"/>
      </w:pPr>
      <w:rPr>
        <w:rFonts w:hint="default"/>
      </w:rPr>
    </w:lvl>
  </w:abstractNum>
  <w:abstractNum w:abstractNumId="6">
    <w:nsid w:val="28D82467"/>
    <w:multiLevelType w:val="hybridMultilevel"/>
    <w:tmpl w:val="55FC0D60"/>
    <w:lvl w:ilvl="0" w:tplc="696E0C96">
      <w:start w:val="1"/>
      <w:numFmt w:val="decimal"/>
      <w:lvlText w:val="%1"/>
      <w:lvlJc w:val="left"/>
      <w:pPr>
        <w:ind w:left="702" w:hanging="164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63"/>
        <w:sz w:val="28"/>
        <w:szCs w:val="28"/>
      </w:rPr>
    </w:lvl>
    <w:lvl w:ilvl="1" w:tplc="13F2A654">
      <w:numFmt w:val="bullet"/>
      <w:lvlText w:val="•"/>
      <w:lvlJc w:val="left"/>
      <w:pPr>
        <w:ind w:left="1665" w:hanging="164"/>
      </w:pPr>
      <w:rPr>
        <w:rFonts w:hint="default"/>
      </w:rPr>
    </w:lvl>
    <w:lvl w:ilvl="2" w:tplc="5574D9CE">
      <w:numFmt w:val="bullet"/>
      <w:lvlText w:val="•"/>
      <w:lvlJc w:val="left"/>
      <w:pPr>
        <w:ind w:left="2631" w:hanging="164"/>
      </w:pPr>
      <w:rPr>
        <w:rFonts w:hint="default"/>
      </w:rPr>
    </w:lvl>
    <w:lvl w:ilvl="3" w:tplc="6448B8A2">
      <w:numFmt w:val="bullet"/>
      <w:lvlText w:val="•"/>
      <w:lvlJc w:val="left"/>
      <w:pPr>
        <w:ind w:left="3597" w:hanging="164"/>
      </w:pPr>
      <w:rPr>
        <w:rFonts w:hint="default"/>
      </w:rPr>
    </w:lvl>
    <w:lvl w:ilvl="4" w:tplc="D3005EB6">
      <w:numFmt w:val="bullet"/>
      <w:lvlText w:val="•"/>
      <w:lvlJc w:val="left"/>
      <w:pPr>
        <w:ind w:left="4562" w:hanging="164"/>
      </w:pPr>
      <w:rPr>
        <w:rFonts w:hint="default"/>
      </w:rPr>
    </w:lvl>
    <w:lvl w:ilvl="5" w:tplc="D14CFCF4">
      <w:numFmt w:val="bullet"/>
      <w:lvlText w:val="•"/>
      <w:lvlJc w:val="left"/>
      <w:pPr>
        <w:ind w:left="5528" w:hanging="164"/>
      </w:pPr>
      <w:rPr>
        <w:rFonts w:hint="default"/>
      </w:rPr>
    </w:lvl>
    <w:lvl w:ilvl="6" w:tplc="EAA42C16">
      <w:numFmt w:val="bullet"/>
      <w:lvlText w:val="•"/>
      <w:lvlJc w:val="left"/>
      <w:pPr>
        <w:ind w:left="6494" w:hanging="164"/>
      </w:pPr>
      <w:rPr>
        <w:rFonts w:hint="default"/>
      </w:rPr>
    </w:lvl>
    <w:lvl w:ilvl="7" w:tplc="A7BA2BA4">
      <w:numFmt w:val="bullet"/>
      <w:lvlText w:val="•"/>
      <w:lvlJc w:val="left"/>
      <w:pPr>
        <w:ind w:left="7460" w:hanging="164"/>
      </w:pPr>
      <w:rPr>
        <w:rFonts w:hint="default"/>
      </w:rPr>
    </w:lvl>
    <w:lvl w:ilvl="8" w:tplc="85A22E82">
      <w:numFmt w:val="bullet"/>
      <w:lvlText w:val="•"/>
      <w:lvlJc w:val="left"/>
      <w:pPr>
        <w:ind w:left="8425" w:hanging="164"/>
      </w:pPr>
      <w:rPr>
        <w:rFonts w:hint="default"/>
      </w:rPr>
    </w:lvl>
  </w:abstractNum>
  <w:abstractNum w:abstractNumId="7">
    <w:nsid w:val="29E6209C"/>
    <w:multiLevelType w:val="hybridMultilevel"/>
    <w:tmpl w:val="598CC514"/>
    <w:lvl w:ilvl="0" w:tplc="40FC894C">
      <w:start w:val="8"/>
      <w:numFmt w:val="decimal"/>
      <w:lvlText w:val="%1"/>
      <w:lvlJc w:val="left"/>
      <w:pPr>
        <w:ind w:left="1557" w:hanging="207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w w:val="95"/>
        <w:sz w:val="28"/>
        <w:szCs w:val="28"/>
      </w:rPr>
    </w:lvl>
    <w:lvl w:ilvl="1" w:tplc="CDEA007A">
      <w:numFmt w:val="bullet"/>
      <w:lvlText w:val="•"/>
      <w:lvlJc w:val="left"/>
      <w:pPr>
        <w:ind w:left="2442" w:hanging="207"/>
      </w:pPr>
      <w:rPr>
        <w:rFonts w:hint="default"/>
      </w:rPr>
    </w:lvl>
    <w:lvl w:ilvl="2" w:tplc="8F7E44AC">
      <w:numFmt w:val="bullet"/>
      <w:lvlText w:val="•"/>
      <w:lvlJc w:val="left"/>
      <w:pPr>
        <w:ind w:left="3325" w:hanging="207"/>
      </w:pPr>
      <w:rPr>
        <w:rFonts w:hint="default"/>
      </w:rPr>
    </w:lvl>
    <w:lvl w:ilvl="3" w:tplc="E18426D6">
      <w:numFmt w:val="bullet"/>
      <w:lvlText w:val="•"/>
      <w:lvlJc w:val="left"/>
      <w:pPr>
        <w:ind w:left="4207" w:hanging="207"/>
      </w:pPr>
      <w:rPr>
        <w:rFonts w:hint="default"/>
      </w:rPr>
    </w:lvl>
    <w:lvl w:ilvl="4" w:tplc="480ECF92">
      <w:numFmt w:val="bullet"/>
      <w:lvlText w:val="•"/>
      <w:lvlJc w:val="left"/>
      <w:pPr>
        <w:ind w:left="5090" w:hanging="207"/>
      </w:pPr>
      <w:rPr>
        <w:rFonts w:hint="default"/>
      </w:rPr>
    </w:lvl>
    <w:lvl w:ilvl="5" w:tplc="C8EC97F4">
      <w:numFmt w:val="bullet"/>
      <w:lvlText w:val="•"/>
      <w:lvlJc w:val="left"/>
      <w:pPr>
        <w:ind w:left="5973" w:hanging="207"/>
      </w:pPr>
      <w:rPr>
        <w:rFonts w:hint="default"/>
      </w:rPr>
    </w:lvl>
    <w:lvl w:ilvl="6" w:tplc="E21268AA">
      <w:numFmt w:val="bullet"/>
      <w:lvlText w:val="•"/>
      <w:lvlJc w:val="left"/>
      <w:pPr>
        <w:ind w:left="6855" w:hanging="207"/>
      </w:pPr>
      <w:rPr>
        <w:rFonts w:hint="default"/>
      </w:rPr>
    </w:lvl>
    <w:lvl w:ilvl="7" w:tplc="C272284E">
      <w:numFmt w:val="bullet"/>
      <w:lvlText w:val="•"/>
      <w:lvlJc w:val="left"/>
      <w:pPr>
        <w:ind w:left="7738" w:hanging="207"/>
      </w:pPr>
      <w:rPr>
        <w:rFonts w:hint="default"/>
      </w:rPr>
    </w:lvl>
    <w:lvl w:ilvl="8" w:tplc="86760504">
      <w:numFmt w:val="bullet"/>
      <w:lvlText w:val="•"/>
      <w:lvlJc w:val="left"/>
      <w:pPr>
        <w:ind w:left="8621" w:hanging="207"/>
      </w:pPr>
      <w:rPr>
        <w:rFonts w:hint="default"/>
      </w:rPr>
    </w:lvl>
  </w:abstractNum>
  <w:abstractNum w:abstractNumId="8">
    <w:nsid w:val="2B330322"/>
    <w:multiLevelType w:val="hybridMultilevel"/>
    <w:tmpl w:val="BA06EA9A"/>
    <w:lvl w:ilvl="0" w:tplc="C7E06956">
      <w:start w:val="4"/>
      <w:numFmt w:val="decimal"/>
      <w:lvlText w:val="%1"/>
      <w:lvlJc w:val="left"/>
      <w:pPr>
        <w:ind w:left="1557" w:hanging="207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w w:val="95"/>
        <w:sz w:val="28"/>
        <w:szCs w:val="28"/>
      </w:rPr>
    </w:lvl>
    <w:lvl w:ilvl="1" w:tplc="8BAE0266">
      <w:numFmt w:val="bullet"/>
      <w:lvlText w:val="•"/>
      <w:lvlJc w:val="left"/>
      <w:pPr>
        <w:ind w:left="2442" w:hanging="207"/>
      </w:pPr>
      <w:rPr>
        <w:rFonts w:hint="default"/>
      </w:rPr>
    </w:lvl>
    <w:lvl w:ilvl="2" w:tplc="76CCDBFC">
      <w:numFmt w:val="bullet"/>
      <w:lvlText w:val="•"/>
      <w:lvlJc w:val="left"/>
      <w:pPr>
        <w:ind w:left="3325" w:hanging="207"/>
      </w:pPr>
      <w:rPr>
        <w:rFonts w:hint="default"/>
      </w:rPr>
    </w:lvl>
    <w:lvl w:ilvl="3" w:tplc="E2CA108A">
      <w:numFmt w:val="bullet"/>
      <w:lvlText w:val="•"/>
      <w:lvlJc w:val="left"/>
      <w:pPr>
        <w:ind w:left="4207" w:hanging="207"/>
      </w:pPr>
      <w:rPr>
        <w:rFonts w:hint="default"/>
      </w:rPr>
    </w:lvl>
    <w:lvl w:ilvl="4" w:tplc="F27286F0">
      <w:numFmt w:val="bullet"/>
      <w:lvlText w:val="•"/>
      <w:lvlJc w:val="left"/>
      <w:pPr>
        <w:ind w:left="5090" w:hanging="207"/>
      </w:pPr>
      <w:rPr>
        <w:rFonts w:hint="default"/>
      </w:rPr>
    </w:lvl>
    <w:lvl w:ilvl="5" w:tplc="35DA3F4A">
      <w:numFmt w:val="bullet"/>
      <w:lvlText w:val="•"/>
      <w:lvlJc w:val="left"/>
      <w:pPr>
        <w:ind w:left="5973" w:hanging="207"/>
      </w:pPr>
      <w:rPr>
        <w:rFonts w:hint="default"/>
      </w:rPr>
    </w:lvl>
    <w:lvl w:ilvl="6" w:tplc="8DCC4AC4">
      <w:numFmt w:val="bullet"/>
      <w:lvlText w:val="•"/>
      <w:lvlJc w:val="left"/>
      <w:pPr>
        <w:ind w:left="6855" w:hanging="207"/>
      </w:pPr>
      <w:rPr>
        <w:rFonts w:hint="default"/>
      </w:rPr>
    </w:lvl>
    <w:lvl w:ilvl="7" w:tplc="C0AC1052">
      <w:numFmt w:val="bullet"/>
      <w:lvlText w:val="•"/>
      <w:lvlJc w:val="left"/>
      <w:pPr>
        <w:ind w:left="7738" w:hanging="207"/>
      </w:pPr>
      <w:rPr>
        <w:rFonts w:hint="default"/>
      </w:rPr>
    </w:lvl>
    <w:lvl w:ilvl="8" w:tplc="6F20936E">
      <w:numFmt w:val="bullet"/>
      <w:lvlText w:val="•"/>
      <w:lvlJc w:val="left"/>
      <w:pPr>
        <w:ind w:left="8621" w:hanging="207"/>
      </w:pPr>
      <w:rPr>
        <w:rFonts w:hint="default"/>
      </w:rPr>
    </w:lvl>
  </w:abstractNum>
  <w:abstractNum w:abstractNumId="9">
    <w:nsid w:val="2B3F3889"/>
    <w:multiLevelType w:val="hybridMultilevel"/>
    <w:tmpl w:val="5A5A973E"/>
    <w:lvl w:ilvl="0" w:tplc="98CC3898">
      <w:start w:val="1"/>
      <w:numFmt w:val="decimal"/>
      <w:lvlText w:val="%1"/>
      <w:lvlJc w:val="left"/>
      <w:pPr>
        <w:ind w:left="702" w:hanging="164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63"/>
        <w:sz w:val="28"/>
        <w:szCs w:val="28"/>
      </w:rPr>
    </w:lvl>
    <w:lvl w:ilvl="1" w:tplc="8930747C">
      <w:numFmt w:val="bullet"/>
      <w:lvlText w:val="•"/>
      <w:lvlJc w:val="left"/>
      <w:pPr>
        <w:ind w:left="1665" w:hanging="164"/>
      </w:pPr>
      <w:rPr>
        <w:rFonts w:hint="default"/>
      </w:rPr>
    </w:lvl>
    <w:lvl w:ilvl="2" w:tplc="27A6602A">
      <w:numFmt w:val="bullet"/>
      <w:lvlText w:val="•"/>
      <w:lvlJc w:val="left"/>
      <w:pPr>
        <w:ind w:left="2631" w:hanging="164"/>
      </w:pPr>
      <w:rPr>
        <w:rFonts w:hint="default"/>
      </w:rPr>
    </w:lvl>
    <w:lvl w:ilvl="3" w:tplc="A63A9A70">
      <w:numFmt w:val="bullet"/>
      <w:lvlText w:val="•"/>
      <w:lvlJc w:val="left"/>
      <w:pPr>
        <w:ind w:left="3597" w:hanging="164"/>
      </w:pPr>
      <w:rPr>
        <w:rFonts w:hint="default"/>
      </w:rPr>
    </w:lvl>
    <w:lvl w:ilvl="4" w:tplc="2F02EB1E">
      <w:numFmt w:val="bullet"/>
      <w:lvlText w:val="•"/>
      <w:lvlJc w:val="left"/>
      <w:pPr>
        <w:ind w:left="4562" w:hanging="164"/>
      </w:pPr>
      <w:rPr>
        <w:rFonts w:hint="default"/>
      </w:rPr>
    </w:lvl>
    <w:lvl w:ilvl="5" w:tplc="99ACD7C6">
      <w:numFmt w:val="bullet"/>
      <w:lvlText w:val="•"/>
      <w:lvlJc w:val="left"/>
      <w:pPr>
        <w:ind w:left="5528" w:hanging="164"/>
      </w:pPr>
      <w:rPr>
        <w:rFonts w:hint="default"/>
      </w:rPr>
    </w:lvl>
    <w:lvl w:ilvl="6" w:tplc="40845172">
      <w:numFmt w:val="bullet"/>
      <w:lvlText w:val="•"/>
      <w:lvlJc w:val="left"/>
      <w:pPr>
        <w:ind w:left="6494" w:hanging="164"/>
      </w:pPr>
      <w:rPr>
        <w:rFonts w:hint="default"/>
      </w:rPr>
    </w:lvl>
    <w:lvl w:ilvl="7" w:tplc="11183182">
      <w:numFmt w:val="bullet"/>
      <w:lvlText w:val="•"/>
      <w:lvlJc w:val="left"/>
      <w:pPr>
        <w:ind w:left="7460" w:hanging="164"/>
      </w:pPr>
      <w:rPr>
        <w:rFonts w:hint="default"/>
      </w:rPr>
    </w:lvl>
    <w:lvl w:ilvl="8" w:tplc="B3A8C04E">
      <w:numFmt w:val="bullet"/>
      <w:lvlText w:val="•"/>
      <w:lvlJc w:val="left"/>
      <w:pPr>
        <w:ind w:left="8425" w:hanging="164"/>
      </w:pPr>
      <w:rPr>
        <w:rFonts w:hint="default"/>
      </w:rPr>
    </w:lvl>
  </w:abstractNum>
  <w:abstractNum w:abstractNumId="10">
    <w:nsid w:val="2F3A7F3A"/>
    <w:multiLevelType w:val="hybridMultilevel"/>
    <w:tmpl w:val="4BF8E738"/>
    <w:lvl w:ilvl="0" w:tplc="0CBA7AC8">
      <w:start w:val="8"/>
      <w:numFmt w:val="decimal"/>
      <w:lvlText w:val="%1"/>
      <w:lvlJc w:val="left"/>
      <w:pPr>
        <w:ind w:left="1557" w:hanging="207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w w:val="95"/>
        <w:sz w:val="28"/>
        <w:szCs w:val="28"/>
      </w:rPr>
    </w:lvl>
    <w:lvl w:ilvl="1" w:tplc="DCB46ACE">
      <w:numFmt w:val="bullet"/>
      <w:lvlText w:val="•"/>
      <w:lvlJc w:val="left"/>
      <w:pPr>
        <w:ind w:left="2442" w:hanging="207"/>
      </w:pPr>
      <w:rPr>
        <w:rFonts w:hint="default"/>
      </w:rPr>
    </w:lvl>
    <w:lvl w:ilvl="2" w:tplc="F420EF8C">
      <w:numFmt w:val="bullet"/>
      <w:lvlText w:val="•"/>
      <w:lvlJc w:val="left"/>
      <w:pPr>
        <w:ind w:left="3325" w:hanging="207"/>
      </w:pPr>
      <w:rPr>
        <w:rFonts w:hint="default"/>
      </w:rPr>
    </w:lvl>
    <w:lvl w:ilvl="3" w:tplc="795654BE">
      <w:numFmt w:val="bullet"/>
      <w:lvlText w:val="•"/>
      <w:lvlJc w:val="left"/>
      <w:pPr>
        <w:ind w:left="4207" w:hanging="207"/>
      </w:pPr>
      <w:rPr>
        <w:rFonts w:hint="default"/>
      </w:rPr>
    </w:lvl>
    <w:lvl w:ilvl="4" w:tplc="66F8BB1E">
      <w:numFmt w:val="bullet"/>
      <w:lvlText w:val="•"/>
      <w:lvlJc w:val="left"/>
      <w:pPr>
        <w:ind w:left="5090" w:hanging="207"/>
      </w:pPr>
      <w:rPr>
        <w:rFonts w:hint="default"/>
      </w:rPr>
    </w:lvl>
    <w:lvl w:ilvl="5" w:tplc="07EC4284">
      <w:numFmt w:val="bullet"/>
      <w:lvlText w:val="•"/>
      <w:lvlJc w:val="left"/>
      <w:pPr>
        <w:ind w:left="5973" w:hanging="207"/>
      </w:pPr>
      <w:rPr>
        <w:rFonts w:hint="default"/>
      </w:rPr>
    </w:lvl>
    <w:lvl w:ilvl="6" w:tplc="54802E9C">
      <w:numFmt w:val="bullet"/>
      <w:lvlText w:val="•"/>
      <w:lvlJc w:val="left"/>
      <w:pPr>
        <w:ind w:left="6855" w:hanging="207"/>
      </w:pPr>
      <w:rPr>
        <w:rFonts w:hint="default"/>
      </w:rPr>
    </w:lvl>
    <w:lvl w:ilvl="7" w:tplc="96721AF2">
      <w:numFmt w:val="bullet"/>
      <w:lvlText w:val="•"/>
      <w:lvlJc w:val="left"/>
      <w:pPr>
        <w:ind w:left="7738" w:hanging="207"/>
      </w:pPr>
      <w:rPr>
        <w:rFonts w:hint="default"/>
      </w:rPr>
    </w:lvl>
    <w:lvl w:ilvl="8" w:tplc="3A482982">
      <w:numFmt w:val="bullet"/>
      <w:lvlText w:val="•"/>
      <w:lvlJc w:val="left"/>
      <w:pPr>
        <w:ind w:left="8621" w:hanging="207"/>
      </w:pPr>
      <w:rPr>
        <w:rFonts w:hint="default"/>
      </w:rPr>
    </w:lvl>
  </w:abstractNum>
  <w:abstractNum w:abstractNumId="11">
    <w:nsid w:val="2FB315F2"/>
    <w:multiLevelType w:val="hybridMultilevel"/>
    <w:tmpl w:val="51D601D0"/>
    <w:lvl w:ilvl="0" w:tplc="F22C140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E64942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EBAED6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D28D5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B4CDF10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6BEB5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8FA89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FB438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53227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2FEF2767"/>
    <w:multiLevelType w:val="hybridMultilevel"/>
    <w:tmpl w:val="BEDA3F6C"/>
    <w:lvl w:ilvl="0" w:tplc="6BFC2232">
      <w:start w:val="4"/>
      <w:numFmt w:val="decimal"/>
      <w:lvlText w:val="%1."/>
      <w:lvlJc w:val="left"/>
      <w:pPr>
        <w:ind w:left="640" w:hanging="24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3"/>
        <w:w w:val="63"/>
        <w:sz w:val="28"/>
        <w:szCs w:val="28"/>
      </w:rPr>
    </w:lvl>
    <w:lvl w:ilvl="1" w:tplc="472A9450">
      <w:numFmt w:val="bullet"/>
      <w:lvlText w:val="•"/>
      <w:lvlJc w:val="left"/>
      <w:pPr>
        <w:ind w:left="1614" w:hanging="245"/>
      </w:pPr>
      <w:rPr>
        <w:rFonts w:hint="default"/>
      </w:rPr>
    </w:lvl>
    <w:lvl w:ilvl="2" w:tplc="36189F16">
      <w:numFmt w:val="bullet"/>
      <w:lvlText w:val="•"/>
      <w:lvlJc w:val="left"/>
      <w:pPr>
        <w:ind w:left="2589" w:hanging="245"/>
      </w:pPr>
      <w:rPr>
        <w:rFonts w:hint="default"/>
      </w:rPr>
    </w:lvl>
    <w:lvl w:ilvl="3" w:tplc="BF0CD3F8">
      <w:numFmt w:val="bullet"/>
      <w:lvlText w:val="•"/>
      <w:lvlJc w:val="left"/>
      <w:pPr>
        <w:ind w:left="3563" w:hanging="245"/>
      </w:pPr>
      <w:rPr>
        <w:rFonts w:hint="default"/>
      </w:rPr>
    </w:lvl>
    <w:lvl w:ilvl="4" w:tplc="5AD058F0">
      <w:numFmt w:val="bullet"/>
      <w:lvlText w:val="•"/>
      <w:lvlJc w:val="left"/>
      <w:pPr>
        <w:ind w:left="4538" w:hanging="245"/>
      </w:pPr>
      <w:rPr>
        <w:rFonts w:hint="default"/>
      </w:rPr>
    </w:lvl>
    <w:lvl w:ilvl="5" w:tplc="8362DA58">
      <w:numFmt w:val="bullet"/>
      <w:lvlText w:val="•"/>
      <w:lvlJc w:val="left"/>
      <w:pPr>
        <w:ind w:left="5513" w:hanging="245"/>
      </w:pPr>
      <w:rPr>
        <w:rFonts w:hint="default"/>
      </w:rPr>
    </w:lvl>
    <w:lvl w:ilvl="6" w:tplc="DAB60AF4">
      <w:numFmt w:val="bullet"/>
      <w:lvlText w:val="•"/>
      <w:lvlJc w:val="left"/>
      <w:pPr>
        <w:ind w:left="6487" w:hanging="245"/>
      </w:pPr>
      <w:rPr>
        <w:rFonts w:hint="default"/>
      </w:rPr>
    </w:lvl>
    <w:lvl w:ilvl="7" w:tplc="A51CB49E">
      <w:numFmt w:val="bullet"/>
      <w:lvlText w:val="•"/>
      <w:lvlJc w:val="left"/>
      <w:pPr>
        <w:ind w:left="7462" w:hanging="245"/>
      </w:pPr>
      <w:rPr>
        <w:rFonts w:hint="default"/>
      </w:rPr>
    </w:lvl>
    <w:lvl w:ilvl="8" w:tplc="8446D074">
      <w:numFmt w:val="bullet"/>
      <w:lvlText w:val="•"/>
      <w:lvlJc w:val="left"/>
      <w:pPr>
        <w:ind w:left="8437" w:hanging="245"/>
      </w:pPr>
      <w:rPr>
        <w:rFonts w:hint="default"/>
      </w:rPr>
    </w:lvl>
  </w:abstractNum>
  <w:abstractNum w:abstractNumId="13">
    <w:nsid w:val="36E36085"/>
    <w:multiLevelType w:val="hybridMultilevel"/>
    <w:tmpl w:val="4126BD48"/>
    <w:lvl w:ilvl="0" w:tplc="2DCEAF0E">
      <w:start w:val="1"/>
      <w:numFmt w:val="decimal"/>
      <w:lvlText w:val="%1."/>
      <w:lvlJc w:val="left"/>
      <w:pPr>
        <w:ind w:left="640" w:hanging="202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63"/>
        <w:sz w:val="28"/>
        <w:szCs w:val="28"/>
      </w:rPr>
    </w:lvl>
    <w:lvl w:ilvl="1" w:tplc="580E70A4">
      <w:numFmt w:val="bullet"/>
      <w:lvlText w:val="•"/>
      <w:lvlJc w:val="left"/>
      <w:pPr>
        <w:ind w:left="1614" w:hanging="202"/>
      </w:pPr>
      <w:rPr>
        <w:rFonts w:hint="default"/>
      </w:rPr>
    </w:lvl>
    <w:lvl w:ilvl="2" w:tplc="C3A06C5A">
      <w:numFmt w:val="bullet"/>
      <w:lvlText w:val="•"/>
      <w:lvlJc w:val="left"/>
      <w:pPr>
        <w:ind w:left="2589" w:hanging="202"/>
      </w:pPr>
      <w:rPr>
        <w:rFonts w:hint="default"/>
      </w:rPr>
    </w:lvl>
    <w:lvl w:ilvl="3" w:tplc="352A0ECE">
      <w:numFmt w:val="bullet"/>
      <w:lvlText w:val="•"/>
      <w:lvlJc w:val="left"/>
      <w:pPr>
        <w:ind w:left="3563" w:hanging="202"/>
      </w:pPr>
      <w:rPr>
        <w:rFonts w:hint="default"/>
      </w:rPr>
    </w:lvl>
    <w:lvl w:ilvl="4" w:tplc="62D02162">
      <w:numFmt w:val="bullet"/>
      <w:lvlText w:val="•"/>
      <w:lvlJc w:val="left"/>
      <w:pPr>
        <w:ind w:left="4538" w:hanging="202"/>
      </w:pPr>
      <w:rPr>
        <w:rFonts w:hint="default"/>
      </w:rPr>
    </w:lvl>
    <w:lvl w:ilvl="5" w:tplc="34DAE4B4">
      <w:numFmt w:val="bullet"/>
      <w:lvlText w:val="•"/>
      <w:lvlJc w:val="left"/>
      <w:pPr>
        <w:ind w:left="5513" w:hanging="202"/>
      </w:pPr>
      <w:rPr>
        <w:rFonts w:hint="default"/>
      </w:rPr>
    </w:lvl>
    <w:lvl w:ilvl="6" w:tplc="7200F674">
      <w:numFmt w:val="bullet"/>
      <w:lvlText w:val="•"/>
      <w:lvlJc w:val="left"/>
      <w:pPr>
        <w:ind w:left="6487" w:hanging="202"/>
      </w:pPr>
      <w:rPr>
        <w:rFonts w:hint="default"/>
      </w:rPr>
    </w:lvl>
    <w:lvl w:ilvl="7" w:tplc="7062B760">
      <w:numFmt w:val="bullet"/>
      <w:lvlText w:val="•"/>
      <w:lvlJc w:val="left"/>
      <w:pPr>
        <w:ind w:left="7462" w:hanging="202"/>
      </w:pPr>
      <w:rPr>
        <w:rFonts w:hint="default"/>
      </w:rPr>
    </w:lvl>
    <w:lvl w:ilvl="8" w:tplc="756ADD32">
      <w:numFmt w:val="bullet"/>
      <w:lvlText w:val="•"/>
      <w:lvlJc w:val="left"/>
      <w:pPr>
        <w:ind w:left="8437" w:hanging="202"/>
      </w:pPr>
      <w:rPr>
        <w:rFonts w:hint="default"/>
      </w:rPr>
    </w:lvl>
  </w:abstractNum>
  <w:abstractNum w:abstractNumId="14">
    <w:nsid w:val="37974F04"/>
    <w:multiLevelType w:val="hybridMultilevel"/>
    <w:tmpl w:val="1B026006"/>
    <w:lvl w:ilvl="0" w:tplc="4DAE6A74">
      <w:start w:val="1"/>
      <w:numFmt w:val="decimal"/>
      <w:lvlText w:val="%1."/>
      <w:lvlJc w:val="left"/>
      <w:pPr>
        <w:ind w:left="1552" w:hanging="202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63"/>
        <w:sz w:val="28"/>
        <w:szCs w:val="28"/>
      </w:rPr>
    </w:lvl>
    <w:lvl w:ilvl="1" w:tplc="458EE308">
      <w:numFmt w:val="bullet"/>
      <w:lvlText w:val="•"/>
      <w:lvlJc w:val="left"/>
      <w:pPr>
        <w:ind w:left="2442" w:hanging="202"/>
      </w:pPr>
      <w:rPr>
        <w:rFonts w:hint="default"/>
      </w:rPr>
    </w:lvl>
    <w:lvl w:ilvl="2" w:tplc="56B82B26">
      <w:numFmt w:val="bullet"/>
      <w:lvlText w:val="•"/>
      <w:lvlJc w:val="left"/>
      <w:pPr>
        <w:ind w:left="3325" w:hanging="202"/>
      </w:pPr>
      <w:rPr>
        <w:rFonts w:hint="default"/>
      </w:rPr>
    </w:lvl>
    <w:lvl w:ilvl="3" w:tplc="C444E53A">
      <w:numFmt w:val="bullet"/>
      <w:lvlText w:val="•"/>
      <w:lvlJc w:val="left"/>
      <w:pPr>
        <w:ind w:left="4207" w:hanging="202"/>
      </w:pPr>
      <w:rPr>
        <w:rFonts w:hint="default"/>
      </w:rPr>
    </w:lvl>
    <w:lvl w:ilvl="4" w:tplc="92A40F3E">
      <w:numFmt w:val="bullet"/>
      <w:lvlText w:val="•"/>
      <w:lvlJc w:val="left"/>
      <w:pPr>
        <w:ind w:left="5090" w:hanging="202"/>
      </w:pPr>
      <w:rPr>
        <w:rFonts w:hint="default"/>
      </w:rPr>
    </w:lvl>
    <w:lvl w:ilvl="5" w:tplc="3C26D9BA">
      <w:numFmt w:val="bullet"/>
      <w:lvlText w:val="•"/>
      <w:lvlJc w:val="left"/>
      <w:pPr>
        <w:ind w:left="5973" w:hanging="202"/>
      </w:pPr>
      <w:rPr>
        <w:rFonts w:hint="default"/>
      </w:rPr>
    </w:lvl>
    <w:lvl w:ilvl="6" w:tplc="5BA2C7AA">
      <w:numFmt w:val="bullet"/>
      <w:lvlText w:val="•"/>
      <w:lvlJc w:val="left"/>
      <w:pPr>
        <w:ind w:left="6855" w:hanging="202"/>
      </w:pPr>
      <w:rPr>
        <w:rFonts w:hint="default"/>
      </w:rPr>
    </w:lvl>
    <w:lvl w:ilvl="7" w:tplc="45E86304">
      <w:numFmt w:val="bullet"/>
      <w:lvlText w:val="•"/>
      <w:lvlJc w:val="left"/>
      <w:pPr>
        <w:ind w:left="7738" w:hanging="202"/>
      </w:pPr>
      <w:rPr>
        <w:rFonts w:hint="default"/>
      </w:rPr>
    </w:lvl>
    <w:lvl w:ilvl="8" w:tplc="2E8AC336">
      <w:numFmt w:val="bullet"/>
      <w:lvlText w:val="•"/>
      <w:lvlJc w:val="left"/>
      <w:pPr>
        <w:ind w:left="8621" w:hanging="202"/>
      </w:pPr>
      <w:rPr>
        <w:rFonts w:hint="default"/>
      </w:rPr>
    </w:lvl>
  </w:abstractNum>
  <w:abstractNum w:abstractNumId="15">
    <w:nsid w:val="3B5623E8"/>
    <w:multiLevelType w:val="hybridMultilevel"/>
    <w:tmpl w:val="59EAD224"/>
    <w:lvl w:ilvl="0" w:tplc="497C6CC0">
      <w:numFmt w:val="bullet"/>
      <w:lvlText w:val="-"/>
      <w:lvlJc w:val="left"/>
      <w:pPr>
        <w:ind w:left="640" w:hanging="19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42"/>
        <w:sz w:val="28"/>
        <w:szCs w:val="28"/>
      </w:rPr>
    </w:lvl>
    <w:lvl w:ilvl="1" w:tplc="6152E7EE">
      <w:numFmt w:val="bullet"/>
      <w:lvlText w:val="•"/>
      <w:lvlJc w:val="left"/>
      <w:pPr>
        <w:ind w:left="1614" w:hanging="197"/>
      </w:pPr>
      <w:rPr>
        <w:rFonts w:hint="default"/>
      </w:rPr>
    </w:lvl>
    <w:lvl w:ilvl="2" w:tplc="39C253F0">
      <w:numFmt w:val="bullet"/>
      <w:lvlText w:val="•"/>
      <w:lvlJc w:val="left"/>
      <w:pPr>
        <w:ind w:left="2589" w:hanging="197"/>
      </w:pPr>
      <w:rPr>
        <w:rFonts w:hint="default"/>
      </w:rPr>
    </w:lvl>
    <w:lvl w:ilvl="3" w:tplc="84C058FC">
      <w:numFmt w:val="bullet"/>
      <w:lvlText w:val="•"/>
      <w:lvlJc w:val="left"/>
      <w:pPr>
        <w:ind w:left="3563" w:hanging="197"/>
      </w:pPr>
      <w:rPr>
        <w:rFonts w:hint="default"/>
      </w:rPr>
    </w:lvl>
    <w:lvl w:ilvl="4" w:tplc="19D69598">
      <w:numFmt w:val="bullet"/>
      <w:lvlText w:val="•"/>
      <w:lvlJc w:val="left"/>
      <w:pPr>
        <w:ind w:left="4538" w:hanging="197"/>
      </w:pPr>
      <w:rPr>
        <w:rFonts w:hint="default"/>
      </w:rPr>
    </w:lvl>
    <w:lvl w:ilvl="5" w:tplc="79B491F8">
      <w:numFmt w:val="bullet"/>
      <w:lvlText w:val="•"/>
      <w:lvlJc w:val="left"/>
      <w:pPr>
        <w:ind w:left="5513" w:hanging="197"/>
      </w:pPr>
      <w:rPr>
        <w:rFonts w:hint="default"/>
      </w:rPr>
    </w:lvl>
    <w:lvl w:ilvl="6" w:tplc="7186B668">
      <w:numFmt w:val="bullet"/>
      <w:lvlText w:val="•"/>
      <w:lvlJc w:val="left"/>
      <w:pPr>
        <w:ind w:left="6487" w:hanging="197"/>
      </w:pPr>
      <w:rPr>
        <w:rFonts w:hint="default"/>
      </w:rPr>
    </w:lvl>
    <w:lvl w:ilvl="7" w:tplc="405EABDC">
      <w:numFmt w:val="bullet"/>
      <w:lvlText w:val="•"/>
      <w:lvlJc w:val="left"/>
      <w:pPr>
        <w:ind w:left="7462" w:hanging="197"/>
      </w:pPr>
      <w:rPr>
        <w:rFonts w:hint="default"/>
      </w:rPr>
    </w:lvl>
    <w:lvl w:ilvl="8" w:tplc="8738D95A">
      <w:numFmt w:val="bullet"/>
      <w:lvlText w:val="•"/>
      <w:lvlJc w:val="left"/>
      <w:pPr>
        <w:ind w:left="8437" w:hanging="197"/>
      </w:pPr>
      <w:rPr>
        <w:rFonts w:hint="default"/>
      </w:rPr>
    </w:lvl>
  </w:abstractNum>
  <w:abstractNum w:abstractNumId="16">
    <w:nsid w:val="3C2752C3"/>
    <w:multiLevelType w:val="hybridMultilevel"/>
    <w:tmpl w:val="8176064E"/>
    <w:lvl w:ilvl="0" w:tplc="3E8041B8">
      <w:start w:val="4"/>
      <w:numFmt w:val="decimal"/>
      <w:lvlText w:val="%1"/>
      <w:lvlJc w:val="left"/>
      <w:pPr>
        <w:ind w:left="1557" w:hanging="207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w w:val="95"/>
        <w:sz w:val="28"/>
        <w:szCs w:val="28"/>
      </w:rPr>
    </w:lvl>
    <w:lvl w:ilvl="1" w:tplc="7A9AF55A">
      <w:numFmt w:val="bullet"/>
      <w:lvlText w:val="•"/>
      <w:lvlJc w:val="left"/>
      <w:pPr>
        <w:ind w:left="2442" w:hanging="207"/>
      </w:pPr>
      <w:rPr>
        <w:rFonts w:hint="default"/>
      </w:rPr>
    </w:lvl>
    <w:lvl w:ilvl="2" w:tplc="3F96DF98">
      <w:numFmt w:val="bullet"/>
      <w:lvlText w:val="•"/>
      <w:lvlJc w:val="left"/>
      <w:pPr>
        <w:ind w:left="3325" w:hanging="207"/>
      </w:pPr>
      <w:rPr>
        <w:rFonts w:hint="default"/>
      </w:rPr>
    </w:lvl>
    <w:lvl w:ilvl="3" w:tplc="5A04D6E8">
      <w:numFmt w:val="bullet"/>
      <w:lvlText w:val="•"/>
      <w:lvlJc w:val="left"/>
      <w:pPr>
        <w:ind w:left="4207" w:hanging="207"/>
      </w:pPr>
      <w:rPr>
        <w:rFonts w:hint="default"/>
      </w:rPr>
    </w:lvl>
    <w:lvl w:ilvl="4" w:tplc="11D8EFB6">
      <w:numFmt w:val="bullet"/>
      <w:lvlText w:val="•"/>
      <w:lvlJc w:val="left"/>
      <w:pPr>
        <w:ind w:left="5090" w:hanging="207"/>
      </w:pPr>
      <w:rPr>
        <w:rFonts w:hint="default"/>
      </w:rPr>
    </w:lvl>
    <w:lvl w:ilvl="5" w:tplc="B5180A02">
      <w:numFmt w:val="bullet"/>
      <w:lvlText w:val="•"/>
      <w:lvlJc w:val="left"/>
      <w:pPr>
        <w:ind w:left="5973" w:hanging="207"/>
      </w:pPr>
      <w:rPr>
        <w:rFonts w:hint="default"/>
      </w:rPr>
    </w:lvl>
    <w:lvl w:ilvl="6" w:tplc="4C049E88">
      <w:numFmt w:val="bullet"/>
      <w:lvlText w:val="•"/>
      <w:lvlJc w:val="left"/>
      <w:pPr>
        <w:ind w:left="6855" w:hanging="207"/>
      </w:pPr>
      <w:rPr>
        <w:rFonts w:hint="default"/>
      </w:rPr>
    </w:lvl>
    <w:lvl w:ilvl="7" w:tplc="4A1C9888">
      <w:numFmt w:val="bullet"/>
      <w:lvlText w:val="•"/>
      <w:lvlJc w:val="left"/>
      <w:pPr>
        <w:ind w:left="7738" w:hanging="207"/>
      </w:pPr>
      <w:rPr>
        <w:rFonts w:hint="default"/>
      </w:rPr>
    </w:lvl>
    <w:lvl w:ilvl="8" w:tplc="368E6860">
      <w:numFmt w:val="bullet"/>
      <w:lvlText w:val="•"/>
      <w:lvlJc w:val="left"/>
      <w:pPr>
        <w:ind w:left="8621" w:hanging="207"/>
      </w:pPr>
      <w:rPr>
        <w:rFonts w:hint="default"/>
      </w:rPr>
    </w:lvl>
  </w:abstractNum>
  <w:abstractNum w:abstractNumId="17">
    <w:nsid w:val="43124AAB"/>
    <w:multiLevelType w:val="hybridMultilevel"/>
    <w:tmpl w:val="AD4E0470"/>
    <w:lvl w:ilvl="0" w:tplc="75D289D6">
      <w:start w:val="1"/>
      <w:numFmt w:val="decimal"/>
      <w:lvlText w:val="%1."/>
      <w:lvlJc w:val="left"/>
      <w:pPr>
        <w:ind w:left="1552" w:hanging="202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63"/>
        <w:sz w:val="28"/>
        <w:szCs w:val="28"/>
      </w:rPr>
    </w:lvl>
    <w:lvl w:ilvl="1" w:tplc="3E18AAE4">
      <w:numFmt w:val="bullet"/>
      <w:lvlText w:val="•"/>
      <w:lvlJc w:val="left"/>
      <w:pPr>
        <w:ind w:left="2442" w:hanging="202"/>
      </w:pPr>
      <w:rPr>
        <w:rFonts w:hint="default"/>
      </w:rPr>
    </w:lvl>
    <w:lvl w:ilvl="2" w:tplc="7966A446">
      <w:numFmt w:val="bullet"/>
      <w:lvlText w:val="•"/>
      <w:lvlJc w:val="left"/>
      <w:pPr>
        <w:ind w:left="3325" w:hanging="202"/>
      </w:pPr>
      <w:rPr>
        <w:rFonts w:hint="default"/>
      </w:rPr>
    </w:lvl>
    <w:lvl w:ilvl="3" w:tplc="9B1636FA">
      <w:numFmt w:val="bullet"/>
      <w:lvlText w:val="•"/>
      <w:lvlJc w:val="left"/>
      <w:pPr>
        <w:ind w:left="4207" w:hanging="202"/>
      </w:pPr>
      <w:rPr>
        <w:rFonts w:hint="default"/>
      </w:rPr>
    </w:lvl>
    <w:lvl w:ilvl="4" w:tplc="6B9A6FD6">
      <w:numFmt w:val="bullet"/>
      <w:lvlText w:val="•"/>
      <w:lvlJc w:val="left"/>
      <w:pPr>
        <w:ind w:left="5090" w:hanging="202"/>
      </w:pPr>
      <w:rPr>
        <w:rFonts w:hint="default"/>
      </w:rPr>
    </w:lvl>
    <w:lvl w:ilvl="5" w:tplc="C592EDCC">
      <w:numFmt w:val="bullet"/>
      <w:lvlText w:val="•"/>
      <w:lvlJc w:val="left"/>
      <w:pPr>
        <w:ind w:left="5973" w:hanging="202"/>
      </w:pPr>
      <w:rPr>
        <w:rFonts w:hint="default"/>
      </w:rPr>
    </w:lvl>
    <w:lvl w:ilvl="6" w:tplc="63D0A196">
      <w:numFmt w:val="bullet"/>
      <w:lvlText w:val="•"/>
      <w:lvlJc w:val="left"/>
      <w:pPr>
        <w:ind w:left="6855" w:hanging="202"/>
      </w:pPr>
      <w:rPr>
        <w:rFonts w:hint="default"/>
      </w:rPr>
    </w:lvl>
    <w:lvl w:ilvl="7" w:tplc="97BEC652">
      <w:numFmt w:val="bullet"/>
      <w:lvlText w:val="•"/>
      <w:lvlJc w:val="left"/>
      <w:pPr>
        <w:ind w:left="7738" w:hanging="202"/>
      </w:pPr>
      <w:rPr>
        <w:rFonts w:hint="default"/>
      </w:rPr>
    </w:lvl>
    <w:lvl w:ilvl="8" w:tplc="AA226D90">
      <w:numFmt w:val="bullet"/>
      <w:lvlText w:val="•"/>
      <w:lvlJc w:val="left"/>
      <w:pPr>
        <w:ind w:left="8621" w:hanging="202"/>
      </w:pPr>
      <w:rPr>
        <w:rFonts w:hint="default"/>
      </w:rPr>
    </w:lvl>
  </w:abstractNum>
  <w:abstractNum w:abstractNumId="18">
    <w:nsid w:val="44070EE9"/>
    <w:multiLevelType w:val="hybridMultilevel"/>
    <w:tmpl w:val="6E5060EC"/>
    <w:lvl w:ilvl="0" w:tplc="BF825FA8">
      <w:numFmt w:val="bullet"/>
      <w:lvlText w:val="-"/>
      <w:lvlJc w:val="left"/>
      <w:pPr>
        <w:ind w:left="640" w:hanging="30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42"/>
        <w:sz w:val="28"/>
        <w:szCs w:val="28"/>
      </w:rPr>
    </w:lvl>
    <w:lvl w:ilvl="1" w:tplc="36E2FEDE">
      <w:numFmt w:val="bullet"/>
      <w:lvlText w:val="•"/>
      <w:lvlJc w:val="left"/>
      <w:pPr>
        <w:ind w:left="1614" w:hanging="308"/>
      </w:pPr>
      <w:rPr>
        <w:rFonts w:hint="default"/>
      </w:rPr>
    </w:lvl>
    <w:lvl w:ilvl="2" w:tplc="50A2E7C8">
      <w:numFmt w:val="bullet"/>
      <w:lvlText w:val="•"/>
      <w:lvlJc w:val="left"/>
      <w:pPr>
        <w:ind w:left="2589" w:hanging="308"/>
      </w:pPr>
      <w:rPr>
        <w:rFonts w:hint="default"/>
      </w:rPr>
    </w:lvl>
    <w:lvl w:ilvl="3" w:tplc="8FDA23AC">
      <w:numFmt w:val="bullet"/>
      <w:lvlText w:val="•"/>
      <w:lvlJc w:val="left"/>
      <w:pPr>
        <w:ind w:left="3563" w:hanging="308"/>
      </w:pPr>
      <w:rPr>
        <w:rFonts w:hint="default"/>
      </w:rPr>
    </w:lvl>
    <w:lvl w:ilvl="4" w:tplc="F18AC622">
      <w:numFmt w:val="bullet"/>
      <w:lvlText w:val="•"/>
      <w:lvlJc w:val="left"/>
      <w:pPr>
        <w:ind w:left="4538" w:hanging="308"/>
      </w:pPr>
      <w:rPr>
        <w:rFonts w:hint="default"/>
      </w:rPr>
    </w:lvl>
    <w:lvl w:ilvl="5" w:tplc="975E6E5A">
      <w:numFmt w:val="bullet"/>
      <w:lvlText w:val="•"/>
      <w:lvlJc w:val="left"/>
      <w:pPr>
        <w:ind w:left="5513" w:hanging="308"/>
      </w:pPr>
      <w:rPr>
        <w:rFonts w:hint="default"/>
      </w:rPr>
    </w:lvl>
    <w:lvl w:ilvl="6" w:tplc="EA72D20C">
      <w:numFmt w:val="bullet"/>
      <w:lvlText w:val="•"/>
      <w:lvlJc w:val="left"/>
      <w:pPr>
        <w:ind w:left="6487" w:hanging="308"/>
      </w:pPr>
      <w:rPr>
        <w:rFonts w:hint="default"/>
      </w:rPr>
    </w:lvl>
    <w:lvl w:ilvl="7" w:tplc="A04AE546">
      <w:numFmt w:val="bullet"/>
      <w:lvlText w:val="•"/>
      <w:lvlJc w:val="left"/>
      <w:pPr>
        <w:ind w:left="7462" w:hanging="308"/>
      </w:pPr>
      <w:rPr>
        <w:rFonts w:hint="default"/>
      </w:rPr>
    </w:lvl>
    <w:lvl w:ilvl="8" w:tplc="55D8C544">
      <w:numFmt w:val="bullet"/>
      <w:lvlText w:val="•"/>
      <w:lvlJc w:val="left"/>
      <w:pPr>
        <w:ind w:left="8437" w:hanging="308"/>
      </w:pPr>
      <w:rPr>
        <w:rFonts w:hint="default"/>
      </w:rPr>
    </w:lvl>
  </w:abstractNum>
  <w:abstractNum w:abstractNumId="19">
    <w:nsid w:val="48D30425"/>
    <w:multiLevelType w:val="hybridMultilevel"/>
    <w:tmpl w:val="5A60A4CE"/>
    <w:lvl w:ilvl="0" w:tplc="FD9609F0">
      <w:start w:val="4"/>
      <w:numFmt w:val="decimal"/>
      <w:lvlText w:val="%1."/>
      <w:lvlJc w:val="left"/>
      <w:pPr>
        <w:ind w:left="640" w:hanging="24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3"/>
        <w:w w:val="63"/>
        <w:sz w:val="28"/>
        <w:szCs w:val="28"/>
      </w:rPr>
    </w:lvl>
    <w:lvl w:ilvl="1" w:tplc="AFC24856">
      <w:numFmt w:val="bullet"/>
      <w:lvlText w:val="•"/>
      <w:lvlJc w:val="left"/>
      <w:pPr>
        <w:ind w:left="1614" w:hanging="245"/>
      </w:pPr>
      <w:rPr>
        <w:rFonts w:hint="default"/>
      </w:rPr>
    </w:lvl>
    <w:lvl w:ilvl="2" w:tplc="6A641312">
      <w:numFmt w:val="bullet"/>
      <w:lvlText w:val="•"/>
      <w:lvlJc w:val="left"/>
      <w:pPr>
        <w:ind w:left="2589" w:hanging="245"/>
      </w:pPr>
      <w:rPr>
        <w:rFonts w:hint="default"/>
      </w:rPr>
    </w:lvl>
    <w:lvl w:ilvl="3" w:tplc="EAD456CA">
      <w:numFmt w:val="bullet"/>
      <w:lvlText w:val="•"/>
      <w:lvlJc w:val="left"/>
      <w:pPr>
        <w:ind w:left="3563" w:hanging="245"/>
      </w:pPr>
      <w:rPr>
        <w:rFonts w:hint="default"/>
      </w:rPr>
    </w:lvl>
    <w:lvl w:ilvl="4" w:tplc="105267BA">
      <w:numFmt w:val="bullet"/>
      <w:lvlText w:val="•"/>
      <w:lvlJc w:val="left"/>
      <w:pPr>
        <w:ind w:left="4538" w:hanging="245"/>
      </w:pPr>
      <w:rPr>
        <w:rFonts w:hint="default"/>
      </w:rPr>
    </w:lvl>
    <w:lvl w:ilvl="5" w:tplc="D804CEAA">
      <w:numFmt w:val="bullet"/>
      <w:lvlText w:val="•"/>
      <w:lvlJc w:val="left"/>
      <w:pPr>
        <w:ind w:left="5513" w:hanging="245"/>
      </w:pPr>
      <w:rPr>
        <w:rFonts w:hint="default"/>
      </w:rPr>
    </w:lvl>
    <w:lvl w:ilvl="6" w:tplc="E1980BBC">
      <w:numFmt w:val="bullet"/>
      <w:lvlText w:val="•"/>
      <w:lvlJc w:val="left"/>
      <w:pPr>
        <w:ind w:left="6487" w:hanging="245"/>
      </w:pPr>
      <w:rPr>
        <w:rFonts w:hint="default"/>
      </w:rPr>
    </w:lvl>
    <w:lvl w:ilvl="7" w:tplc="6C78D87E">
      <w:numFmt w:val="bullet"/>
      <w:lvlText w:val="•"/>
      <w:lvlJc w:val="left"/>
      <w:pPr>
        <w:ind w:left="7462" w:hanging="245"/>
      </w:pPr>
      <w:rPr>
        <w:rFonts w:hint="default"/>
      </w:rPr>
    </w:lvl>
    <w:lvl w:ilvl="8" w:tplc="DAAA643A">
      <w:numFmt w:val="bullet"/>
      <w:lvlText w:val="•"/>
      <w:lvlJc w:val="left"/>
      <w:pPr>
        <w:ind w:left="8437" w:hanging="245"/>
      </w:pPr>
      <w:rPr>
        <w:rFonts w:hint="default"/>
      </w:rPr>
    </w:lvl>
  </w:abstractNum>
  <w:abstractNum w:abstractNumId="20">
    <w:nsid w:val="4E380BC8"/>
    <w:multiLevelType w:val="hybridMultilevel"/>
    <w:tmpl w:val="38AEBFBC"/>
    <w:lvl w:ilvl="0" w:tplc="3864D728">
      <w:numFmt w:val="bullet"/>
      <w:lvlText w:val="-"/>
      <w:lvlJc w:val="left"/>
      <w:pPr>
        <w:ind w:left="640" w:hanging="19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42"/>
        <w:sz w:val="28"/>
        <w:szCs w:val="28"/>
      </w:rPr>
    </w:lvl>
    <w:lvl w:ilvl="1" w:tplc="C95A346E">
      <w:numFmt w:val="bullet"/>
      <w:lvlText w:val="•"/>
      <w:lvlJc w:val="left"/>
      <w:pPr>
        <w:ind w:left="1614" w:hanging="197"/>
      </w:pPr>
      <w:rPr>
        <w:rFonts w:hint="default"/>
      </w:rPr>
    </w:lvl>
    <w:lvl w:ilvl="2" w:tplc="F05C9194">
      <w:numFmt w:val="bullet"/>
      <w:lvlText w:val="•"/>
      <w:lvlJc w:val="left"/>
      <w:pPr>
        <w:ind w:left="2589" w:hanging="197"/>
      </w:pPr>
      <w:rPr>
        <w:rFonts w:hint="default"/>
      </w:rPr>
    </w:lvl>
    <w:lvl w:ilvl="3" w:tplc="8242BB44">
      <w:numFmt w:val="bullet"/>
      <w:lvlText w:val="•"/>
      <w:lvlJc w:val="left"/>
      <w:pPr>
        <w:ind w:left="3563" w:hanging="197"/>
      </w:pPr>
      <w:rPr>
        <w:rFonts w:hint="default"/>
      </w:rPr>
    </w:lvl>
    <w:lvl w:ilvl="4" w:tplc="9E56EB82">
      <w:numFmt w:val="bullet"/>
      <w:lvlText w:val="•"/>
      <w:lvlJc w:val="left"/>
      <w:pPr>
        <w:ind w:left="4538" w:hanging="197"/>
      </w:pPr>
      <w:rPr>
        <w:rFonts w:hint="default"/>
      </w:rPr>
    </w:lvl>
    <w:lvl w:ilvl="5" w:tplc="86666110">
      <w:numFmt w:val="bullet"/>
      <w:lvlText w:val="•"/>
      <w:lvlJc w:val="left"/>
      <w:pPr>
        <w:ind w:left="5513" w:hanging="197"/>
      </w:pPr>
      <w:rPr>
        <w:rFonts w:hint="default"/>
      </w:rPr>
    </w:lvl>
    <w:lvl w:ilvl="6" w:tplc="10C82C44">
      <w:numFmt w:val="bullet"/>
      <w:lvlText w:val="•"/>
      <w:lvlJc w:val="left"/>
      <w:pPr>
        <w:ind w:left="6487" w:hanging="197"/>
      </w:pPr>
      <w:rPr>
        <w:rFonts w:hint="default"/>
      </w:rPr>
    </w:lvl>
    <w:lvl w:ilvl="7" w:tplc="7F508044">
      <w:numFmt w:val="bullet"/>
      <w:lvlText w:val="•"/>
      <w:lvlJc w:val="left"/>
      <w:pPr>
        <w:ind w:left="7462" w:hanging="197"/>
      </w:pPr>
      <w:rPr>
        <w:rFonts w:hint="default"/>
      </w:rPr>
    </w:lvl>
    <w:lvl w:ilvl="8" w:tplc="176E2A3C">
      <w:numFmt w:val="bullet"/>
      <w:lvlText w:val="•"/>
      <w:lvlJc w:val="left"/>
      <w:pPr>
        <w:ind w:left="8437" w:hanging="197"/>
      </w:pPr>
      <w:rPr>
        <w:rFonts w:hint="default"/>
      </w:rPr>
    </w:lvl>
  </w:abstractNum>
  <w:abstractNum w:abstractNumId="21">
    <w:nsid w:val="52722C06"/>
    <w:multiLevelType w:val="hybridMultilevel"/>
    <w:tmpl w:val="46BC24D8"/>
    <w:lvl w:ilvl="0" w:tplc="CAC6A886">
      <w:numFmt w:val="bullet"/>
      <w:lvlText w:val="-"/>
      <w:lvlJc w:val="left"/>
      <w:pPr>
        <w:ind w:left="640" w:hanging="192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42"/>
        <w:sz w:val="28"/>
        <w:szCs w:val="28"/>
      </w:rPr>
    </w:lvl>
    <w:lvl w:ilvl="1" w:tplc="B8040FB6">
      <w:numFmt w:val="bullet"/>
      <w:lvlText w:val="•"/>
      <w:lvlJc w:val="left"/>
      <w:pPr>
        <w:ind w:left="1614" w:hanging="192"/>
      </w:pPr>
      <w:rPr>
        <w:rFonts w:hint="default"/>
      </w:rPr>
    </w:lvl>
    <w:lvl w:ilvl="2" w:tplc="37E80930">
      <w:numFmt w:val="bullet"/>
      <w:lvlText w:val="•"/>
      <w:lvlJc w:val="left"/>
      <w:pPr>
        <w:ind w:left="2589" w:hanging="192"/>
      </w:pPr>
      <w:rPr>
        <w:rFonts w:hint="default"/>
      </w:rPr>
    </w:lvl>
    <w:lvl w:ilvl="3" w:tplc="C9D47778">
      <w:numFmt w:val="bullet"/>
      <w:lvlText w:val="•"/>
      <w:lvlJc w:val="left"/>
      <w:pPr>
        <w:ind w:left="3563" w:hanging="192"/>
      </w:pPr>
      <w:rPr>
        <w:rFonts w:hint="default"/>
      </w:rPr>
    </w:lvl>
    <w:lvl w:ilvl="4" w:tplc="A9CC76B0">
      <w:numFmt w:val="bullet"/>
      <w:lvlText w:val="•"/>
      <w:lvlJc w:val="left"/>
      <w:pPr>
        <w:ind w:left="4538" w:hanging="192"/>
      </w:pPr>
      <w:rPr>
        <w:rFonts w:hint="default"/>
      </w:rPr>
    </w:lvl>
    <w:lvl w:ilvl="5" w:tplc="D9B82B10">
      <w:numFmt w:val="bullet"/>
      <w:lvlText w:val="•"/>
      <w:lvlJc w:val="left"/>
      <w:pPr>
        <w:ind w:left="5513" w:hanging="192"/>
      </w:pPr>
      <w:rPr>
        <w:rFonts w:hint="default"/>
      </w:rPr>
    </w:lvl>
    <w:lvl w:ilvl="6" w:tplc="733E8FEE">
      <w:numFmt w:val="bullet"/>
      <w:lvlText w:val="•"/>
      <w:lvlJc w:val="left"/>
      <w:pPr>
        <w:ind w:left="6487" w:hanging="192"/>
      </w:pPr>
      <w:rPr>
        <w:rFonts w:hint="default"/>
      </w:rPr>
    </w:lvl>
    <w:lvl w:ilvl="7" w:tplc="3810250A">
      <w:numFmt w:val="bullet"/>
      <w:lvlText w:val="•"/>
      <w:lvlJc w:val="left"/>
      <w:pPr>
        <w:ind w:left="7462" w:hanging="192"/>
      </w:pPr>
      <w:rPr>
        <w:rFonts w:hint="default"/>
      </w:rPr>
    </w:lvl>
    <w:lvl w:ilvl="8" w:tplc="646882FE">
      <w:numFmt w:val="bullet"/>
      <w:lvlText w:val="•"/>
      <w:lvlJc w:val="left"/>
      <w:pPr>
        <w:ind w:left="8437" w:hanging="192"/>
      </w:pPr>
      <w:rPr>
        <w:rFonts w:hint="default"/>
      </w:rPr>
    </w:lvl>
  </w:abstractNum>
  <w:abstractNum w:abstractNumId="22">
    <w:nsid w:val="52985157"/>
    <w:multiLevelType w:val="hybridMultilevel"/>
    <w:tmpl w:val="6E4021D4"/>
    <w:lvl w:ilvl="0" w:tplc="14288D66">
      <w:numFmt w:val="bullet"/>
      <w:lvlText w:val="-"/>
      <w:lvlJc w:val="left"/>
      <w:pPr>
        <w:ind w:left="640" w:hanging="192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42"/>
        <w:sz w:val="28"/>
        <w:szCs w:val="28"/>
      </w:rPr>
    </w:lvl>
    <w:lvl w:ilvl="1" w:tplc="FEFE1848">
      <w:numFmt w:val="bullet"/>
      <w:lvlText w:val="•"/>
      <w:lvlJc w:val="left"/>
      <w:pPr>
        <w:ind w:left="1614" w:hanging="192"/>
      </w:pPr>
      <w:rPr>
        <w:rFonts w:hint="default"/>
      </w:rPr>
    </w:lvl>
    <w:lvl w:ilvl="2" w:tplc="044AC32E">
      <w:numFmt w:val="bullet"/>
      <w:lvlText w:val="•"/>
      <w:lvlJc w:val="left"/>
      <w:pPr>
        <w:ind w:left="2589" w:hanging="192"/>
      </w:pPr>
      <w:rPr>
        <w:rFonts w:hint="default"/>
      </w:rPr>
    </w:lvl>
    <w:lvl w:ilvl="3" w:tplc="38EE55F8">
      <w:numFmt w:val="bullet"/>
      <w:lvlText w:val="•"/>
      <w:lvlJc w:val="left"/>
      <w:pPr>
        <w:ind w:left="3563" w:hanging="192"/>
      </w:pPr>
      <w:rPr>
        <w:rFonts w:hint="default"/>
      </w:rPr>
    </w:lvl>
    <w:lvl w:ilvl="4" w:tplc="7F020B8C">
      <w:numFmt w:val="bullet"/>
      <w:lvlText w:val="•"/>
      <w:lvlJc w:val="left"/>
      <w:pPr>
        <w:ind w:left="4538" w:hanging="192"/>
      </w:pPr>
      <w:rPr>
        <w:rFonts w:hint="default"/>
      </w:rPr>
    </w:lvl>
    <w:lvl w:ilvl="5" w:tplc="5FE2C35E">
      <w:numFmt w:val="bullet"/>
      <w:lvlText w:val="•"/>
      <w:lvlJc w:val="left"/>
      <w:pPr>
        <w:ind w:left="5513" w:hanging="192"/>
      </w:pPr>
      <w:rPr>
        <w:rFonts w:hint="default"/>
      </w:rPr>
    </w:lvl>
    <w:lvl w:ilvl="6" w:tplc="957AFEAC">
      <w:numFmt w:val="bullet"/>
      <w:lvlText w:val="•"/>
      <w:lvlJc w:val="left"/>
      <w:pPr>
        <w:ind w:left="6487" w:hanging="192"/>
      </w:pPr>
      <w:rPr>
        <w:rFonts w:hint="default"/>
      </w:rPr>
    </w:lvl>
    <w:lvl w:ilvl="7" w:tplc="BAD65280">
      <w:numFmt w:val="bullet"/>
      <w:lvlText w:val="•"/>
      <w:lvlJc w:val="left"/>
      <w:pPr>
        <w:ind w:left="7462" w:hanging="192"/>
      </w:pPr>
      <w:rPr>
        <w:rFonts w:hint="default"/>
      </w:rPr>
    </w:lvl>
    <w:lvl w:ilvl="8" w:tplc="7BA4CDAE">
      <w:numFmt w:val="bullet"/>
      <w:lvlText w:val="•"/>
      <w:lvlJc w:val="left"/>
      <w:pPr>
        <w:ind w:left="8437" w:hanging="192"/>
      </w:pPr>
      <w:rPr>
        <w:rFonts w:hint="default"/>
      </w:rPr>
    </w:lvl>
  </w:abstractNum>
  <w:abstractNum w:abstractNumId="23">
    <w:nsid w:val="57D84B05"/>
    <w:multiLevelType w:val="hybridMultilevel"/>
    <w:tmpl w:val="A1829292"/>
    <w:lvl w:ilvl="0" w:tplc="82C42920">
      <w:numFmt w:val="bullet"/>
      <w:lvlText w:val="-"/>
      <w:lvlJc w:val="left"/>
      <w:pPr>
        <w:ind w:left="640" w:hanging="19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42"/>
        <w:sz w:val="28"/>
        <w:szCs w:val="28"/>
      </w:rPr>
    </w:lvl>
    <w:lvl w:ilvl="1" w:tplc="F4840498">
      <w:numFmt w:val="bullet"/>
      <w:lvlText w:val="•"/>
      <w:lvlJc w:val="left"/>
      <w:pPr>
        <w:ind w:left="1614" w:hanging="197"/>
      </w:pPr>
      <w:rPr>
        <w:rFonts w:hint="default"/>
      </w:rPr>
    </w:lvl>
    <w:lvl w:ilvl="2" w:tplc="8F30CAB6">
      <w:numFmt w:val="bullet"/>
      <w:lvlText w:val="•"/>
      <w:lvlJc w:val="left"/>
      <w:pPr>
        <w:ind w:left="2589" w:hanging="197"/>
      </w:pPr>
      <w:rPr>
        <w:rFonts w:hint="default"/>
      </w:rPr>
    </w:lvl>
    <w:lvl w:ilvl="3" w:tplc="59AED4C0">
      <w:numFmt w:val="bullet"/>
      <w:lvlText w:val="•"/>
      <w:lvlJc w:val="left"/>
      <w:pPr>
        <w:ind w:left="3563" w:hanging="197"/>
      </w:pPr>
      <w:rPr>
        <w:rFonts w:hint="default"/>
      </w:rPr>
    </w:lvl>
    <w:lvl w:ilvl="4" w:tplc="41C476F0">
      <w:numFmt w:val="bullet"/>
      <w:lvlText w:val="•"/>
      <w:lvlJc w:val="left"/>
      <w:pPr>
        <w:ind w:left="4538" w:hanging="197"/>
      </w:pPr>
      <w:rPr>
        <w:rFonts w:hint="default"/>
      </w:rPr>
    </w:lvl>
    <w:lvl w:ilvl="5" w:tplc="55CE5B06">
      <w:numFmt w:val="bullet"/>
      <w:lvlText w:val="•"/>
      <w:lvlJc w:val="left"/>
      <w:pPr>
        <w:ind w:left="5513" w:hanging="197"/>
      </w:pPr>
      <w:rPr>
        <w:rFonts w:hint="default"/>
      </w:rPr>
    </w:lvl>
    <w:lvl w:ilvl="6" w:tplc="5EB82C7E">
      <w:numFmt w:val="bullet"/>
      <w:lvlText w:val="•"/>
      <w:lvlJc w:val="left"/>
      <w:pPr>
        <w:ind w:left="6487" w:hanging="197"/>
      </w:pPr>
      <w:rPr>
        <w:rFonts w:hint="default"/>
      </w:rPr>
    </w:lvl>
    <w:lvl w:ilvl="7" w:tplc="58EEF8A6">
      <w:numFmt w:val="bullet"/>
      <w:lvlText w:val="•"/>
      <w:lvlJc w:val="left"/>
      <w:pPr>
        <w:ind w:left="7462" w:hanging="197"/>
      </w:pPr>
      <w:rPr>
        <w:rFonts w:hint="default"/>
      </w:rPr>
    </w:lvl>
    <w:lvl w:ilvl="8" w:tplc="89F4F66C">
      <w:numFmt w:val="bullet"/>
      <w:lvlText w:val="•"/>
      <w:lvlJc w:val="left"/>
      <w:pPr>
        <w:ind w:left="8437" w:hanging="197"/>
      </w:pPr>
      <w:rPr>
        <w:rFonts w:hint="default"/>
      </w:rPr>
    </w:lvl>
  </w:abstractNum>
  <w:abstractNum w:abstractNumId="24">
    <w:nsid w:val="58353B2D"/>
    <w:multiLevelType w:val="hybridMultilevel"/>
    <w:tmpl w:val="DD6C1E2E"/>
    <w:lvl w:ilvl="0" w:tplc="16AAB928">
      <w:start w:val="1"/>
      <w:numFmt w:val="decimal"/>
      <w:lvlText w:val="%1."/>
      <w:lvlJc w:val="left"/>
      <w:pPr>
        <w:ind w:left="640" w:hanging="202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63"/>
        <w:sz w:val="28"/>
        <w:szCs w:val="28"/>
      </w:rPr>
    </w:lvl>
    <w:lvl w:ilvl="1" w:tplc="C982F312">
      <w:numFmt w:val="bullet"/>
      <w:lvlText w:val="•"/>
      <w:lvlJc w:val="left"/>
      <w:pPr>
        <w:ind w:left="1614" w:hanging="202"/>
      </w:pPr>
      <w:rPr>
        <w:rFonts w:hint="default"/>
      </w:rPr>
    </w:lvl>
    <w:lvl w:ilvl="2" w:tplc="82A2043A">
      <w:numFmt w:val="bullet"/>
      <w:lvlText w:val="•"/>
      <w:lvlJc w:val="left"/>
      <w:pPr>
        <w:ind w:left="2589" w:hanging="202"/>
      </w:pPr>
      <w:rPr>
        <w:rFonts w:hint="default"/>
      </w:rPr>
    </w:lvl>
    <w:lvl w:ilvl="3" w:tplc="8B3C0FE0">
      <w:numFmt w:val="bullet"/>
      <w:lvlText w:val="•"/>
      <w:lvlJc w:val="left"/>
      <w:pPr>
        <w:ind w:left="3563" w:hanging="202"/>
      </w:pPr>
      <w:rPr>
        <w:rFonts w:hint="default"/>
      </w:rPr>
    </w:lvl>
    <w:lvl w:ilvl="4" w:tplc="5342A6B8">
      <w:numFmt w:val="bullet"/>
      <w:lvlText w:val="•"/>
      <w:lvlJc w:val="left"/>
      <w:pPr>
        <w:ind w:left="4538" w:hanging="202"/>
      </w:pPr>
      <w:rPr>
        <w:rFonts w:hint="default"/>
      </w:rPr>
    </w:lvl>
    <w:lvl w:ilvl="5" w:tplc="614C1928">
      <w:numFmt w:val="bullet"/>
      <w:lvlText w:val="•"/>
      <w:lvlJc w:val="left"/>
      <w:pPr>
        <w:ind w:left="5513" w:hanging="202"/>
      </w:pPr>
      <w:rPr>
        <w:rFonts w:hint="default"/>
      </w:rPr>
    </w:lvl>
    <w:lvl w:ilvl="6" w:tplc="9BC434DC">
      <w:numFmt w:val="bullet"/>
      <w:lvlText w:val="•"/>
      <w:lvlJc w:val="left"/>
      <w:pPr>
        <w:ind w:left="6487" w:hanging="202"/>
      </w:pPr>
      <w:rPr>
        <w:rFonts w:hint="default"/>
      </w:rPr>
    </w:lvl>
    <w:lvl w:ilvl="7" w:tplc="31A039C6">
      <w:numFmt w:val="bullet"/>
      <w:lvlText w:val="•"/>
      <w:lvlJc w:val="left"/>
      <w:pPr>
        <w:ind w:left="7462" w:hanging="202"/>
      </w:pPr>
      <w:rPr>
        <w:rFonts w:hint="default"/>
      </w:rPr>
    </w:lvl>
    <w:lvl w:ilvl="8" w:tplc="B1DCC1A4">
      <w:numFmt w:val="bullet"/>
      <w:lvlText w:val="•"/>
      <w:lvlJc w:val="left"/>
      <w:pPr>
        <w:ind w:left="8437" w:hanging="202"/>
      </w:pPr>
      <w:rPr>
        <w:rFonts w:hint="default"/>
      </w:rPr>
    </w:lvl>
  </w:abstractNum>
  <w:abstractNum w:abstractNumId="25">
    <w:nsid w:val="5C172590"/>
    <w:multiLevelType w:val="hybridMultilevel"/>
    <w:tmpl w:val="9C3C5522"/>
    <w:lvl w:ilvl="0" w:tplc="871811DE">
      <w:start w:val="4"/>
      <w:numFmt w:val="decimal"/>
      <w:lvlText w:val="%1."/>
      <w:lvlJc w:val="left"/>
      <w:pPr>
        <w:ind w:left="640" w:hanging="24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3"/>
        <w:w w:val="63"/>
        <w:sz w:val="28"/>
        <w:szCs w:val="28"/>
      </w:rPr>
    </w:lvl>
    <w:lvl w:ilvl="1" w:tplc="D894435A">
      <w:numFmt w:val="bullet"/>
      <w:lvlText w:val="•"/>
      <w:lvlJc w:val="left"/>
      <w:pPr>
        <w:ind w:left="1614" w:hanging="245"/>
      </w:pPr>
      <w:rPr>
        <w:rFonts w:hint="default"/>
      </w:rPr>
    </w:lvl>
    <w:lvl w:ilvl="2" w:tplc="5B6E16CA">
      <w:numFmt w:val="bullet"/>
      <w:lvlText w:val="•"/>
      <w:lvlJc w:val="left"/>
      <w:pPr>
        <w:ind w:left="2589" w:hanging="245"/>
      </w:pPr>
      <w:rPr>
        <w:rFonts w:hint="default"/>
      </w:rPr>
    </w:lvl>
    <w:lvl w:ilvl="3" w:tplc="B3BA95F4">
      <w:numFmt w:val="bullet"/>
      <w:lvlText w:val="•"/>
      <w:lvlJc w:val="left"/>
      <w:pPr>
        <w:ind w:left="3563" w:hanging="245"/>
      </w:pPr>
      <w:rPr>
        <w:rFonts w:hint="default"/>
      </w:rPr>
    </w:lvl>
    <w:lvl w:ilvl="4" w:tplc="4E80D386">
      <w:numFmt w:val="bullet"/>
      <w:lvlText w:val="•"/>
      <w:lvlJc w:val="left"/>
      <w:pPr>
        <w:ind w:left="4538" w:hanging="245"/>
      </w:pPr>
      <w:rPr>
        <w:rFonts w:hint="default"/>
      </w:rPr>
    </w:lvl>
    <w:lvl w:ilvl="5" w:tplc="6798C180">
      <w:numFmt w:val="bullet"/>
      <w:lvlText w:val="•"/>
      <w:lvlJc w:val="left"/>
      <w:pPr>
        <w:ind w:left="5513" w:hanging="245"/>
      </w:pPr>
      <w:rPr>
        <w:rFonts w:hint="default"/>
      </w:rPr>
    </w:lvl>
    <w:lvl w:ilvl="6" w:tplc="C29A0094">
      <w:numFmt w:val="bullet"/>
      <w:lvlText w:val="•"/>
      <w:lvlJc w:val="left"/>
      <w:pPr>
        <w:ind w:left="6487" w:hanging="245"/>
      </w:pPr>
      <w:rPr>
        <w:rFonts w:hint="default"/>
      </w:rPr>
    </w:lvl>
    <w:lvl w:ilvl="7" w:tplc="AE48AD52">
      <w:numFmt w:val="bullet"/>
      <w:lvlText w:val="•"/>
      <w:lvlJc w:val="left"/>
      <w:pPr>
        <w:ind w:left="7462" w:hanging="245"/>
      </w:pPr>
      <w:rPr>
        <w:rFonts w:hint="default"/>
      </w:rPr>
    </w:lvl>
    <w:lvl w:ilvl="8" w:tplc="D206BE88">
      <w:numFmt w:val="bullet"/>
      <w:lvlText w:val="•"/>
      <w:lvlJc w:val="left"/>
      <w:pPr>
        <w:ind w:left="8437" w:hanging="245"/>
      </w:pPr>
      <w:rPr>
        <w:rFonts w:hint="default"/>
      </w:rPr>
    </w:lvl>
  </w:abstractNum>
  <w:abstractNum w:abstractNumId="26">
    <w:nsid w:val="5E26241C"/>
    <w:multiLevelType w:val="hybridMultilevel"/>
    <w:tmpl w:val="0688D678"/>
    <w:lvl w:ilvl="0" w:tplc="40CAED8E">
      <w:numFmt w:val="bullet"/>
      <w:lvlText w:val="-"/>
      <w:lvlJc w:val="left"/>
      <w:pPr>
        <w:ind w:left="640" w:hanging="192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42"/>
        <w:sz w:val="28"/>
        <w:szCs w:val="28"/>
      </w:rPr>
    </w:lvl>
    <w:lvl w:ilvl="1" w:tplc="FFCCE584">
      <w:numFmt w:val="bullet"/>
      <w:lvlText w:val="•"/>
      <w:lvlJc w:val="left"/>
      <w:pPr>
        <w:ind w:left="1614" w:hanging="192"/>
      </w:pPr>
      <w:rPr>
        <w:rFonts w:hint="default"/>
      </w:rPr>
    </w:lvl>
    <w:lvl w:ilvl="2" w:tplc="8AC40B2E">
      <w:numFmt w:val="bullet"/>
      <w:lvlText w:val="•"/>
      <w:lvlJc w:val="left"/>
      <w:pPr>
        <w:ind w:left="2589" w:hanging="192"/>
      </w:pPr>
      <w:rPr>
        <w:rFonts w:hint="default"/>
      </w:rPr>
    </w:lvl>
    <w:lvl w:ilvl="3" w:tplc="54ACCD88">
      <w:numFmt w:val="bullet"/>
      <w:lvlText w:val="•"/>
      <w:lvlJc w:val="left"/>
      <w:pPr>
        <w:ind w:left="3563" w:hanging="192"/>
      </w:pPr>
      <w:rPr>
        <w:rFonts w:hint="default"/>
      </w:rPr>
    </w:lvl>
    <w:lvl w:ilvl="4" w:tplc="52585A90">
      <w:numFmt w:val="bullet"/>
      <w:lvlText w:val="•"/>
      <w:lvlJc w:val="left"/>
      <w:pPr>
        <w:ind w:left="4538" w:hanging="192"/>
      </w:pPr>
      <w:rPr>
        <w:rFonts w:hint="default"/>
      </w:rPr>
    </w:lvl>
    <w:lvl w:ilvl="5" w:tplc="CE729AA4">
      <w:numFmt w:val="bullet"/>
      <w:lvlText w:val="•"/>
      <w:lvlJc w:val="left"/>
      <w:pPr>
        <w:ind w:left="5513" w:hanging="192"/>
      </w:pPr>
      <w:rPr>
        <w:rFonts w:hint="default"/>
      </w:rPr>
    </w:lvl>
    <w:lvl w:ilvl="6" w:tplc="0D2C964A">
      <w:numFmt w:val="bullet"/>
      <w:lvlText w:val="•"/>
      <w:lvlJc w:val="left"/>
      <w:pPr>
        <w:ind w:left="6487" w:hanging="192"/>
      </w:pPr>
      <w:rPr>
        <w:rFonts w:hint="default"/>
      </w:rPr>
    </w:lvl>
    <w:lvl w:ilvl="7" w:tplc="2DD81BC2">
      <w:numFmt w:val="bullet"/>
      <w:lvlText w:val="•"/>
      <w:lvlJc w:val="left"/>
      <w:pPr>
        <w:ind w:left="7462" w:hanging="192"/>
      </w:pPr>
      <w:rPr>
        <w:rFonts w:hint="default"/>
      </w:rPr>
    </w:lvl>
    <w:lvl w:ilvl="8" w:tplc="3A6A5092">
      <w:numFmt w:val="bullet"/>
      <w:lvlText w:val="•"/>
      <w:lvlJc w:val="left"/>
      <w:pPr>
        <w:ind w:left="8437" w:hanging="192"/>
      </w:pPr>
      <w:rPr>
        <w:rFonts w:hint="default"/>
      </w:rPr>
    </w:lvl>
  </w:abstractNum>
  <w:abstractNum w:abstractNumId="27">
    <w:nsid w:val="65B17BC2"/>
    <w:multiLevelType w:val="hybridMultilevel"/>
    <w:tmpl w:val="1C043BB6"/>
    <w:lvl w:ilvl="0" w:tplc="1A36CDB0">
      <w:numFmt w:val="bullet"/>
      <w:lvlText w:val="-"/>
      <w:lvlJc w:val="left"/>
      <w:pPr>
        <w:ind w:left="640" w:hanging="30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42"/>
        <w:sz w:val="28"/>
        <w:szCs w:val="28"/>
      </w:rPr>
    </w:lvl>
    <w:lvl w:ilvl="1" w:tplc="86D8960A">
      <w:numFmt w:val="bullet"/>
      <w:lvlText w:val="•"/>
      <w:lvlJc w:val="left"/>
      <w:pPr>
        <w:ind w:left="1614" w:hanging="308"/>
      </w:pPr>
      <w:rPr>
        <w:rFonts w:hint="default"/>
      </w:rPr>
    </w:lvl>
    <w:lvl w:ilvl="2" w:tplc="A4A62074">
      <w:numFmt w:val="bullet"/>
      <w:lvlText w:val="•"/>
      <w:lvlJc w:val="left"/>
      <w:pPr>
        <w:ind w:left="2589" w:hanging="308"/>
      </w:pPr>
      <w:rPr>
        <w:rFonts w:hint="default"/>
      </w:rPr>
    </w:lvl>
    <w:lvl w:ilvl="3" w:tplc="73760B34">
      <w:numFmt w:val="bullet"/>
      <w:lvlText w:val="•"/>
      <w:lvlJc w:val="left"/>
      <w:pPr>
        <w:ind w:left="3563" w:hanging="308"/>
      </w:pPr>
      <w:rPr>
        <w:rFonts w:hint="default"/>
      </w:rPr>
    </w:lvl>
    <w:lvl w:ilvl="4" w:tplc="3D7068D0">
      <w:numFmt w:val="bullet"/>
      <w:lvlText w:val="•"/>
      <w:lvlJc w:val="left"/>
      <w:pPr>
        <w:ind w:left="4538" w:hanging="308"/>
      </w:pPr>
      <w:rPr>
        <w:rFonts w:hint="default"/>
      </w:rPr>
    </w:lvl>
    <w:lvl w:ilvl="5" w:tplc="8F1231C2">
      <w:numFmt w:val="bullet"/>
      <w:lvlText w:val="•"/>
      <w:lvlJc w:val="left"/>
      <w:pPr>
        <w:ind w:left="5513" w:hanging="308"/>
      </w:pPr>
      <w:rPr>
        <w:rFonts w:hint="default"/>
      </w:rPr>
    </w:lvl>
    <w:lvl w:ilvl="6" w:tplc="6C5ED60A">
      <w:numFmt w:val="bullet"/>
      <w:lvlText w:val="•"/>
      <w:lvlJc w:val="left"/>
      <w:pPr>
        <w:ind w:left="6487" w:hanging="308"/>
      </w:pPr>
      <w:rPr>
        <w:rFonts w:hint="default"/>
      </w:rPr>
    </w:lvl>
    <w:lvl w:ilvl="7" w:tplc="DF960FC0">
      <w:numFmt w:val="bullet"/>
      <w:lvlText w:val="•"/>
      <w:lvlJc w:val="left"/>
      <w:pPr>
        <w:ind w:left="7462" w:hanging="308"/>
      </w:pPr>
      <w:rPr>
        <w:rFonts w:hint="default"/>
      </w:rPr>
    </w:lvl>
    <w:lvl w:ilvl="8" w:tplc="98FEE3F8">
      <w:numFmt w:val="bullet"/>
      <w:lvlText w:val="•"/>
      <w:lvlJc w:val="left"/>
      <w:pPr>
        <w:ind w:left="8437" w:hanging="308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26"/>
  </w:num>
  <w:num w:numId="4">
    <w:abstractNumId w:val="13"/>
  </w:num>
  <w:num w:numId="5">
    <w:abstractNumId w:val="16"/>
  </w:num>
  <w:num w:numId="6">
    <w:abstractNumId w:val="19"/>
  </w:num>
  <w:num w:numId="7">
    <w:abstractNumId w:val="17"/>
  </w:num>
  <w:num w:numId="8">
    <w:abstractNumId w:val="20"/>
  </w:num>
  <w:num w:numId="9">
    <w:abstractNumId w:val="18"/>
  </w:num>
  <w:num w:numId="10">
    <w:abstractNumId w:val="9"/>
  </w:num>
  <w:num w:numId="11">
    <w:abstractNumId w:val="0"/>
  </w:num>
  <w:num w:numId="12">
    <w:abstractNumId w:val="21"/>
  </w:num>
  <w:num w:numId="13">
    <w:abstractNumId w:val="24"/>
  </w:num>
  <w:num w:numId="14">
    <w:abstractNumId w:val="8"/>
  </w:num>
  <w:num w:numId="15">
    <w:abstractNumId w:val="12"/>
  </w:num>
  <w:num w:numId="16">
    <w:abstractNumId w:val="14"/>
  </w:num>
  <w:num w:numId="17">
    <w:abstractNumId w:val="15"/>
  </w:num>
  <w:num w:numId="18">
    <w:abstractNumId w:val="27"/>
  </w:num>
  <w:num w:numId="19">
    <w:abstractNumId w:val="4"/>
  </w:num>
  <w:num w:numId="20">
    <w:abstractNumId w:val="10"/>
  </w:num>
  <w:num w:numId="21">
    <w:abstractNumId w:val="22"/>
  </w:num>
  <w:num w:numId="22">
    <w:abstractNumId w:val="5"/>
  </w:num>
  <w:num w:numId="23">
    <w:abstractNumId w:val="3"/>
  </w:num>
  <w:num w:numId="24">
    <w:abstractNumId w:val="25"/>
  </w:num>
  <w:num w:numId="25">
    <w:abstractNumId w:val="1"/>
  </w:num>
  <w:num w:numId="26">
    <w:abstractNumId w:val="23"/>
  </w:num>
  <w:num w:numId="27">
    <w:abstractNumId w:val="2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89E"/>
    <w:rsid w:val="000E48BA"/>
    <w:rsid w:val="00202A05"/>
    <w:rsid w:val="002D289E"/>
    <w:rsid w:val="0038011C"/>
    <w:rsid w:val="004A3C4A"/>
    <w:rsid w:val="00523516"/>
    <w:rsid w:val="006D3799"/>
    <w:rsid w:val="00707389"/>
    <w:rsid w:val="00730DF7"/>
    <w:rsid w:val="00747C01"/>
    <w:rsid w:val="007B36E8"/>
    <w:rsid w:val="007C455A"/>
    <w:rsid w:val="00880F4D"/>
    <w:rsid w:val="0089398C"/>
    <w:rsid w:val="008977A0"/>
    <w:rsid w:val="008A003E"/>
    <w:rsid w:val="009D79F5"/>
    <w:rsid w:val="00A247F4"/>
    <w:rsid w:val="00A67C5B"/>
    <w:rsid w:val="00A82F11"/>
    <w:rsid w:val="00B4218D"/>
    <w:rsid w:val="00BC4EE1"/>
    <w:rsid w:val="00BF0242"/>
    <w:rsid w:val="00D74DF3"/>
    <w:rsid w:val="00DF73BB"/>
    <w:rsid w:val="00E74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99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6D3799"/>
    <w:pPr>
      <w:keepNext/>
      <w:numPr>
        <w:numId w:val="1"/>
      </w:numPr>
      <w:jc w:val="center"/>
      <w:outlineLvl w:val="0"/>
    </w:pPr>
    <w:rPr>
      <w:b/>
      <w:szCs w:val="20"/>
      <w:lang w:val="en-US"/>
    </w:rPr>
  </w:style>
  <w:style w:type="paragraph" w:styleId="2">
    <w:name w:val="heading 2"/>
    <w:basedOn w:val="a"/>
    <w:next w:val="a"/>
    <w:link w:val="21"/>
    <w:qFormat/>
    <w:rsid w:val="006D3799"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1"/>
    <w:qFormat/>
    <w:rsid w:val="006D3799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D379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rsid w:val="006D3799"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D379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D379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D379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D379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6D379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6D379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sid w:val="006D379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D379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sid w:val="006D379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D379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D379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D379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D379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6D379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No Spacing"/>
    <w:qFormat/>
    <w:rsid w:val="006D3799"/>
    <w:rPr>
      <w:rFonts w:ascii="Calibri" w:eastAsia="Times New Roman" w:hAnsi="Calibri" w:cs="Calibri"/>
      <w:sz w:val="22"/>
      <w:szCs w:val="22"/>
      <w:lang w:bidi="ar-SA"/>
    </w:rPr>
  </w:style>
  <w:style w:type="paragraph" w:styleId="a5">
    <w:name w:val="Title"/>
    <w:basedOn w:val="a"/>
    <w:next w:val="a"/>
    <w:link w:val="a6"/>
    <w:uiPriority w:val="10"/>
    <w:qFormat/>
    <w:rsid w:val="006D379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6D379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D3799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6D379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6D379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6D379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D37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D3799"/>
    <w:rPr>
      <w:i/>
    </w:rPr>
  </w:style>
  <w:style w:type="character" w:customStyle="1" w:styleId="10">
    <w:name w:val="Верхний колонтитул Знак1"/>
    <w:link w:val="ab"/>
    <w:uiPriority w:val="99"/>
    <w:rsid w:val="006D3799"/>
  </w:style>
  <w:style w:type="character" w:customStyle="1" w:styleId="FooterChar">
    <w:name w:val="Footer Char"/>
    <w:uiPriority w:val="99"/>
    <w:rsid w:val="006D3799"/>
  </w:style>
  <w:style w:type="character" w:customStyle="1" w:styleId="12">
    <w:name w:val="Нижний колонтитул Знак1"/>
    <w:link w:val="ac"/>
    <w:uiPriority w:val="99"/>
    <w:rsid w:val="006D3799"/>
  </w:style>
  <w:style w:type="table" w:styleId="ad">
    <w:name w:val="Table Grid"/>
    <w:uiPriority w:val="59"/>
    <w:rsid w:val="006D37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D379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D379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6D379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D37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6D37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6D37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D37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D37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D37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D37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D37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D37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D37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6D37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D37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D37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D37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D37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D37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D37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6D37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D37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D37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D37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D37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D37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D37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D37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D37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D37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D37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D37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D37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D37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D37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D37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D37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D37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D37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D37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D37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6D37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D37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D37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D37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D37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D37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D37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D37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D37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D37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D37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D37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D37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D37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D37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6D37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D37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D37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D37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D37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D37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D37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6D37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D37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D37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D37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D37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D37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D37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6D3799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6D3799"/>
    <w:rPr>
      <w:sz w:val="18"/>
    </w:rPr>
  </w:style>
  <w:style w:type="character" w:styleId="af0">
    <w:name w:val="footnote reference"/>
    <w:uiPriority w:val="99"/>
    <w:unhideWhenUsed/>
    <w:rsid w:val="006D3799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6D3799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6D3799"/>
    <w:rPr>
      <w:sz w:val="20"/>
    </w:rPr>
  </w:style>
  <w:style w:type="character" w:styleId="af3">
    <w:name w:val="endnote reference"/>
    <w:uiPriority w:val="99"/>
    <w:semiHidden/>
    <w:unhideWhenUsed/>
    <w:rsid w:val="006D379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6D3799"/>
    <w:pPr>
      <w:spacing w:after="57"/>
    </w:pPr>
  </w:style>
  <w:style w:type="paragraph" w:styleId="23">
    <w:name w:val="toc 2"/>
    <w:basedOn w:val="a"/>
    <w:next w:val="a"/>
    <w:uiPriority w:val="39"/>
    <w:unhideWhenUsed/>
    <w:rsid w:val="006D379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D379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D3799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6D379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D379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D379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D379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D3799"/>
    <w:pPr>
      <w:spacing w:after="57"/>
      <w:ind w:left="2268"/>
    </w:pPr>
  </w:style>
  <w:style w:type="paragraph" w:styleId="af4">
    <w:name w:val="TOC Heading"/>
    <w:uiPriority w:val="39"/>
    <w:unhideWhenUsed/>
    <w:rsid w:val="006D3799"/>
  </w:style>
  <w:style w:type="paragraph" w:styleId="af5">
    <w:name w:val="table of figures"/>
    <w:basedOn w:val="a"/>
    <w:next w:val="a"/>
    <w:uiPriority w:val="99"/>
    <w:unhideWhenUsed/>
    <w:rsid w:val="006D3799"/>
  </w:style>
  <w:style w:type="character" w:customStyle="1" w:styleId="WW8Num2z0">
    <w:name w:val="WW8Num2z0"/>
    <w:qFormat/>
    <w:rsid w:val="006D3799"/>
    <w:rPr>
      <w:rFonts w:ascii="Times New Roman" w:hAnsi="Times New Roman" w:cs="Times New Roman"/>
      <w:sz w:val="28"/>
      <w:szCs w:val="28"/>
    </w:rPr>
  </w:style>
  <w:style w:type="character" w:customStyle="1" w:styleId="WW8Num5z0">
    <w:name w:val="WW8Num5z0"/>
    <w:qFormat/>
    <w:rsid w:val="006D3799"/>
  </w:style>
  <w:style w:type="character" w:customStyle="1" w:styleId="WW8Num6z0">
    <w:name w:val="WW8Num6z0"/>
    <w:qFormat/>
    <w:rsid w:val="006D3799"/>
    <w:rPr>
      <w:rFonts w:cs="Times New Roman"/>
    </w:rPr>
  </w:style>
  <w:style w:type="character" w:customStyle="1" w:styleId="WW8Num6z1">
    <w:name w:val="WW8Num6z1"/>
    <w:qFormat/>
    <w:rsid w:val="006D3799"/>
    <w:rPr>
      <w:rFonts w:cs="Times New Roman"/>
    </w:rPr>
  </w:style>
  <w:style w:type="character" w:customStyle="1" w:styleId="WW8Num7z0">
    <w:name w:val="WW8Num7z0"/>
    <w:qFormat/>
    <w:rsid w:val="006D3799"/>
  </w:style>
  <w:style w:type="character" w:customStyle="1" w:styleId="WW8Num8z0">
    <w:name w:val="WW8Num8z0"/>
    <w:qFormat/>
    <w:rsid w:val="006D3799"/>
  </w:style>
  <w:style w:type="character" w:customStyle="1" w:styleId="WW8Num9z0">
    <w:name w:val="WW8Num9z0"/>
    <w:qFormat/>
    <w:rsid w:val="006D3799"/>
  </w:style>
  <w:style w:type="character" w:customStyle="1" w:styleId="WW8Num11z0">
    <w:name w:val="WW8Num11z0"/>
    <w:qFormat/>
    <w:rsid w:val="006D3799"/>
  </w:style>
  <w:style w:type="character" w:customStyle="1" w:styleId="WW8Num12z0">
    <w:name w:val="WW8Num12z0"/>
    <w:qFormat/>
    <w:rsid w:val="006D3799"/>
    <w:rPr>
      <w:rFonts w:ascii="Times New Roman" w:eastAsia="Calibri" w:hAnsi="Times New Roman" w:cs="Times New Roman"/>
      <w:color w:val="000000"/>
      <w:sz w:val="28"/>
    </w:rPr>
  </w:style>
  <w:style w:type="character" w:customStyle="1" w:styleId="WW8Num14z0">
    <w:name w:val="WW8Num14z0"/>
    <w:qFormat/>
    <w:rsid w:val="006D3799"/>
  </w:style>
  <w:style w:type="character" w:customStyle="1" w:styleId="WW8Num16z0">
    <w:name w:val="WW8Num16z0"/>
    <w:qFormat/>
    <w:rsid w:val="006D3799"/>
  </w:style>
  <w:style w:type="character" w:customStyle="1" w:styleId="WW8Num17z0">
    <w:name w:val="WW8Num17z0"/>
    <w:qFormat/>
    <w:rsid w:val="006D3799"/>
  </w:style>
  <w:style w:type="character" w:customStyle="1" w:styleId="WW8Num18z0">
    <w:name w:val="WW8Num18z0"/>
    <w:qFormat/>
    <w:rsid w:val="006D3799"/>
  </w:style>
  <w:style w:type="character" w:customStyle="1" w:styleId="14">
    <w:name w:val="Заголовок 1 Знак"/>
    <w:qFormat/>
    <w:rsid w:val="006D3799"/>
    <w:rPr>
      <w:b/>
      <w:sz w:val="24"/>
    </w:rPr>
  </w:style>
  <w:style w:type="character" w:customStyle="1" w:styleId="24">
    <w:name w:val="Заголовок 2 Знак"/>
    <w:basedOn w:val="a0"/>
    <w:qFormat/>
    <w:rsid w:val="006D3799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styleId="af6">
    <w:name w:val="Hyperlink"/>
    <w:rsid w:val="006D3799"/>
    <w:rPr>
      <w:color w:val="0000FF"/>
      <w:u w:val="single"/>
    </w:rPr>
  </w:style>
  <w:style w:type="character" w:styleId="af7">
    <w:name w:val="FollowedHyperlink"/>
    <w:rsid w:val="006D3799"/>
    <w:rPr>
      <w:color w:val="800080"/>
      <w:u w:val="single"/>
    </w:rPr>
  </w:style>
  <w:style w:type="character" w:customStyle="1" w:styleId="af8">
    <w:name w:val="Без интервала Знак"/>
    <w:qFormat/>
    <w:rsid w:val="006D3799"/>
    <w:rPr>
      <w:rFonts w:ascii="Calibri" w:hAnsi="Calibri" w:cs="Calibri"/>
      <w:sz w:val="22"/>
      <w:szCs w:val="22"/>
      <w:lang w:bidi="ar-SA"/>
    </w:rPr>
  </w:style>
  <w:style w:type="character" w:customStyle="1" w:styleId="32">
    <w:name w:val="Заголовок 3 Знак"/>
    <w:basedOn w:val="a0"/>
    <w:qFormat/>
    <w:rsid w:val="006D3799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52">
    <w:name w:val="Заголовок 5 Знак"/>
    <w:basedOn w:val="a0"/>
    <w:qFormat/>
    <w:rsid w:val="006D3799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af9">
    <w:name w:val="Текст выноски Знак"/>
    <w:basedOn w:val="a0"/>
    <w:uiPriority w:val="99"/>
    <w:qFormat/>
    <w:rsid w:val="006D3799"/>
    <w:rPr>
      <w:rFonts w:ascii="Tahoma" w:eastAsia="Calibri" w:hAnsi="Tahoma" w:cs="Tahoma"/>
      <w:sz w:val="16"/>
      <w:szCs w:val="16"/>
      <w:lang w:val="en-US"/>
    </w:rPr>
  </w:style>
  <w:style w:type="character" w:customStyle="1" w:styleId="afa">
    <w:name w:val="Верхний колонтитул Знак"/>
    <w:basedOn w:val="a0"/>
    <w:qFormat/>
    <w:rsid w:val="006D3799"/>
    <w:rPr>
      <w:rFonts w:ascii="Calibri" w:eastAsia="Calibri" w:hAnsi="Calibri" w:cs="Calibri"/>
      <w:sz w:val="22"/>
      <w:szCs w:val="22"/>
      <w:lang w:val="en-US"/>
    </w:rPr>
  </w:style>
  <w:style w:type="character" w:customStyle="1" w:styleId="afb">
    <w:name w:val="Нижний колонтитул Знак"/>
    <w:basedOn w:val="a0"/>
    <w:qFormat/>
    <w:rsid w:val="006D3799"/>
    <w:rPr>
      <w:rFonts w:ascii="Calibri" w:eastAsia="Calibri" w:hAnsi="Calibri" w:cs="Calibri"/>
      <w:sz w:val="22"/>
      <w:szCs w:val="22"/>
      <w:lang w:val="en-US"/>
    </w:rPr>
  </w:style>
  <w:style w:type="character" w:customStyle="1" w:styleId="25">
    <w:name w:val="Основной текст 2 Знак"/>
    <w:basedOn w:val="a0"/>
    <w:qFormat/>
    <w:rsid w:val="006D3799"/>
    <w:rPr>
      <w:rFonts w:eastAsia="Calibri"/>
      <w:sz w:val="28"/>
      <w:szCs w:val="24"/>
      <w:lang w:val="en-US"/>
    </w:rPr>
  </w:style>
  <w:style w:type="character" w:styleId="afc">
    <w:name w:val="Emphasis"/>
    <w:qFormat/>
    <w:rsid w:val="006D3799"/>
    <w:rPr>
      <w:i/>
      <w:iCs/>
    </w:rPr>
  </w:style>
  <w:style w:type="character" w:customStyle="1" w:styleId="formataddress">
    <w:name w:val="format_address"/>
    <w:basedOn w:val="a0"/>
    <w:qFormat/>
    <w:rsid w:val="006D3799"/>
  </w:style>
  <w:style w:type="character" w:customStyle="1" w:styleId="street-address">
    <w:name w:val="street-address"/>
    <w:basedOn w:val="a0"/>
    <w:qFormat/>
    <w:rsid w:val="006D3799"/>
  </w:style>
  <w:style w:type="character" w:customStyle="1" w:styleId="locality">
    <w:name w:val="locality"/>
    <w:basedOn w:val="a0"/>
    <w:qFormat/>
    <w:rsid w:val="006D3799"/>
  </w:style>
  <w:style w:type="character" w:styleId="afd">
    <w:name w:val="Strong"/>
    <w:qFormat/>
    <w:rsid w:val="006D3799"/>
    <w:rPr>
      <w:b/>
      <w:bCs/>
    </w:rPr>
  </w:style>
  <w:style w:type="character" w:customStyle="1" w:styleId="211pt">
    <w:name w:val="Основной текст (2) + 11 pt"/>
    <w:qFormat/>
    <w:rsid w:val="006D3799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afe">
    <w:name w:val="Основной текст_"/>
    <w:basedOn w:val="a0"/>
    <w:qFormat/>
    <w:rsid w:val="006D3799"/>
    <w:rPr>
      <w:sz w:val="26"/>
      <w:szCs w:val="26"/>
      <w:shd w:val="clear" w:color="auto" w:fill="FFFFFF"/>
    </w:rPr>
  </w:style>
  <w:style w:type="character" w:customStyle="1" w:styleId="WW8Num1z0">
    <w:name w:val="WW8Num1z0"/>
    <w:qFormat/>
    <w:rsid w:val="006D3799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6D3799"/>
  </w:style>
  <w:style w:type="character" w:customStyle="1" w:styleId="WW8Num2z2">
    <w:name w:val="WW8Num2z2"/>
    <w:qFormat/>
    <w:rsid w:val="006D3799"/>
  </w:style>
  <w:style w:type="character" w:customStyle="1" w:styleId="WW8Num2z3">
    <w:name w:val="WW8Num2z3"/>
    <w:qFormat/>
    <w:rsid w:val="006D3799"/>
  </w:style>
  <w:style w:type="character" w:customStyle="1" w:styleId="WW8Num2z4">
    <w:name w:val="WW8Num2z4"/>
    <w:qFormat/>
    <w:rsid w:val="006D3799"/>
  </w:style>
  <w:style w:type="character" w:customStyle="1" w:styleId="WW8Num2z5">
    <w:name w:val="WW8Num2z5"/>
    <w:qFormat/>
    <w:rsid w:val="006D3799"/>
  </w:style>
  <w:style w:type="character" w:customStyle="1" w:styleId="WW8Num2z6">
    <w:name w:val="WW8Num2z6"/>
    <w:qFormat/>
    <w:rsid w:val="006D3799"/>
  </w:style>
  <w:style w:type="character" w:customStyle="1" w:styleId="WW8Num2z7">
    <w:name w:val="WW8Num2z7"/>
    <w:qFormat/>
    <w:rsid w:val="006D3799"/>
  </w:style>
  <w:style w:type="character" w:customStyle="1" w:styleId="WW8Num2z8">
    <w:name w:val="WW8Num2z8"/>
    <w:qFormat/>
    <w:rsid w:val="006D3799"/>
  </w:style>
  <w:style w:type="character" w:customStyle="1" w:styleId="WW8Num3z0">
    <w:name w:val="WW8Num3z0"/>
    <w:qFormat/>
    <w:rsid w:val="006D3799"/>
  </w:style>
  <w:style w:type="character" w:customStyle="1" w:styleId="WW8Num3z1">
    <w:name w:val="WW8Num3z1"/>
    <w:qFormat/>
    <w:rsid w:val="006D3799"/>
  </w:style>
  <w:style w:type="character" w:customStyle="1" w:styleId="WW8Num3z2">
    <w:name w:val="WW8Num3z2"/>
    <w:qFormat/>
    <w:rsid w:val="006D3799"/>
  </w:style>
  <w:style w:type="character" w:customStyle="1" w:styleId="WW8Num3z3">
    <w:name w:val="WW8Num3z3"/>
    <w:qFormat/>
    <w:rsid w:val="006D3799"/>
  </w:style>
  <w:style w:type="character" w:customStyle="1" w:styleId="WW8Num3z4">
    <w:name w:val="WW8Num3z4"/>
    <w:qFormat/>
    <w:rsid w:val="006D3799"/>
  </w:style>
  <w:style w:type="character" w:customStyle="1" w:styleId="WW8Num3z5">
    <w:name w:val="WW8Num3z5"/>
    <w:qFormat/>
    <w:rsid w:val="006D3799"/>
  </w:style>
  <w:style w:type="character" w:customStyle="1" w:styleId="WW8Num3z6">
    <w:name w:val="WW8Num3z6"/>
    <w:qFormat/>
    <w:rsid w:val="006D3799"/>
  </w:style>
  <w:style w:type="character" w:customStyle="1" w:styleId="WW8Num3z7">
    <w:name w:val="WW8Num3z7"/>
    <w:qFormat/>
    <w:rsid w:val="006D3799"/>
  </w:style>
  <w:style w:type="character" w:customStyle="1" w:styleId="WW8Num3z8">
    <w:name w:val="WW8Num3z8"/>
    <w:qFormat/>
    <w:rsid w:val="006D3799"/>
  </w:style>
  <w:style w:type="character" w:customStyle="1" w:styleId="WW8Num4z0">
    <w:name w:val="WW8Num4z0"/>
    <w:qFormat/>
    <w:rsid w:val="006D3799"/>
  </w:style>
  <w:style w:type="character" w:customStyle="1" w:styleId="WW8Num4z1">
    <w:name w:val="WW8Num4z1"/>
    <w:qFormat/>
    <w:rsid w:val="006D3799"/>
  </w:style>
  <w:style w:type="character" w:customStyle="1" w:styleId="WW8Num4z2">
    <w:name w:val="WW8Num4z2"/>
    <w:qFormat/>
    <w:rsid w:val="006D3799"/>
  </w:style>
  <w:style w:type="character" w:customStyle="1" w:styleId="WW8Num4z3">
    <w:name w:val="WW8Num4z3"/>
    <w:qFormat/>
    <w:rsid w:val="006D3799"/>
  </w:style>
  <w:style w:type="character" w:customStyle="1" w:styleId="WW8Num4z4">
    <w:name w:val="WW8Num4z4"/>
    <w:qFormat/>
    <w:rsid w:val="006D3799"/>
  </w:style>
  <w:style w:type="character" w:customStyle="1" w:styleId="WW8Num4z5">
    <w:name w:val="WW8Num4z5"/>
    <w:qFormat/>
    <w:rsid w:val="006D3799"/>
  </w:style>
  <w:style w:type="character" w:customStyle="1" w:styleId="WW8Num4z6">
    <w:name w:val="WW8Num4z6"/>
    <w:qFormat/>
    <w:rsid w:val="006D3799"/>
  </w:style>
  <w:style w:type="character" w:customStyle="1" w:styleId="WW8Num4z7">
    <w:name w:val="WW8Num4z7"/>
    <w:qFormat/>
    <w:rsid w:val="006D3799"/>
  </w:style>
  <w:style w:type="character" w:customStyle="1" w:styleId="WW8Num4z8">
    <w:name w:val="WW8Num4z8"/>
    <w:qFormat/>
    <w:rsid w:val="006D3799"/>
  </w:style>
  <w:style w:type="character" w:customStyle="1" w:styleId="WW8Num5z1">
    <w:name w:val="WW8Num5z1"/>
    <w:qFormat/>
    <w:rsid w:val="006D3799"/>
    <w:rPr>
      <w:rFonts w:cs="Times New Roman"/>
    </w:rPr>
  </w:style>
  <w:style w:type="character" w:customStyle="1" w:styleId="WW8Num6z2">
    <w:name w:val="WW8Num6z2"/>
    <w:qFormat/>
    <w:rsid w:val="006D3799"/>
  </w:style>
  <w:style w:type="character" w:customStyle="1" w:styleId="WW8Num6z3">
    <w:name w:val="WW8Num6z3"/>
    <w:qFormat/>
    <w:rsid w:val="006D3799"/>
  </w:style>
  <w:style w:type="character" w:customStyle="1" w:styleId="WW8Num6z4">
    <w:name w:val="WW8Num6z4"/>
    <w:qFormat/>
    <w:rsid w:val="006D3799"/>
  </w:style>
  <w:style w:type="character" w:customStyle="1" w:styleId="WW8Num6z5">
    <w:name w:val="WW8Num6z5"/>
    <w:qFormat/>
    <w:rsid w:val="006D3799"/>
  </w:style>
  <w:style w:type="character" w:customStyle="1" w:styleId="WW8Num6z6">
    <w:name w:val="WW8Num6z6"/>
    <w:qFormat/>
    <w:rsid w:val="006D3799"/>
  </w:style>
  <w:style w:type="character" w:customStyle="1" w:styleId="WW8Num6z7">
    <w:name w:val="WW8Num6z7"/>
    <w:qFormat/>
    <w:rsid w:val="006D3799"/>
  </w:style>
  <w:style w:type="character" w:customStyle="1" w:styleId="WW8Num6z8">
    <w:name w:val="WW8Num6z8"/>
    <w:qFormat/>
    <w:rsid w:val="006D3799"/>
  </w:style>
  <w:style w:type="character" w:customStyle="1" w:styleId="WW8Num7z1">
    <w:name w:val="WW8Num7z1"/>
    <w:qFormat/>
    <w:rsid w:val="006D3799"/>
  </w:style>
  <w:style w:type="character" w:customStyle="1" w:styleId="WW8Num7z2">
    <w:name w:val="WW8Num7z2"/>
    <w:qFormat/>
    <w:rsid w:val="006D3799"/>
  </w:style>
  <w:style w:type="character" w:customStyle="1" w:styleId="WW8Num7z3">
    <w:name w:val="WW8Num7z3"/>
    <w:qFormat/>
    <w:rsid w:val="006D3799"/>
  </w:style>
  <w:style w:type="character" w:customStyle="1" w:styleId="WW8Num7z4">
    <w:name w:val="WW8Num7z4"/>
    <w:qFormat/>
    <w:rsid w:val="006D3799"/>
  </w:style>
  <w:style w:type="character" w:customStyle="1" w:styleId="WW8Num7z5">
    <w:name w:val="WW8Num7z5"/>
    <w:qFormat/>
    <w:rsid w:val="006D3799"/>
  </w:style>
  <w:style w:type="character" w:customStyle="1" w:styleId="WW8Num7z6">
    <w:name w:val="WW8Num7z6"/>
    <w:qFormat/>
    <w:rsid w:val="006D3799"/>
  </w:style>
  <w:style w:type="character" w:customStyle="1" w:styleId="WW8Num7z7">
    <w:name w:val="WW8Num7z7"/>
    <w:qFormat/>
    <w:rsid w:val="006D3799"/>
  </w:style>
  <w:style w:type="character" w:customStyle="1" w:styleId="WW8Num7z8">
    <w:name w:val="WW8Num7z8"/>
    <w:qFormat/>
    <w:rsid w:val="006D3799"/>
  </w:style>
  <w:style w:type="character" w:customStyle="1" w:styleId="WW8Num8z1">
    <w:name w:val="WW8Num8z1"/>
    <w:qFormat/>
    <w:rsid w:val="006D3799"/>
  </w:style>
  <w:style w:type="character" w:customStyle="1" w:styleId="WW8Num8z2">
    <w:name w:val="WW8Num8z2"/>
    <w:qFormat/>
    <w:rsid w:val="006D3799"/>
  </w:style>
  <w:style w:type="character" w:customStyle="1" w:styleId="WW8Num8z3">
    <w:name w:val="WW8Num8z3"/>
    <w:qFormat/>
    <w:rsid w:val="006D3799"/>
  </w:style>
  <w:style w:type="character" w:customStyle="1" w:styleId="WW8Num8z4">
    <w:name w:val="WW8Num8z4"/>
    <w:qFormat/>
    <w:rsid w:val="006D3799"/>
  </w:style>
  <w:style w:type="character" w:customStyle="1" w:styleId="WW8Num8z5">
    <w:name w:val="WW8Num8z5"/>
    <w:qFormat/>
    <w:rsid w:val="006D3799"/>
  </w:style>
  <w:style w:type="character" w:customStyle="1" w:styleId="WW8Num8z6">
    <w:name w:val="WW8Num8z6"/>
    <w:qFormat/>
    <w:rsid w:val="006D3799"/>
  </w:style>
  <w:style w:type="character" w:customStyle="1" w:styleId="WW8Num8z7">
    <w:name w:val="WW8Num8z7"/>
    <w:qFormat/>
    <w:rsid w:val="006D3799"/>
  </w:style>
  <w:style w:type="character" w:customStyle="1" w:styleId="WW8Num8z8">
    <w:name w:val="WW8Num8z8"/>
    <w:qFormat/>
    <w:rsid w:val="006D3799"/>
  </w:style>
  <w:style w:type="character" w:customStyle="1" w:styleId="WW8Num9z1">
    <w:name w:val="WW8Num9z1"/>
    <w:qFormat/>
    <w:rsid w:val="006D3799"/>
  </w:style>
  <w:style w:type="character" w:customStyle="1" w:styleId="WW8Num9z2">
    <w:name w:val="WW8Num9z2"/>
    <w:qFormat/>
    <w:rsid w:val="006D3799"/>
  </w:style>
  <w:style w:type="character" w:customStyle="1" w:styleId="WW8Num9z3">
    <w:name w:val="WW8Num9z3"/>
    <w:qFormat/>
    <w:rsid w:val="006D3799"/>
  </w:style>
  <w:style w:type="character" w:customStyle="1" w:styleId="WW8Num9z4">
    <w:name w:val="WW8Num9z4"/>
    <w:qFormat/>
    <w:rsid w:val="006D3799"/>
  </w:style>
  <w:style w:type="character" w:customStyle="1" w:styleId="WW8Num9z5">
    <w:name w:val="WW8Num9z5"/>
    <w:qFormat/>
    <w:rsid w:val="006D3799"/>
  </w:style>
  <w:style w:type="character" w:customStyle="1" w:styleId="WW8Num9z6">
    <w:name w:val="WW8Num9z6"/>
    <w:qFormat/>
    <w:rsid w:val="006D3799"/>
  </w:style>
  <w:style w:type="character" w:customStyle="1" w:styleId="WW8Num9z7">
    <w:name w:val="WW8Num9z7"/>
    <w:qFormat/>
    <w:rsid w:val="006D3799"/>
  </w:style>
  <w:style w:type="character" w:customStyle="1" w:styleId="WW8Num9z8">
    <w:name w:val="WW8Num9z8"/>
    <w:qFormat/>
    <w:rsid w:val="006D3799"/>
  </w:style>
  <w:style w:type="character" w:customStyle="1" w:styleId="WW8Num10z0">
    <w:name w:val="WW8Num10z0"/>
    <w:qFormat/>
    <w:rsid w:val="006D3799"/>
  </w:style>
  <w:style w:type="character" w:customStyle="1" w:styleId="WW8Num10z1">
    <w:name w:val="WW8Num10z1"/>
    <w:qFormat/>
    <w:rsid w:val="006D3799"/>
  </w:style>
  <w:style w:type="character" w:customStyle="1" w:styleId="WW8Num10z2">
    <w:name w:val="WW8Num10z2"/>
    <w:qFormat/>
    <w:rsid w:val="006D3799"/>
  </w:style>
  <w:style w:type="character" w:customStyle="1" w:styleId="WW8Num10z3">
    <w:name w:val="WW8Num10z3"/>
    <w:qFormat/>
    <w:rsid w:val="006D3799"/>
  </w:style>
  <w:style w:type="character" w:customStyle="1" w:styleId="WW8Num10z4">
    <w:name w:val="WW8Num10z4"/>
    <w:qFormat/>
    <w:rsid w:val="006D3799"/>
  </w:style>
  <w:style w:type="character" w:customStyle="1" w:styleId="WW8Num10z5">
    <w:name w:val="WW8Num10z5"/>
    <w:qFormat/>
    <w:rsid w:val="006D3799"/>
  </w:style>
  <w:style w:type="character" w:customStyle="1" w:styleId="WW8Num10z6">
    <w:name w:val="WW8Num10z6"/>
    <w:qFormat/>
    <w:rsid w:val="006D3799"/>
  </w:style>
  <w:style w:type="character" w:customStyle="1" w:styleId="WW8Num10z7">
    <w:name w:val="WW8Num10z7"/>
    <w:qFormat/>
    <w:rsid w:val="006D3799"/>
  </w:style>
  <w:style w:type="character" w:customStyle="1" w:styleId="WW8Num10z8">
    <w:name w:val="WW8Num10z8"/>
    <w:qFormat/>
    <w:rsid w:val="006D3799"/>
  </w:style>
  <w:style w:type="character" w:customStyle="1" w:styleId="WW8Num11z1">
    <w:name w:val="WW8Num11z1"/>
    <w:qFormat/>
    <w:rsid w:val="006D3799"/>
  </w:style>
  <w:style w:type="character" w:customStyle="1" w:styleId="WW8Num11z2">
    <w:name w:val="WW8Num11z2"/>
    <w:qFormat/>
    <w:rsid w:val="006D3799"/>
  </w:style>
  <w:style w:type="character" w:customStyle="1" w:styleId="WW8Num11z3">
    <w:name w:val="WW8Num11z3"/>
    <w:qFormat/>
    <w:rsid w:val="006D3799"/>
  </w:style>
  <w:style w:type="character" w:customStyle="1" w:styleId="WW8Num11z4">
    <w:name w:val="WW8Num11z4"/>
    <w:qFormat/>
    <w:rsid w:val="006D3799"/>
  </w:style>
  <w:style w:type="character" w:customStyle="1" w:styleId="WW8Num11z5">
    <w:name w:val="WW8Num11z5"/>
    <w:qFormat/>
    <w:rsid w:val="006D3799"/>
  </w:style>
  <w:style w:type="character" w:customStyle="1" w:styleId="WW8Num11z6">
    <w:name w:val="WW8Num11z6"/>
    <w:qFormat/>
    <w:rsid w:val="006D3799"/>
  </w:style>
  <w:style w:type="character" w:customStyle="1" w:styleId="WW8Num11z7">
    <w:name w:val="WW8Num11z7"/>
    <w:qFormat/>
    <w:rsid w:val="006D3799"/>
  </w:style>
  <w:style w:type="character" w:customStyle="1" w:styleId="WW8Num11z8">
    <w:name w:val="WW8Num11z8"/>
    <w:qFormat/>
    <w:rsid w:val="006D3799"/>
  </w:style>
  <w:style w:type="character" w:customStyle="1" w:styleId="WW8Num12z1">
    <w:name w:val="WW8Num12z1"/>
    <w:qFormat/>
    <w:rsid w:val="006D3799"/>
  </w:style>
  <w:style w:type="character" w:customStyle="1" w:styleId="WW8Num12z2">
    <w:name w:val="WW8Num12z2"/>
    <w:qFormat/>
    <w:rsid w:val="006D3799"/>
  </w:style>
  <w:style w:type="character" w:customStyle="1" w:styleId="WW8Num12z3">
    <w:name w:val="WW8Num12z3"/>
    <w:qFormat/>
    <w:rsid w:val="006D3799"/>
  </w:style>
  <w:style w:type="character" w:customStyle="1" w:styleId="WW8Num12z4">
    <w:name w:val="WW8Num12z4"/>
    <w:qFormat/>
    <w:rsid w:val="006D3799"/>
  </w:style>
  <w:style w:type="character" w:customStyle="1" w:styleId="WW8Num12z5">
    <w:name w:val="WW8Num12z5"/>
    <w:qFormat/>
    <w:rsid w:val="006D3799"/>
  </w:style>
  <w:style w:type="character" w:customStyle="1" w:styleId="WW8Num12z6">
    <w:name w:val="WW8Num12z6"/>
    <w:qFormat/>
    <w:rsid w:val="006D3799"/>
  </w:style>
  <w:style w:type="character" w:customStyle="1" w:styleId="WW8Num12z7">
    <w:name w:val="WW8Num12z7"/>
    <w:qFormat/>
    <w:rsid w:val="006D3799"/>
  </w:style>
  <w:style w:type="character" w:customStyle="1" w:styleId="WW8Num12z8">
    <w:name w:val="WW8Num12z8"/>
    <w:qFormat/>
    <w:rsid w:val="006D3799"/>
  </w:style>
  <w:style w:type="character" w:customStyle="1" w:styleId="WW8Num13z0">
    <w:name w:val="WW8Num13z0"/>
    <w:qFormat/>
    <w:rsid w:val="006D3799"/>
  </w:style>
  <w:style w:type="character" w:customStyle="1" w:styleId="WW8Num13z1">
    <w:name w:val="WW8Num13z1"/>
    <w:qFormat/>
    <w:rsid w:val="006D3799"/>
  </w:style>
  <w:style w:type="character" w:customStyle="1" w:styleId="WW8Num13z2">
    <w:name w:val="WW8Num13z2"/>
    <w:qFormat/>
    <w:rsid w:val="006D3799"/>
  </w:style>
  <w:style w:type="character" w:customStyle="1" w:styleId="WW8Num13z3">
    <w:name w:val="WW8Num13z3"/>
    <w:qFormat/>
    <w:rsid w:val="006D3799"/>
  </w:style>
  <w:style w:type="character" w:customStyle="1" w:styleId="WW8Num13z4">
    <w:name w:val="WW8Num13z4"/>
    <w:qFormat/>
    <w:rsid w:val="006D3799"/>
  </w:style>
  <w:style w:type="character" w:customStyle="1" w:styleId="WW8Num13z5">
    <w:name w:val="WW8Num13z5"/>
    <w:qFormat/>
    <w:rsid w:val="006D3799"/>
  </w:style>
  <w:style w:type="character" w:customStyle="1" w:styleId="WW8Num13z6">
    <w:name w:val="WW8Num13z6"/>
    <w:qFormat/>
    <w:rsid w:val="006D3799"/>
  </w:style>
  <w:style w:type="character" w:customStyle="1" w:styleId="WW8Num13z7">
    <w:name w:val="WW8Num13z7"/>
    <w:qFormat/>
    <w:rsid w:val="006D3799"/>
  </w:style>
  <w:style w:type="character" w:customStyle="1" w:styleId="WW8Num13z8">
    <w:name w:val="WW8Num13z8"/>
    <w:qFormat/>
    <w:rsid w:val="006D3799"/>
  </w:style>
  <w:style w:type="character" w:customStyle="1" w:styleId="WW8Num14z1">
    <w:name w:val="WW8Num14z1"/>
    <w:qFormat/>
    <w:rsid w:val="006D3799"/>
  </w:style>
  <w:style w:type="character" w:customStyle="1" w:styleId="WW8Num14z2">
    <w:name w:val="WW8Num14z2"/>
    <w:qFormat/>
    <w:rsid w:val="006D3799"/>
  </w:style>
  <w:style w:type="character" w:customStyle="1" w:styleId="WW8Num14z3">
    <w:name w:val="WW8Num14z3"/>
    <w:qFormat/>
    <w:rsid w:val="006D3799"/>
  </w:style>
  <w:style w:type="character" w:customStyle="1" w:styleId="WW8Num14z4">
    <w:name w:val="WW8Num14z4"/>
    <w:qFormat/>
    <w:rsid w:val="006D3799"/>
  </w:style>
  <w:style w:type="character" w:customStyle="1" w:styleId="WW8Num14z5">
    <w:name w:val="WW8Num14z5"/>
    <w:qFormat/>
    <w:rsid w:val="006D3799"/>
  </w:style>
  <w:style w:type="character" w:customStyle="1" w:styleId="WW8Num14z6">
    <w:name w:val="WW8Num14z6"/>
    <w:qFormat/>
    <w:rsid w:val="006D3799"/>
  </w:style>
  <w:style w:type="character" w:customStyle="1" w:styleId="WW8Num14z7">
    <w:name w:val="WW8Num14z7"/>
    <w:qFormat/>
    <w:rsid w:val="006D3799"/>
  </w:style>
  <w:style w:type="character" w:customStyle="1" w:styleId="WW8Num14z8">
    <w:name w:val="WW8Num14z8"/>
    <w:qFormat/>
    <w:rsid w:val="006D3799"/>
  </w:style>
  <w:style w:type="character" w:customStyle="1" w:styleId="WW8Num15z0">
    <w:name w:val="WW8Num15z0"/>
    <w:qFormat/>
    <w:rsid w:val="006D3799"/>
  </w:style>
  <w:style w:type="character" w:customStyle="1" w:styleId="WW8Num15z1">
    <w:name w:val="WW8Num15z1"/>
    <w:qFormat/>
    <w:rsid w:val="006D3799"/>
  </w:style>
  <w:style w:type="character" w:customStyle="1" w:styleId="WW8Num15z2">
    <w:name w:val="WW8Num15z2"/>
    <w:qFormat/>
    <w:rsid w:val="006D3799"/>
  </w:style>
  <w:style w:type="character" w:customStyle="1" w:styleId="WW8Num15z3">
    <w:name w:val="WW8Num15z3"/>
    <w:qFormat/>
    <w:rsid w:val="006D3799"/>
  </w:style>
  <w:style w:type="character" w:customStyle="1" w:styleId="WW8Num15z4">
    <w:name w:val="WW8Num15z4"/>
    <w:qFormat/>
    <w:rsid w:val="006D3799"/>
  </w:style>
  <w:style w:type="character" w:customStyle="1" w:styleId="WW8Num15z5">
    <w:name w:val="WW8Num15z5"/>
    <w:qFormat/>
    <w:rsid w:val="006D3799"/>
  </w:style>
  <w:style w:type="character" w:customStyle="1" w:styleId="WW8Num15z6">
    <w:name w:val="WW8Num15z6"/>
    <w:qFormat/>
    <w:rsid w:val="006D3799"/>
  </w:style>
  <w:style w:type="character" w:customStyle="1" w:styleId="WW8Num15z7">
    <w:name w:val="WW8Num15z7"/>
    <w:qFormat/>
    <w:rsid w:val="006D3799"/>
  </w:style>
  <w:style w:type="character" w:customStyle="1" w:styleId="WW8Num15z8">
    <w:name w:val="WW8Num15z8"/>
    <w:qFormat/>
    <w:rsid w:val="006D3799"/>
  </w:style>
  <w:style w:type="character" w:customStyle="1" w:styleId="WW8Num16z1">
    <w:name w:val="WW8Num16z1"/>
    <w:qFormat/>
    <w:rsid w:val="006D3799"/>
  </w:style>
  <w:style w:type="character" w:customStyle="1" w:styleId="WW8Num16z2">
    <w:name w:val="WW8Num16z2"/>
    <w:qFormat/>
    <w:rsid w:val="006D3799"/>
  </w:style>
  <w:style w:type="character" w:customStyle="1" w:styleId="WW8Num16z3">
    <w:name w:val="WW8Num16z3"/>
    <w:qFormat/>
    <w:rsid w:val="006D3799"/>
  </w:style>
  <w:style w:type="character" w:customStyle="1" w:styleId="WW8Num16z4">
    <w:name w:val="WW8Num16z4"/>
    <w:qFormat/>
    <w:rsid w:val="006D3799"/>
  </w:style>
  <w:style w:type="character" w:customStyle="1" w:styleId="WW8Num16z5">
    <w:name w:val="WW8Num16z5"/>
    <w:qFormat/>
    <w:rsid w:val="006D3799"/>
  </w:style>
  <w:style w:type="character" w:customStyle="1" w:styleId="WW8Num16z6">
    <w:name w:val="WW8Num16z6"/>
    <w:qFormat/>
    <w:rsid w:val="006D3799"/>
  </w:style>
  <w:style w:type="character" w:customStyle="1" w:styleId="WW8Num16z7">
    <w:name w:val="WW8Num16z7"/>
    <w:qFormat/>
    <w:rsid w:val="006D3799"/>
  </w:style>
  <w:style w:type="character" w:customStyle="1" w:styleId="WW8Num16z8">
    <w:name w:val="WW8Num16z8"/>
    <w:qFormat/>
    <w:rsid w:val="006D3799"/>
  </w:style>
  <w:style w:type="character" w:customStyle="1" w:styleId="WW8Num17z1">
    <w:name w:val="WW8Num17z1"/>
    <w:qFormat/>
    <w:rsid w:val="006D3799"/>
  </w:style>
  <w:style w:type="character" w:customStyle="1" w:styleId="WW8Num17z2">
    <w:name w:val="WW8Num17z2"/>
    <w:qFormat/>
    <w:rsid w:val="006D3799"/>
  </w:style>
  <w:style w:type="character" w:customStyle="1" w:styleId="WW8Num17z3">
    <w:name w:val="WW8Num17z3"/>
    <w:qFormat/>
    <w:rsid w:val="006D3799"/>
  </w:style>
  <w:style w:type="character" w:customStyle="1" w:styleId="WW8Num17z4">
    <w:name w:val="WW8Num17z4"/>
    <w:qFormat/>
    <w:rsid w:val="006D3799"/>
  </w:style>
  <w:style w:type="character" w:customStyle="1" w:styleId="WW8Num17z5">
    <w:name w:val="WW8Num17z5"/>
    <w:qFormat/>
    <w:rsid w:val="006D3799"/>
  </w:style>
  <w:style w:type="character" w:customStyle="1" w:styleId="WW8Num17z6">
    <w:name w:val="WW8Num17z6"/>
    <w:qFormat/>
    <w:rsid w:val="006D3799"/>
  </w:style>
  <w:style w:type="character" w:customStyle="1" w:styleId="WW8Num17z7">
    <w:name w:val="WW8Num17z7"/>
    <w:qFormat/>
    <w:rsid w:val="006D3799"/>
  </w:style>
  <w:style w:type="character" w:customStyle="1" w:styleId="WW8Num17z8">
    <w:name w:val="WW8Num17z8"/>
    <w:qFormat/>
    <w:rsid w:val="006D3799"/>
  </w:style>
  <w:style w:type="character" w:customStyle="1" w:styleId="15">
    <w:name w:val="Основной шрифт абзаца1"/>
    <w:qFormat/>
    <w:rsid w:val="006D3799"/>
  </w:style>
  <w:style w:type="character" w:customStyle="1" w:styleId="aff">
    <w:name w:val="Символ нумерации"/>
    <w:qFormat/>
    <w:rsid w:val="006D3799"/>
  </w:style>
  <w:style w:type="character" w:customStyle="1" w:styleId="aff0">
    <w:name w:val="Основной текст Знак"/>
    <w:basedOn w:val="a0"/>
    <w:qFormat/>
    <w:rsid w:val="006D3799"/>
    <w:rPr>
      <w:sz w:val="24"/>
      <w:szCs w:val="24"/>
      <w:lang w:eastAsia="zh-CN"/>
    </w:rPr>
  </w:style>
  <w:style w:type="paragraph" w:customStyle="1" w:styleId="Heading">
    <w:name w:val="Heading"/>
    <w:basedOn w:val="a"/>
    <w:next w:val="aff1"/>
    <w:qFormat/>
    <w:rsid w:val="006D379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f1">
    <w:name w:val="Body Text"/>
    <w:basedOn w:val="a"/>
    <w:rsid w:val="006D3799"/>
    <w:pPr>
      <w:spacing w:after="140" w:line="288" w:lineRule="auto"/>
    </w:pPr>
  </w:style>
  <w:style w:type="paragraph" w:styleId="aff2">
    <w:name w:val="List"/>
    <w:basedOn w:val="aff1"/>
    <w:rsid w:val="006D3799"/>
    <w:rPr>
      <w:rFonts w:cs="Mangal"/>
    </w:rPr>
  </w:style>
  <w:style w:type="paragraph" w:styleId="aff3">
    <w:name w:val="caption"/>
    <w:basedOn w:val="a"/>
    <w:next w:val="a"/>
    <w:qFormat/>
    <w:rsid w:val="006D3799"/>
    <w:pPr>
      <w:jc w:val="center"/>
    </w:pPr>
    <w:rPr>
      <w:b/>
      <w:sz w:val="20"/>
      <w:szCs w:val="20"/>
    </w:rPr>
  </w:style>
  <w:style w:type="paragraph" w:customStyle="1" w:styleId="Index">
    <w:name w:val="Index"/>
    <w:basedOn w:val="a"/>
    <w:qFormat/>
    <w:rsid w:val="006D3799"/>
    <w:pPr>
      <w:suppressLineNumbers/>
    </w:pPr>
  </w:style>
  <w:style w:type="paragraph" w:customStyle="1" w:styleId="16">
    <w:name w:val="Знак Знак1 Знак"/>
    <w:basedOn w:val="a"/>
    <w:qFormat/>
    <w:rsid w:val="006D3799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4">
    <w:name w:val="Body Text Indent"/>
    <w:basedOn w:val="a"/>
    <w:rsid w:val="006D3799"/>
    <w:pPr>
      <w:ind w:firstLine="708"/>
      <w:jc w:val="both"/>
    </w:pPr>
    <w:rPr>
      <w:color w:val="000000"/>
      <w:sz w:val="28"/>
      <w:szCs w:val="28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qFormat/>
    <w:rsid w:val="006D3799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 Знак Знак Знак"/>
    <w:basedOn w:val="a"/>
    <w:qFormat/>
    <w:rsid w:val="006D3799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6">
    <w:name w:val="Normal (Web)"/>
    <w:basedOn w:val="a"/>
    <w:qFormat/>
    <w:rsid w:val="006D3799"/>
    <w:pPr>
      <w:spacing w:before="280" w:after="280"/>
      <w:jc w:val="both"/>
    </w:pPr>
    <w:rPr>
      <w:rFonts w:ascii="Arial" w:hAnsi="Arial" w:cs="Arial"/>
      <w:color w:val="000000"/>
      <w:sz w:val="15"/>
      <w:szCs w:val="15"/>
    </w:rPr>
  </w:style>
  <w:style w:type="paragraph" w:styleId="aff7">
    <w:name w:val="Balloon Text"/>
    <w:basedOn w:val="a"/>
    <w:uiPriority w:val="99"/>
    <w:qFormat/>
    <w:rsid w:val="006D3799"/>
    <w:rPr>
      <w:rFonts w:ascii="Tahoma" w:eastAsia="Calibri" w:hAnsi="Tahoma" w:cs="Tahoma"/>
      <w:sz w:val="16"/>
      <w:szCs w:val="16"/>
      <w:lang w:val="en-US"/>
    </w:rPr>
  </w:style>
  <w:style w:type="paragraph" w:customStyle="1" w:styleId="17">
    <w:name w:val="Абзац списка1"/>
    <w:basedOn w:val="a"/>
    <w:qFormat/>
    <w:rsid w:val="006D37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qFormat/>
    <w:rsid w:val="006D3799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rsid w:val="006D3799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rsid w:val="006D3799"/>
    <w:pPr>
      <w:widowControl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HeaderandFooter">
    <w:name w:val="Header and Footer"/>
    <w:basedOn w:val="a"/>
    <w:qFormat/>
    <w:rsid w:val="006D3799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rsid w:val="006D379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ac">
    <w:name w:val="footer"/>
    <w:basedOn w:val="a"/>
    <w:link w:val="12"/>
    <w:rsid w:val="006D379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LO-Normal1">
    <w:name w:val="LO-Normal1"/>
    <w:qFormat/>
    <w:rsid w:val="006D3799"/>
    <w:pPr>
      <w:widowControl w:val="0"/>
      <w:ind w:firstLine="680"/>
      <w:jc w:val="both"/>
    </w:pPr>
    <w:rPr>
      <w:rFonts w:eastAsia="Times New Roman" w:cs="Times New Roman"/>
      <w:szCs w:val="20"/>
      <w:lang w:val="ru-RU" w:bidi="ar-SA"/>
    </w:rPr>
  </w:style>
  <w:style w:type="paragraph" w:styleId="27">
    <w:name w:val="Body Text 2"/>
    <w:basedOn w:val="a"/>
    <w:qFormat/>
    <w:rsid w:val="006D3799"/>
    <w:pPr>
      <w:spacing w:after="120" w:line="480" w:lineRule="auto"/>
    </w:pPr>
    <w:rPr>
      <w:rFonts w:eastAsia="Calibri"/>
      <w:sz w:val="28"/>
      <w:lang w:val="en-US"/>
    </w:rPr>
  </w:style>
  <w:style w:type="paragraph" w:customStyle="1" w:styleId="18">
    <w:name w:val="Основной текст1"/>
    <w:basedOn w:val="a"/>
    <w:qFormat/>
    <w:rsid w:val="006D3799"/>
    <w:pPr>
      <w:shd w:val="clear" w:color="auto" w:fill="FFFFFF"/>
      <w:spacing w:before="240" w:after="240" w:line="307" w:lineRule="exact"/>
      <w:jc w:val="both"/>
    </w:pPr>
    <w:rPr>
      <w:sz w:val="26"/>
      <w:szCs w:val="26"/>
    </w:rPr>
  </w:style>
  <w:style w:type="paragraph" w:customStyle="1" w:styleId="aff8">
    <w:name w:val="Заголовок"/>
    <w:basedOn w:val="a"/>
    <w:next w:val="aff1"/>
    <w:qFormat/>
    <w:rsid w:val="006D3799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19">
    <w:name w:val="Указатель1"/>
    <w:basedOn w:val="a"/>
    <w:qFormat/>
    <w:rsid w:val="006D3799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next w:val="a"/>
    <w:qFormat/>
    <w:rsid w:val="006D3799"/>
    <w:pPr>
      <w:jc w:val="center"/>
    </w:pPr>
    <w:rPr>
      <w:b/>
      <w:sz w:val="20"/>
      <w:szCs w:val="20"/>
    </w:rPr>
  </w:style>
  <w:style w:type="paragraph" w:customStyle="1" w:styleId="LO-Normal">
    <w:name w:val="LO-Normal"/>
    <w:qFormat/>
    <w:rsid w:val="006D3799"/>
    <w:pPr>
      <w:widowControl w:val="0"/>
      <w:ind w:firstLine="68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0">
    <w:name w:val="Основной текст 21"/>
    <w:basedOn w:val="a"/>
    <w:qFormat/>
    <w:rsid w:val="006D3799"/>
    <w:pPr>
      <w:spacing w:after="120" w:line="480" w:lineRule="auto"/>
    </w:pPr>
    <w:rPr>
      <w:rFonts w:eastAsia="Calibri"/>
      <w:sz w:val="28"/>
      <w:lang w:val="en-US"/>
    </w:rPr>
  </w:style>
  <w:style w:type="paragraph" w:customStyle="1" w:styleId="aff9">
    <w:name w:val="Содержимое таблицы"/>
    <w:basedOn w:val="a"/>
    <w:qFormat/>
    <w:rsid w:val="006D3799"/>
    <w:pPr>
      <w:suppressLineNumbers/>
    </w:pPr>
  </w:style>
  <w:style w:type="paragraph" w:customStyle="1" w:styleId="affa">
    <w:name w:val="Заголовок таблицы"/>
    <w:basedOn w:val="aff9"/>
    <w:qFormat/>
    <w:rsid w:val="006D3799"/>
    <w:pPr>
      <w:jc w:val="center"/>
    </w:pPr>
    <w:rPr>
      <w:b/>
      <w:bCs/>
    </w:rPr>
  </w:style>
  <w:style w:type="paragraph" w:customStyle="1" w:styleId="affb">
    <w:name w:val="Содержимое врезки"/>
    <w:basedOn w:val="a"/>
    <w:qFormat/>
    <w:rsid w:val="006D3799"/>
  </w:style>
  <w:style w:type="paragraph" w:customStyle="1" w:styleId="TableContents">
    <w:name w:val="Table Contents"/>
    <w:basedOn w:val="a"/>
    <w:qFormat/>
    <w:rsid w:val="006D3799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6D3799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6D3799"/>
  </w:style>
  <w:style w:type="numbering" w:customStyle="1" w:styleId="WW8Num1">
    <w:name w:val="WW8Num1"/>
    <w:qFormat/>
    <w:rsid w:val="006D3799"/>
  </w:style>
  <w:style w:type="numbering" w:customStyle="1" w:styleId="WW8Num2">
    <w:name w:val="WW8Num2"/>
    <w:qFormat/>
    <w:rsid w:val="006D3799"/>
  </w:style>
  <w:style w:type="numbering" w:customStyle="1" w:styleId="WW8Num3">
    <w:name w:val="WW8Num3"/>
    <w:qFormat/>
    <w:rsid w:val="006D3799"/>
  </w:style>
  <w:style w:type="numbering" w:customStyle="1" w:styleId="WW8Num4">
    <w:name w:val="WW8Num4"/>
    <w:qFormat/>
    <w:rsid w:val="006D3799"/>
  </w:style>
  <w:style w:type="numbering" w:customStyle="1" w:styleId="WW8Num5">
    <w:name w:val="WW8Num5"/>
    <w:qFormat/>
    <w:rsid w:val="006D3799"/>
  </w:style>
  <w:style w:type="numbering" w:customStyle="1" w:styleId="WW8Num6">
    <w:name w:val="WW8Num6"/>
    <w:qFormat/>
    <w:rsid w:val="006D3799"/>
  </w:style>
  <w:style w:type="numbering" w:customStyle="1" w:styleId="WW8Num7">
    <w:name w:val="WW8Num7"/>
    <w:qFormat/>
    <w:rsid w:val="006D3799"/>
  </w:style>
  <w:style w:type="numbering" w:customStyle="1" w:styleId="WW8Num8">
    <w:name w:val="WW8Num8"/>
    <w:qFormat/>
    <w:rsid w:val="006D3799"/>
  </w:style>
  <w:style w:type="numbering" w:customStyle="1" w:styleId="WW8Num9">
    <w:name w:val="WW8Num9"/>
    <w:qFormat/>
    <w:rsid w:val="006D3799"/>
  </w:style>
  <w:style w:type="numbering" w:customStyle="1" w:styleId="WW8Num10">
    <w:name w:val="WW8Num10"/>
    <w:qFormat/>
    <w:rsid w:val="006D3799"/>
  </w:style>
  <w:style w:type="numbering" w:customStyle="1" w:styleId="WW8Num11">
    <w:name w:val="WW8Num11"/>
    <w:qFormat/>
    <w:rsid w:val="006D3799"/>
  </w:style>
  <w:style w:type="numbering" w:customStyle="1" w:styleId="WW8Num12">
    <w:name w:val="WW8Num12"/>
    <w:qFormat/>
    <w:rsid w:val="006D3799"/>
  </w:style>
  <w:style w:type="numbering" w:customStyle="1" w:styleId="WW8Num13">
    <w:name w:val="WW8Num13"/>
    <w:qFormat/>
    <w:rsid w:val="006D3799"/>
  </w:style>
  <w:style w:type="numbering" w:customStyle="1" w:styleId="WW8Num14">
    <w:name w:val="WW8Num14"/>
    <w:qFormat/>
    <w:rsid w:val="006D3799"/>
  </w:style>
  <w:style w:type="numbering" w:customStyle="1" w:styleId="WW8Num15">
    <w:name w:val="WW8Num15"/>
    <w:qFormat/>
    <w:rsid w:val="006D3799"/>
  </w:style>
  <w:style w:type="numbering" w:customStyle="1" w:styleId="WW8Num16">
    <w:name w:val="WW8Num16"/>
    <w:qFormat/>
    <w:rsid w:val="006D3799"/>
  </w:style>
  <w:style w:type="numbering" w:customStyle="1" w:styleId="WW8Num17">
    <w:name w:val="WW8Num17"/>
    <w:qFormat/>
    <w:rsid w:val="006D3799"/>
  </w:style>
  <w:style w:type="numbering" w:customStyle="1" w:styleId="WW8Num18">
    <w:name w:val="WW8Num18"/>
    <w:qFormat/>
    <w:rsid w:val="006D3799"/>
  </w:style>
  <w:style w:type="numbering" w:customStyle="1" w:styleId="1b">
    <w:name w:val="Нет списка1"/>
    <w:next w:val="a2"/>
    <w:uiPriority w:val="99"/>
    <w:semiHidden/>
    <w:unhideWhenUsed/>
    <w:rsid w:val="00BF0242"/>
  </w:style>
  <w:style w:type="table" w:customStyle="1" w:styleId="TableNormal">
    <w:name w:val="Table Normal"/>
    <w:uiPriority w:val="2"/>
    <w:semiHidden/>
    <w:unhideWhenUsed/>
    <w:qFormat/>
    <w:rsid w:val="00BF0242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0242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numbering" w:customStyle="1" w:styleId="28">
    <w:name w:val="Нет списка2"/>
    <w:next w:val="a2"/>
    <w:uiPriority w:val="99"/>
    <w:semiHidden/>
    <w:unhideWhenUsed/>
    <w:rsid w:val="000E48BA"/>
  </w:style>
  <w:style w:type="table" w:customStyle="1" w:styleId="TableNormal1">
    <w:name w:val="Table Normal1"/>
    <w:uiPriority w:val="2"/>
    <w:semiHidden/>
    <w:unhideWhenUsed/>
    <w:qFormat/>
    <w:rsid w:val="000E48BA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Cs w:val="20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No Spacing"/>
    <w:qFormat/>
    <w:rPr>
      <w:rFonts w:ascii="Calibri" w:eastAsia="Times New Roman" w:hAnsi="Calibri" w:cs="Calibri"/>
      <w:sz w:val="22"/>
      <w:szCs w:val="22"/>
      <w:lang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Times New Roman" w:eastAsia="Calibri" w:hAnsi="Times New Roman" w:cs="Times New Roman"/>
      <w:color w:val="000000"/>
      <w:sz w:val="28"/>
    </w:rPr>
  </w:style>
  <w:style w:type="character" w:customStyle="1" w:styleId="WW8Num14z0">
    <w:name w:val="WW8Num14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14">
    <w:name w:val="Заголовок 1 Знак"/>
    <w:qFormat/>
    <w:rPr>
      <w:b/>
      <w:sz w:val="24"/>
    </w:rPr>
  </w:style>
  <w:style w:type="character" w:customStyle="1" w:styleId="24">
    <w:name w:val="Заголовок 2 Знак"/>
    <w:basedOn w:val="a0"/>
    <w:qFormat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styleId="af6">
    <w:name w:val="Hyperlink"/>
    <w:rPr>
      <w:color w:val="0000FF"/>
      <w:u w:val="single"/>
    </w:rPr>
  </w:style>
  <w:style w:type="character" w:styleId="af7">
    <w:name w:val="FollowedHyperlink"/>
    <w:rPr>
      <w:color w:val="800080"/>
      <w:u w:val="single"/>
    </w:rPr>
  </w:style>
  <w:style w:type="character" w:customStyle="1" w:styleId="af8">
    <w:name w:val="Без интервала Знак"/>
    <w:qFormat/>
    <w:rPr>
      <w:rFonts w:ascii="Calibri" w:hAnsi="Calibri" w:cs="Calibri"/>
      <w:sz w:val="22"/>
      <w:szCs w:val="22"/>
      <w:lang w:bidi="ar-SA"/>
    </w:rPr>
  </w:style>
  <w:style w:type="character" w:customStyle="1" w:styleId="32">
    <w:name w:val="Заголовок 3 Знак"/>
    <w:basedOn w:val="a0"/>
    <w:qFormat/>
    <w:rPr>
      <w:rFonts w:ascii="Cambria" w:hAnsi="Cambria" w:cs="Cambria"/>
      <w:b/>
      <w:bCs/>
      <w:sz w:val="26"/>
      <w:szCs w:val="26"/>
      <w:lang w:val="en-US"/>
    </w:rPr>
  </w:style>
  <w:style w:type="character" w:customStyle="1" w:styleId="52">
    <w:name w:val="Заголовок 5 Знак"/>
    <w:basedOn w:val="a0"/>
    <w:qFormat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af9">
    <w:name w:val="Текст выноски Знак"/>
    <w:basedOn w:val="a0"/>
    <w:uiPriority w:val="99"/>
    <w:qFormat/>
    <w:rPr>
      <w:rFonts w:ascii="Tahoma" w:eastAsia="Calibri" w:hAnsi="Tahoma" w:cs="Tahoma"/>
      <w:sz w:val="16"/>
      <w:szCs w:val="16"/>
      <w:lang w:val="en-US"/>
    </w:rPr>
  </w:style>
  <w:style w:type="character" w:customStyle="1" w:styleId="afa">
    <w:name w:val="Верхний колонтитул Знак"/>
    <w:basedOn w:val="a0"/>
    <w:qFormat/>
    <w:rPr>
      <w:rFonts w:ascii="Calibri" w:eastAsia="Calibri" w:hAnsi="Calibri" w:cs="Calibri"/>
      <w:sz w:val="22"/>
      <w:szCs w:val="22"/>
      <w:lang w:val="en-US"/>
    </w:rPr>
  </w:style>
  <w:style w:type="character" w:customStyle="1" w:styleId="afb">
    <w:name w:val="Нижний колонтитул Знак"/>
    <w:basedOn w:val="a0"/>
    <w:qFormat/>
    <w:rPr>
      <w:rFonts w:ascii="Calibri" w:eastAsia="Calibri" w:hAnsi="Calibri" w:cs="Calibri"/>
      <w:sz w:val="22"/>
      <w:szCs w:val="22"/>
      <w:lang w:val="en-US"/>
    </w:rPr>
  </w:style>
  <w:style w:type="character" w:customStyle="1" w:styleId="25">
    <w:name w:val="Основной текст 2 Знак"/>
    <w:basedOn w:val="a0"/>
    <w:qFormat/>
    <w:rPr>
      <w:rFonts w:eastAsia="Calibri"/>
      <w:sz w:val="28"/>
      <w:szCs w:val="24"/>
      <w:lang w:val="en-US"/>
    </w:rPr>
  </w:style>
  <w:style w:type="character" w:styleId="afc">
    <w:name w:val="Emphasis"/>
    <w:qFormat/>
    <w:rPr>
      <w:i/>
      <w:iCs/>
    </w:rPr>
  </w:style>
  <w:style w:type="character" w:customStyle="1" w:styleId="formataddress">
    <w:name w:val="format_address"/>
    <w:basedOn w:val="a0"/>
    <w:qFormat/>
  </w:style>
  <w:style w:type="character" w:customStyle="1" w:styleId="street-address">
    <w:name w:val="street-address"/>
    <w:basedOn w:val="a0"/>
    <w:qFormat/>
  </w:style>
  <w:style w:type="character" w:customStyle="1" w:styleId="locality">
    <w:name w:val="locality"/>
    <w:basedOn w:val="a0"/>
    <w:qFormat/>
  </w:style>
  <w:style w:type="character" w:styleId="afd">
    <w:name w:val="Strong"/>
    <w:qFormat/>
    <w:rPr>
      <w:b/>
      <w:bCs/>
    </w:rPr>
  </w:style>
  <w:style w:type="character" w:customStyle="1" w:styleId="211pt">
    <w:name w:val="Основной текст (2) + 11 pt"/>
    <w:qFormat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afe">
    <w:name w:val="Основной текст_"/>
    <w:basedOn w:val="a0"/>
    <w:qFormat/>
    <w:rPr>
      <w:sz w:val="26"/>
      <w:szCs w:val="26"/>
      <w:shd w:val="clear" w:color="auto" w:fill="FFFFFF"/>
    </w:rPr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15">
    <w:name w:val="Основной шрифт абзаца1"/>
    <w:qFormat/>
  </w:style>
  <w:style w:type="character" w:customStyle="1" w:styleId="aff">
    <w:name w:val="Символ нумерации"/>
    <w:qFormat/>
  </w:style>
  <w:style w:type="character" w:customStyle="1" w:styleId="aff0">
    <w:name w:val="Основной текст Знак"/>
    <w:basedOn w:val="a0"/>
    <w:qFormat/>
    <w:rPr>
      <w:sz w:val="24"/>
      <w:szCs w:val="24"/>
      <w:lang w:eastAsia="zh-CN"/>
    </w:rPr>
  </w:style>
  <w:style w:type="paragraph" w:customStyle="1" w:styleId="Heading">
    <w:name w:val="Heading"/>
    <w:basedOn w:val="a"/>
    <w:next w:val="aff1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f1">
    <w:name w:val="Body Text"/>
    <w:basedOn w:val="a"/>
    <w:pPr>
      <w:spacing w:after="140" w:line="288" w:lineRule="auto"/>
    </w:pPr>
  </w:style>
  <w:style w:type="paragraph" w:styleId="aff2">
    <w:name w:val="List"/>
    <w:basedOn w:val="aff1"/>
    <w:rPr>
      <w:rFonts w:cs="Mangal"/>
    </w:rPr>
  </w:style>
  <w:style w:type="paragraph" w:styleId="aff3">
    <w:name w:val="caption"/>
    <w:basedOn w:val="a"/>
    <w:next w:val="a"/>
    <w:qFormat/>
    <w:pPr>
      <w:jc w:val="center"/>
    </w:pPr>
    <w:rPr>
      <w:b/>
      <w:sz w:val="20"/>
      <w:szCs w:val="20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6">
    <w:name w:val="Знак Знак1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4">
    <w:name w:val="Body Text Indent"/>
    <w:basedOn w:val="a"/>
    <w:pPr>
      <w:ind w:firstLine="708"/>
      <w:jc w:val="both"/>
    </w:pPr>
    <w:rPr>
      <w:color w:val="000000"/>
      <w:sz w:val="28"/>
      <w:szCs w:val="28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6">
    <w:name w:val="Normal (Web)"/>
    <w:basedOn w:val="a"/>
    <w:qFormat/>
    <w:pPr>
      <w:spacing w:before="280" w:after="280"/>
      <w:jc w:val="both"/>
    </w:pPr>
    <w:rPr>
      <w:rFonts w:ascii="Arial" w:hAnsi="Arial" w:cs="Arial"/>
      <w:color w:val="000000"/>
      <w:sz w:val="15"/>
      <w:szCs w:val="15"/>
    </w:rPr>
  </w:style>
  <w:style w:type="paragraph" w:styleId="aff7">
    <w:name w:val="Balloon Text"/>
    <w:basedOn w:val="a"/>
    <w:uiPriority w:val="99"/>
    <w:qFormat/>
    <w:rPr>
      <w:rFonts w:ascii="Tahoma" w:eastAsia="Calibri" w:hAnsi="Tahoma" w:cs="Tahoma"/>
      <w:sz w:val="16"/>
      <w:szCs w:val="16"/>
      <w:lang w:val="en-US"/>
    </w:rPr>
  </w:style>
  <w:style w:type="paragraph" w:customStyle="1" w:styleId="17">
    <w:name w:val="Абзац списка1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LO-Normal1">
    <w:name w:val="LO-Normal1"/>
    <w:qFormat/>
    <w:pPr>
      <w:widowControl w:val="0"/>
      <w:ind w:firstLine="680"/>
      <w:jc w:val="both"/>
    </w:pPr>
    <w:rPr>
      <w:rFonts w:eastAsia="Times New Roman" w:cs="Times New Roman"/>
      <w:szCs w:val="20"/>
      <w:lang w:val="ru-RU" w:bidi="ar-SA"/>
    </w:rPr>
  </w:style>
  <w:style w:type="paragraph" w:styleId="27">
    <w:name w:val="Body Text 2"/>
    <w:basedOn w:val="a"/>
    <w:qFormat/>
    <w:pPr>
      <w:spacing w:after="120" w:line="480" w:lineRule="auto"/>
    </w:pPr>
    <w:rPr>
      <w:rFonts w:eastAsia="Calibri"/>
      <w:sz w:val="28"/>
      <w:lang w:val="en-US"/>
    </w:rPr>
  </w:style>
  <w:style w:type="paragraph" w:customStyle="1" w:styleId="18">
    <w:name w:val="Основной текст1"/>
    <w:basedOn w:val="a"/>
    <w:qFormat/>
    <w:pPr>
      <w:shd w:val="clear" w:color="auto" w:fill="FFFFFF"/>
      <w:spacing w:before="240" w:after="240" w:line="307" w:lineRule="exact"/>
      <w:jc w:val="both"/>
    </w:pPr>
    <w:rPr>
      <w:sz w:val="26"/>
      <w:szCs w:val="26"/>
    </w:rPr>
  </w:style>
  <w:style w:type="paragraph" w:customStyle="1" w:styleId="aff8">
    <w:name w:val="Заголовок"/>
    <w:basedOn w:val="a"/>
    <w:next w:val="aff1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19">
    <w:name w:val="Указатель1"/>
    <w:basedOn w:val="a"/>
    <w:qFormat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next w:val="a"/>
    <w:qFormat/>
    <w:pPr>
      <w:jc w:val="center"/>
    </w:pPr>
    <w:rPr>
      <w:b/>
      <w:sz w:val="20"/>
      <w:szCs w:val="20"/>
    </w:rPr>
  </w:style>
  <w:style w:type="paragraph" w:customStyle="1" w:styleId="LO-Normal">
    <w:name w:val="LO-Normal"/>
    <w:qFormat/>
    <w:pPr>
      <w:widowControl w:val="0"/>
      <w:ind w:firstLine="68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rFonts w:eastAsia="Calibri"/>
      <w:sz w:val="28"/>
      <w:lang w:val="en-US"/>
    </w:rPr>
  </w:style>
  <w:style w:type="paragraph" w:customStyle="1" w:styleId="aff9">
    <w:name w:val="Содержимое таблицы"/>
    <w:basedOn w:val="a"/>
    <w:qFormat/>
    <w:pPr>
      <w:suppressLineNumbers/>
    </w:p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paragraph" w:customStyle="1" w:styleId="affb">
    <w:name w:val="Содержимое врезки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1b">
    <w:name w:val="Нет списка1"/>
    <w:next w:val="a2"/>
    <w:uiPriority w:val="99"/>
    <w:semiHidden/>
    <w:unhideWhenUsed/>
    <w:rsid w:val="00BF0242"/>
  </w:style>
  <w:style w:type="table" w:customStyle="1" w:styleId="TableNormal">
    <w:name w:val="Table Normal"/>
    <w:uiPriority w:val="2"/>
    <w:semiHidden/>
    <w:unhideWhenUsed/>
    <w:qFormat/>
    <w:rsid w:val="00BF0242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0242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numbering" w:customStyle="1" w:styleId="28">
    <w:name w:val="Нет списка2"/>
    <w:next w:val="a2"/>
    <w:uiPriority w:val="99"/>
    <w:semiHidden/>
    <w:unhideWhenUsed/>
    <w:rsid w:val="000E48BA"/>
  </w:style>
  <w:style w:type="table" w:customStyle="1" w:styleId="TableNormal1">
    <w:name w:val="Table Normal1"/>
    <w:uiPriority w:val="2"/>
    <w:semiHidden/>
    <w:unhideWhenUsed/>
    <w:qFormat/>
    <w:rsid w:val="000E48BA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6620</Words>
  <Characters>37735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Фая</cp:lastModifiedBy>
  <cp:revision>5</cp:revision>
  <cp:lastPrinted>2024-06-28T11:12:00Z</cp:lastPrinted>
  <dcterms:created xsi:type="dcterms:W3CDTF">2024-06-28T08:02:00Z</dcterms:created>
  <dcterms:modified xsi:type="dcterms:W3CDTF">2024-06-28T11:15:00Z</dcterms:modified>
  <dc:language>en-US</dc:language>
</cp:coreProperties>
</file>